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1ADD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w:t>
      </w:r>
      <w:r w:rsidRPr="00526B42">
        <w:rPr>
          <w:rFonts w:ascii="Arial" w:hAnsi="Arial" w:cs="Arial"/>
          <w:sz w:val="20"/>
          <w:szCs w:val="20"/>
        </w:rPr>
        <w:tab/>
        <w:t>Einterz RM. International Health Collaboration. Society of General Internal Medicine News. 1989;12(10):4.</w:t>
      </w:r>
    </w:p>
    <w:p w14:paraId="7057B0F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w:t>
      </w:r>
      <w:r w:rsidRPr="00526B42">
        <w:rPr>
          <w:rFonts w:ascii="Arial" w:hAnsi="Arial" w:cs="Arial"/>
          <w:sz w:val="20"/>
          <w:szCs w:val="20"/>
        </w:rPr>
        <w:tab/>
        <w:t>Einterz RM, Dittus RS, Mamlin JJ. General internal medicine and technologically less developed countries. J Gen Intern Med. 1990;5(5):427-30.</w:t>
      </w:r>
    </w:p>
    <w:p w14:paraId="6F2D61C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w:t>
      </w:r>
      <w:r w:rsidRPr="00526B42">
        <w:rPr>
          <w:rFonts w:ascii="Arial" w:hAnsi="Arial" w:cs="Arial"/>
          <w:sz w:val="20"/>
          <w:szCs w:val="20"/>
        </w:rPr>
        <w:tab/>
        <w:t>Nyarang'o P. Kenya's Innovation in Medical Education. Society of General Internal Medicine News. 1990;13(12):4-5.</w:t>
      </w:r>
    </w:p>
    <w:p w14:paraId="3B0CEBF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w:t>
      </w:r>
      <w:r w:rsidRPr="00526B42">
        <w:rPr>
          <w:rFonts w:ascii="Arial" w:hAnsi="Arial" w:cs="Arial"/>
          <w:sz w:val="20"/>
          <w:szCs w:val="20"/>
        </w:rPr>
        <w:tab/>
        <w:t>Ayuku DO, Einterz RM, Esamai F, Jagougah J, Kivanguli G, Nyarang’o M, et al. Interviewing: A manual on interviewing for health professionals. Moi University Faculty of Health Sciences. 1991.</w:t>
      </w:r>
    </w:p>
    <w:p w14:paraId="79C5CA2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w:t>
      </w:r>
      <w:r w:rsidRPr="00526B42">
        <w:rPr>
          <w:rFonts w:ascii="Arial" w:hAnsi="Arial" w:cs="Arial"/>
          <w:sz w:val="20"/>
          <w:szCs w:val="20"/>
        </w:rPr>
        <w:tab/>
        <w:t>Menya DC. On Call in a District Hospital in Kenya. Society of General Internal Medicine News. 1991;14(8):1-6.</w:t>
      </w:r>
    </w:p>
    <w:p w14:paraId="33EA4A4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w:t>
      </w:r>
      <w:r w:rsidRPr="00526B42">
        <w:rPr>
          <w:rFonts w:ascii="Arial" w:hAnsi="Arial" w:cs="Arial"/>
          <w:sz w:val="20"/>
          <w:szCs w:val="20"/>
        </w:rPr>
        <w:tab/>
        <w:t>Odero WWO. Community-oriented medical education:  A strategy for implementing primary health care in Kenya. Society of General Internal Medicine News. 1991:4-5.</w:t>
      </w:r>
    </w:p>
    <w:p w14:paraId="3E30AAD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w:t>
      </w:r>
      <w:r w:rsidRPr="00526B42">
        <w:rPr>
          <w:rFonts w:ascii="Arial" w:hAnsi="Arial" w:cs="Arial"/>
          <w:sz w:val="20"/>
          <w:szCs w:val="20"/>
        </w:rPr>
        <w:tab/>
        <w:t>Einterz RM, Goss JR, Kelley S, Lore W. Illness and efficiency of health services delivery in a district hospital. East Afr Med J. 1992;69(5):248-53.</w:t>
      </w:r>
    </w:p>
    <w:p w14:paraId="6C1799A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w:t>
      </w:r>
      <w:r w:rsidRPr="00526B42">
        <w:rPr>
          <w:rFonts w:ascii="Arial" w:hAnsi="Arial" w:cs="Arial"/>
          <w:sz w:val="20"/>
          <w:szCs w:val="20"/>
        </w:rPr>
        <w:tab/>
        <w:t>Bettinger P, Takesue B. A resident’s perspective of a hospital rotation in Kenya. Society of General Internal Medicine News. 1993;16(8):2-7.</w:t>
      </w:r>
    </w:p>
    <w:p w14:paraId="606F874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w:t>
      </w:r>
      <w:r w:rsidRPr="00526B42">
        <w:rPr>
          <w:rFonts w:ascii="Arial" w:hAnsi="Arial" w:cs="Arial"/>
          <w:sz w:val="20"/>
          <w:szCs w:val="20"/>
        </w:rPr>
        <w:tab/>
        <w:t>Mamlin J. Academic general internal medicine in the developing world: A personal perspective. society of General Internal Medicine News. 1993;14(4):3-4.</w:t>
      </w:r>
    </w:p>
    <w:p w14:paraId="31A6356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10.</w:t>
      </w:r>
      <w:r w:rsidRPr="00526B42">
        <w:rPr>
          <w:rFonts w:ascii="Arial" w:hAnsi="Arial" w:cs="Arial"/>
          <w:sz w:val="20"/>
          <w:szCs w:val="20"/>
        </w:rPr>
        <w:tab/>
        <w:t>Dean RA, Ochieng W, Black J, Queener SF, Bartlett MS, Dumaual NG. Simultaneous determination of primaquine and carboxyprimaquine in plasma using high-performance liquid chromatography with electrochemical detection. J Chromatogr B Biomed Appl. 1994;655(1):89-96.</w:t>
      </w:r>
    </w:p>
    <w:p w14:paraId="505C164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11.</w:t>
      </w:r>
      <w:r w:rsidRPr="00526B42">
        <w:rPr>
          <w:rFonts w:ascii="Arial" w:hAnsi="Arial" w:cs="Arial"/>
          <w:sz w:val="20"/>
          <w:szCs w:val="20"/>
        </w:rPr>
        <w:tab/>
        <w:t>Einterz RM, Kelley CR, Mamlin JJ, Van Reken DE. Partnerships in international health. The Indiana University-Moi University experience. Infect Dis Clin North Am. 1995;9(2):453-5.</w:t>
      </w:r>
    </w:p>
    <w:p w14:paraId="77D045E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12.</w:t>
      </w:r>
      <w:r w:rsidRPr="00526B42">
        <w:rPr>
          <w:rFonts w:ascii="Arial" w:hAnsi="Arial" w:cs="Arial"/>
          <w:sz w:val="20"/>
          <w:szCs w:val="20"/>
        </w:rPr>
        <w:tab/>
        <w:t>Menge I, Esamai F, van Reken D, Anabwani G. Paediatric morbidity and mortality at the Eldoret District Hospital, Kenya. East Afr Med J. 1995;72(3):165-9.</w:t>
      </w:r>
    </w:p>
    <w:p w14:paraId="0C17EA5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13.</w:t>
      </w:r>
      <w:r w:rsidRPr="00526B42">
        <w:rPr>
          <w:rFonts w:ascii="Arial" w:hAnsi="Arial" w:cs="Arial"/>
          <w:sz w:val="20"/>
          <w:szCs w:val="20"/>
        </w:rPr>
        <w:tab/>
        <w:t>Wools-Kaloustain K, Roos KL. Cerebral malaria. Central Nervous System Infectious Diseases and Therapy. New York:  Marcel Dekker, Inc. 1997.</w:t>
      </w:r>
    </w:p>
    <w:p w14:paraId="0C860A0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14.</w:t>
      </w:r>
      <w:r w:rsidRPr="00526B42">
        <w:rPr>
          <w:rFonts w:ascii="Arial" w:hAnsi="Arial" w:cs="Arial"/>
          <w:sz w:val="20"/>
          <w:szCs w:val="20"/>
        </w:rPr>
        <w:tab/>
        <w:t>King MW, Ndiema M, Neff AW. Anterior structural defects by misexpression of Xgbx-2 in early Xenopus embryos are associated with altered expression of cell adhesion molecules. Dev Dyn. 1998;212(4):563-79.</w:t>
      </w:r>
    </w:p>
    <w:p w14:paraId="0D3AD8F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15.</w:t>
      </w:r>
      <w:r w:rsidRPr="00526B42">
        <w:rPr>
          <w:rFonts w:ascii="Arial" w:hAnsi="Arial" w:cs="Arial"/>
          <w:sz w:val="20"/>
          <w:szCs w:val="20"/>
        </w:rPr>
        <w:tab/>
        <w:t>Wools KK, Menya D, Muli F, Heilman D, Jones R. Perception of risk, sexual behaviour and STD/HIV prevalence in western Kenya. East Afr Med J. 1998;75(12):679-83.</w:t>
      </w:r>
    </w:p>
    <w:p w14:paraId="25A2B80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16.</w:t>
      </w:r>
      <w:r w:rsidRPr="00526B42">
        <w:rPr>
          <w:rFonts w:ascii="Arial" w:hAnsi="Arial" w:cs="Arial"/>
          <w:sz w:val="20"/>
          <w:szCs w:val="20"/>
        </w:rPr>
        <w:tab/>
        <w:t>Maritim AC, Moore BH, Sanders RA, Watkins JB, 3rd. Effects of Melatonin on Oxidative Stress in Streptozotocin-Induced Diabetic Rats. International Journal of Toxicology. 1999;18(3):161-6.</w:t>
      </w:r>
    </w:p>
    <w:p w14:paraId="6E7AA9C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17.</w:t>
      </w:r>
      <w:r w:rsidRPr="00526B42">
        <w:rPr>
          <w:rFonts w:ascii="Arial" w:hAnsi="Arial" w:cs="Arial"/>
          <w:sz w:val="20"/>
          <w:szCs w:val="20"/>
        </w:rPr>
        <w:tab/>
        <w:t>Hannan TJ, Rotich JK, Odero WW, Menya D, Esamai F, Einterz RM, et al. The Mosoriot medical record system: design and initial implementation of an outpatient electronic record system in rural Kenya. Int J Med Inf. 2000;60(1):21-8.</w:t>
      </w:r>
    </w:p>
    <w:p w14:paraId="72D00AD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18.</w:t>
      </w:r>
      <w:r w:rsidRPr="00526B42">
        <w:rPr>
          <w:rFonts w:ascii="Arial" w:hAnsi="Arial" w:cs="Arial"/>
          <w:sz w:val="20"/>
          <w:szCs w:val="20"/>
        </w:rPr>
        <w:tab/>
        <w:t>Hannan TJ, Tierney WM, Rotich JK, Odero WW, Smith F, Mamlin JJ, et al. The MOSORIOT medical record system (MMRS) phase I to phase II implementation: an outpatient computer-based medical record system in rural Kenya. Stud Health Technol Inform. 2001;84(Pt 1):619-22.</w:t>
      </w:r>
    </w:p>
    <w:p w14:paraId="323CA1F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19.</w:t>
      </w:r>
      <w:r w:rsidRPr="00526B42">
        <w:rPr>
          <w:rFonts w:ascii="Arial" w:hAnsi="Arial" w:cs="Arial"/>
          <w:sz w:val="20"/>
          <w:szCs w:val="20"/>
        </w:rPr>
        <w:tab/>
        <w:t>Diero L, Akoru C, Buziba N, Kakai R, Carter EJ. Bronchoalveolar lavage for diagnosis of infections in AIDS patients in Eldoret, Kenya. International Journal of Tuberculosis and Lung Disease. 2002;6(10):S86.</w:t>
      </w:r>
    </w:p>
    <w:p w14:paraId="5B1E3BB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20.</w:t>
      </w:r>
      <w:r w:rsidRPr="00526B42">
        <w:rPr>
          <w:rFonts w:ascii="Arial" w:hAnsi="Arial" w:cs="Arial"/>
          <w:sz w:val="20"/>
          <w:szCs w:val="20"/>
        </w:rPr>
        <w:tab/>
        <w:t>Diero L, Rotich J, Bii J, Einterz R, Mamlin J, Tierney W. Development of a community database on the care of patients with respiratory tract infections in a rural health centre. International Journal of Tuberculosis and Lung Disease. 2002;6(10):S86.</w:t>
      </w:r>
    </w:p>
    <w:p w14:paraId="31E519F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21.</w:t>
      </w:r>
      <w:r w:rsidRPr="00526B42">
        <w:rPr>
          <w:rFonts w:ascii="Arial" w:hAnsi="Arial" w:cs="Arial"/>
          <w:sz w:val="20"/>
          <w:szCs w:val="20"/>
        </w:rPr>
        <w:tab/>
        <w:t>Maratim AC, Kamar KK, Ngindu A, Akoru CN, Diero L, Sidle J. Safranin staining of Cyclospora cayetanensis oocysts not requiring microwave heating. Br J Biomed Sci. 2002;59(2):114-5.</w:t>
      </w:r>
    </w:p>
    <w:p w14:paraId="3D23088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22.</w:t>
      </w:r>
      <w:r w:rsidRPr="00526B42">
        <w:rPr>
          <w:rFonts w:ascii="Arial" w:hAnsi="Arial" w:cs="Arial"/>
          <w:sz w:val="20"/>
          <w:szCs w:val="20"/>
        </w:rPr>
        <w:tab/>
        <w:t>Ngindu A, Kamar K, Choge A, Maritim A, Akoru C, Diero L, et al. Survey of faecal parasites in patients from western Kenya. J Egypt Soc Parasitol. 2002;32(1):1-7.</w:t>
      </w:r>
    </w:p>
    <w:p w14:paraId="040BFCE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23.</w:t>
      </w:r>
      <w:r w:rsidRPr="00526B42">
        <w:rPr>
          <w:rFonts w:ascii="Arial" w:hAnsi="Arial" w:cs="Arial"/>
          <w:sz w:val="20"/>
          <w:szCs w:val="20"/>
        </w:rPr>
        <w:tab/>
        <w:t xml:space="preserve">Tierney WM, Rotich JK, Smith FE, Bii J, Einterz RM, Hannan TJ. Crossing the "digital divide:" implementing an electronic medical record system in a rural Kenyan health center to support </w:t>
      </w:r>
      <w:r w:rsidRPr="00526B42">
        <w:rPr>
          <w:rFonts w:ascii="Arial" w:hAnsi="Arial" w:cs="Arial"/>
          <w:sz w:val="20"/>
          <w:szCs w:val="20"/>
        </w:rPr>
        <w:lastRenderedPageBreak/>
        <w:t>clinical care and research. Proc AMIA Symp. 2002;Annual Symposium.:792-5.</w:t>
      </w:r>
    </w:p>
    <w:p w14:paraId="5AF261D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24.</w:t>
      </w:r>
      <w:r w:rsidRPr="00526B42">
        <w:rPr>
          <w:rFonts w:ascii="Arial" w:hAnsi="Arial" w:cs="Arial"/>
          <w:sz w:val="20"/>
          <w:szCs w:val="20"/>
        </w:rPr>
        <w:tab/>
        <w:t>Williams LS, Rotich J, Qi R, Fineberg N, Espay A, Bruno A, et al. Effects of admission hyperglycemia on mortality and costs in acute ischemic stroke. Neurology. 2002;59(1):67-71.</w:t>
      </w:r>
    </w:p>
    <w:p w14:paraId="1FA158B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25.</w:t>
      </w:r>
      <w:r w:rsidRPr="00526B42">
        <w:rPr>
          <w:rFonts w:ascii="Arial" w:hAnsi="Arial" w:cs="Arial"/>
          <w:sz w:val="20"/>
          <w:szCs w:val="20"/>
        </w:rPr>
        <w:tab/>
        <w:t>Ayaya SO, Sitienei J, Odero W, Rotich J. Knowledge, attitudes, and practices of private medical practitioners on tuberculosis among HIV/AIDS patients in Eldoret, Kenya. East Afr Med J. 2003;80(2):83-90.</w:t>
      </w:r>
    </w:p>
    <w:p w14:paraId="0BD540D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26.</w:t>
      </w:r>
      <w:r w:rsidRPr="00526B42">
        <w:rPr>
          <w:rFonts w:ascii="Arial" w:hAnsi="Arial" w:cs="Arial"/>
          <w:sz w:val="20"/>
          <w:szCs w:val="20"/>
        </w:rPr>
        <w:tab/>
        <w:t>Diero L, Buziba N, Kakai R, Akoru C, Smith J, Carter EJ, et al. Bronchoalveolar lavage (BAL) in AIDS related pulmonary infiltrates in Western Kenya. American Journal of Respiratory and Critical Care Medicine. 2003;167:A577.</w:t>
      </w:r>
    </w:p>
    <w:p w14:paraId="0F265D1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27.</w:t>
      </w:r>
      <w:r w:rsidRPr="00526B42">
        <w:rPr>
          <w:rFonts w:ascii="Arial" w:hAnsi="Arial" w:cs="Arial"/>
          <w:sz w:val="20"/>
          <w:szCs w:val="20"/>
        </w:rPr>
        <w:tab/>
        <w:t>Jablonski-Cohen MS, Kosgei RJ, Rerimoi AJ, Mamlin JJ. The emerging problem of coronary heart disease in Kenya. East Afr Med J. 2003;80(6):293-7.</w:t>
      </w:r>
    </w:p>
    <w:p w14:paraId="4DCD158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28.</w:t>
      </w:r>
      <w:r w:rsidRPr="00526B42">
        <w:rPr>
          <w:rFonts w:ascii="Arial" w:hAnsi="Arial" w:cs="Arial"/>
          <w:sz w:val="20"/>
          <w:szCs w:val="20"/>
        </w:rPr>
        <w:tab/>
        <w:t>Rotich JK, Hannan TJ, Smith FE, Bii J, Odero WW, Vu N, et al. Installing and implementing a computer-based patient record system in sub-Saharan Africa: the Mosoriot Medical Record System. J Am Med Inform Assoc. 2003;10(4):295-303.</w:t>
      </w:r>
    </w:p>
    <w:p w14:paraId="4FC02A1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29.</w:t>
      </w:r>
      <w:r w:rsidRPr="00526B42">
        <w:rPr>
          <w:rFonts w:ascii="Arial" w:hAnsi="Arial" w:cs="Arial"/>
          <w:sz w:val="20"/>
          <w:szCs w:val="20"/>
        </w:rPr>
        <w:tab/>
        <w:t>Ayaya SO, Esamai FO, Rotich J, Liechty E. Perinatal mortality in the Special Care Nursery of Moi Teaching and Referral Hospital, Eldoret, Kenya. East Afr Med J. 2004;81(11):555-61.</w:t>
      </w:r>
    </w:p>
    <w:p w14:paraId="1A1BC83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30.</w:t>
      </w:r>
      <w:r w:rsidRPr="00526B42">
        <w:rPr>
          <w:rFonts w:ascii="Arial" w:hAnsi="Arial" w:cs="Arial"/>
          <w:sz w:val="20"/>
          <w:szCs w:val="20"/>
        </w:rPr>
        <w:tab/>
        <w:t>Ayaya SO, Esamai FO, Rotich J, Olwambula AR. Socio-economic factors predisposing under five-year-old children to severe protein energy malnutrition at the Moi Teaching and Referral Hospital, Eldoret, Kenya. East Afr Med J. 2004;81(8):415-21.</w:t>
      </w:r>
    </w:p>
    <w:p w14:paraId="36DBC1B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31.</w:t>
      </w:r>
      <w:r w:rsidRPr="00526B42">
        <w:rPr>
          <w:rFonts w:ascii="Arial" w:hAnsi="Arial" w:cs="Arial"/>
          <w:sz w:val="20"/>
          <w:szCs w:val="20"/>
        </w:rPr>
        <w:tab/>
        <w:t>Cohen J, Kimaiyo S, Nyandiko W, Siika A, Sidle J, Wools-Kaloustian K, et al. Addressing the educational void during the antiretroviral therapy rollout. Aids. 2004;18(15):2105-6.</w:t>
      </w:r>
    </w:p>
    <w:p w14:paraId="27A4438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32.</w:t>
      </w:r>
      <w:r w:rsidRPr="00526B42">
        <w:rPr>
          <w:rFonts w:ascii="Arial" w:hAnsi="Arial" w:cs="Arial"/>
          <w:sz w:val="20"/>
          <w:szCs w:val="20"/>
        </w:rPr>
        <w:tab/>
        <w:t>Diero L, Stiffler T, Einterz RM, Tierney WM. Can data from an electronic medical record identify which patients with pneumonia have Pneumocystis carinii Infection? Int J Med Inf. 2004;73(11-12):743-50.</w:t>
      </w:r>
    </w:p>
    <w:p w14:paraId="63BE8F8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33.</w:t>
      </w:r>
      <w:r w:rsidRPr="00526B42">
        <w:rPr>
          <w:rFonts w:ascii="Arial" w:hAnsi="Arial" w:cs="Arial"/>
          <w:sz w:val="20"/>
          <w:szCs w:val="20"/>
        </w:rPr>
        <w:tab/>
        <w:t>Hannan TJ, Tierney WM, Rotich JK, Smith FE, Bii J, Einterz RM, et al. Technological and human factors affecting the utilization of a CBPR system in western Kenya. Medinfo. 2004:1627.</w:t>
      </w:r>
    </w:p>
    <w:p w14:paraId="2094AB1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34.</w:t>
      </w:r>
      <w:r w:rsidRPr="00526B42">
        <w:rPr>
          <w:rFonts w:ascii="Arial" w:hAnsi="Arial" w:cs="Arial"/>
          <w:sz w:val="20"/>
          <w:szCs w:val="20"/>
        </w:rPr>
        <w:tab/>
        <w:t>Mamlin J, Kimaiyo S, Nyandiko W, Tierney W, Einterz RM. Academic institutions linking access to treatment and prevention: Case study. In: Perspectives and Practice in Antiretroviral Treatment. World Health Organization. Geneva2004.</w:t>
      </w:r>
    </w:p>
    <w:p w14:paraId="02759AE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35.</w:t>
      </w:r>
      <w:r w:rsidRPr="00526B42">
        <w:rPr>
          <w:rFonts w:ascii="Arial" w:hAnsi="Arial" w:cs="Arial"/>
          <w:sz w:val="20"/>
          <w:szCs w:val="20"/>
        </w:rPr>
        <w:tab/>
        <w:t>Odero WW, Tierney WM, Einterz RM, Mungai S. Using an electronic medical record system to describe injury epidemiology and health care utilization at an inner-city hospital in Indiana. Inj Control Saf Promot. 2004;11(4):269-79.</w:t>
      </w:r>
    </w:p>
    <w:p w14:paraId="74C382A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36.</w:t>
      </w:r>
      <w:r w:rsidRPr="00526B42">
        <w:rPr>
          <w:rFonts w:ascii="Arial" w:hAnsi="Arial" w:cs="Arial"/>
          <w:sz w:val="20"/>
          <w:szCs w:val="20"/>
        </w:rPr>
        <w:tab/>
        <w:t>Dabis F, Balestre E, Braitstein P, Miotti P, Brinkhof WG, Schneider M, et al. Cohort Profile: Antiretroviral Therapy in Lower Income Countries (ART-LINC): international collaboration of treatment cohorts. Int J Epidemiol. 2005;34(5):979-86.</w:t>
      </w:r>
    </w:p>
    <w:p w14:paraId="0B7917F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37.</w:t>
      </w:r>
      <w:r w:rsidRPr="00526B42">
        <w:rPr>
          <w:rFonts w:ascii="Arial" w:hAnsi="Arial" w:cs="Arial"/>
          <w:sz w:val="20"/>
          <w:szCs w:val="20"/>
        </w:rPr>
        <w:tab/>
        <w:t>Fraser HS, Biondich P, Moodley D, Choi S, Mamlin BW, Szolovits P. Implementing electronic medical record systems in developing countries. Inform Prim Care. 2005;13(2):83-95.</w:t>
      </w:r>
    </w:p>
    <w:p w14:paraId="3F9A407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38.</w:t>
      </w:r>
      <w:r w:rsidRPr="00526B42">
        <w:rPr>
          <w:rFonts w:ascii="Arial" w:hAnsi="Arial" w:cs="Arial"/>
          <w:sz w:val="20"/>
          <w:szCs w:val="20"/>
        </w:rPr>
        <w:tab/>
        <w:t>Mamlin BW, Biondich PG. AMPATH Medical Record System (AMRS): collaborating toward an EMR for developing countries. AMIA Annu Symp Proc. 2005:490-4.</w:t>
      </w:r>
    </w:p>
    <w:p w14:paraId="1BA8033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39.</w:t>
      </w:r>
      <w:r w:rsidRPr="00526B42">
        <w:rPr>
          <w:rFonts w:ascii="Arial" w:hAnsi="Arial" w:cs="Arial"/>
          <w:sz w:val="20"/>
          <w:szCs w:val="20"/>
        </w:rPr>
        <w:tab/>
        <w:t>Siika AM, Rotich JK, Simiyu CJ, Kigotho EM, Smith FE, Sidle JE, et al. An electronic medical record system for ambulatory care of HIV-infected patients in Kenya. Int J Med Inf. 2005;74(5):345-55.</w:t>
      </w:r>
    </w:p>
    <w:p w14:paraId="1790946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40.</w:t>
      </w:r>
      <w:r w:rsidRPr="00526B42">
        <w:rPr>
          <w:rFonts w:ascii="Arial" w:hAnsi="Arial" w:cs="Arial"/>
          <w:sz w:val="20"/>
          <w:szCs w:val="20"/>
        </w:rPr>
        <w:tab/>
        <w:t>Thirumurthy H, Zivin J, Goldstein M. The Economic Impact of AIDS Treatment: Labor Supply in Western Kenya. National Bureau of Economic Research. 2005;Working Paper No. 11871.</w:t>
      </w:r>
    </w:p>
    <w:p w14:paraId="209AD09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41.</w:t>
      </w:r>
      <w:r w:rsidRPr="00526B42">
        <w:rPr>
          <w:rFonts w:ascii="Arial" w:hAnsi="Arial" w:cs="Arial"/>
          <w:sz w:val="20"/>
          <w:szCs w:val="20"/>
        </w:rPr>
        <w:tab/>
        <w:t>Atwoli L, Kathuku DM, Ndetei DM. Post traumatic stress disorder among Mau Mau concentration camp survivors in Kenya. East Afr Med J. 2006;83(7):352-9.</w:t>
      </w:r>
    </w:p>
    <w:p w14:paraId="6E413D7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42.</w:t>
      </w:r>
      <w:r w:rsidRPr="00526B42">
        <w:rPr>
          <w:rFonts w:ascii="Arial" w:hAnsi="Arial" w:cs="Arial"/>
          <w:sz w:val="20"/>
          <w:szCs w:val="20"/>
        </w:rPr>
        <w:tab/>
        <w:t>Braitstein P, Brinkhof MW, Dabis F, Schechter M, Boulle A, Miotti P, et al. Mortality of HIV-1-infected patients in the first year of antiretroviral therapy: comparison between low-income and high-income countries. Lancet. 2006;367(9513):817-24.</w:t>
      </w:r>
    </w:p>
    <w:p w14:paraId="57E108A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43.</w:t>
      </w:r>
      <w:r w:rsidRPr="00526B42">
        <w:rPr>
          <w:rFonts w:ascii="Arial" w:hAnsi="Arial" w:cs="Arial"/>
          <w:sz w:val="20"/>
          <w:szCs w:val="20"/>
        </w:rPr>
        <w:tab/>
        <w:t>Diero L, Rotich JK, Bii J, Mamlin BW, Einterz RM, Kalamai IZ, et al. A computer-based medical record system and personal digital assistants to assess and follow patients with respiratory tract infections visiting a rural Kenyan health centre. BMC Med Inf Decis Mak. 2006;6:21.</w:t>
      </w:r>
    </w:p>
    <w:p w14:paraId="6F15CE8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44.</w:t>
      </w:r>
      <w:r w:rsidRPr="00526B42">
        <w:rPr>
          <w:rFonts w:ascii="Arial" w:hAnsi="Arial" w:cs="Arial"/>
          <w:sz w:val="20"/>
          <w:szCs w:val="20"/>
        </w:rPr>
        <w:tab/>
        <w:t xml:space="preserve">Diero LO, Shaffer D, Kimaiyo S, Siika AM, Rotich JK, Smith FE, et al. Characteristics of HIV </w:t>
      </w:r>
      <w:r w:rsidRPr="00526B42">
        <w:rPr>
          <w:rFonts w:ascii="Arial" w:hAnsi="Arial" w:cs="Arial"/>
          <w:sz w:val="20"/>
          <w:szCs w:val="20"/>
        </w:rPr>
        <w:lastRenderedPageBreak/>
        <w:t>infected patients cared for at "academic model for the prevention and treatment of HIV/AIDS" clinics in western Kenya. East Afr Med J. 2006;83(8):424-33.</w:t>
      </w:r>
    </w:p>
    <w:p w14:paraId="329FEA8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45.</w:t>
      </w:r>
      <w:r w:rsidRPr="00526B42">
        <w:rPr>
          <w:rFonts w:ascii="Arial" w:hAnsi="Arial" w:cs="Arial"/>
          <w:sz w:val="20"/>
          <w:szCs w:val="20"/>
        </w:rPr>
        <w:tab/>
        <w:t>Mamlin BW, Biondich PG, Wolfe BA, Fraser H, Jazayeri D, Allen C, et al. Cooking up an open source EMR for developing countries: OpenMRS - a recipe for successful collaboration. AMIA Annu Symp Proc. 2006:529-33.</w:t>
      </w:r>
    </w:p>
    <w:p w14:paraId="3BF60C5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46.</w:t>
      </w:r>
      <w:r w:rsidRPr="00526B42">
        <w:rPr>
          <w:rFonts w:ascii="Arial" w:hAnsi="Arial" w:cs="Arial"/>
          <w:sz w:val="20"/>
          <w:szCs w:val="20"/>
        </w:rPr>
        <w:tab/>
        <w:t>Nyandiko WM, Ayaya S, Nabakwe E, Tenge C, Sidle JE, Yiannoutsos CT, et al. Outcomes of HIV-infected orphaned and non-orphaned children on antiretroviral therapy in western Kenya. J Acquir Immune Defic Syndr. 2006;43(4):418-25.</w:t>
      </w:r>
    </w:p>
    <w:p w14:paraId="6944861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47.</w:t>
      </w:r>
      <w:r w:rsidRPr="00526B42">
        <w:rPr>
          <w:rFonts w:ascii="Arial" w:hAnsi="Arial" w:cs="Arial"/>
          <w:sz w:val="20"/>
          <w:szCs w:val="20"/>
        </w:rPr>
        <w:tab/>
        <w:t>Shaffer DN, Yebei VN, Ballidawa JB, Sidle JE, Greene JY, Meslin EM, et al. Equitable treatment for HIV/AIDS clinical trial participants: a focus group study of patients, clinician researchers, and administrators in Western Kenya. J Med Ethics. 2006;32(1):55-60.</w:t>
      </w:r>
    </w:p>
    <w:p w14:paraId="04D9702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48.</w:t>
      </w:r>
      <w:r w:rsidRPr="00526B42">
        <w:rPr>
          <w:rFonts w:ascii="Arial" w:hAnsi="Arial" w:cs="Arial"/>
          <w:sz w:val="20"/>
          <w:szCs w:val="20"/>
        </w:rPr>
        <w:tab/>
        <w:t>Sidle JE, Were E, Wools-Kaloustian K, Chuani C, Salmon K, Tierney WM, et al. A needs assessment to build international research ethics capacity. J Empir Res Hum Res Ethics. 2006;1(2):23-38.</w:t>
      </w:r>
    </w:p>
    <w:p w14:paraId="24AF964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49.</w:t>
      </w:r>
      <w:r w:rsidRPr="00526B42">
        <w:rPr>
          <w:rFonts w:ascii="Arial" w:hAnsi="Arial" w:cs="Arial"/>
          <w:sz w:val="20"/>
          <w:szCs w:val="20"/>
        </w:rPr>
        <w:tab/>
        <w:t>Siika AM, Chakaya JM, Revathi G, Mohamed SS, Bhatt KM. Bronchoscopic study on aetiology of chronic cough in HIV-infected adults with negative sputum smears for Mycobacterium tuberculosis at Kenyatta National Hospital, Nairobi. East Afr Med J. 2006;83(6):295-305.</w:t>
      </w:r>
    </w:p>
    <w:p w14:paraId="7F24F80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50.</w:t>
      </w:r>
      <w:r w:rsidRPr="00526B42">
        <w:rPr>
          <w:rFonts w:ascii="Arial" w:hAnsi="Arial" w:cs="Arial"/>
          <w:sz w:val="20"/>
          <w:szCs w:val="20"/>
        </w:rPr>
        <w:tab/>
        <w:t>Tierney WM, Beck EJ, Gardner RM, Musick B, Shields M, Shiyonga NM, et al. Viewpoint: a pragmatic approach to constructing a minimum data set for care of patients with HIV in developing countries. Journal of the American Medical Informatics Association : JAMIA. 2006;13(3):253-60.</w:t>
      </w:r>
    </w:p>
    <w:p w14:paraId="484C4DB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51.</w:t>
      </w:r>
      <w:r w:rsidRPr="00526B42">
        <w:rPr>
          <w:rFonts w:ascii="Arial" w:hAnsi="Arial" w:cs="Arial"/>
          <w:sz w:val="20"/>
          <w:szCs w:val="20"/>
        </w:rPr>
        <w:tab/>
        <w:t>van Eijk A, Bles H, Odhiambo F, Ayisi J, Blokland I, Rosen D, et al. Use of antenatal services and delivery care among women in rural western Kenya: a community based survey. Reprod Health. 2006;3(1):2.</w:t>
      </w:r>
    </w:p>
    <w:p w14:paraId="324EDE7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52.</w:t>
      </w:r>
      <w:r w:rsidRPr="00526B42">
        <w:rPr>
          <w:rFonts w:ascii="Arial" w:hAnsi="Arial" w:cs="Arial"/>
          <w:sz w:val="20"/>
          <w:szCs w:val="20"/>
        </w:rPr>
        <w:tab/>
        <w:t>Wolfe BA, Mamlin BW, Biondich PG, Fraser HS, Jazayeri D, Allen C, et al. The OpenMRS system: collaborating toward an open source EMR for developing countries. AMIA Annu Symp Proc. 2006:1146.</w:t>
      </w:r>
    </w:p>
    <w:p w14:paraId="16B96BC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53.</w:t>
      </w:r>
      <w:r w:rsidRPr="00526B42">
        <w:rPr>
          <w:rFonts w:ascii="Arial" w:hAnsi="Arial" w:cs="Arial"/>
          <w:sz w:val="20"/>
          <w:szCs w:val="20"/>
        </w:rPr>
        <w:tab/>
        <w:t>Wools-Kaloustian K, Kimaiyo S. Extending HIV care in resource-limited settings. Curr HIV/AIDS Rep. 2006;3(4):182-6.</w:t>
      </w:r>
    </w:p>
    <w:p w14:paraId="62685E0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54.</w:t>
      </w:r>
      <w:r w:rsidRPr="00526B42">
        <w:rPr>
          <w:rFonts w:ascii="Arial" w:hAnsi="Arial" w:cs="Arial"/>
          <w:sz w:val="20"/>
          <w:szCs w:val="20"/>
        </w:rPr>
        <w:tab/>
        <w:t>Wools-Kaloustian K, Kimaiyo S, Diero L, Siika A, Sidle J, Yiannoutsos CT, et al. Viability and effectiveness of large-scale HIV treatment initiatives in sub-Saharan Africa: experience from western Kenya. Aids. 2006;20(1):41-8.</w:t>
      </w:r>
    </w:p>
    <w:p w14:paraId="58EBF6E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55.</w:t>
      </w:r>
      <w:r w:rsidRPr="00526B42">
        <w:rPr>
          <w:rFonts w:ascii="Arial" w:hAnsi="Arial" w:cs="Arial"/>
          <w:sz w:val="20"/>
          <w:szCs w:val="20"/>
        </w:rPr>
        <w:tab/>
        <w:t>Allen C, Jazayeri D, Miranda J, Biondich PG, Mamlin BW, Wolfe BA, et al. Experience in implementing the OpenMRS medical record system to support HIV treatment in Rwanda. Studies in health technology and informatics. 2007;129(Pt 1):382-6.</w:t>
      </w:r>
    </w:p>
    <w:p w14:paraId="6F6AE26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56.</w:t>
      </w:r>
      <w:r w:rsidRPr="00526B42">
        <w:rPr>
          <w:rFonts w:ascii="Arial" w:hAnsi="Arial" w:cs="Arial"/>
          <w:sz w:val="20"/>
          <w:szCs w:val="20"/>
        </w:rPr>
        <w:tab/>
        <w:t>Ayaya SO, Liechty E, Conway JH, Kamau T, Esamai FO. Training needs for mid-level managers and immunisation coverage in Western Kenya. East Afr Med J. 2007;84(7):342-52.</w:t>
      </w:r>
    </w:p>
    <w:p w14:paraId="727BE93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57.</w:t>
      </w:r>
      <w:r w:rsidRPr="00526B42">
        <w:rPr>
          <w:rFonts w:ascii="Arial" w:hAnsi="Arial" w:cs="Arial"/>
          <w:sz w:val="20"/>
          <w:szCs w:val="20"/>
        </w:rPr>
        <w:tab/>
        <w:t>Ayikukwei RM, Ngare D, sidle JE, Ayuku DO, Baliddawa J, Greene JY. Social and Cultural Significance of the Sexual Cleansing Ritual and its Impact on HIV Prevention Strategies in Western Kenya. Sex Cult. 2007;11:32-50.</w:t>
      </w:r>
    </w:p>
    <w:p w14:paraId="16AE1F7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58.</w:t>
      </w:r>
      <w:r w:rsidRPr="00526B42">
        <w:rPr>
          <w:rFonts w:ascii="Arial" w:hAnsi="Arial" w:cs="Arial"/>
          <w:sz w:val="20"/>
          <w:szCs w:val="20"/>
        </w:rPr>
        <w:tab/>
        <w:t>Bii SC, Otieno-Nyunya B, Siika A, Rotich JK. Self-reported adherence to single dose nevirapine in the prevention of mother to child transmission of HIV at Kitale District Hospital. East Afr Med J. 2007;84(12):571-6.</w:t>
      </w:r>
    </w:p>
    <w:p w14:paraId="30FA259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59.</w:t>
      </w:r>
      <w:r w:rsidRPr="00526B42">
        <w:rPr>
          <w:rFonts w:ascii="Arial" w:hAnsi="Arial" w:cs="Arial"/>
          <w:sz w:val="20"/>
          <w:szCs w:val="20"/>
        </w:rPr>
        <w:tab/>
        <w:t>Brinkhof MW, Egger M, Boulle A, May M, Hosseinipour M, Sprinz E, et al. Tuberculosis after initiation of antiretroviral therapy in low-income and high-income countries. Clinical infectious diseases : an official publication of the Infectious Diseases Society of America. 2007;45(11):1518-21.</w:t>
      </w:r>
    </w:p>
    <w:p w14:paraId="0782153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60.</w:t>
      </w:r>
      <w:r w:rsidRPr="00526B42">
        <w:rPr>
          <w:rFonts w:ascii="Arial" w:hAnsi="Arial" w:cs="Arial"/>
          <w:sz w:val="20"/>
          <w:szCs w:val="20"/>
        </w:rPr>
        <w:tab/>
        <w:t>Einterz RM, Kimaiyo S, Mengech HNK, Khwa-Otsyula BO, Esamai F, Quigley F, et al. Responding to the HIV pandemic: the power of an academic medical partnership. Acad Med. 2007;82(8):812-8.</w:t>
      </w:r>
    </w:p>
    <w:p w14:paraId="24757BC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61.</w:t>
      </w:r>
      <w:r w:rsidRPr="00526B42">
        <w:rPr>
          <w:rFonts w:ascii="Arial" w:hAnsi="Arial" w:cs="Arial"/>
          <w:sz w:val="20"/>
          <w:szCs w:val="20"/>
        </w:rPr>
        <w:tab/>
        <w:t>Flanigan TP, Wools-Kaloustain K, Harwell J, Cu-Uvin S, Kimaiyo S, Carter EJ. Highly active antiretroviral therapy (HAART)--plus: next steps to enhance HAART in resource-limited areas? Clin Infect Dis. 2007;45(11):1499-501.</w:t>
      </w:r>
    </w:p>
    <w:p w14:paraId="4A1A917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62.</w:t>
      </w:r>
      <w:r w:rsidRPr="00526B42">
        <w:rPr>
          <w:rFonts w:ascii="Arial" w:hAnsi="Arial" w:cs="Arial"/>
          <w:sz w:val="20"/>
          <w:szCs w:val="20"/>
        </w:rPr>
        <w:tab/>
        <w:t>Inui TS, Nyandiko WM, Kimaiyo SN, Frankel RM, Muriuki T, Mamlin JJ, et al. AMPATH: living proof that no one has to die from HIV. J Gen Intern Med. 2007;22(12):1745-50.</w:t>
      </w:r>
    </w:p>
    <w:p w14:paraId="784AFB4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63.</w:t>
      </w:r>
      <w:r w:rsidRPr="00526B42">
        <w:rPr>
          <w:rFonts w:ascii="Arial" w:hAnsi="Arial" w:cs="Arial"/>
          <w:sz w:val="20"/>
          <w:szCs w:val="20"/>
        </w:rPr>
        <w:tab/>
        <w:t>Nyandiko WM, Greenberg D, Shany E, Yiannoutsos CT, Musick B, Mwangi AW. Nasopharyngeal Streptococcus pneumoniae among under-five year old children at the Moi Teaching and Referral Hospital, Eldoret, Kenya. East Afr Med J. 2007;84(4):156-62.</w:t>
      </w:r>
    </w:p>
    <w:p w14:paraId="6F96174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64.</w:t>
      </w:r>
      <w:r w:rsidRPr="00526B42">
        <w:rPr>
          <w:rFonts w:ascii="Arial" w:hAnsi="Arial" w:cs="Arial"/>
          <w:sz w:val="20"/>
          <w:szCs w:val="20"/>
        </w:rPr>
        <w:tab/>
        <w:t>Odero W, Polsky S, Urbane D, Carel R, Tierney WM. Characteristics of injuries presenting to a rural health centre in western Kenya. East Afr Med J. 2007;84(8):367-73.</w:t>
      </w:r>
    </w:p>
    <w:p w14:paraId="6C08B66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65.</w:t>
      </w:r>
      <w:r w:rsidRPr="00526B42">
        <w:rPr>
          <w:rFonts w:ascii="Arial" w:hAnsi="Arial" w:cs="Arial"/>
          <w:sz w:val="20"/>
          <w:szCs w:val="20"/>
        </w:rPr>
        <w:tab/>
        <w:t>Odero W, Rotich J, Yiannoutsos CT, Ouna T, Tierney WM. Innovative approaches to application of information technology in disease surveillance and prevention in Western Kenya. J Biomed Inform. 2007;40(4):390-7.</w:t>
      </w:r>
    </w:p>
    <w:p w14:paraId="254B11C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66.</w:t>
      </w:r>
      <w:r w:rsidRPr="00526B42">
        <w:rPr>
          <w:rFonts w:ascii="Arial" w:hAnsi="Arial" w:cs="Arial"/>
          <w:sz w:val="20"/>
          <w:szCs w:val="20"/>
        </w:rPr>
        <w:tab/>
        <w:t>Oman K, Khwa-Otsyula B, Majoor G, Einterz R, Wasteson A. Working collaboratively to support medical education in developing countries: the case of the Friends of Moi University Faculty of Health Sciences. Educ Health (Abingdon). 2007;20(1):12.</w:t>
      </w:r>
    </w:p>
    <w:p w14:paraId="4BF67A6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67.</w:t>
      </w:r>
      <w:r w:rsidRPr="00526B42">
        <w:rPr>
          <w:rFonts w:ascii="Arial" w:hAnsi="Arial" w:cs="Arial"/>
          <w:sz w:val="20"/>
          <w:szCs w:val="20"/>
        </w:rPr>
        <w:tab/>
        <w:t>Reece M, Shacham E, Monahan P, Yebei V, Ong'or WO, Omollo O, et al. Psychological distress symptoms of individuals seeking HIV-related psychosocial support in western Kenya. AIDS Care. 2007;19(10):1194-200.</w:t>
      </w:r>
    </w:p>
    <w:p w14:paraId="49C1A8B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68.</w:t>
      </w:r>
      <w:r w:rsidRPr="00526B42">
        <w:rPr>
          <w:rFonts w:ascii="Arial" w:hAnsi="Arial" w:cs="Arial"/>
          <w:sz w:val="20"/>
          <w:szCs w:val="20"/>
        </w:rPr>
        <w:tab/>
        <w:t>Sahasrabuddhe VV, Mwanahamuntu MH, Vermund SH, Huh WK, Lyon MD, Stringer JS, et al. Prevalence and distribution of HPV genotypes among HIV-infected women in Zambia. Br J Cancer. 2007;96(9):1480-3.</w:t>
      </w:r>
    </w:p>
    <w:p w14:paraId="2572474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69.</w:t>
      </w:r>
      <w:r w:rsidRPr="00526B42">
        <w:rPr>
          <w:rFonts w:ascii="Arial" w:hAnsi="Arial" w:cs="Arial"/>
          <w:sz w:val="20"/>
          <w:szCs w:val="20"/>
        </w:rPr>
        <w:tab/>
        <w:t>Tierney WM, Rotich JK, Hannan TJ, Siika AM, Biondich PG, Mamlin BW, et al. The AMPATH medical record system: creating, implementing, and sustaining an electronic medical record system to support HIV/AIDS care in western Kenya. Stud Health Technol Inform. 2007;129(Pt 1):372-6.</w:t>
      </w:r>
    </w:p>
    <w:p w14:paraId="2C253D9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70.</w:t>
      </w:r>
      <w:r w:rsidRPr="00526B42">
        <w:rPr>
          <w:rFonts w:ascii="Arial" w:hAnsi="Arial" w:cs="Arial"/>
          <w:sz w:val="20"/>
          <w:szCs w:val="20"/>
        </w:rPr>
        <w:tab/>
        <w:t>Tuboi SH, Brinkhof MW, Egger M, Stone RA, Braitstein P, Nash D, et al. Discordant responses to potent antiretroviral treatment in previously naive HIV-1-infected adults initiating treatment in resource-constrained countries: the antiretroviral therapy in low-income countries (ART-LINC) collaboration. Journal of acquired immune deficiency syndromes. 2007;45(1):52-9.</w:t>
      </w:r>
    </w:p>
    <w:p w14:paraId="2BB9B38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71.</w:t>
      </w:r>
      <w:r w:rsidRPr="00526B42">
        <w:rPr>
          <w:rFonts w:ascii="Arial" w:hAnsi="Arial" w:cs="Arial"/>
          <w:sz w:val="20"/>
          <w:szCs w:val="20"/>
        </w:rPr>
        <w:tab/>
        <w:t>Waxman MJ, Kimaiyo S, Ongaro N, Wools-Kaloustian KK, Flanigan TP, Carter EJ. Initial outcomes of an emergency department rapid HIV testing program in western Kenya. AIDS patient care and STDs. 2007;21(12):981-6.</w:t>
      </w:r>
    </w:p>
    <w:p w14:paraId="0E29602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72.</w:t>
      </w:r>
      <w:r w:rsidRPr="00526B42">
        <w:rPr>
          <w:rFonts w:ascii="Arial" w:hAnsi="Arial" w:cs="Arial"/>
          <w:sz w:val="20"/>
          <w:szCs w:val="20"/>
        </w:rPr>
        <w:tab/>
        <w:t>Were MC, Mamlin BW, Tierney WM, Wolfe B, Biondich PG. Concept dictionary creation and maintenance under resource constraints: lessons from the AMPATH Medical Record System. AMIA Annu Symp Proc. 2007:791-5.</w:t>
      </w:r>
    </w:p>
    <w:p w14:paraId="645A28F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73.</w:t>
      </w:r>
      <w:r w:rsidRPr="00526B42">
        <w:rPr>
          <w:rFonts w:ascii="Arial" w:hAnsi="Arial" w:cs="Arial"/>
          <w:sz w:val="20"/>
          <w:szCs w:val="20"/>
        </w:rPr>
        <w:tab/>
        <w:t>Wools-Kaloustian K, Gupta SK, Muloma E, Owino-Ong'or W, Sidle J, Aubrey RW, et al. Renal disease in an antiretroviral-naive HIV-infected outpatient population in Western Kenya. Nephrol Dial Transplant. 2007;22(8):2208-12.</w:t>
      </w:r>
    </w:p>
    <w:p w14:paraId="71E21DB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74.</w:t>
      </w:r>
      <w:r w:rsidRPr="00526B42">
        <w:rPr>
          <w:rFonts w:ascii="Arial" w:hAnsi="Arial" w:cs="Arial"/>
          <w:sz w:val="20"/>
          <w:szCs w:val="20"/>
        </w:rPr>
        <w:tab/>
        <w:t>Bii SC, Otieno-Nyunya B, Siika A, Rotich JK. Infant feeding practices among HIV infected women receiving prevention of mother-to-child transmission services at Kitale District Hospital, Kenya. East Afr Med J. 2008;85(4):156-61.</w:t>
      </w:r>
    </w:p>
    <w:p w14:paraId="0A9ABFB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75.</w:t>
      </w:r>
      <w:r w:rsidRPr="00526B42">
        <w:rPr>
          <w:rFonts w:ascii="Arial" w:hAnsi="Arial" w:cs="Arial"/>
          <w:sz w:val="20"/>
          <w:szCs w:val="20"/>
        </w:rPr>
        <w:tab/>
        <w:t>Bii SC, Otieno-Nyunya B, Siika A, Rotich JK. Family planning and safer sex practices among HIV infected women receiving prevention of mother-to-child transmission services at Kitale District Hospital. East Afr Med J. 2008;85(1):46-50.</w:t>
      </w:r>
    </w:p>
    <w:p w14:paraId="6DBA696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76.</w:t>
      </w:r>
      <w:r w:rsidRPr="00526B42">
        <w:rPr>
          <w:rFonts w:ascii="Arial" w:hAnsi="Arial" w:cs="Arial"/>
          <w:sz w:val="20"/>
          <w:szCs w:val="20"/>
        </w:rPr>
        <w:tab/>
        <w:t>Braitstein P, Boulle A, Nash D, Brinkhof MW, Dabis F, Laurent C, et al. Gender and the use of antiretroviral treatment in resource-constrained settings: findings from a multicenter collaboration. J Womens Health (Larchmt). 2008;17(1):47-55.</w:t>
      </w:r>
    </w:p>
    <w:p w14:paraId="236BB4D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77.</w:t>
      </w:r>
      <w:r w:rsidRPr="00526B42">
        <w:rPr>
          <w:rFonts w:ascii="Arial" w:hAnsi="Arial" w:cs="Arial"/>
          <w:sz w:val="20"/>
          <w:szCs w:val="20"/>
        </w:rPr>
        <w:tab/>
        <w:t>Byron E, Gillespie S, Nangami M. Integrating nutrition security with treatment of people living with HIV: lessons from Kenya. Food Nutr Bull. 2008;29(2):87-97.</w:t>
      </w:r>
    </w:p>
    <w:p w14:paraId="7606981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78.</w:t>
      </w:r>
      <w:r w:rsidRPr="00526B42">
        <w:rPr>
          <w:rFonts w:ascii="Arial" w:hAnsi="Arial" w:cs="Arial"/>
          <w:sz w:val="20"/>
          <w:szCs w:val="20"/>
        </w:rPr>
        <w:tab/>
        <w:t>Carter EJ, Kimaiyo S, Buziba N. The Cough Monitor Story. WHO Stop TB Bimonthly Newsletter. 2008;January:5.</w:t>
      </w:r>
    </w:p>
    <w:p w14:paraId="7604A1D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79.</w:t>
      </w:r>
      <w:r w:rsidRPr="00526B42">
        <w:rPr>
          <w:rFonts w:ascii="Arial" w:hAnsi="Arial" w:cs="Arial"/>
          <w:sz w:val="20"/>
          <w:szCs w:val="20"/>
        </w:rPr>
        <w:tab/>
        <w:t>Gikandi PW, Noor AM, Gitonga CW, Ajanga AA, Snow RW. Access and barriers to measures targeted to prevent malaria in pregnancy in rural Kenya. Tropical medicine &amp; international health : TM &amp; IH. 2008;13(2):208-17.</w:t>
      </w:r>
    </w:p>
    <w:p w14:paraId="2AC16AA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80.</w:t>
      </w:r>
      <w:r w:rsidRPr="00526B42">
        <w:rPr>
          <w:rFonts w:ascii="Arial" w:hAnsi="Arial" w:cs="Arial"/>
          <w:sz w:val="20"/>
          <w:szCs w:val="20"/>
        </w:rPr>
        <w:tab/>
        <w:t xml:space="preserve">Keiser O, Anastos K, Schechter M, Balestre E, Myer L, Boulle A, et al. Antiretroviral therapy in </w:t>
      </w:r>
      <w:r w:rsidRPr="00526B42">
        <w:rPr>
          <w:rFonts w:ascii="Arial" w:hAnsi="Arial" w:cs="Arial"/>
          <w:sz w:val="20"/>
          <w:szCs w:val="20"/>
        </w:rPr>
        <w:lastRenderedPageBreak/>
        <w:t>resource-limited settings 1996 to 2006: patient characteristics, treatment regimens and monitoring in sub-Saharan Africa, Asia and Latin America. Tropical medicine &amp; international health : TM &amp; IH. 2008;13(7):870-9.</w:t>
      </w:r>
    </w:p>
    <w:p w14:paraId="59266A4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81.</w:t>
      </w:r>
      <w:r w:rsidRPr="00526B42">
        <w:rPr>
          <w:rFonts w:ascii="Arial" w:hAnsi="Arial" w:cs="Arial"/>
          <w:sz w:val="20"/>
          <w:szCs w:val="20"/>
        </w:rPr>
        <w:tab/>
        <w:t>Lingappa JR, Lambdin B, Bukusi EA, Ngure K, Kavuma L, Inambao M, et al. Regional differences in prevalence of HIV-1 discordance in Africa and enrollment of HIV-1 discordant couples into an HIV-1 prevention trial. PLoS ONE. 2008;3(1):e1411.</w:t>
      </w:r>
    </w:p>
    <w:p w14:paraId="31C71FA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82.</w:t>
      </w:r>
      <w:r w:rsidRPr="00526B42">
        <w:rPr>
          <w:rFonts w:ascii="Arial" w:hAnsi="Arial" w:cs="Arial"/>
          <w:sz w:val="20"/>
          <w:szCs w:val="20"/>
        </w:rPr>
        <w:tab/>
        <w:t>Meslin EM. Achieving global justice in health through global research ethics: Supplementing Macklin’s “top-down” approach with on from the “ground up. In: Green RM DA, Jauss SA (eds.), editor. Global Bioethics: New York: Clarendon Press; 2008. p. 163-77.</w:t>
      </w:r>
    </w:p>
    <w:p w14:paraId="3F16DE1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83.</w:t>
      </w:r>
      <w:r w:rsidRPr="00526B42">
        <w:rPr>
          <w:rFonts w:ascii="Arial" w:hAnsi="Arial" w:cs="Arial"/>
          <w:sz w:val="20"/>
          <w:szCs w:val="20"/>
        </w:rPr>
        <w:tab/>
        <w:t>Mutea NK, Baker CM. Kenyan nurses' involvement in managing hospitalized diabetic patients. Int J Nurs Pract. 2008;14(1):40-6.</w:t>
      </w:r>
    </w:p>
    <w:p w14:paraId="6B5281E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84.</w:t>
      </w:r>
      <w:r w:rsidRPr="00526B42">
        <w:rPr>
          <w:rFonts w:ascii="Arial" w:hAnsi="Arial" w:cs="Arial"/>
          <w:sz w:val="20"/>
          <w:szCs w:val="20"/>
        </w:rPr>
        <w:tab/>
        <w:t>Nash D, Katyal M, Brinkhof MW, Keiser O, May M, Hughes R, et al. Long-term immunologic response to antiretroviral therapy in low-income countries: a collaborative analysis of prospective studies. Aids. 2008;22(17):2291-302.</w:t>
      </w:r>
    </w:p>
    <w:p w14:paraId="574D5BB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85.</w:t>
      </w:r>
      <w:r w:rsidRPr="00526B42">
        <w:rPr>
          <w:rFonts w:ascii="Arial" w:hAnsi="Arial" w:cs="Arial"/>
          <w:sz w:val="20"/>
          <w:szCs w:val="20"/>
        </w:rPr>
        <w:tab/>
        <w:t>Opotowsky AR, Vedanthan R, Mamlin JJ. A case report of cor pulmonale in a woman without exposure to tobacco smoke: an example of the risks of indoor wood burning. Medscape J Med. 2008;10(1):22.</w:t>
      </w:r>
    </w:p>
    <w:p w14:paraId="4DC3961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86.</w:t>
      </w:r>
      <w:r w:rsidRPr="00526B42">
        <w:rPr>
          <w:rFonts w:ascii="Arial" w:hAnsi="Arial" w:cs="Arial"/>
          <w:sz w:val="20"/>
          <w:szCs w:val="20"/>
        </w:rPr>
        <w:tab/>
        <w:t>Shacham E, Basta TB, Reece M. Symptoms of psychological distress among African Americans seeking HIV-related mental health care. AIDS patient care and STDs. 2008;22(5):413-21.</w:t>
      </w:r>
    </w:p>
    <w:p w14:paraId="6362468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87.</w:t>
      </w:r>
      <w:r w:rsidRPr="00526B42">
        <w:rPr>
          <w:rFonts w:ascii="Arial" w:hAnsi="Arial" w:cs="Arial"/>
          <w:sz w:val="20"/>
          <w:szCs w:val="20"/>
        </w:rPr>
        <w:tab/>
        <w:t>Shacham E, Reece M, Monahan PO, Yebei V, Omollo O, Ong'or WO, et al. Measuring psychological distress symptoms in individuals living with HIV in western Kenya. J Ment Health. 2008;17(4):424-34.</w:t>
      </w:r>
    </w:p>
    <w:p w14:paraId="4C377B4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88.</w:t>
      </w:r>
      <w:r w:rsidRPr="00526B42">
        <w:rPr>
          <w:rFonts w:ascii="Arial" w:hAnsi="Arial" w:cs="Arial"/>
          <w:sz w:val="20"/>
          <w:szCs w:val="20"/>
        </w:rPr>
        <w:tab/>
        <w:t>Shacham E, Reece M, Ong'or WO, Omollo O, Monahan PO, Ojwang C. Characteristics of psychosocial support seeking during HIV-related treatment in western Kenya. AIDS patient care and STDs. 2008;22(7):595-601.</w:t>
      </w:r>
    </w:p>
    <w:p w14:paraId="078170B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89.</w:t>
      </w:r>
      <w:r w:rsidRPr="00526B42">
        <w:rPr>
          <w:rFonts w:ascii="Arial" w:hAnsi="Arial" w:cs="Arial"/>
          <w:sz w:val="20"/>
          <w:szCs w:val="20"/>
        </w:rPr>
        <w:tab/>
        <w:t>Siika AM, Ayuo PO, Sidle MJE, Wools-Kaloustian K, Kimaiyo SN, Tierney WM. Admission characteristics, diagnoses and outcomes of HIV-infected patients registered in an ambulatory HIV-care programme in western Kenya. East Afr Med J. 2008;85(11):523-8.</w:t>
      </w:r>
    </w:p>
    <w:p w14:paraId="0BCEFEF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90.</w:t>
      </w:r>
      <w:r w:rsidRPr="00526B42">
        <w:rPr>
          <w:rFonts w:ascii="Arial" w:hAnsi="Arial" w:cs="Arial"/>
          <w:sz w:val="20"/>
          <w:szCs w:val="20"/>
        </w:rPr>
        <w:tab/>
        <w:t>Talam NC, Gatongi P, Rotich J, Kimaiyo S. Factors affecting antiretroviral drug adherence among HIV/AIDS adult patients attending HIV/AIDS clinic at Moi Teaching and Referral Hospital, Eldoret, Kenya. East Afr J Public Health. 2008;5(2):74-8.</w:t>
      </w:r>
    </w:p>
    <w:p w14:paraId="1F1830A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91.</w:t>
      </w:r>
      <w:r w:rsidRPr="00526B42">
        <w:rPr>
          <w:rFonts w:ascii="Arial" w:hAnsi="Arial" w:cs="Arial"/>
          <w:sz w:val="20"/>
          <w:szCs w:val="20"/>
        </w:rPr>
        <w:tab/>
        <w:t>Thirumurthy H, Zivin JG, Goldstein M. The economic impact of AIDS treatment - Labor supply in Western Kenya. J Hum Resour. 2008;43(3):511-52.</w:t>
      </w:r>
    </w:p>
    <w:p w14:paraId="7E10731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92.</w:t>
      </w:r>
      <w:r w:rsidRPr="00526B42">
        <w:rPr>
          <w:rFonts w:ascii="Arial" w:hAnsi="Arial" w:cs="Arial"/>
          <w:sz w:val="20"/>
          <w:szCs w:val="20"/>
        </w:rPr>
        <w:tab/>
        <w:t>Vreeman RC, Wiehe SE, Ayaya SO, Musick BS, Nyandiko WM. Association of antiretroviral and clinic adherence with orphan status among HIV-infected children in Western Kenya. Journal of acquired immune deficiency syndromes. 2008;49(2):163-70.</w:t>
      </w:r>
    </w:p>
    <w:p w14:paraId="581BA75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93.</w:t>
      </w:r>
      <w:r w:rsidRPr="00526B42">
        <w:rPr>
          <w:rFonts w:ascii="Arial" w:hAnsi="Arial" w:cs="Arial"/>
          <w:sz w:val="20"/>
          <w:szCs w:val="20"/>
        </w:rPr>
        <w:tab/>
        <w:t>Vreeman RC, Wiehe SE, Pearce EC, Nyandiko WM. A systematic review of pediatric adherence to antiretroviral therapy in low- and middle-income countries. The Pediatric infectious disease journal. 2008;27(8):686-91.</w:t>
      </w:r>
    </w:p>
    <w:p w14:paraId="37F0D0F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94.</w:t>
      </w:r>
      <w:r w:rsidRPr="00526B42">
        <w:rPr>
          <w:rFonts w:ascii="Arial" w:hAnsi="Arial" w:cs="Arial"/>
          <w:sz w:val="20"/>
          <w:szCs w:val="20"/>
        </w:rPr>
        <w:tab/>
        <w:t>Waxman MJ, Muganda P, Carter EJ, Ongaro N. The role of emergency department HIV care in resource-poor settings: lessons learned in western Kenya. Int J Emerg Med. 2008;1(4):317-20.</w:t>
      </w:r>
    </w:p>
    <w:p w14:paraId="2C8C507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95.</w:t>
      </w:r>
      <w:r w:rsidRPr="00526B42">
        <w:rPr>
          <w:rFonts w:ascii="Arial" w:hAnsi="Arial" w:cs="Arial"/>
          <w:sz w:val="20"/>
          <w:szCs w:val="20"/>
        </w:rPr>
        <w:tab/>
        <w:t>Were E, Wools-Kaloustian K, Baliddawa J, Ayuo PO, Sidle J, Fife K. Stakeholders perception of HIV sero-discordant couples in western Kenya. East Afr Med J. 2008;85(7):326-33.</w:t>
      </w:r>
    </w:p>
    <w:p w14:paraId="1DF7D7C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96.</w:t>
      </w:r>
      <w:r w:rsidRPr="00526B42">
        <w:rPr>
          <w:rFonts w:ascii="Arial" w:hAnsi="Arial" w:cs="Arial"/>
          <w:sz w:val="20"/>
          <w:szCs w:val="20"/>
        </w:rPr>
        <w:tab/>
        <w:t>Were MC, Sutherland JM, Bwana M, Ssali J, Emenyonu N, Tierney WM. Patterns of care in two HIV continuity clinics in Uganda, Africa: a time-motion study. AIDS Care. 2008;20(6):677-82.</w:t>
      </w:r>
    </w:p>
    <w:p w14:paraId="481E7C8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97.</w:t>
      </w:r>
      <w:r w:rsidRPr="00526B42">
        <w:rPr>
          <w:rFonts w:ascii="Arial" w:hAnsi="Arial" w:cs="Arial"/>
          <w:sz w:val="20"/>
          <w:szCs w:val="20"/>
        </w:rPr>
        <w:tab/>
        <w:t>Wools-Kaloustian KK, Gupta SK. Will there be an epidemic of HIV-related chronic kidney disease in sub-Saharan Africa? Too soon to tell. Kidney Int. 2008;74(7):845-7.</w:t>
      </w:r>
    </w:p>
    <w:p w14:paraId="549C5BE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98.</w:t>
      </w:r>
      <w:r w:rsidRPr="00526B42">
        <w:rPr>
          <w:rFonts w:ascii="Arial" w:hAnsi="Arial" w:cs="Arial"/>
          <w:sz w:val="20"/>
          <w:szCs w:val="20"/>
        </w:rPr>
        <w:tab/>
        <w:t>Yebei VN, Fortenberry JD, Ayuku DO. Felt stigma among people living with HIV/AIDS in rural and urban Kenya. Afr Health Sci. 2008;8(2):97-102.</w:t>
      </w:r>
    </w:p>
    <w:p w14:paraId="0D7F69D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99.</w:t>
      </w:r>
      <w:r w:rsidRPr="00526B42">
        <w:rPr>
          <w:rFonts w:ascii="Arial" w:hAnsi="Arial" w:cs="Arial"/>
          <w:sz w:val="20"/>
          <w:szCs w:val="20"/>
        </w:rPr>
        <w:tab/>
        <w:t>Yiannoutsos CT, An MW, Frangakis CE, Musick BS, Braitstein P, Wools-Kaloustian K, et al. Sampling-based approaches to improve estimation of mortality among patient dropouts: experience from a large PEPFAR-funded program in Western Kenya. PLoS ONE. 2008;3(12):e3843.</w:t>
      </w:r>
    </w:p>
    <w:p w14:paraId="6C0D2A2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100.</w:t>
      </w:r>
      <w:r w:rsidRPr="00526B42">
        <w:rPr>
          <w:rFonts w:ascii="Arial" w:hAnsi="Arial" w:cs="Arial"/>
          <w:sz w:val="20"/>
          <w:szCs w:val="20"/>
        </w:rPr>
        <w:tab/>
        <w:t>Zoll MC. Integrated health care delivery systems for families and children impacted by HIV/AIDS: Four program case studies from Kenya and Rwanda. Joint Learning Initiative on Children and HIV/AIDS. JLICA. 2008;October.</w:t>
      </w:r>
    </w:p>
    <w:p w14:paraId="50174FC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101.</w:t>
      </w:r>
      <w:r w:rsidRPr="00526B42">
        <w:rPr>
          <w:rFonts w:ascii="Arial" w:hAnsi="Arial" w:cs="Arial"/>
          <w:sz w:val="20"/>
          <w:szCs w:val="20"/>
        </w:rPr>
        <w:tab/>
        <w:t>Alonzo TA, Nakas CT, Yiannoutsos CT, Bucher S. A comparison of tests for restricted orderings in the three-class case. Stat Med. 2009;28(7):1144-58.</w:t>
      </w:r>
    </w:p>
    <w:p w14:paraId="295D03F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102.</w:t>
      </w:r>
      <w:r w:rsidRPr="00526B42">
        <w:rPr>
          <w:rFonts w:ascii="Arial" w:hAnsi="Arial" w:cs="Arial"/>
          <w:sz w:val="20"/>
          <w:szCs w:val="20"/>
        </w:rPr>
        <w:tab/>
        <w:t>An MW, Frangakis CE, Musick BS, Yiannoutsos CT. The need for double-sampling designs in survival studies: an application to monitor PEPFAR. Biometrics. 2009;65(1):301-6.</w:t>
      </w:r>
    </w:p>
    <w:p w14:paraId="706E508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103.</w:t>
      </w:r>
      <w:r w:rsidRPr="00526B42">
        <w:rPr>
          <w:rFonts w:ascii="Arial" w:hAnsi="Arial" w:cs="Arial"/>
          <w:sz w:val="20"/>
          <w:szCs w:val="20"/>
        </w:rPr>
        <w:tab/>
        <w:t>Braitstein P, Einterz RM, Sidle JE, Kimaiyo S, Tierney W. "Talkin' about a revolution": How electronic health records can facilitate the scale-up of HIV care and treatment and catalyze primary care in resource-constrained settings. J Acquir Immune Defic Syndr. 2009;52 Suppl 1:S54-7.</w:t>
      </w:r>
    </w:p>
    <w:p w14:paraId="5313580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104.</w:t>
      </w:r>
      <w:r w:rsidRPr="00526B42">
        <w:rPr>
          <w:rFonts w:ascii="Arial" w:hAnsi="Arial" w:cs="Arial"/>
          <w:sz w:val="20"/>
          <w:szCs w:val="20"/>
        </w:rPr>
        <w:tab/>
        <w:t>Braitstein P, Nyandiko W, Vreeman R, Wools-Kaloustian K, Sang E, Musick B, et al. The clinical burden of tuberculosis among human immunodeficiency virus-infected children in Western Kenya and the impact of combination antiretroviral treatment. Pediatr Infect Dis J. 2009;28(7):626-32.</w:t>
      </w:r>
    </w:p>
    <w:p w14:paraId="2824E56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105.</w:t>
      </w:r>
      <w:r w:rsidRPr="00526B42">
        <w:rPr>
          <w:rFonts w:ascii="Arial" w:hAnsi="Arial" w:cs="Arial"/>
          <w:sz w:val="20"/>
          <w:szCs w:val="20"/>
        </w:rPr>
        <w:tab/>
        <w:t>d'Adda G, Goldstein M, Zivin JG, Nangami M, Thirumurthy H. ARV Treatment and Time Allocation to Household Tasks: Evidence from Kenya. African Development Review. 2009;21(1):180-208.</w:t>
      </w:r>
    </w:p>
    <w:p w14:paraId="2A825B1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106.</w:t>
      </w:r>
      <w:r w:rsidRPr="00526B42">
        <w:rPr>
          <w:rFonts w:ascii="Arial" w:hAnsi="Arial" w:cs="Arial"/>
          <w:sz w:val="20"/>
          <w:szCs w:val="20"/>
        </w:rPr>
        <w:tab/>
        <w:t>Inui TS, Sidle JE, Nyandiko WM, Yebei VN, Frankel RM, Mossbarger DL, et al. 'Triangulating' AMPATH: demonstration of a multi-perspective strategic programme evaluation method. Sahara J. 2009;6(3):105-14.</w:t>
      </w:r>
    </w:p>
    <w:p w14:paraId="65EE638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107.</w:t>
      </w:r>
      <w:r w:rsidRPr="00526B42">
        <w:rPr>
          <w:rFonts w:ascii="Arial" w:hAnsi="Arial" w:cs="Arial"/>
          <w:sz w:val="20"/>
          <w:szCs w:val="20"/>
        </w:rPr>
        <w:tab/>
        <w:t>Kantor R, Diero L, Delong A, Kamle L, Muyonga S, Mambo F, et al. Misclassification of first-line antiretroviral treatment failure based on immunological monitoring of HIV infection in resource-limited settings. Clinical infectious diseases : an official publication of the Infectious Diseases Society of America. 2009;49(3):454-62.</w:t>
      </w:r>
    </w:p>
    <w:p w14:paraId="056D969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108.</w:t>
      </w:r>
      <w:r w:rsidRPr="00526B42">
        <w:rPr>
          <w:rFonts w:ascii="Arial" w:hAnsi="Arial" w:cs="Arial"/>
          <w:sz w:val="20"/>
          <w:szCs w:val="20"/>
        </w:rPr>
        <w:tab/>
        <w:t>Lim JL, Yih Y, Gichunge C, Tierney WM, Le TH, Zhang J, et al. The AMPATH Nutritional Information System: designing a food distribution electronic record system in rural Kenya. Journal of the American Medical Informatics Association : JAMIA. 2009;16(6):882-8.</w:t>
      </w:r>
    </w:p>
    <w:p w14:paraId="58365F6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109.</w:t>
      </w:r>
      <w:r w:rsidRPr="00526B42">
        <w:rPr>
          <w:rFonts w:ascii="Arial" w:hAnsi="Arial" w:cs="Arial"/>
          <w:sz w:val="20"/>
          <w:szCs w:val="20"/>
        </w:rPr>
        <w:tab/>
        <w:t>Mamlin J, Kimaiyo S, Lewis S, Tadayo H, Jerop FK, Gichunge C, et al. Integrating nutrition support for food-insecure patients and their dependents into an HIV care and treatment program in Western Kenya. Am J Public Health. 2009;99(2):215-21.</w:t>
      </w:r>
    </w:p>
    <w:p w14:paraId="38F65EF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110.</w:t>
      </w:r>
      <w:r w:rsidRPr="00526B42">
        <w:rPr>
          <w:rFonts w:ascii="Arial" w:hAnsi="Arial" w:cs="Arial"/>
          <w:sz w:val="20"/>
          <w:szCs w:val="20"/>
        </w:rPr>
        <w:tab/>
        <w:t>Monahan PO, Shacham E, Reece M, Kroenke K, Ong'or WO, Omollo O, et al. Validity/reliability of PHQ-9 and PHQ-2 depression scales among adults living with HIV/AIDS in western Kenya. J Gen Intern Med. 2009;24(2):189-97.</w:t>
      </w:r>
    </w:p>
    <w:p w14:paraId="5EA4EE5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111.</w:t>
      </w:r>
      <w:r w:rsidRPr="00526B42">
        <w:rPr>
          <w:rFonts w:ascii="Arial" w:hAnsi="Arial" w:cs="Arial"/>
          <w:sz w:val="20"/>
          <w:szCs w:val="20"/>
        </w:rPr>
        <w:tab/>
        <w:t>Nyandiko WM, Mwangi A, Ayaya SO, Nabakwe EC, Tenge CN, Gisore PM, et al. Characteristics of HIV-infected children seen in Western Kenya. East Afr Med J. 2009;86(8):364-73.</w:t>
      </w:r>
    </w:p>
    <w:p w14:paraId="7858283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112.</w:t>
      </w:r>
      <w:r w:rsidRPr="00526B42">
        <w:rPr>
          <w:rFonts w:ascii="Arial" w:hAnsi="Arial" w:cs="Arial"/>
          <w:sz w:val="20"/>
          <w:szCs w:val="20"/>
        </w:rPr>
        <w:tab/>
        <w:t>O'Meara WP, Lang T. Malaria vaccine trial endpoints - bridging the gaps between trial design, public health and the next generation of vaccines. Parasite Immunol. 2009;31(9):574-81.</w:t>
      </w:r>
    </w:p>
    <w:p w14:paraId="690BB10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113.</w:t>
      </w:r>
      <w:r w:rsidRPr="00526B42">
        <w:rPr>
          <w:rFonts w:ascii="Arial" w:hAnsi="Arial" w:cs="Arial"/>
          <w:sz w:val="20"/>
          <w:szCs w:val="20"/>
        </w:rPr>
        <w:tab/>
        <w:t>Pastakia SD, Schellhase EM, Jakait B. Collaborative partnership for clinical pharmacy services in Kenya. Am J Health Syst Pharm. 2009;66(15):1386-90.</w:t>
      </w:r>
    </w:p>
    <w:p w14:paraId="00942F4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114.</w:t>
      </w:r>
      <w:r w:rsidRPr="00526B42">
        <w:rPr>
          <w:rFonts w:ascii="Arial" w:hAnsi="Arial" w:cs="Arial"/>
          <w:sz w:val="20"/>
          <w:szCs w:val="20"/>
        </w:rPr>
        <w:tab/>
        <w:t>Ranney ML, Odero W, Mello MJ, Waxman M, Fife RS. Injuries from interpersonal violence presenting to a rural health center in Western Kenya: characteristics and correlates. Inj Prev. 2009;15(1):36-40.</w:t>
      </w:r>
    </w:p>
    <w:p w14:paraId="4FE7157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115.</w:t>
      </w:r>
      <w:r w:rsidRPr="00526B42">
        <w:rPr>
          <w:rFonts w:ascii="Arial" w:hAnsi="Arial" w:cs="Arial"/>
          <w:sz w:val="20"/>
          <w:szCs w:val="20"/>
        </w:rPr>
        <w:tab/>
        <w:t>Sawe FK, McIntyre JA. Monitoring HIV antiretroviral therapy in resource-limited settings: time to avoid costly outcomes. Clinical infectious diseases : an official publication of the Infectious Diseases Society of America. 2009;49(3):463-5.</w:t>
      </w:r>
    </w:p>
    <w:p w14:paraId="6F2FE33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116.</w:t>
      </w:r>
      <w:r w:rsidRPr="00526B42">
        <w:rPr>
          <w:rFonts w:ascii="Arial" w:hAnsi="Arial" w:cs="Arial"/>
          <w:sz w:val="20"/>
          <w:szCs w:val="20"/>
        </w:rPr>
        <w:tab/>
        <w:t>Seebregts CJ, Mamlin BW, Biondich PG, Fraser HS, Wolfe BA, Jazayeri D, et al. The OpenMRS Implementers Network. Int J Med Inf. 2009;78(11):711-20.</w:t>
      </w:r>
    </w:p>
    <w:p w14:paraId="1B2D21A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117.</w:t>
      </w:r>
      <w:r w:rsidRPr="00526B42">
        <w:rPr>
          <w:rFonts w:ascii="Arial" w:hAnsi="Arial" w:cs="Arial"/>
          <w:sz w:val="20"/>
          <w:szCs w:val="20"/>
        </w:rPr>
        <w:tab/>
        <w:t>Siika AM, Nyandiko WM, Mwangi A, Waxman M, Sidle JE, Kimaiyo SN, et al. The structure and outcomes of a HIV postexposure prophylaxis program in a high HIV prevalence setup in western Kenya. J Acquir Immune Defic Syndr. 2009;51(1):47-53.</w:t>
      </w:r>
    </w:p>
    <w:p w14:paraId="2D71E28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118.</w:t>
      </w:r>
      <w:r w:rsidRPr="00526B42">
        <w:rPr>
          <w:rFonts w:ascii="Arial" w:hAnsi="Arial" w:cs="Arial"/>
          <w:sz w:val="20"/>
          <w:szCs w:val="20"/>
        </w:rPr>
        <w:tab/>
        <w:t>Vreeman R, Nyandiko WM, Blaschke TF. Adherence to antiretroviral therapy for adults and children in resource-limited settings. Reviews in Antiviral Therapy. 2009;2 (supplement):6-13.</w:t>
      </w:r>
    </w:p>
    <w:p w14:paraId="050D535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119.</w:t>
      </w:r>
      <w:r w:rsidRPr="00526B42">
        <w:rPr>
          <w:rFonts w:ascii="Arial" w:hAnsi="Arial" w:cs="Arial"/>
          <w:sz w:val="20"/>
          <w:szCs w:val="20"/>
        </w:rPr>
        <w:tab/>
        <w:t xml:space="preserve">Vreeman RC, Nyandiko WM, Ayaya SO, Walumbe EG, Marrero DG, Inui TS. Factors sustaining </w:t>
      </w:r>
      <w:r w:rsidRPr="00526B42">
        <w:rPr>
          <w:rFonts w:ascii="Arial" w:hAnsi="Arial" w:cs="Arial"/>
          <w:sz w:val="20"/>
          <w:szCs w:val="20"/>
        </w:rPr>
        <w:lastRenderedPageBreak/>
        <w:t>pediatric adherence to antiretroviral therapy in western Kenya. Qual Health Res. 2009;19(12):1716-29.</w:t>
      </w:r>
    </w:p>
    <w:p w14:paraId="6B428D0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120.</w:t>
      </w:r>
      <w:r w:rsidRPr="00526B42">
        <w:rPr>
          <w:rFonts w:ascii="Arial" w:hAnsi="Arial" w:cs="Arial"/>
          <w:sz w:val="20"/>
          <w:szCs w:val="20"/>
        </w:rPr>
        <w:tab/>
        <w:t>Vreeman RC, Nyandiko WM, Meslin EM. Pediatric assent for a study of antiretroviral therapy dosing for children in Western Kenya: a case study in international research collaboration. J Empir Res Hum Res Ethics. 2009;4(1):3-16.</w:t>
      </w:r>
    </w:p>
    <w:p w14:paraId="7328A19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121.</w:t>
      </w:r>
      <w:r w:rsidRPr="00526B42">
        <w:rPr>
          <w:rFonts w:ascii="Arial" w:hAnsi="Arial" w:cs="Arial"/>
          <w:sz w:val="20"/>
          <w:szCs w:val="20"/>
        </w:rPr>
        <w:tab/>
        <w:t>Vreeman RC, Nyandiko WM, Sang E, Musick BS, Braitstein P, Wiehe SE. Impact of the Kenya post-election crisis on clinic attendance and medication adherence for HIV-infected children in western Kenya. Confl Health. 2009;3:5.</w:t>
      </w:r>
    </w:p>
    <w:p w14:paraId="78CB7D6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122.</w:t>
      </w:r>
      <w:r w:rsidRPr="00526B42">
        <w:rPr>
          <w:rFonts w:ascii="Arial" w:hAnsi="Arial" w:cs="Arial"/>
          <w:sz w:val="20"/>
          <w:szCs w:val="20"/>
        </w:rPr>
        <w:tab/>
        <w:t>Wachira J, Otieno-Nyunya B, Ballidawa J, Braitstein P. Assessment of knowledge, attitudes and practices of infant feeding in the context of HIV: a case study from western Kenya. SAHARA J : journal of Social Aspects of HIV/AIDS Research Alliance / SAHARA , Human Sciences Research Council. 2009;6(3):120-6; quiz 7-33.</w:t>
      </w:r>
    </w:p>
    <w:p w14:paraId="31970C7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123.</w:t>
      </w:r>
      <w:r w:rsidRPr="00526B42">
        <w:rPr>
          <w:rFonts w:ascii="Arial" w:hAnsi="Arial" w:cs="Arial"/>
          <w:sz w:val="20"/>
          <w:szCs w:val="20"/>
        </w:rPr>
        <w:tab/>
        <w:t>Wools-Kaloustian K, Kimaiyo S, Musick B, Sidle J, Siika A, Nyandiko W, et al. The impact of the President's Emergency Plan for AIDS Relief on expansion of HIV care services for adult patients in western Kenya. Aids. 2009;23(2):195-201.</w:t>
      </w:r>
    </w:p>
    <w:p w14:paraId="0AC6440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124.</w:t>
      </w:r>
      <w:r w:rsidRPr="00526B42">
        <w:rPr>
          <w:rFonts w:ascii="Arial" w:hAnsi="Arial" w:cs="Arial"/>
          <w:sz w:val="20"/>
          <w:szCs w:val="20"/>
        </w:rPr>
        <w:tab/>
        <w:t>Wools-Kaloustian KK, Sidle JE, Selke HM, Vedanthan R, Kemboi EK, Boit LJ, et al. A model for extending antiretroviral care beyond the rural health centre. J Int AIDS Soc. 2009;12(1):22.</w:t>
      </w:r>
    </w:p>
    <w:p w14:paraId="732C20E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125.</w:t>
      </w:r>
      <w:r w:rsidRPr="00526B42">
        <w:rPr>
          <w:rFonts w:ascii="Arial" w:hAnsi="Arial" w:cs="Arial"/>
          <w:sz w:val="20"/>
          <w:szCs w:val="20"/>
        </w:rPr>
        <w:tab/>
        <w:t>Yiannoutsos CT. Modeling AIDS survival after initiation of antiretroviral treatment by Weibull models with changepoints. J Int AIDS Soc. 2009;12(1):9.</w:t>
      </w:r>
    </w:p>
    <w:p w14:paraId="7EF7E4E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126.</w:t>
      </w:r>
      <w:r w:rsidRPr="00526B42">
        <w:rPr>
          <w:rFonts w:ascii="Arial" w:hAnsi="Arial" w:cs="Arial"/>
          <w:sz w:val="20"/>
          <w:szCs w:val="20"/>
        </w:rPr>
        <w:tab/>
        <w:t>Zivin JG, Thirumurthy H, Goldstein M. AIDS treatment and intrahousehold resource allocation: Children's nutrition and schooling in Kenya. Journal of Public Economics. 2009;93(7-8):1008-15.</w:t>
      </w:r>
    </w:p>
    <w:p w14:paraId="07159D2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127.</w:t>
      </w:r>
      <w:r w:rsidRPr="00526B42">
        <w:rPr>
          <w:rFonts w:ascii="Arial" w:hAnsi="Arial" w:cs="Arial"/>
          <w:sz w:val="20"/>
          <w:szCs w:val="20"/>
        </w:rPr>
        <w:tab/>
        <w:t>Atwoli L. A radical proposal to deal with our prejudices. Oxford Transitional Justice Research:  Debating International Justice in Africa. 2010;OTJR Collected Essays, 2008-2010(The Foundation for Law, Justice and Society &amp; The Centre for Socio-Legal Studies, University of Oxford):117-8.</w:t>
      </w:r>
    </w:p>
    <w:p w14:paraId="6339D6C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128.</w:t>
      </w:r>
      <w:r w:rsidRPr="00526B42">
        <w:rPr>
          <w:rFonts w:ascii="Arial" w:hAnsi="Arial" w:cs="Arial"/>
          <w:sz w:val="20"/>
          <w:szCs w:val="20"/>
        </w:rPr>
        <w:tab/>
        <w:t>Atwoli L. Emergency mental health and psychosocial support for survivors of post-election violence in Eldoret, Kenya. East Afr Med J. 2010;87(11):465-8.</w:t>
      </w:r>
    </w:p>
    <w:p w14:paraId="3CF1575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129.</w:t>
      </w:r>
      <w:r w:rsidRPr="00526B42">
        <w:rPr>
          <w:rFonts w:ascii="Arial" w:hAnsi="Arial" w:cs="Arial"/>
          <w:sz w:val="20"/>
          <w:szCs w:val="20"/>
        </w:rPr>
        <w:tab/>
        <w:t>Atwoli L. General medical conditions among patients with mental illness. East Afr Med J. 2010;87(9):357-9.</w:t>
      </w:r>
    </w:p>
    <w:p w14:paraId="11AFEC7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130.</w:t>
      </w:r>
      <w:r w:rsidRPr="00526B42">
        <w:rPr>
          <w:rFonts w:ascii="Arial" w:hAnsi="Arial" w:cs="Arial"/>
          <w:sz w:val="20"/>
          <w:szCs w:val="20"/>
        </w:rPr>
        <w:tab/>
        <w:t>Atwoli L, Owiti P, Manguro G, Ndambuki D. Self-reported attention deficit and hyperactivity disorder symptoms among university students in Eldoret, Kenya. East Afr Med J. 2010;87(5):187-91.</w:t>
      </w:r>
    </w:p>
    <w:p w14:paraId="2510290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131.</w:t>
      </w:r>
      <w:r w:rsidRPr="00526B42">
        <w:rPr>
          <w:rFonts w:ascii="Arial" w:hAnsi="Arial" w:cs="Arial"/>
          <w:sz w:val="20"/>
          <w:szCs w:val="20"/>
        </w:rPr>
        <w:tab/>
        <w:t>Braitstein P, Ayuo P, Mwangi A, Wools-Kaloustian K, Musick B, Siika A, et al. Sustainability of first-line antiretroviral regimens: findings from a large HIV treatment program in western Kenya. J Acquir Immune Defic Syndr. 2010;53(2):254-9.</w:t>
      </w:r>
    </w:p>
    <w:p w14:paraId="78023B5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132.</w:t>
      </w:r>
      <w:r w:rsidRPr="00526B42">
        <w:rPr>
          <w:rFonts w:ascii="Arial" w:hAnsi="Arial" w:cs="Arial"/>
          <w:sz w:val="20"/>
          <w:szCs w:val="20"/>
        </w:rPr>
        <w:tab/>
        <w:t>Braitstein P, Katshcke A, Shen C, Sang E, Nyandiko W, Ochieng VO, et al. Retention of HIV-infected and HIV-exposed children in a comprehensive HIV clinical care programme in Western Kenya. Trop Med Int Health. 2010;15(7):833-41.</w:t>
      </w:r>
    </w:p>
    <w:p w14:paraId="08AC78D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133.</w:t>
      </w:r>
      <w:r w:rsidRPr="00526B42">
        <w:rPr>
          <w:rFonts w:ascii="Arial" w:hAnsi="Arial" w:cs="Arial"/>
          <w:sz w:val="20"/>
          <w:szCs w:val="20"/>
        </w:rPr>
        <w:tab/>
        <w:t>Celum C, Wald A, Lingappa JR, Magaret AS, Wang RS, Mugo N, et al. Acyclovir and transmission of HIV-1 from persons infected with HIV-1 and HSV-2. The New England journal of medicine. 2010;362(5):427-39.</w:t>
      </w:r>
    </w:p>
    <w:p w14:paraId="5BA494F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134.</w:t>
      </w:r>
      <w:r w:rsidRPr="00526B42">
        <w:rPr>
          <w:rFonts w:ascii="Arial" w:hAnsi="Arial" w:cs="Arial"/>
          <w:sz w:val="20"/>
          <w:szCs w:val="20"/>
        </w:rPr>
        <w:tab/>
        <w:t>Cornut G, Gagnon S, Hankins C, Money D, Pourreaux K, Franco EL, et al. Polymorphism of the capsid L1 gene of human papillomavirus types 31, 33, and 35. J Med Virol. 2010;82(7):1168-78.</w:t>
      </w:r>
    </w:p>
    <w:p w14:paraId="53F39EC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135.</w:t>
      </w:r>
      <w:r w:rsidRPr="00526B42">
        <w:rPr>
          <w:rFonts w:ascii="Arial" w:hAnsi="Arial" w:cs="Arial"/>
          <w:sz w:val="20"/>
          <w:szCs w:val="20"/>
        </w:rPr>
        <w:tab/>
        <w:t>Elit LM, Rosen B, Jimenez W, Giede C, Cybulska P, Sinasac S, et al. Teaching cervical cancer surgery in low- or middle-resource countries. Int J Gynecol Cancer. 2010;20(9):1604-8.</w:t>
      </w:r>
    </w:p>
    <w:p w14:paraId="441FD47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136.</w:t>
      </w:r>
      <w:r w:rsidRPr="00526B42">
        <w:rPr>
          <w:rFonts w:ascii="Arial" w:hAnsi="Arial" w:cs="Arial"/>
          <w:sz w:val="20"/>
          <w:szCs w:val="20"/>
        </w:rPr>
        <w:tab/>
        <w:t>Geng EH, Bangsberg DR, Musinguzi N, Emenyonu N, Bwana MB, Yiannoutsos CT, et al. Understanding reasons for and outcomes of patients lost to follow-up in antiretroviral therapy programs in Africa through a sampling-based approach. Journal of acquired immune deficiency syndromes. 2010;53(3):405-11.</w:t>
      </w:r>
    </w:p>
    <w:p w14:paraId="1427E48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137.</w:t>
      </w:r>
      <w:r w:rsidRPr="00526B42">
        <w:rPr>
          <w:rFonts w:ascii="Arial" w:hAnsi="Arial" w:cs="Arial"/>
          <w:sz w:val="20"/>
          <w:szCs w:val="20"/>
        </w:rPr>
        <w:tab/>
        <w:t>Geng EH, Nash D, Kambugu A, Zhang Y, Braitstein P, Christopoulos KA, et al. Retention in care among HIV-infected patients in resource-limited settings: emerging insights and new directions. Curr HIV/AIDS Rep. 2010;7(4):234-44.</w:t>
      </w:r>
    </w:p>
    <w:p w14:paraId="5977DBF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138.</w:t>
      </w:r>
      <w:r w:rsidRPr="00526B42">
        <w:rPr>
          <w:rFonts w:ascii="Arial" w:hAnsi="Arial" w:cs="Arial"/>
          <w:sz w:val="20"/>
          <w:szCs w:val="20"/>
        </w:rPr>
        <w:tab/>
        <w:t xml:space="preserve">Keiser O, Tweya H, Braitstein P, Dabis F, MacPhail P, Boulle A, et al. Mortality after failure of </w:t>
      </w:r>
      <w:r w:rsidRPr="00526B42">
        <w:rPr>
          <w:rFonts w:ascii="Arial" w:hAnsi="Arial" w:cs="Arial"/>
          <w:sz w:val="20"/>
          <w:szCs w:val="20"/>
        </w:rPr>
        <w:lastRenderedPageBreak/>
        <w:t>antiretroviral therapy in sub-Saharan Africa. Tropical medicine &amp; international health : TM &amp; IH. 2010;15(2):251-8.</w:t>
      </w:r>
    </w:p>
    <w:p w14:paraId="663DD43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139.</w:t>
      </w:r>
      <w:r w:rsidRPr="00526B42">
        <w:rPr>
          <w:rFonts w:ascii="Arial" w:hAnsi="Arial" w:cs="Arial"/>
          <w:sz w:val="20"/>
          <w:szCs w:val="20"/>
        </w:rPr>
        <w:tab/>
        <w:t>Kimaiyo S, Were M, Shen C, Ndege S, Braitstein P, Sidle J, et al. Know Your Epidemic:  Scaling-Up Home-Based HIV Counseling and Testing in Western Kenya. East Afr Med J. 2010;87(3):100-8.</w:t>
      </w:r>
    </w:p>
    <w:p w14:paraId="6D0415A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140.</w:t>
      </w:r>
      <w:r w:rsidRPr="00526B42">
        <w:rPr>
          <w:rFonts w:ascii="Arial" w:hAnsi="Arial" w:cs="Arial"/>
          <w:sz w:val="20"/>
          <w:szCs w:val="20"/>
        </w:rPr>
        <w:tab/>
        <w:t>Kimaiyo S, Were MC, Shen C, Ndege S, Braitstein P, Sidle J, et al. Home-based HIV counselling and testing in Western Kenya. East Afr Med J. 2010;87(3):100-8.</w:t>
      </w:r>
    </w:p>
    <w:p w14:paraId="50BEA9C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141.</w:t>
      </w:r>
      <w:r w:rsidRPr="00526B42">
        <w:rPr>
          <w:rFonts w:ascii="Arial" w:hAnsi="Arial" w:cs="Arial"/>
          <w:sz w:val="20"/>
          <w:szCs w:val="20"/>
        </w:rPr>
        <w:tab/>
        <w:t>Kosgei RJ, Wools-Kaloustain K, Braitstein P, Sidle J, Sang E, Gitau J, et al. Task Shifting in HIV Clinics, Western Kenya. East Afr Med J. 2010;87(7):299-303.</w:t>
      </w:r>
    </w:p>
    <w:p w14:paraId="3D847E3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142.</w:t>
      </w:r>
      <w:r w:rsidRPr="00526B42">
        <w:rPr>
          <w:rFonts w:ascii="Arial" w:hAnsi="Arial" w:cs="Arial"/>
          <w:sz w:val="20"/>
          <w:szCs w:val="20"/>
        </w:rPr>
        <w:tab/>
        <w:t>Lingappa JR, Baeten JM, Wald A, Hughes JP, Thomas KK, Mujugira A, et al. Daily acyclovir for HIV-1 disease progression in people dually infected with HIV-1 and herpes simplex virus type 2: a randomised placebo-controlled trial. Lancet. 2010;375(9717):824-33.</w:t>
      </w:r>
    </w:p>
    <w:p w14:paraId="1EEB5AB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143.</w:t>
      </w:r>
      <w:r w:rsidRPr="00526B42">
        <w:rPr>
          <w:rFonts w:ascii="Arial" w:hAnsi="Arial" w:cs="Arial"/>
          <w:sz w:val="20"/>
          <w:szCs w:val="20"/>
        </w:rPr>
        <w:tab/>
        <w:t>Lockman S, Hughes MD, McIntyre J, Zheng Y, Chipato T, Conradie F, et al. Antiretroviral therapies in women after single-dose nevirapine exposure. N Engl J Med. 2010;363(16):1499-509.</w:t>
      </w:r>
    </w:p>
    <w:p w14:paraId="46045B6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144.</w:t>
      </w:r>
      <w:r w:rsidRPr="00526B42">
        <w:rPr>
          <w:rFonts w:ascii="Arial" w:hAnsi="Arial" w:cs="Arial"/>
          <w:sz w:val="20"/>
          <w:szCs w:val="20"/>
        </w:rPr>
        <w:tab/>
        <w:t>Meslin EM. The value of using top-down and bottom-up approaches for building trust and transparency in biobanking. Public Health Genomics. 2010;13(4):207-14.</w:t>
      </w:r>
    </w:p>
    <w:p w14:paraId="3032487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145.</w:t>
      </w:r>
      <w:r w:rsidRPr="00526B42">
        <w:rPr>
          <w:rFonts w:ascii="Arial" w:hAnsi="Arial" w:cs="Arial"/>
          <w:sz w:val="20"/>
          <w:szCs w:val="20"/>
        </w:rPr>
        <w:tab/>
        <w:t>Noormohammad SF, Mamlin BW, Biondich PG, McKown B, Kimaiyo SN, Were MC. Changing course to make clinical decision support work in an HIV clinic in Kenya. Int J Med Inf. 2010;79(3):204-10.</w:t>
      </w:r>
    </w:p>
    <w:p w14:paraId="1413E2B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146.</w:t>
      </w:r>
      <w:r w:rsidRPr="00526B42">
        <w:rPr>
          <w:rFonts w:ascii="Arial" w:hAnsi="Arial" w:cs="Arial"/>
          <w:sz w:val="20"/>
          <w:szCs w:val="20"/>
        </w:rPr>
        <w:tab/>
        <w:t>Nyandiko WM, Otieno-Nyunya B, Musick B, Bucher-Yiannoutsos S, Akhaabi P, Lane K, et al. Outcomes of HIV-exposed children in western Kenya: efficacy of prevention of mother to child transmission in a resource-constrained setting. J Acquir Immune Defic Syndr. 2010;54(1):42-50.</w:t>
      </w:r>
    </w:p>
    <w:p w14:paraId="59ED514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147.</w:t>
      </w:r>
      <w:r w:rsidRPr="00526B42">
        <w:rPr>
          <w:rFonts w:ascii="Arial" w:hAnsi="Arial" w:cs="Arial"/>
          <w:sz w:val="20"/>
          <w:szCs w:val="20"/>
        </w:rPr>
        <w:tab/>
        <w:t>O'Meara WP, Mangeni JN, Steketee R, Greenwood B. Changes in the burden of malaria in sub-Saharan Africa. Lancet Infect Dis. 2010;10(8):545-55.</w:t>
      </w:r>
    </w:p>
    <w:p w14:paraId="0053357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148.</w:t>
      </w:r>
      <w:r w:rsidRPr="00526B42">
        <w:rPr>
          <w:rFonts w:ascii="Arial" w:hAnsi="Arial" w:cs="Arial"/>
          <w:sz w:val="20"/>
          <w:szCs w:val="20"/>
        </w:rPr>
        <w:tab/>
        <w:t>Ochieng-Ooko V, Ochieng D, Sidle JE, Holdsworth M, Wools-Kaloustian K, Siika AM, et al. Influence of gender on loss to follow-up in a large HIV treatment programme in western Kenya. Bull World Health Organ. 2010;88(9):681-8.</w:t>
      </w:r>
    </w:p>
    <w:p w14:paraId="1336933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149.</w:t>
      </w:r>
      <w:r w:rsidRPr="00526B42">
        <w:rPr>
          <w:rFonts w:ascii="Arial" w:hAnsi="Arial" w:cs="Arial"/>
          <w:sz w:val="20"/>
          <w:szCs w:val="20"/>
        </w:rPr>
        <w:tab/>
        <w:t>Okemwa KA, Gatongi PM, Rotich JK. The oral health knowledge and oral hygiene practices among primary school children age 5-17 years in a rural area of Uasin Gishu district, Kenya. East Afr J Public Health. 2010;7(2):187-90.</w:t>
      </w:r>
    </w:p>
    <w:p w14:paraId="2FBB347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150.</w:t>
      </w:r>
      <w:r w:rsidRPr="00526B42">
        <w:rPr>
          <w:rFonts w:ascii="Arial" w:hAnsi="Arial" w:cs="Arial"/>
          <w:sz w:val="20"/>
          <w:szCs w:val="20"/>
        </w:rPr>
        <w:tab/>
        <w:t>Papas RK, Sidle JE, Martino S, Baliddawa JB, Songole R, Omolo OE, et al. Systematic cultural adaptation of cognitive-behavioral therapy to reduce alcohol use among HIV-infected outpatients in western Kenya. AIDS Behav. 2010;14(3):669-78.</w:t>
      </w:r>
    </w:p>
    <w:p w14:paraId="3BD7E4D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151.</w:t>
      </w:r>
      <w:r w:rsidRPr="00526B42">
        <w:rPr>
          <w:rFonts w:ascii="Arial" w:hAnsi="Arial" w:cs="Arial"/>
          <w:sz w:val="20"/>
          <w:szCs w:val="20"/>
        </w:rPr>
        <w:tab/>
        <w:t>Papas RK, Sidle JE, Wamalwa ES, Okumu TO, Bryant KL, Goulet JL, et al. Estimating alcohol content of traditional brew in Western Kenya using culturally relevant methods: the case for cost over volume. AIDS Behav. 2010;14(4):836-44.</w:t>
      </w:r>
    </w:p>
    <w:p w14:paraId="6472FFF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152.</w:t>
      </w:r>
      <w:r w:rsidRPr="00526B42">
        <w:rPr>
          <w:rFonts w:ascii="Arial" w:hAnsi="Arial" w:cs="Arial"/>
          <w:sz w:val="20"/>
          <w:szCs w:val="20"/>
        </w:rPr>
        <w:tab/>
        <w:t>Pasha O, Goldenberg RL, McClure EM, Saleem S, Goudar SS, Althabe F, et al. Communities, birth attendants and health facilities: a continuum of emergency maternal and newborn care (the Global Network's EmONC trial). BMC Pregnancy Childbirth. 2010;10:82.</w:t>
      </w:r>
    </w:p>
    <w:p w14:paraId="2AD1B9B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153.</w:t>
      </w:r>
      <w:r w:rsidRPr="00526B42">
        <w:rPr>
          <w:rFonts w:ascii="Arial" w:hAnsi="Arial" w:cs="Arial"/>
          <w:sz w:val="20"/>
          <w:szCs w:val="20"/>
        </w:rPr>
        <w:tab/>
        <w:t>Reece M, Hollub A, Nangami M, Lane K. Assessing male spousal engagement with prevention of mother-to-child transmission (pMTCT) programs in western Kenya. AIDS Care. 2010;22(6):743-50.</w:t>
      </w:r>
    </w:p>
    <w:p w14:paraId="4ACE49F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154.</w:t>
      </w:r>
      <w:r w:rsidRPr="00526B42">
        <w:rPr>
          <w:rFonts w:ascii="Arial" w:hAnsi="Arial" w:cs="Arial"/>
          <w:sz w:val="20"/>
          <w:szCs w:val="20"/>
        </w:rPr>
        <w:tab/>
        <w:t>Selke HM, Kimaiyo S, Sidle JE, Vedanthan R, Tierney WM, Shen C, et al. Task-shifting of antiretroviral delivery from health care workers to persons living with HIV/AIDS: clinical outcomes of a community-based program in Kenya. J Acquir Immune Defic Syndr. 2010;55(4):483-90.</w:t>
      </w:r>
    </w:p>
    <w:p w14:paraId="66F77FA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155.</w:t>
      </w:r>
      <w:r w:rsidRPr="00526B42">
        <w:rPr>
          <w:rFonts w:ascii="Arial" w:hAnsi="Arial" w:cs="Arial"/>
          <w:sz w:val="20"/>
          <w:szCs w:val="20"/>
        </w:rPr>
        <w:tab/>
        <w:t>Shacham E, Reece M, Ong'or WO, Omollo O, Basta TB. A cross-cultural comparison of psychological distress among individuals living with HIV in Atlanta, Georgia, and Eldoret, Kenya. J Int Assoc Physicians AIDS Care (Chic). 2010;9(3):162-9.</w:t>
      </w:r>
    </w:p>
    <w:p w14:paraId="3FEA544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156.</w:t>
      </w:r>
      <w:r w:rsidRPr="00526B42">
        <w:rPr>
          <w:rFonts w:ascii="Arial" w:hAnsi="Arial" w:cs="Arial"/>
          <w:sz w:val="20"/>
          <w:szCs w:val="20"/>
        </w:rPr>
        <w:tab/>
        <w:t>Siika A, Wools-Kaloustain K, Mwangi AW, Kimaiyo S, Diero L, Ayuo P, et al. Risk factors for death in HIV-infected adult African patients receiving antiretroviral therapy. East Afr Med J. 2010;87(11):50-8.</w:t>
      </w:r>
    </w:p>
    <w:p w14:paraId="1BB13E9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157.</w:t>
      </w:r>
      <w:r w:rsidRPr="00526B42">
        <w:rPr>
          <w:rFonts w:ascii="Arial" w:hAnsi="Arial" w:cs="Arial"/>
          <w:sz w:val="20"/>
          <w:szCs w:val="20"/>
        </w:rPr>
        <w:tab/>
        <w:t xml:space="preserve">Strother RM, Gregory KM, Pastakia SD, Were P, Tenge C, Busakhala N, et al. Retrospective </w:t>
      </w:r>
      <w:r w:rsidRPr="00526B42">
        <w:rPr>
          <w:rFonts w:ascii="Arial" w:hAnsi="Arial" w:cs="Arial"/>
          <w:sz w:val="20"/>
          <w:szCs w:val="20"/>
        </w:rPr>
        <w:lastRenderedPageBreak/>
        <w:t>analysis of the efficacy of gemcitabine for previously treated AIDS-associated Kaposi's sarcoma in western Kenya. Oncology. 2010;78(1):5-11.</w:t>
      </w:r>
    </w:p>
    <w:p w14:paraId="79BA927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158.</w:t>
      </w:r>
      <w:r w:rsidRPr="00526B42">
        <w:rPr>
          <w:rFonts w:ascii="Arial" w:hAnsi="Arial" w:cs="Arial"/>
          <w:sz w:val="20"/>
          <w:szCs w:val="20"/>
        </w:rPr>
        <w:tab/>
        <w:t>Su L, Hogan JW. Varying-coefficient models for longitudinal processes with continuous-time informative dropout. Biostatistics. 2010;11(1):93-110.</w:t>
      </w:r>
    </w:p>
    <w:p w14:paraId="05921C9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159.</w:t>
      </w:r>
      <w:r w:rsidRPr="00526B42">
        <w:rPr>
          <w:rFonts w:ascii="Arial" w:hAnsi="Arial" w:cs="Arial"/>
          <w:sz w:val="20"/>
          <w:szCs w:val="20"/>
        </w:rPr>
        <w:tab/>
        <w:t>Tierney WM, Achieng M, Baker E, Bell A, Biondich P, Braitstein P, et al. Experience implementing electronic health records in three East African countries. Stud Health Technol Inform. 2010;160(Pt 1):371-5.</w:t>
      </w:r>
    </w:p>
    <w:p w14:paraId="515F0D8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160.</w:t>
      </w:r>
      <w:r w:rsidRPr="00526B42">
        <w:rPr>
          <w:rFonts w:ascii="Arial" w:hAnsi="Arial" w:cs="Arial"/>
          <w:sz w:val="20"/>
          <w:szCs w:val="20"/>
        </w:rPr>
        <w:tab/>
        <w:t>Tierney WM, Kanter AS, Fraser HS, Bailey C. A toolkit for e-health partnerships in low-income nations. Health Aff (Millwood). 2010;29(2):268-73.</w:t>
      </w:r>
    </w:p>
    <w:p w14:paraId="469754A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161.</w:t>
      </w:r>
      <w:r w:rsidRPr="00526B42">
        <w:rPr>
          <w:rFonts w:ascii="Arial" w:hAnsi="Arial" w:cs="Arial"/>
          <w:sz w:val="20"/>
          <w:szCs w:val="20"/>
        </w:rPr>
        <w:tab/>
        <w:t>Tuboi SH, Pacheco AG, Harrison LH, Stone RA, May M, Brinkhof MW, et al. Mortality associated with discordant responses to antiretroviral therapy in resource-constrained settings. Journal of acquired immune deficiency syndromes. 2010;53(1):70-7.</w:t>
      </w:r>
    </w:p>
    <w:p w14:paraId="3698601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162.</w:t>
      </w:r>
      <w:r w:rsidRPr="00526B42">
        <w:rPr>
          <w:rFonts w:ascii="Arial" w:hAnsi="Arial" w:cs="Arial"/>
          <w:sz w:val="20"/>
          <w:szCs w:val="20"/>
        </w:rPr>
        <w:tab/>
        <w:t>Vreeman RC, Nyandiko WM, Ayaya SO, Walumbe EG, Marrero DG, Inui TS. The perceived impact of disclosure of pediatric HIV status on pediatric antiretroviral therapy adherence, child well-being, and social relationships in a resource-limited setting. AIDS Patient Care STDS. 2010;24(10):639-49.</w:t>
      </w:r>
    </w:p>
    <w:p w14:paraId="0EAC2EA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163.</w:t>
      </w:r>
      <w:r w:rsidRPr="00526B42">
        <w:rPr>
          <w:rFonts w:ascii="Arial" w:hAnsi="Arial" w:cs="Arial"/>
          <w:sz w:val="20"/>
          <w:szCs w:val="20"/>
        </w:rPr>
        <w:tab/>
        <w:t>Vreeman RC, Nyandiko WM, Braitstein P, Were MC, Ayaya SO, Ndege SK, et al. Acceptance of HIV testing for children ages 18 months to 13 years identified through voluntary, home-based HIV counseling and testing in western Kenya. Journal of acquired immune deficiency syndromes. 2010;55(2):e3-10.</w:t>
      </w:r>
    </w:p>
    <w:p w14:paraId="7E856DC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164.</w:t>
      </w:r>
      <w:r w:rsidRPr="00526B42">
        <w:rPr>
          <w:rFonts w:ascii="Arial" w:hAnsi="Arial" w:cs="Arial"/>
          <w:sz w:val="20"/>
          <w:szCs w:val="20"/>
        </w:rPr>
        <w:tab/>
        <w:t>Were MC, Emenyonu N, Achieng M, Shen C, Ssali J, Masaba JP, et al. Evaluating a scalable model for implementing electronic health records in resource-limited settings. Journal of the American Medical Informatics Association : JAMIA. 2010;17(3):237-44.</w:t>
      </w:r>
    </w:p>
    <w:p w14:paraId="5FD1CB0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165.</w:t>
      </w:r>
      <w:r w:rsidRPr="00526B42">
        <w:rPr>
          <w:rFonts w:ascii="Arial" w:hAnsi="Arial" w:cs="Arial"/>
          <w:sz w:val="20"/>
          <w:szCs w:val="20"/>
        </w:rPr>
        <w:tab/>
        <w:t>Were MC, Kariuki J, Chepng'eno V, Wandabwa M, Ndege S, Braitstein P, et al. Leapfrogging paper-based records using handheld technology: experience from Western Kenya. Studies in health technology and informatics. 2010;160(Pt 1):525-9.</w:t>
      </w:r>
    </w:p>
    <w:p w14:paraId="0E66B41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166.</w:t>
      </w:r>
      <w:r w:rsidRPr="00526B42">
        <w:rPr>
          <w:rFonts w:ascii="Arial" w:hAnsi="Arial" w:cs="Arial"/>
          <w:sz w:val="20"/>
          <w:szCs w:val="20"/>
        </w:rPr>
        <w:tab/>
        <w:t>Were MC, Shen C, Bwana M, Emenyonu N, Musinguzi N, Nkuyahaga F, et al. Creation and evaluation of EMR-based paper clinical summaries to support HIV-care in Uganda, Africa. Int J Med Inf. 2010;79(2):90-6.</w:t>
      </w:r>
    </w:p>
    <w:p w14:paraId="1516D8E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167.</w:t>
      </w:r>
      <w:r w:rsidRPr="00526B42">
        <w:rPr>
          <w:rFonts w:ascii="Arial" w:hAnsi="Arial" w:cs="Arial"/>
          <w:sz w:val="20"/>
          <w:szCs w:val="20"/>
        </w:rPr>
        <w:tab/>
        <w:t>Atwoli L, Mungla PA, Ndung'u MN, Kinoti KC, Ogot EM. Prevalence of substance use among college students in Eldoret, western Kenya. BMC Psychiatry. 2011;11:34.</w:t>
      </w:r>
    </w:p>
    <w:p w14:paraId="288CD36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168.</w:t>
      </w:r>
      <w:r w:rsidRPr="00526B42">
        <w:rPr>
          <w:rFonts w:ascii="Arial" w:hAnsi="Arial" w:cs="Arial"/>
          <w:sz w:val="20"/>
          <w:szCs w:val="20"/>
        </w:rPr>
        <w:tab/>
        <w:t>Atwoli L, Owiti P, Manguro G, Ndambuki D. Attention deficit hyperactivity disorder symptom self-report among medical students in Eldoret, Kenya. Afr J Psychiatry (Johannesbg). 2011;14(4):286-9.</w:t>
      </w:r>
    </w:p>
    <w:p w14:paraId="3D966E4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169.</w:t>
      </w:r>
      <w:r w:rsidRPr="00526B42">
        <w:rPr>
          <w:rFonts w:ascii="Arial" w:hAnsi="Arial" w:cs="Arial"/>
          <w:sz w:val="20"/>
          <w:szCs w:val="20"/>
        </w:rPr>
        <w:tab/>
        <w:t>Bloomfield GS, Hogan JW, Keter A, Sang E, Carter EJ, Velazquez EJ, et al. Hypertension and obesity as cardiovascular risk factors among HIV seropositive patients in Western Kenya. PLoS ONE. 2011;6(7):e22288.</w:t>
      </w:r>
    </w:p>
    <w:p w14:paraId="4F10A60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170.</w:t>
      </w:r>
      <w:r w:rsidRPr="00526B42">
        <w:rPr>
          <w:rFonts w:ascii="Arial" w:hAnsi="Arial" w:cs="Arial"/>
          <w:sz w:val="20"/>
          <w:szCs w:val="20"/>
        </w:rPr>
        <w:tab/>
        <w:t>Bloomfield GS, Kimaiyo S, Carter EJ, Binanay C, Corey GR, Einterz RM, et al. Chronic noncommunicable cardiovascular and pulmonary disease in sub-Saharan Africa: an academic model for countering the epidemic. Am Heart J. 2011;161(5):842-7.</w:t>
      </w:r>
    </w:p>
    <w:p w14:paraId="4CBE426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171.</w:t>
      </w:r>
      <w:r w:rsidRPr="00526B42">
        <w:rPr>
          <w:rFonts w:ascii="Arial" w:hAnsi="Arial" w:cs="Arial"/>
          <w:sz w:val="20"/>
          <w:szCs w:val="20"/>
        </w:rPr>
        <w:tab/>
        <w:t>Boltz VF, Zheng Y, Lockman S, Hong F, Halvas EK, McIntyre J, et al. Role of low-frequency HIV-1 variants in failure of nevirapine-containing antiviral therapy in women previously exposed to single-dose nevirapine. Proc Natl Acad Sci U S A. 2011;108(22):9202-7.</w:t>
      </w:r>
    </w:p>
    <w:p w14:paraId="3A05ED1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172.</w:t>
      </w:r>
      <w:r w:rsidRPr="00526B42">
        <w:rPr>
          <w:rFonts w:ascii="Arial" w:hAnsi="Arial" w:cs="Arial"/>
          <w:sz w:val="20"/>
          <w:szCs w:val="20"/>
        </w:rPr>
        <w:tab/>
        <w:t>Braithwaite RS, Nucifora KA, Yiannoutsos CT, Musick B, Kimaiyo S, Diero L, et al. Alternative antiretroviral monitoring strategies for HIV-infected patients in east Africa: opportunities to save more lives? J Int AIDS Soc. 2011;14:38.</w:t>
      </w:r>
    </w:p>
    <w:p w14:paraId="1065616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173.</w:t>
      </w:r>
      <w:r w:rsidRPr="00526B42">
        <w:rPr>
          <w:rFonts w:ascii="Arial" w:hAnsi="Arial" w:cs="Arial"/>
          <w:sz w:val="20"/>
          <w:szCs w:val="20"/>
        </w:rPr>
        <w:tab/>
        <w:t>Braitstein P, Songok J, Vreeman RC, Wools-Kaloustian KK, Koskei P, Walusuna L, et al. "Wamepotea" (they have become lost): outcomes of HIV-positive and HIV-exposed children lost to follow-up from a large HIV treatment program in western Kenya. Journal of acquired immune deficiency syndromes. 2011;57(3):e40-6.</w:t>
      </w:r>
    </w:p>
    <w:p w14:paraId="1C55676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174.</w:t>
      </w:r>
      <w:r w:rsidRPr="00526B42">
        <w:rPr>
          <w:rFonts w:ascii="Arial" w:hAnsi="Arial" w:cs="Arial"/>
          <w:sz w:val="20"/>
          <w:szCs w:val="20"/>
        </w:rPr>
        <w:tab/>
        <w:t>Burton DC, Flannery B, Onyango B, Larson C, Alaii J, Zhang X, et al. Healthcare-seeking behaviour for common infectious disease-related illnesses in rural Kenya: a community-based house-to-house survey. J Health Popul Nutr. 2011;29(1):61-70.</w:t>
      </w:r>
    </w:p>
    <w:p w14:paraId="136DD2B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175.</w:t>
      </w:r>
      <w:r w:rsidRPr="00526B42">
        <w:rPr>
          <w:rFonts w:ascii="Arial" w:hAnsi="Arial" w:cs="Arial"/>
          <w:sz w:val="20"/>
          <w:szCs w:val="20"/>
        </w:rPr>
        <w:tab/>
        <w:t>Gardner A, Cohen T, Carter EJ. Tuberculosis among participants in an academic global health medical exchange program. J Gen Intern Med. 2011;26(8):841-5.</w:t>
      </w:r>
    </w:p>
    <w:p w14:paraId="77394B3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176.</w:t>
      </w:r>
      <w:r w:rsidRPr="00526B42">
        <w:rPr>
          <w:rFonts w:ascii="Arial" w:hAnsi="Arial" w:cs="Arial"/>
          <w:sz w:val="20"/>
          <w:szCs w:val="20"/>
        </w:rPr>
        <w:tab/>
        <w:t>Geng EH, Hunt PW, Diero LO, Kimaiyo S, Somi GR, Okong P, et al. Trends in the clinical characteristics of HIV-infected patients initiating antiretroviral therapy in Kenya, Uganda and Tanzania between 2002 and 2009. J Int AIDS Soc. 2011;14:46.</w:t>
      </w:r>
    </w:p>
    <w:p w14:paraId="6C0822B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177.</w:t>
      </w:r>
      <w:r w:rsidRPr="00526B42">
        <w:rPr>
          <w:rFonts w:ascii="Arial" w:hAnsi="Arial" w:cs="Arial"/>
          <w:sz w:val="20"/>
          <w:szCs w:val="20"/>
        </w:rPr>
        <w:tab/>
        <w:t>Havlir DV, Kendall MA, Ive P, Kumwenda J, Swindells S, Qasba SS, et al. Timing of Antiretroviral Therapy for HIV-1 Infection and Tuberculosis. N Engl J Med. 2011;365(16):1482-91.</w:t>
      </w:r>
    </w:p>
    <w:p w14:paraId="0F28081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178.</w:t>
      </w:r>
      <w:r w:rsidRPr="00526B42">
        <w:rPr>
          <w:rFonts w:ascii="Arial" w:hAnsi="Arial" w:cs="Arial"/>
          <w:sz w:val="20"/>
          <w:szCs w:val="20"/>
        </w:rPr>
        <w:tab/>
        <w:t>Keter KA, Otieno RA, Kinyanjui KJ. Sample Size for a Randomized Paired Screen Positive Design. JP J Biostat. 2011;6(2):97-108.</w:t>
      </w:r>
    </w:p>
    <w:p w14:paraId="0DCA425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179.</w:t>
      </w:r>
      <w:r w:rsidRPr="00526B42">
        <w:rPr>
          <w:rFonts w:ascii="Arial" w:hAnsi="Arial" w:cs="Arial"/>
          <w:sz w:val="20"/>
          <w:szCs w:val="20"/>
        </w:rPr>
        <w:tab/>
        <w:t>Kigen G, Kimaiyo S, Nyandiko W, Faragher B, Sang E, Jakait B, et al. Prevalence of potential drug-drug interactions involving antiretroviral drugs in a large Kenyan cohort. PLoS ONE. 2011;6(2):e16800.</w:t>
      </w:r>
    </w:p>
    <w:p w14:paraId="235F554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180.</w:t>
      </w:r>
      <w:r w:rsidRPr="00526B42">
        <w:rPr>
          <w:rFonts w:ascii="Arial" w:hAnsi="Arial" w:cs="Arial"/>
          <w:sz w:val="20"/>
          <w:szCs w:val="20"/>
        </w:rPr>
        <w:tab/>
        <w:t>Kishore SP, Siegel KR, Ahmad A, Aitsi-Selmi AA, Ali MK, Baker P, et al. Youth Manifesto on Non-Communicable Diseases. Global Heart. 2011;6(4):201-10.</w:t>
      </w:r>
    </w:p>
    <w:p w14:paraId="1B583B1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181.</w:t>
      </w:r>
      <w:r w:rsidRPr="00526B42">
        <w:rPr>
          <w:rFonts w:ascii="Arial" w:hAnsi="Arial" w:cs="Arial"/>
          <w:sz w:val="20"/>
          <w:szCs w:val="20"/>
        </w:rPr>
        <w:tab/>
        <w:t>Kosgei RJ, Lubano KM, Shen C, Wools-Kaloustian KK, Musick BS, Siika AM, et al. Impact of Integrated Family Planning and HIV Care Services on Contraceptive Use and Pregnancy Outcomes: A Retrospective Cohort Study. Journal of acquired immune deficiency syndromes. 2011;58(5):e121-6.</w:t>
      </w:r>
    </w:p>
    <w:p w14:paraId="22DF020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182.</w:t>
      </w:r>
      <w:r w:rsidRPr="00526B42">
        <w:rPr>
          <w:rFonts w:ascii="Arial" w:hAnsi="Arial" w:cs="Arial"/>
          <w:sz w:val="20"/>
          <w:szCs w:val="20"/>
        </w:rPr>
        <w:tab/>
        <w:t>Kosgei RJ, Ndavi PM, Ong'ech JO, Abuya JM, Siika AM, Wools-Kaloustian K, et al. Symptom screen: diagnostic usefulness in detecting pulmonary tuberculosis in HIV-infected pregnant women in Kenya. Public Health Action. 2011;1(2):30-3.</w:t>
      </w:r>
    </w:p>
    <w:p w14:paraId="605E5E6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183.</w:t>
      </w:r>
      <w:r w:rsidRPr="00526B42">
        <w:rPr>
          <w:rFonts w:ascii="Arial" w:hAnsi="Arial" w:cs="Arial"/>
          <w:sz w:val="20"/>
          <w:szCs w:val="20"/>
        </w:rPr>
        <w:tab/>
        <w:t>Lieberman M, Michael E, Bock J. Bounded Crowd Sourcing:  A Twist on Open Crowd Sourcing Offers Promise for Global Health Efforts. Monday Developments. 2011;29(9):27-8.</w:t>
      </w:r>
    </w:p>
    <w:p w14:paraId="1F58594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184.</w:t>
      </w:r>
      <w:r w:rsidRPr="00526B42">
        <w:rPr>
          <w:rFonts w:ascii="Arial" w:hAnsi="Arial" w:cs="Arial"/>
          <w:sz w:val="20"/>
          <w:szCs w:val="20"/>
        </w:rPr>
        <w:tab/>
        <w:t>Mabeya H, Khozaim K, Liu T, Orango O, Chumba D, Pisharodi L, et al. Comparison of Conventional Cervical Cytology Versus Visual Inspection With Acetic Acid Among Human Immunodeficiency Virus-Infected Women in Western Kenya. J Low Genit Tract Dis. 2011.</w:t>
      </w:r>
    </w:p>
    <w:p w14:paraId="1B66CE8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185.</w:t>
      </w:r>
      <w:r w:rsidRPr="00526B42">
        <w:rPr>
          <w:rFonts w:ascii="Arial" w:hAnsi="Arial" w:cs="Arial"/>
          <w:sz w:val="20"/>
          <w:szCs w:val="20"/>
        </w:rPr>
        <w:tab/>
        <w:t>Manji I, Pastakia SD, Do AN, Ouma MN, Schellhase E, Karwa R, et al. Performance outcomes of a pharmacist-managed anticoagulation clinic in the rural, resource-constrained setting of Eldoret, Kenya. J Thromb Haemost. 2011;9(11):2215-20.</w:t>
      </w:r>
    </w:p>
    <w:p w14:paraId="520E6FB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186.</w:t>
      </w:r>
      <w:r w:rsidRPr="00526B42">
        <w:rPr>
          <w:rFonts w:ascii="Arial" w:hAnsi="Arial" w:cs="Arial"/>
          <w:sz w:val="20"/>
          <w:szCs w:val="20"/>
        </w:rPr>
        <w:tab/>
        <w:t>McClure EM, Pasha O, Goudar SS, Chomba E, Garces A, Tshefu A, et al. Epidemiology of stillbirth in low-middle income countries: a Global Network Study. Acta Obstet Gynecol Scand. 2011;90(12):1379-85.</w:t>
      </w:r>
    </w:p>
    <w:p w14:paraId="0EE12C7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187.</w:t>
      </w:r>
      <w:r w:rsidRPr="00526B42">
        <w:rPr>
          <w:rFonts w:ascii="Arial" w:hAnsi="Arial" w:cs="Arial"/>
          <w:sz w:val="20"/>
          <w:szCs w:val="20"/>
        </w:rPr>
        <w:tab/>
        <w:t>McFadden E, Taleski SJ, Bocking A, Spitzer RF, Mabeya H. Retrospective review of predisposing factors and surgical outcomes in obstetric fistula patients at a single teaching hospital in Western kenya. J Obstet Gynaecol Can. 2011;33(1):30-5.</w:t>
      </w:r>
    </w:p>
    <w:p w14:paraId="6F74327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188.</w:t>
      </w:r>
      <w:r w:rsidRPr="00526B42">
        <w:rPr>
          <w:rFonts w:ascii="Arial" w:hAnsi="Arial" w:cs="Arial"/>
          <w:sz w:val="20"/>
          <w:szCs w:val="20"/>
        </w:rPr>
        <w:tab/>
        <w:t>Mujugira A, Baeten JM, Donnell D, Ndase P, Mugo NR, Barnes L, et al. Characteristics of HIV-1 serodiscordant couples enrolled in a clinical trial of antiretroviral pre-exposure prophylaxis for HIV-1 prevention. PLoS ONE. 2011;6(10):e25828.</w:t>
      </w:r>
    </w:p>
    <w:p w14:paraId="57C0D98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189.</w:t>
      </w:r>
      <w:r w:rsidRPr="00526B42">
        <w:rPr>
          <w:rFonts w:ascii="Arial" w:hAnsi="Arial" w:cs="Arial"/>
          <w:sz w:val="20"/>
          <w:szCs w:val="20"/>
        </w:rPr>
        <w:tab/>
        <w:t>Mujugira A, Morrow RA, Celum C, Lingappa J, Delany-Moretlwe S, Fife KH, et al. Performance of the Focus HerpeSelect-2 enzyme immunoassay for the detection of herpes simplex virus type 2 antibodies in seven African countries. Sex Transm Infect. 2011;87(3):238-41.</w:t>
      </w:r>
    </w:p>
    <w:p w14:paraId="1C65988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190.</w:t>
      </w:r>
      <w:r w:rsidRPr="00526B42">
        <w:rPr>
          <w:rFonts w:ascii="Arial" w:hAnsi="Arial" w:cs="Arial"/>
          <w:sz w:val="20"/>
          <w:szCs w:val="20"/>
        </w:rPr>
        <w:tab/>
        <w:t>Naanyu V, Sidle JE, Frankel RM, Ayuku D, Nyandiko WM, Inui TS. Rooting inquiry in tradition: the health baraza as a tool for social research in Kenya. Qual Health Res. 2011;21(1):14-26.</w:t>
      </w:r>
    </w:p>
    <w:p w14:paraId="0098A13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191.</w:t>
      </w:r>
      <w:r w:rsidRPr="00526B42">
        <w:rPr>
          <w:rFonts w:ascii="Arial" w:hAnsi="Arial" w:cs="Arial"/>
          <w:sz w:val="20"/>
          <w:szCs w:val="20"/>
        </w:rPr>
        <w:tab/>
        <w:t>Nyandiko W, Mwangi A, Sang E, Vreeman R, Marete I, Nabakwe E, et al. MORBIDITY AND MORTALITY IN HIV-INFECTED CHILDREN ADMITTED TO MOI TEACHING AND REFERRAL HOSPITAL IN WESTERN KENYA. East Afr Med J. 2011;88(4):382-90.</w:t>
      </w:r>
    </w:p>
    <w:p w14:paraId="7A6DD40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192.</w:t>
      </w:r>
      <w:r w:rsidRPr="00526B42">
        <w:rPr>
          <w:rFonts w:ascii="Arial" w:hAnsi="Arial" w:cs="Arial"/>
          <w:sz w:val="20"/>
          <w:szCs w:val="20"/>
        </w:rPr>
        <w:tab/>
        <w:t>Papas RK, Sidle JE, Gakinya BN, Baliddawa JB, Martino S, Mwaniki MM, et al. Treatment outcomes of a stage 1 cognitive–behavioral trial to reduce alcohol use among human immunodeficiency virus-infected out-patients in western Kenya. Addiction. 2011;106(12):2156-66.</w:t>
      </w:r>
    </w:p>
    <w:p w14:paraId="626D20C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193.</w:t>
      </w:r>
      <w:r w:rsidRPr="00526B42">
        <w:rPr>
          <w:rFonts w:ascii="Arial" w:hAnsi="Arial" w:cs="Arial"/>
          <w:sz w:val="20"/>
          <w:szCs w:val="20"/>
        </w:rPr>
        <w:tab/>
        <w:t>Pastakia SD, Karwa R, Kahn CB, Nyabundi JS. The evolution of diabetes care in the rural, resource-constrained setting of western Kenya. Ann Pharmacother. 2011;45(6):721-6.</w:t>
      </w:r>
    </w:p>
    <w:p w14:paraId="0F90970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194.</w:t>
      </w:r>
      <w:r w:rsidRPr="00526B42">
        <w:rPr>
          <w:rFonts w:ascii="Arial" w:hAnsi="Arial" w:cs="Arial"/>
          <w:sz w:val="20"/>
          <w:szCs w:val="20"/>
        </w:rPr>
        <w:tab/>
        <w:t xml:space="preserve">Patel K, Rotich J, Kiplagat J, Kirwa K, Mwangi A, Kimaiyo S, et al. THE IMMUNE MODULATING PROPERTIES AND SAFETY OF PLANT STEROL AND STEROLIN FORMULATION IN EARLY </w:t>
      </w:r>
      <w:r w:rsidRPr="00526B42">
        <w:rPr>
          <w:rFonts w:ascii="Arial" w:hAnsi="Arial" w:cs="Arial"/>
          <w:sz w:val="20"/>
          <w:szCs w:val="20"/>
        </w:rPr>
        <w:lastRenderedPageBreak/>
        <w:t>HIV INFECTION. Egypt Journal of Laboratory Medicine. 2011;22(2):1-10.</w:t>
      </w:r>
    </w:p>
    <w:p w14:paraId="38FE4AE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195.</w:t>
      </w:r>
      <w:r w:rsidRPr="00526B42">
        <w:rPr>
          <w:rFonts w:ascii="Arial" w:hAnsi="Arial" w:cs="Arial"/>
          <w:sz w:val="20"/>
          <w:szCs w:val="20"/>
        </w:rPr>
        <w:tab/>
        <w:t>Pop-Eleches C, Thirumurthy H, Habyarimana JP, Zivin JG, Goldstein MP, de Walque D, et al. Mobile phone technologies improve adherence to antiretroviral treatment in a resource-limited setting: a randomized controlled trial of text message reminders. Aids. 2011;25(6):825-34.</w:t>
      </w:r>
    </w:p>
    <w:p w14:paraId="0E8D0AB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196.</w:t>
      </w:r>
      <w:r w:rsidRPr="00526B42">
        <w:rPr>
          <w:rFonts w:ascii="Arial" w:hAnsi="Arial" w:cs="Arial"/>
          <w:sz w:val="20"/>
          <w:szCs w:val="20"/>
        </w:rPr>
        <w:tab/>
        <w:t>Prudhomme O'Meara W, Smith N, Ekal E, Cole D, Ndege S. Spatial Distribution of Bednet Coverage under Routine Distribution through the Public Health Sector in a Rural District in Kenya. PLoS ONE. 2011;6(10):e25949.</w:t>
      </w:r>
    </w:p>
    <w:p w14:paraId="53E1C7A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197.</w:t>
      </w:r>
      <w:r w:rsidRPr="00526B42">
        <w:rPr>
          <w:rFonts w:ascii="Arial" w:hAnsi="Arial" w:cs="Arial"/>
          <w:sz w:val="20"/>
          <w:szCs w:val="20"/>
        </w:rPr>
        <w:tab/>
        <w:t>Ranney ML, Rennert-May E, Spitzer R, Chitai MA, Mamlin SE, Mabeya H. A novel ED-based sexual assault centre in western Kenya: description of patients and analysis of treatment patterns. Emerg Med J. 2011;28(11):927-31.</w:t>
      </w:r>
    </w:p>
    <w:p w14:paraId="17B641F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198.</w:t>
      </w:r>
      <w:r w:rsidRPr="00526B42">
        <w:rPr>
          <w:rFonts w:ascii="Arial" w:hAnsi="Arial" w:cs="Arial"/>
          <w:sz w:val="20"/>
          <w:szCs w:val="20"/>
        </w:rPr>
        <w:tab/>
        <w:t>Singhal N, Lockyer J, Fidler H, Keenan W, Little G, Bucher S, et al. Helping Babies Breathe: Global neonatal resuscitation program development and formative educational evaluation. Resuscitation. 2011.</w:t>
      </w:r>
    </w:p>
    <w:p w14:paraId="460C8B5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199.</w:t>
      </w:r>
      <w:r w:rsidRPr="00526B42">
        <w:rPr>
          <w:rFonts w:ascii="Arial" w:hAnsi="Arial" w:cs="Arial"/>
          <w:sz w:val="20"/>
          <w:szCs w:val="20"/>
        </w:rPr>
        <w:tab/>
        <w:t>Sterling L, van Lonkhuijzen L, Nyangena J, Orango E, Strother M, Busakhala N, et al. Protocol development for ovarian cancer treatment in Kenya: a brief report. Int J Gynecol Cancer. 2011;21(2):424-7.</w:t>
      </w:r>
    </w:p>
    <w:p w14:paraId="6A49C1A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200.</w:t>
      </w:r>
      <w:r w:rsidRPr="00526B42">
        <w:rPr>
          <w:rFonts w:ascii="Arial" w:hAnsi="Arial" w:cs="Arial"/>
          <w:sz w:val="20"/>
          <w:szCs w:val="20"/>
        </w:rPr>
        <w:tab/>
        <w:t>Su L, Hogan J. HIV dynamics and natural history studies: Joint modeling with interval-censored event times and infrequent longitudinal data. Annals of Applied Statistics. 2011;5(1):400-26.</w:t>
      </w:r>
    </w:p>
    <w:p w14:paraId="2A96D69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201.</w:t>
      </w:r>
      <w:r w:rsidRPr="00526B42">
        <w:rPr>
          <w:rFonts w:ascii="Arial" w:hAnsi="Arial" w:cs="Arial"/>
          <w:sz w:val="20"/>
          <w:szCs w:val="20"/>
        </w:rPr>
        <w:tab/>
        <w:t>Wachira J, Kimaiyo S, Ndege S, Mamlin J, Braitstein P. What Is the Impact of Home-Based HIV Counseling and Testing on the Clinical Status of Newly Enrolled Adults in a Large HIV Care Program in Western Kenya? Clinical Infectious Diseases 2011;HIV/AIDS(December 8, 2011):1-7.</w:t>
      </w:r>
    </w:p>
    <w:p w14:paraId="77B4590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202.</w:t>
      </w:r>
      <w:r w:rsidRPr="00526B42">
        <w:rPr>
          <w:rFonts w:ascii="Arial" w:hAnsi="Arial" w:cs="Arial"/>
          <w:sz w:val="20"/>
          <w:szCs w:val="20"/>
        </w:rPr>
        <w:tab/>
        <w:t>Weaver A, Brown P, Huey S, Magallon M, Bollman EB, Mares D, et al. A low-tech analytical method for diethylcarbamazine citrate in medicated salt. PLoS Negl Trop Dis. 2011;5(2):e1005.</w:t>
      </w:r>
    </w:p>
    <w:p w14:paraId="5CC7E4B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203.</w:t>
      </w:r>
      <w:r w:rsidRPr="00526B42">
        <w:rPr>
          <w:rFonts w:ascii="Arial" w:hAnsi="Arial" w:cs="Arial"/>
          <w:sz w:val="20"/>
          <w:szCs w:val="20"/>
        </w:rPr>
        <w:tab/>
        <w:t>Were E, Curran K, Delany-Moretlwe S, Nakku-Joloba E, Mugo NR, Kiarie J, et al. A prospective study of frequency and correlates of intimate partner violence among African heterosexual HIV serodiscordant couples. Aids. 2011;25(16):2009-18.</w:t>
      </w:r>
    </w:p>
    <w:p w14:paraId="7B9D260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204.</w:t>
      </w:r>
      <w:r w:rsidRPr="00526B42">
        <w:rPr>
          <w:rFonts w:ascii="Arial" w:hAnsi="Arial" w:cs="Arial"/>
          <w:sz w:val="20"/>
          <w:szCs w:val="20"/>
        </w:rPr>
        <w:tab/>
        <w:t>Were MC, Meslin EM. Ethics of implementing Electronic Health Records in developing countries: points to consider. AMIA Annu Symp Proc. 2011;2011:1499-505.</w:t>
      </w:r>
    </w:p>
    <w:p w14:paraId="56C9B31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205.</w:t>
      </w:r>
      <w:r w:rsidRPr="00526B42">
        <w:rPr>
          <w:rFonts w:ascii="Arial" w:hAnsi="Arial" w:cs="Arial"/>
          <w:sz w:val="20"/>
          <w:szCs w:val="20"/>
        </w:rPr>
        <w:tab/>
        <w:t>Were MC, Shen C, Tierney WM, Mamlin JJ, Biondich PG, Li X, et al. Evaluation of computer-generated reminders to improve CD4 laboratory monitoring in sub-Saharan Africa: a prospective comparative study. J Am Med Inform Assoc. 2011;18(2):150-5.</w:t>
      </w:r>
    </w:p>
    <w:p w14:paraId="12E74DD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206.</w:t>
      </w:r>
      <w:r w:rsidRPr="00526B42">
        <w:rPr>
          <w:rFonts w:ascii="Arial" w:hAnsi="Arial" w:cs="Arial"/>
          <w:sz w:val="20"/>
          <w:szCs w:val="20"/>
        </w:rPr>
        <w:tab/>
        <w:t>Yoder RB, Nyandiko WM, Vreeman RC, Ayaya SO, Gisore PO, Braitstein P, et al. Long-term impact of the Kenya post-election crisis on clinic attendance and medication adherence for HIV-infected children in western Kenya. JAIDS Journal of Acquired Immune Deficiency Syndromes. 2011(Oct 25).</w:t>
      </w:r>
    </w:p>
    <w:p w14:paraId="4EA239E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207.</w:t>
      </w:r>
      <w:r w:rsidRPr="00526B42">
        <w:rPr>
          <w:rFonts w:ascii="Arial" w:hAnsi="Arial" w:cs="Arial"/>
          <w:sz w:val="20"/>
          <w:szCs w:val="20"/>
        </w:rPr>
        <w:tab/>
        <w:t>Althabe F, Belizan JM, Mazzoni A, Berrueta M, Hemingway-Foday J, Koso-Thomas M, et al. Antenatal corticosteroids trial in preterm births to increase neonatal survival in developing countries: study protocol. Reprod Health. 2012;9:22.</w:t>
      </w:r>
    </w:p>
    <w:p w14:paraId="4095068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208.</w:t>
      </w:r>
      <w:r w:rsidRPr="00526B42">
        <w:rPr>
          <w:rFonts w:ascii="Arial" w:hAnsi="Arial" w:cs="Arial"/>
          <w:sz w:val="20"/>
          <w:szCs w:val="20"/>
        </w:rPr>
        <w:tab/>
        <w:t>Atwoli L, Ndambuki D, Owiti P, Manguro G, Omulimi N. Short-term diagnostic stability among re-admitted psychiatric in-patients in Eldoret, Kenya. Afr J Psychiatry (Johannesbg). 2012;15(2):114-8.</w:t>
      </w:r>
    </w:p>
    <w:p w14:paraId="3027285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209.</w:t>
      </w:r>
      <w:r w:rsidRPr="00526B42">
        <w:rPr>
          <w:rFonts w:ascii="Arial" w:hAnsi="Arial" w:cs="Arial"/>
          <w:sz w:val="20"/>
          <w:szCs w:val="20"/>
        </w:rPr>
        <w:tab/>
        <w:t>Baeten JM, Donnell D, Ndase P, Mugo NR, Campbell JD, Wangisi J, et al. Antiretroviral prophylaxis for HIV prevention in heterosexual men and women. The New England journal of medicine. 2012;367(5):399-410.</w:t>
      </w:r>
    </w:p>
    <w:p w14:paraId="6942F17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210.</w:t>
      </w:r>
      <w:r w:rsidRPr="00526B42">
        <w:rPr>
          <w:rFonts w:ascii="Arial" w:hAnsi="Arial" w:cs="Arial"/>
          <w:sz w:val="20"/>
          <w:szCs w:val="20"/>
        </w:rPr>
        <w:tab/>
        <w:t>Belizan JM, McClure EM, Goudar SS, Pasha O, Esamai F, Patel A, et al. Neonatal death in low- to middle-income countries: a global network study. Am J Perinatol. 2012;29(8):649-56.</w:t>
      </w:r>
    </w:p>
    <w:p w14:paraId="483618A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211.</w:t>
      </w:r>
      <w:r w:rsidRPr="00526B42">
        <w:rPr>
          <w:rFonts w:ascii="Arial" w:hAnsi="Arial" w:cs="Arial"/>
          <w:sz w:val="20"/>
          <w:szCs w:val="20"/>
        </w:rPr>
        <w:tab/>
        <w:t>Bell A, Wools KK, Kimaiyo S, Liu H, Katschke AR, Shen C, et al. Short-Term Rationing of Combination Antiretroviral Therapy: Impact on Morbidity, Mortality, and Loss to Follow-Up in a Large HIV Treatment Program in Western Kenya. AIDS Research and Treatment. 2012;2012:9.</w:t>
      </w:r>
    </w:p>
    <w:p w14:paraId="5E5BAD6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212.</w:t>
      </w:r>
      <w:r w:rsidRPr="00526B42">
        <w:rPr>
          <w:rFonts w:ascii="Arial" w:hAnsi="Arial" w:cs="Arial"/>
          <w:sz w:val="20"/>
          <w:szCs w:val="20"/>
        </w:rPr>
        <w:tab/>
        <w:t>Bloomfield GS, Lagat DK, Akwanalo OC, Carter EJ, Lugogo N, Vedanthan R, et al. Conditions That Predispose to Pulmonary Hypertension and Right Heart Failure in Persons Exposed to Household Air Pollution in LMIC. Global Heart. 2012;7(3):249-59.</w:t>
      </w:r>
    </w:p>
    <w:p w14:paraId="7E175AB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213.</w:t>
      </w:r>
      <w:r w:rsidRPr="00526B42">
        <w:rPr>
          <w:rFonts w:ascii="Arial" w:hAnsi="Arial" w:cs="Arial"/>
          <w:sz w:val="20"/>
          <w:szCs w:val="20"/>
        </w:rPr>
        <w:tab/>
        <w:t xml:space="preserve">Braitstein P, Siika A, Hogan J, Kosgei RJ, Sang E, Sidle J, et al. A clinician-nurse model to </w:t>
      </w:r>
      <w:r w:rsidRPr="00526B42">
        <w:rPr>
          <w:rFonts w:ascii="Arial" w:hAnsi="Arial" w:cs="Arial"/>
          <w:sz w:val="20"/>
          <w:szCs w:val="20"/>
        </w:rPr>
        <w:lastRenderedPageBreak/>
        <w:t>reduce early mortality and increase clinic retention among high-risk HIV-infected patients initiating combination antiretroviral treatment. J Int AIDS Soc. 2012;15(7).</w:t>
      </w:r>
    </w:p>
    <w:p w14:paraId="6100480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214.</w:t>
      </w:r>
      <w:r w:rsidRPr="00526B42">
        <w:rPr>
          <w:rFonts w:ascii="Arial" w:hAnsi="Arial" w:cs="Arial"/>
          <w:sz w:val="20"/>
          <w:szCs w:val="20"/>
        </w:rPr>
        <w:tab/>
        <w:t>Ditiu L, Kumar B. Tuberculosis care: why the words we use matter [Editorial]. The International Journal of Tuberculosis and Lung Disease. 2012;16(6):711-.</w:t>
      </w:r>
    </w:p>
    <w:p w14:paraId="62D8A9E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215.</w:t>
      </w:r>
      <w:r w:rsidRPr="00526B42">
        <w:rPr>
          <w:rFonts w:ascii="Arial" w:hAnsi="Arial" w:cs="Arial"/>
          <w:sz w:val="20"/>
          <w:szCs w:val="20"/>
        </w:rPr>
        <w:tab/>
        <w:t>Embleton L, Ayuku D, Atwoli L, Vreeman R, Braitstein P. Knowledge, Attitudes, and Substance Use Practices Among Street Children in Western Kenya. Substance Use &amp; Misuse. 2012;0(0):null.</w:t>
      </w:r>
    </w:p>
    <w:p w14:paraId="2CFC0AC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216.</w:t>
      </w:r>
      <w:r w:rsidRPr="00526B42">
        <w:rPr>
          <w:rFonts w:ascii="Arial" w:hAnsi="Arial" w:cs="Arial"/>
          <w:sz w:val="20"/>
          <w:szCs w:val="20"/>
        </w:rPr>
        <w:tab/>
        <w:t>Garces A, McClure EM, Chomba E, Patel A, Pasha O, Tshefu A, et al. Home birth attendants in low income countries: who are they and what do they do? BMC Pregnancy Childbirth. 2012;12:34.</w:t>
      </w:r>
    </w:p>
    <w:p w14:paraId="5C36E6D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217.</w:t>
      </w:r>
      <w:r w:rsidRPr="00526B42">
        <w:rPr>
          <w:rFonts w:ascii="Arial" w:hAnsi="Arial" w:cs="Arial"/>
          <w:sz w:val="20"/>
          <w:szCs w:val="20"/>
        </w:rPr>
        <w:tab/>
        <w:t>Gichoya J, Gamache RE, Vreeman DJ, Dixon BE, Finnell JT, Grannis S. An Evaluation of the Rates of Repeat Notifiable Disease Reporting and Patient Crossover Using a Health Information Exchange-based Automated Electronic Laboratory Reporting System. AMIA Annu Symp Proc. 2012;2012:1229-36.</w:t>
      </w:r>
    </w:p>
    <w:p w14:paraId="4142787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218.</w:t>
      </w:r>
      <w:r w:rsidRPr="00526B42">
        <w:rPr>
          <w:rFonts w:ascii="Arial" w:hAnsi="Arial" w:cs="Arial"/>
          <w:sz w:val="20"/>
          <w:szCs w:val="20"/>
        </w:rPr>
        <w:tab/>
        <w:t>Gisore P, Shipala E, Otieno K, Rono B, Marete I, Tenge C, et al. Community based weighing of newborns and use of mobile phones by village elders in rural settings in Kenya: a decentralised approach to health care provision. BMC Pregnancy Childbirth. 2012;12:15.</w:t>
      </w:r>
    </w:p>
    <w:p w14:paraId="2E13FCB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219.</w:t>
      </w:r>
      <w:r w:rsidRPr="00526B42">
        <w:rPr>
          <w:rFonts w:ascii="Arial" w:hAnsi="Arial" w:cs="Arial"/>
          <w:sz w:val="20"/>
          <w:szCs w:val="20"/>
        </w:rPr>
        <w:tab/>
        <w:t>Goudar SS, Carlo WA, McClure EM, Pasha O, Patel A, Esamai F, et al. The Maternal and Newborn Health Registry Study of the Global Network for Women's and Children's Health Research. Int J Gynaecol Obstet. 2012;118(3):190-3.</w:t>
      </w:r>
    </w:p>
    <w:p w14:paraId="4FD3CF8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220.</w:t>
      </w:r>
      <w:r w:rsidRPr="00526B42">
        <w:rPr>
          <w:rFonts w:ascii="Arial" w:hAnsi="Arial" w:cs="Arial"/>
          <w:sz w:val="20"/>
          <w:szCs w:val="20"/>
        </w:rPr>
        <w:tab/>
        <w:t>Huang K, Owino C, Vreeman R, Hagembe M, Njuguna F, Strother RM, et al. Assessment of the face validity of two pain scales in Kenya: a validation study using cognitive interviewing. BMC Palliative Care. 2012;11(1):5.</w:t>
      </w:r>
    </w:p>
    <w:p w14:paraId="0BCC507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221.</w:t>
      </w:r>
      <w:r w:rsidRPr="00526B42">
        <w:rPr>
          <w:rFonts w:ascii="Arial" w:hAnsi="Arial" w:cs="Arial"/>
          <w:sz w:val="20"/>
          <w:szCs w:val="20"/>
        </w:rPr>
        <w:tab/>
        <w:t>Kirui NK, Pastakia SD, Kamano JH, Cheng S, Manuthu E, Chege P, et al. Important co-morbidity in patients with diabetes mellitus in three clinics in Western Kenya. Public Health Action. 2012;2(4):148-51.</w:t>
      </w:r>
    </w:p>
    <w:p w14:paraId="3837E5C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222.</w:t>
      </w:r>
      <w:r w:rsidRPr="00526B42">
        <w:rPr>
          <w:rFonts w:ascii="Arial" w:hAnsi="Arial" w:cs="Arial"/>
          <w:sz w:val="20"/>
          <w:szCs w:val="20"/>
        </w:rPr>
        <w:tab/>
        <w:t>Kwobah CM, Mwangi A, Koech JK, Simiyu GN, Siika A. Factors Associated with First-Line Antiretroviral Therapy Failure amongst HIV-Infected African Patients: A Case-Control Study. World Journal of AIDS. 2012;2(4):271-8.</w:t>
      </w:r>
    </w:p>
    <w:p w14:paraId="5378045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223.</w:t>
      </w:r>
      <w:r w:rsidRPr="00526B42">
        <w:rPr>
          <w:rFonts w:ascii="Arial" w:hAnsi="Arial" w:cs="Arial"/>
          <w:sz w:val="20"/>
          <w:szCs w:val="20"/>
        </w:rPr>
        <w:tab/>
        <w:t>Kwobah CM, Wools-Kaloustian KK, Gitau JN, Siika AM. Human immunodeficiency virus and leprosy coinfection: challenges in resource-limited setups. Case Report Med. 2012;2012:698513.</w:t>
      </w:r>
    </w:p>
    <w:p w14:paraId="3E4BB57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224.</w:t>
      </w:r>
      <w:r w:rsidRPr="00526B42">
        <w:rPr>
          <w:rFonts w:ascii="Arial" w:hAnsi="Arial" w:cs="Arial"/>
          <w:sz w:val="20"/>
          <w:szCs w:val="20"/>
        </w:rPr>
        <w:tab/>
        <w:t>Lauer M, Tolunay HE, Baumgartner J, Bloomfield GS, Fine L, Chockalingam A. Household Air Pollution and CVD: Identifying Best Directions for Research. Global Heart. 2012;7(3):271-4.</w:t>
      </w:r>
    </w:p>
    <w:p w14:paraId="797DFFC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225.</w:t>
      </w:r>
      <w:r w:rsidRPr="00526B42">
        <w:rPr>
          <w:rFonts w:ascii="Arial" w:hAnsi="Arial" w:cs="Arial"/>
          <w:sz w:val="20"/>
          <w:szCs w:val="20"/>
        </w:rPr>
        <w:tab/>
        <w:t>Lockman S, Hughes M, Sawe F, Zheng Y, McIntyre J, Chipato T, et al. Nevirapine- Versus Lopinavir/Ritonavir-Based Initial Therapy for HIV-1 Infection among Women in Africa: A Randomized Trial. PLoS Med. 2012;9(6):e1001236.</w:t>
      </w:r>
    </w:p>
    <w:p w14:paraId="71CA7C2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226.</w:t>
      </w:r>
      <w:r w:rsidRPr="00526B42">
        <w:rPr>
          <w:rFonts w:ascii="Arial" w:hAnsi="Arial" w:cs="Arial"/>
          <w:sz w:val="20"/>
          <w:szCs w:val="20"/>
        </w:rPr>
        <w:tab/>
        <w:t>McCracken JP, Wellenius GA, Bloomfield GS, Brook RD, Tolunay HE, Dockery DW, et al. Household Air Pollution from Solid Fuel Use: Evidence for Links to CVD. Global Heart. 2012;7(3):223-34.</w:t>
      </w:r>
    </w:p>
    <w:p w14:paraId="000A2F4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227.</w:t>
      </w:r>
      <w:r w:rsidRPr="00526B42">
        <w:rPr>
          <w:rFonts w:ascii="Arial" w:hAnsi="Arial" w:cs="Arial"/>
          <w:sz w:val="20"/>
          <w:szCs w:val="20"/>
        </w:rPr>
        <w:tab/>
        <w:t>Ndase P, Celum C, Thomas K, Donnell D, Fife KH, Bukusi E, et al. Outside sexual partnerships and risk of HIV acquisition for HIV uninfected partners in African HIV serodiscordant partnerships. Journal of acquired immune deficiency syndromes. 2012;59(1):65-71.</w:t>
      </w:r>
    </w:p>
    <w:p w14:paraId="21C560E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228.</w:t>
      </w:r>
      <w:r w:rsidRPr="00526B42">
        <w:rPr>
          <w:rFonts w:ascii="Arial" w:hAnsi="Arial" w:cs="Arial"/>
          <w:sz w:val="20"/>
          <w:szCs w:val="20"/>
        </w:rPr>
        <w:tab/>
        <w:t>Ouma MN, Chemwolo BT, Pastakia S, Christoffersen-Deb A, Washington S. Pilot study of single-use obstetric emergency medical kits to reduce maternal mortality. International Journal of Gynecology &amp; Obstetrics. 2012;119(1):49-52.</w:t>
      </w:r>
    </w:p>
    <w:p w14:paraId="2C24810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229.</w:t>
      </w:r>
      <w:r w:rsidRPr="00526B42">
        <w:rPr>
          <w:rFonts w:ascii="Arial" w:hAnsi="Arial" w:cs="Arial"/>
          <w:sz w:val="20"/>
          <w:szCs w:val="20"/>
        </w:rPr>
        <w:tab/>
        <w:t>Oyieng'o D, Park P, Gardner A, Kisang G, Diero L, Sitienei J, et al. Community-based treatment of multidrug-resistant tuberculosis: early experience and results from Western Kenya. Public Health Action. 2012;2(2):38-42.</w:t>
      </w:r>
    </w:p>
    <w:p w14:paraId="0F75ABC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230.</w:t>
      </w:r>
      <w:r w:rsidRPr="00526B42">
        <w:rPr>
          <w:rFonts w:ascii="Arial" w:hAnsi="Arial" w:cs="Arial"/>
          <w:sz w:val="20"/>
          <w:szCs w:val="20"/>
        </w:rPr>
        <w:tab/>
        <w:t>Papas RK, Gakinya BN, Baliddawa JB, Martino S, Bryant KJ, Meslin EM, et al. Ethical issues in a stage 1 cognitive-behavioral therapy feasibility study and trial to reduce alcohol use among HIV-infected outpatients in western Kenya. J Empir Res Hum Res Ethics. 2012;7(3):29-37.</w:t>
      </w:r>
    </w:p>
    <w:p w14:paraId="304ABAE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231.</w:t>
      </w:r>
      <w:r w:rsidRPr="00526B42">
        <w:rPr>
          <w:rFonts w:ascii="Arial" w:hAnsi="Arial" w:cs="Arial"/>
          <w:sz w:val="20"/>
          <w:szCs w:val="20"/>
        </w:rPr>
        <w:tab/>
        <w:t>Park PH, Magut C, Gardner A, O’yiengo DO, Kamle L, Langat BK, et al. Increasing access to the MDR-TB surveillance programme through a collaborative model in western Kenya*</w:t>
      </w:r>
    </w:p>
    <w:p w14:paraId="3DF19ED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Accroître l’accès au programme de surveillance de la TB-MDR à travers un modèle de collaboration dans l’ouest du Kenya</w:t>
      </w:r>
    </w:p>
    <w:p w14:paraId="796867C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Aumentando el acceso a los programas de vigilancia de MDR-TB mediante un modelo de programa colaborativo en Kenia Occidental. Trop Med Int Health. 2012;17(3):374-9.</w:t>
      </w:r>
    </w:p>
    <w:p w14:paraId="3562929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232.</w:t>
      </w:r>
      <w:r w:rsidRPr="00526B42">
        <w:rPr>
          <w:rFonts w:ascii="Arial" w:hAnsi="Arial" w:cs="Arial"/>
          <w:sz w:val="20"/>
          <w:szCs w:val="20"/>
        </w:rPr>
        <w:tab/>
        <w:t>Pearce EC, Woodward JF, Nyandiko WM, Vreeman RC, Ayaya SO. A systematic review of clinical diagnostic systems used in the diagnosis of tuberculosis in children. AIDS Research and Treatment. 2012;2012:401896.</w:t>
      </w:r>
    </w:p>
    <w:p w14:paraId="219F6FF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233.</w:t>
      </w:r>
      <w:r w:rsidRPr="00526B42">
        <w:rPr>
          <w:rFonts w:ascii="Arial" w:hAnsi="Arial" w:cs="Arial"/>
          <w:sz w:val="20"/>
          <w:szCs w:val="20"/>
        </w:rPr>
        <w:tab/>
        <w:t>Porter KA, Cole SR, Eron JJ, Jr., Zheng Y, Hughes MD, Lockman S, et al. HIV-1 protease inhibitors and clinical malaria: a secondary analysis of the AIDS Clinical Trials Group A5208 study. Antimicrob Agents Chemother. 2012;56(2):995-1000.</w:t>
      </w:r>
    </w:p>
    <w:p w14:paraId="7C975C4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234.</w:t>
      </w:r>
      <w:r w:rsidRPr="00526B42">
        <w:rPr>
          <w:rFonts w:ascii="Arial" w:hAnsi="Arial" w:cs="Arial"/>
          <w:sz w:val="20"/>
          <w:szCs w:val="20"/>
        </w:rPr>
        <w:tab/>
        <w:t>Rajput ZA, Mbugua S, Amadi D, Chepngeno V, Saleem JJ, Anokwa Y, et al. Evaluation of an Android-based mHealth system for population surveillance in developing countries. Journal of the American Medical Informatics Association : JAMIA. 2012;19(4):655-9.</w:t>
      </w:r>
    </w:p>
    <w:p w14:paraId="55BAF75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235.</w:t>
      </w:r>
      <w:r w:rsidRPr="00526B42">
        <w:rPr>
          <w:rFonts w:ascii="Arial" w:hAnsi="Arial" w:cs="Arial"/>
          <w:sz w:val="20"/>
          <w:szCs w:val="20"/>
        </w:rPr>
        <w:tab/>
        <w:t>Strother RM, Fitch M, Kamau P, Beattie K, Boudreau A, Busakhalla N, et al. Building cancer nursing skills in a resource-constrained government hospital. Support Care Cancer. 2012.</w:t>
      </w:r>
    </w:p>
    <w:p w14:paraId="00AE9FD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236.</w:t>
      </w:r>
      <w:r w:rsidRPr="00526B42">
        <w:rPr>
          <w:rFonts w:ascii="Arial" w:hAnsi="Arial" w:cs="Arial"/>
          <w:sz w:val="20"/>
          <w:szCs w:val="20"/>
        </w:rPr>
        <w:tab/>
        <w:t>Strother RM, Rao KV, Gregory KM, Jakait B, Busakhala N, Schellhase E, et al. The oncology pharmacy in cancer care delivery in a resource-constrained setting in western Kenya. J Oncol Pharm Pract. 2012.</w:t>
      </w:r>
    </w:p>
    <w:p w14:paraId="4636C48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237.</w:t>
      </w:r>
      <w:r w:rsidRPr="00526B42">
        <w:rPr>
          <w:rFonts w:ascii="Arial" w:hAnsi="Arial" w:cs="Arial"/>
          <w:sz w:val="20"/>
          <w:szCs w:val="20"/>
        </w:rPr>
        <w:tab/>
        <w:t>Thirumurthy H, Galarraga O, Larson B, Rosen S. HIV treatment produces economic returns through increased work and education, and warrants continued US support. Health Aff (Millwood). 2012;31(7):1470-7.</w:t>
      </w:r>
    </w:p>
    <w:p w14:paraId="3E1E95E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238.</w:t>
      </w:r>
      <w:r w:rsidRPr="00526B42">
        <w:rPr>
          <w:rFonts w:ascii="Arial" w:hAnsi="Arial" w:cs="Arial"/>
          <w:sz w:val="20"/>
          <w:szCs w:val="20"/>
        </w:rPr>
        <w:tab/>
        <w:t>Thirumurthy H, Goldstein M, Zivin JG, Habyarimana J, Pop-Eleches C. Behavioral Responses of Patients in AIDS Treatment Programs: Sexual Behavior in Kenya. Forum Health Econ Policy. 2012;15(2).</w:t>
      </w:r>
    </w:p>
    <w:p w14:paraId="3669DE4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239.</w:t>
      </w:r>
      <w:r w:rsidRPr="00526B42">
        <w:rPr>
          <w:rFonts w:ascii="Arial" w:hAnsi="Arial" w:cs="Arial"/>
          <w:sz w:val="20"/>
          <w:szCs w:val="20"/>
        </w:rPr>
        <w:tab/>
        <w:t>Thirumurthy H, Siripong N, Vreeman RC, Popeleches C, Habyarimana JP, Sidle JE, et al. Differences between self-reported and electronically monitored adherence among patients receiving antiretroviral therapy in Kenya. Aids. 2012.</w:t>
      </w:r>
    </w:p>
    <w:p w14:paraId="1681A42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240.</w:t>
      </w:r>
      <w:r w:rsidRPr="00526B42">
        <w:rPr>
          <w:rFonts w:ascii="Arial" w:hAnsi="Arial" w:cs="Arial"/>
          <w:sz w:val="20"/>
          <w:szCs w:val="20"/>
        </w:rPr>
        <w:tab/>
        <w:t>Thirumurthy H, Zivin JG. Health and labor supply in the context of HIV/AIDS: the long-run economic impacts on antiretroviral therapy(). Econ Dev Cult Change. 2012;61(1):73-96.</w:t>
      </w:r>
    </w:p>
    <w:p w14:paraId="068291B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241.</w:t>
      </w:r>
      <w:r w:rsidRPr="00526B42">
        <w:rPr>
          <w:rFonts w:ascii="Arial" w:hAnsi="Arial" w:cs="Arial"/>
          <w:sz w:val="20"/>
          <w:szCs w:val="20"/>
        </w:rPr>
        <w:tab/>
        <w:t>Thompson RT, Meslin EM, Braitstein PKA, Nyandiko WM, Ayaya SO, Vreeman RC. The Vulnerabilities of Orphaned Children Participating in Research: A Critical Review and Factors for Consideration for Participation in Biomedical and Behavioral Research. Journal of Empirical Research on Human Research Ethics: An International Journal. 2012;7(4):56-66.</w:t>
      </w:r>
    </w:p>
    <w:p w14:paraId="5A1D838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242.</w:t>
      </w:r>
      <w:r w:rsidRPr="00526B42">
        <w:rPr>
          <w:rFonts w:ascii="Arial" w:hAnsi="Arial" w:cs="Arial"/>
          <w:sz w:val="20"/>
          <w:szCs w:val="20"/>
        </w:rPr>
        <w:tab/>
        <w:t>Vreeman R, Kamaara E, Kamanda A, Ayuku D, Nyandiko W, Atwoli L, et al. Community Perspectives on Research Consent Involving Vulnerable Children in Western Kenya. Journal of Empirical Research on Human Research Ethics: An International Journal. 2012;7(4):44-55.</w:t>
      </w:r>
    </w:p>
    <w:p w14:paraId="394CC98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243.</w:t>
      </w:r>
      <w:r w:rsidRPr="00526B42">
        <w:rPr>
          <w:rFonts w:ascii="Arial" w:hAnsi="Arial" w:cs="Arial"/>
          <w:sz w:val="20"/>
          <w:szCs w:val="20"/>
        </w:rPr>
        <w:tab/>
        <w:t>Vreeman R, Kamaara E, Kamanda A, Ayuku D, Nyandiko W, Atwoli L, et al. A qualitative study using traditional community assemblies to investigate community perspectives on informed consent and research participation in western Kenya. BMC Medical Ethics. 2012;13(1):23.</w:t>
      </w:r>
    </w:p>
    <w:p w14:paraId="51DB61C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244.</w:t>
      </w:r>
      <w:r w:rsidRPr="00526B42">
        <w:rPr>
          <w:rFonts w:ascii="Arial" w:hAnsi="Arial" w:cs="Arial"/>
          <w:sz w:val="20"/>
          <w:szCs w:val="20"/>
        </w:rPr>
        <w:tab/>
        <w:t>Vreeman RC, Nyandiko WM, Ayaya SO, Walumbe EG, Inui TS. Cognitive Interviewing for Cross-Cultural Adaptation of Pediatric Antiretroviral Therapy Adherence Measurement Items. Int J Behav Med. 2012.</w:t>
      </w:r>
    </w:p>
    <w:p w14:paraId="6843228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245.</w:t>
      </w:r>
      <w:r w:rsidRPr="00526B42">
        <w:rPr>
          <w:rFonts w:ascii="Arial" w:hAnsi="Arial" w:cs="Arial"/>
          <w:sz w:val="20"/>
          <w:szCs w:val="20"/>
        </w:rPr>
        <w:tab/>
        <w:t>Wachira J, Middlestadt SE, Vreeman R, Braitstein P. Factors underlying taking a child to HIV care: implications for reducing loss to follow-up among HIV-infected and -exposed children. SAHARA-J: Journal of Social Aspects of HIV/AIDS. 2012;9(1):20-9.</w:t>
      </w:r>
    </w:p>
    <w:p w14:paraId="72906BF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246.</w:t>
      </w:r>
      <w:r w:rsidRPr="00526B42">
        <w:rPr>
          <w:rFonts w:ascii="Arial" w:hAnsi="Arial" w:cs="Arial"/>
          <w:sz w:val="20"/>
          <w:szCs w:val="20"/>
        </w:rPr>
        <w:tab/>
        <w:t>Wools-Kaloustain K, Eller AG, Otieno-Nyunya B, Akhaabi P, Puri R, Bucher S, et al. Traditional birth attendants: a forgotten resource in HIV education and prevention. J Obstet Gynaecol East Cent Africa. 2012;24(1):11-7.</w:t>
      </w:r>
    </w:p>
    <w:p w14:paraId="298A8AD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247.</w:t>
      </w:r>
      <w:r w:rsidRPr="00526B42">
        <w:rPr>
          <w:rFonts w:ascii="Arial" w:hAnsi="Arial" w:cs="Arial"/>
          <w:sz w:val="20"/>
          <w:szCs w:val="20"/>
        </w:rPr>
        <w:tab/>
        <w:t>Zachariah R, Harries AD, Srinath S, Ram S, Viney K, Singogo E, et al. Language in tuberculosis services: can we change to patient-centred terminology and stop the paradigm of blaming the patients? [Perspectives]. The International Journal of Tuberculosis and Lung Disease. 2012;16(6):714-7.</w:t>
      </w:r>
    </w:p>
    <w:p w14:paraId="42FC54A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248.</w:t>
      </w:r>
      <w:r w:rsidRPr="00526B42">
        <w:rPr>
          <w:rFonts w:ascii="Arial" w:hAnsi="Arial" w:cs="Arial"/>
          <w:sz w:val="20"/>
          <w:szCs w:val="20"/>
        </w:rPr>
        <w:tab/>
        <w:t xml:space="preserve">Atwoli L, Stein DJ, Williams DR, McLaughlin KA, Petukhova M, Kessler RC, et al. Trauma and </w:t>
      </w:r>
      <w:r w:rsidRPr="00526B42">
        <w:rPr>
          <w:rFonts w:ascii="Arial" w:hAnsi="Arial" w:cs="Arial"/>
          <w:sz w:val="20"/>
          <w:szCs w:val="20"/>
        </w:rPr>
        <w:lastRenderedPageBreak/>
        <w:t>posttraumatic stress disorder in South Africa: analysis from the South African Stress and Health Study. BMC Psychiatry. 2013;13:182.</w:t>
      </w:r>
    </w:p>
    <w:p w14:paraId="65489DF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249.</w:t>
      </w:r>
      <w:r w:rsidRPr="00526B42">
        <w:rPr>
          <w:rFonts w:ascii="Arial" w:hAnsi="Arial" w:cs="Arial"/>
          <w:sz w:val="20"/>
          <w:szCs w:val="20"/>
        </w:rPr>
        <w:tab/>
        <w:t>Ayuo P, Musick B, Liu H, Braitstein P, Nyandiko W, Otieno-Nyunya B, et al. Frequency and factors associated with adherence to and completion of combination antiretroviral therapy for prevention of mother to child transmission in western Kenya. J Int AIDS Soc. 2013;16(1).</w:t>
      </w:r>
    </w:p>
    <w:p w14:paraId="2DE15DB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250.</w:t>
      </w:r>
      <w:r w:rsidRPr="00526B42">
        <w:rPr>
          <w:rFonts w:ascii="Arial" w:hAnsi="Arial" w:cs="Arial"/>
          <w:sz w:val="20"/>
          <w:szCs w:val="20"/>
        </w:rPr>
        <w:tab/>
        <w:t>Bajema E, Barstis T, Lieberman M. Catching the counterfeits. CHEMISTRY &amp; INDUSTRY. 2013;77(1):28-30.</w:t>
      </w:r>
    </w:p>
    <w:p w14:paraId="39D4B31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251.</w:t>
      </w:r>
      <w:r w:rsidRPr="00526B42">
        <w:rPr>
          <w:rFonts w:ascii="Arial" w:hAnsi="Arial" w:cs="Arial"/>
          <w:sz w:val="20"/>
          <w:szCs w:val="20"/>
        </w:rPr>
        <w:tab/>
        <w:t>Blank E, Tuikong N, Misoi L, Kamano J, Hutchinson C, Kimaiyo S, et al. Usability of implementing a tablet-based decision support and integrated record- keeping (DESIRE) tool in the nurse management of hypertension in rural Kenya. Studies in health technology and informatics. 2013;192:1002.</w:t>
      </w:r>
    </w:p>
    <w:p w14:paraId="2FE70DA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252.</w:t>
      </w:r>
      <w:r w:rsidRPr="00526B42">
        <w:rPr>
          <w:rFonts w:ascii="Arial" w:hAnsi="Arial" w:cs="Arial"/>
          <w:sz w:val="20"/>
          <w:szCs w:val="20"/>
        </w:rPr>
        <w:tab/>
        <w:t>Bloomfield GS, Barasa FA, Doll JA, Velazquez EJ. Heart failure in sub-Saharan Africa. Curr Cardiol Rev. 2013;9(2):157-73.</w:t>
      </w:r>
    </w:p>
    <w:p w14:paraId="4E03EED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253.</w:t>
      </w:r>
      <w:r w:rsidRPr="00526B42">
        <w:rPr>
          <w:rFonts w:ascii="Arial" w:hAnsi="Arial" w:cs="Arial"/>
          <w:sz w:val="20"/>
          <w:szCs w:val="20"/>
        </w:rPr>
        <w:tab/>
        <w:t>Bloomfield GS, Mwangi A, Chege P, Simiyu CJ, Aswa DF, Odhiambo D, et al. Multiple cardiovascular risk factors in Kenya: evidence from a Health and Demographic Surveillance System using the WHO STEPwise approach to chronic disease risk factor surveillance. Heart. 2013.</w:t>
      </w:r>
    </w:p>
    <w:p w14:paraId="07EEEE9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254.</w:t>
      </w:r>
      <w:r w:rsidRPr="00526B42">
        <w:rPr>
          <w:rFonts w:ascii="Arial" w:hAnsi="Arial" w:cs="Arial"/>
          <w:sz w:val="20"/>
          <w:szCs w:val="20"/>
        </w:rPr>
        <w:tab/>
        <w:t>Bloomfield GS, Velazquez EJ. HIV and cardiovascular disease in sub-Saharan Africa: the Sutton Law as applied to global health. J Am Coll Cardiol. 2013;61(23):2395.</w:t>
      </w:r>
    </w:p>
    <w:p w14:paraId="74442F6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255.</w:t>
      </w:r>
      <w:r w:rsidRPr="00526B42">
        <w:rPr>
          <w:rFonts w:ascii="Arial" w:hAnsi="Arial" w:cs="Arial"/>
          <w:sz w:val="20"/>
          <w:szCs w:val="20"/>
        </w:rPr>
        <w:tab/>
        <w:t>Braitstein P, Ayaya S, Nyandiko WM, Kamanda A, Koech J, Gisore P, et al. Nutritional Status of Orphaned and Separated Children and Adolescents Living in Community and Institutional Environments in Uasin Gishu County, Kenya. PLoS ONE. 2013;8(7):e70054.</w:t>
      </w:r>
    </w:p>
    <w:p w14:paraId="76DBA21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256.</w:t>
      </w:r>
      <w:r w:rsidRPr="00526B42">
        <w:rPr>
          <w:rFonts w:ascii="Arial" w:hAnsi="Arial" w:cs="Arial"/>
          <w:sz w:val="20"/>
          <w:szCs w:val="20"/>
        </w:rPr>
        <w:tab/>
        <w:t>Campbell MS, Kahle EM, Celum C, Lingappa JR, Kapiga S, Mujugira A, et al. Plasma viral loads during early HIV-1 infection are similar in subtype C- and non-subtype C-infected African seroconverters. J Infect Dis. 2013;207(7):1166-70.</w:t>
      </w:r>
    </w:p>
    <w:p w14:paraId="62E6293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257.</w:t>
      </w:r>
      <w:r w:rsidRPr="00526B42">
        <w:rPr>
          <w:rFonts w:ascii="Arial" w:hAnsi="Arial" w:cs="Arial"/>
          <w:sz w:val="20"/>
          <w:szCs w:val="20"/>
        </w:rPr>
        <w:tab/>
        <w:t>Cheng S, Kamano J, Kirui NK, Manuthu E, Buckwalter V, Ouma K, et al. Prevalence of food insecurity in patients with diabetes in western Kenya. Diabet Med. 2013.</w:t>
      </w:r>
    </w:p>
    <w:p w14:paraId="32C718B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258.</w:t>
      </w:r>
      <w:r w:rsidRPr="00526B42">
        <w:rPr>
          <w:rFonts w:ascii="Arial" w:hAnsi="Arial" w:cs="Arial"/>
          <w:sz w:val="20"/>
          <w:szCs w:val="20"/>
        </w:rPr>
        <w:tab/>
        <w:t>Ciaranello AL, Morris BL, Walensky RP, Weinstein MC, Ayaya S, Doherty K, et al. Validation and calibration of a computer simulation model of pediatric HIV infection. PLoS ONE. 2013;8(12):e83389.</w:t>
      </w:r>
    </w:p>
    <w:p w14:paraId="1B0CDFA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259.</w:t>
      </w:r>
      <w:r w:rsidRPr="00526B42">
        <w:rPr>
          <w:rFonts w:ascii="Arial" w:hAnsi="Arial" w:cs="Arial"/>
          <w:sz w:val="20"/>
          <w:szCs w:val="20"/>
        </w:rPr>
        <w:tab/>
        <w:t>Embleton L, Atwoli L, Ayuku D, Braitstein P. The Journey of Addiction: Barriers to and Facilitators of Drug Use Cessation among Street Children and Youths in Western Kenya. PLoS ONE. 2013;8(1):e53435.</w:t>
      </w:r>
    </w:p>
    <w:p w14:paraId="57EBFC9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260.</w:t>
      </w:r>
      <w:r w:rsidRPr="00526B42">
        <w:rPr>
          <w:rFonts w:ascii="Arial" w:hAnsi="Arial" w:cs="Arial"/>
          <w:sz w:val="20"/>
          <w:szCs w:val="20"/>
        </w:rPr>
        <w:tab/>
        <w:t>Embleton L, Ayuku D, Braitstein P. Lost indeed, but not in translation. Addiction. 2013;108(10):1735-6.</w:t>
      </w:r>
    </w:p>
    <w:p w14:paraId="1345927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261.</w:t>
      </w:r>
      <w:r w:rsidRPr="00526B42">
        <w:rPr>
          <w:rFonts w:ascii="Arial" w:hAnsi="Arial" w:cs="Arial"/>
          <w:sz w:val="20"/>
          <w:szCs w:val="20"/>
        </w:rPr>
        <w:tab/>
        <w:t>Embleton L, Mwangi A, Vreeman R, Ayuku D, Braitstein P. The epidemiology of substance use among street children in resource-constrained settings: a systematic review and meta-analysis. Addiction. 2013.</w:t>
      </w:r>
    </w:p>
    <w:p w14:paraId="6F1154E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262.</w:t>
      </w:r>
      <w:r w:rsidRPr="00526B42">
        <w:rPr>
          <w:rFonts w:ascii="Arial" w:hAnsi="Arial" w:cs="Arial"/>
          <w:sz w:val="20"/>
          <w:szCs w:val="20"/>
        </w:rPr>
        <w:tab/>
        <w:t>Fenner L, Ballif M, Graber C, Nhandu V, Dusingize JC, Cortes CP, et al. Tuberculosis in antiretroviral treatment programs in lower income countries: availability and use of diagnostics and screening. PLoS ONE. 2013;8(10):e77697.</w:t>
      </w:r>
    </w:p>
    <w:p w14:paraId="06F3AC3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263.</w:t>
      </w:r>
      <w:r w:rsidRPr="00526B42">
        <w:rPr>
          <w:rFonts w:ascii="Arial" w:hAnsi="Arial" w:cs="Arial"/>
          <w:sz w:val="20"/>
          <w:szCs w:val="20"/>
        </w:rPr>
        <w:tab/>
        <w:t>Goodrich S, Ndege S, Kimaiyo S, Some H, Wachira J, Braitstein P, et al. Delivery of HIV care during the 2007 post-election crisis in Kenya: a case study analyzing the response of the Academic Model Providing Access to Healthcare (AMPATH) program. Confl Health. 2013;7(1):25.</w:t>
      </w:r>
    </w:p>
    <w:p w14:paraId="4D2282B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264.</w:t>
      </w:r>
      <w:r w:rsidRPr="00526B42">
        <w:rPr>
          <w:rFonts w:ascii="Arial" w:hAnsi="Arial" w:cs="Arial"/>
          <w:sz w:val="20"/>
          <w:szCs w:val="20"/>
        </w:rPr>
        <w:tab/>
        <w:t>Hawkins L, Spitzer RF, Christoffersen-Deb A, Leah J, Mabeya H. Characteristics and surgical success of patients presenting for repair of obstetric fistula in western Kenya. International Journal of Gynecology &amp; Obstetrics. 2013;120(2):178-82.</w:t>
      </w:r>
    </w:p>
    <w:p w14:paraId="3FFE4E7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265.</w:t>
      </w:r>
      <w:r w:rsidRPr="00526B42">
        <w:rPr>
          <w:rFonts w:ascii="Arial" w:hAnsi="Arial" w:cs="Arial"/>
          <w:sz w:val="20"/>
          <w:szCs w:val="20"/>
        </w:rPr>
        <w:tab/>
        <w:t>House DR, Ngetich E, Vreeman RC, Rusyniak DE. Estimating the weight of children in kenya: do the broselow tape and age-based formulas measure up? Ann Emerg Med. 2013;61(1):1-8.</w:t>
      </w:r>
    </w:p>
    <w:p w14:paraId="1A1457B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266.</w:t>
      </w:r>
      <w:r w:rsidRPr="00526B42">
        <w:rPr>
          <w:rFonts w:ascii="Arial" w:hAnsi="Arial" w:cs="Arial"/>
          <w:sz w:val="20"/>
          <w:szCs w:val="20"/>
        </w:rPr>
        <w:tab/>
        <w:t>Huang KT, Owino C, Gramelspacher GP, Monahan PO, Tabbey R, Hagembe M, et al. Prevalence and correlates of pain and pain treatment in a Western kenya referral hospital. J Palliat Med. 2013;16(10):1260-7.</w:t>
      </w:r>
    </w:p>
    <w:p w14:paraId="1974C07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267.</w:t>
      </w:r>
      <w:r w:rsidRPr="00526B42">
        <w:rPr>
          <w:rFonts w:ascii="Arial" w:hAnsi="Arial" w:cs="Arial"/>
          <w:sz w:val="20"/>
          <w:szCs w:val="20"/>
        </w:rPr>
        <w:tab/>
        <w:t>Inui TS, Plater D, Tierney W, Taylor K, Shekhar A, Einterz R, et al. More than a Walk in the Park: The Indiana Global Health Research Meeting. J Gen Intern Med. 2013.</w:t>
      </w:r>
    </w:p>
    <w:p w14:paraId="2F08AB0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268.</w:t>
      </w:r>
      <w:r w:rsidRPr="00526B42">
        <w:rPr>
          <w:rFonts w:ascii="Arial" w:hAnsi="Arial" w:cs="Arial"/>
          <w:sz w:val="20"/>
          <w:szCs w:val="20"/>
        </w:rPr>
        <w:tab/>
        <w:t>Kamaara E, Atwoli L, Maithya H, Shitemi N, Nduru G, Braitstein P, et al. Holistic Healing:  Use of Traditional Medicine and Complementary Alternative Medicine (TM/CAM) in the Context of HIV/AIDS in Western Kenya. International Journal of Professional Practice. 2013;3(4):342-55.</w:t>
      </w:r>
    </w:p>
    <w:p w14:paraId="7A956FB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269.</w:t>
      </w:r>
      <w:r w:rsidRPr="00526B42">
        <w:rPr>
          <w:rFonts w:ascii="Arial" w:hAnsi="Arial" w:cs="Arial"/>
          <w:sz w:val="20"/>
          <w:szCs w:val="20"/>
        </w:rPr>
        <w:tab/>
        <w:t>Kamanda A, Embleton L, Ayuku D, Atwoli L, Gisore P, Ayaya S, et al. Harnessing the power of the grassroots to conduct public health research in sub-Saharan Africa: a case study from western Kenya in the adaptation of community-based participatory research (CBPR) approaches. BMC Public Health. 2013;13(1):91.</w:t>
      </w:r>
    </w:p>
    <w:p w14:paraId="51ECF48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270.</w:t>
      </w:r>
      <w:r w:rsidRPr="00526B42">
        <w:rPr>
          <w:rFonts w:ascii="Arial" w:hAnsi="Arial" w:cs="Arial"/>
          <w:sz w:val="20"/>
          <w:szCs w:val="20"/>
        </w:rPr>
        <w:tab/>
        <w:t>Karoney M, Siika AM. Hepatitis C Virus (HCV) Infection in Africa:  A Review. Pan African Medical Journal. 2013;14(44).</w:t>
      </w:r>
    </w:p>
    <w:p w14:paraId="0A6E193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271.</w:t>
      </w:r>
      <w:r w:rsidRPr="00526B42">
        <w:rPr>
          <w:rFonts w:ascii="Arial" w:hAnsi="Arial" w:cs="Arial"/>
          <w:sz w:val="20"/>
          <w:szCs w:val="20"/>
        </w:rPr>
        <w:tab/>
        <w:t>Kigen G, Ronoh H, Kipkore W, Rotich J. Current trends of Traditional Herbal Medicine Practice in Kenya:  A review. African Journal of Pharmacology and Therapeutics. 2013;2(1):32-7.</w:t>
      </w:r>
    </w:p>
    <w:p w14:paraId="3CCB217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272.</w:t>
      </w:r>
      <w:r w:rsidRPr="00526B42">
        <w:rPr>
          <w:rFonts w:ascii="Arial" w:hAnsi="Arial" w:cs="Arial"/>
          <w:sz w:val="20"/>
          <w:szCs w:val="20"/>
        </w:rPr>
        <w:tab/>
        <w:t>Kinyanjui DW, Atwoli L. Substance use among inmates at the Eldoret prison in Western Kenya. BMC Psychiatry. 2013;13:53.</w:t>
      </w:r>
    </w:p>
    <w:p w14:paraId="57CF7FB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273.</w:t>
      </w:r>
      <w:r w:rsidRPr="00526B42">
        <w:rPr>
          <w:rFonts w:ascii="Arial" w:hAnsi="Arial" w:cs="Arial"/>
          <w:sz w:val="20"/>
          <w:szCs w:val="20"/>
        </w:rPr>
        <w:tab/>
        <w:t>Lingappa JR, Thomas KK, Hughes JP, Baeten JM, Wald A, Farquhar C, et al. Partner characteristics predicting HIV-1 set point in sexually acquired HIV-1 among African seroconverters. AIDS Res Hum Retroviruses. 2013;29(1):164-71.</w:t>
      </w:r>
    </w:p>
    <w:p w14:paraId="4E634CC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274.</w:t>
      </w:r>
      <w:r w:rsidRPr="00526B42">
        <w:rPr>
          <w:rFonts w:ascii="Arial" w:hAnsi="Arial" w:cs="Arial"/>
          <w:sz w:val="20"/>
          <w:szCs w:val="20"/>
        </w:rPr>
        <w:tab/>
        <w:t>Mann M, Diero L, Kemboi E, Mambo F, Rono M, Injera W, et al. Antiretroviral Treatment Interruptions Induced by the Kenyan Postelection Crisis Are Associated With Virological Failure. Journal of acquired immune deficiency syndromes. 2013;64(2):220-4.</w:t>
      </w:r>
    </w:p>
    <w:p w14:paraId="528511B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275.</w:t>
      </w:r>
      <w:r w:rsidRPr="00526B42">
        <w:rPr>
          <w:rFonts w:ascii="Arial" w:hAnsi="Arial" w:cs="Arial"/>
          <w:sz w:val="20"/>
          <w:szCs w:val="20"/>
        </w:rPr>
        <w:tab/>
        <w:t>Marete I, Tenge C, Pasha O, Goudar S, Chomba E, Patel A, et al. Perinatal Outcomes of Multiple-Gestation Pregnancies in Kenya, Zambia, Pakistan, India, Guatemala, and Argentina: A Global Network Study. Am J Perinatol. 2013.</w:t>
      </w:r>
    </w:p>
    <w:p w14:paraId="56062FE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276.</w:t>
      </w:r>
      <w:r w:rsidRPr="00526B42">
        <w:rPr>
          <w:rFonts w:ascii="Arial" w:hAnsi="Arial" w:cs="Arial"/>
          <w:sz w:val="20"/>
          <w:szCs w:val="20"/>
        </w:rPr>
        <w:tab/>
        <w:t>Matheka DM, Nderitu J, Vedanthan R, Demaio AR, Murgor M, Kajana K, et al. Young professionals for health development: the Kenyan experience in combating non-communicable diseases. Glob Health Action. 2013;6:22461.</w:t>
      </w:r>
    </w:p>
    <w:p w14:paraId="4668FCF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277.</w:t>
      </w:r>
      <w:r w:rsidRPr="00526B42">
        <w:rPr>
          <w:rFonts w:ascii="Arial" w:hAnsi="Arial" w:cs="Arial"/>
          <w:sz w:val="20"/>
          <w:szCs w:val="20"/>
        </w:rPr>
        <w:tab/>
        <w:t>Meslin EM, Were E, Ayuku D. Taking Stock of the Ethical Foundations of International Health Research: Pragmatic Lessons from the IU-Moi Academic Research Ethics Partnership. J Gen Intern Med. 2013.</w:t>
      </w:r>
    </w:p>
    <w:p w14:paraId="44BCC10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278.</w:t>
      </w:r>
      <w:r w:rsidRPr="00526B42">
        <w:rPr>
          <w:rFonts w:ascii="Arial" w:hAnsi="Arial" w:cs="Arial"/>
          <w:sz w:val="20"/>
          <w:szCs w:val="20"/>
        </w:rPr>
        <w:tab/>
        <w:t>Moormann A, Skiles J, Koros E, Asirwa FC, Busakhala N, Loehrer P. Mentoring future Kenyan oncology researchers. Infectious agents and cancer. 2013;8(1):40.</w:t>
      </w:r>
    </w:p>
    <w:p w14:paraId="18471A9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279.</w:t>
      </w:r>
      <w:r w:rsidRPr="00526B42">
        <w:rPr>
          <w:rFonts w:ascii="Arial" w:hAnsi="Arial" w:cs="Arial"/>
          <w:sz w:val="20"/>
          <w:szCs w:val="20"/>
        </w:rPr>
        <w:tab/>
        <w:t>Morantz G, Cole D, Vreeman R, Ayaya S, Ayuku D, Braitstein P. Child abuse and neglect among orphaned children and youth living in extended families in sub-Saharan Africa: What have we learned from qualitative inquiry? Vulnerable Children and Youth Studies. 2013:1-15.</w:t>
      </w:r>
    </w:p>
    <w:p w14:paraId="7AD2F66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280.</w:t>
      </w:r>
      <w:r w:rsidRPr="00526B42">
        <w:rPr>
          <w:rFonts w:ascii="Arial" w:hAnsi="Arial" w:cs="Arial"/>
          <w:sz w:val="20"/>
          <w:szCs w:val="20"/>
        </w:rPr>
        <w:tab/>
        <w:t>Nderitu D, Shitemi NL, Kamaara E. Is there "Therapeutic Misconception" in HIV/AIDS and Clinical Research in Western Kenya? Journal of AIDS &amp; Clinical Research. 2013;4(7):9.</w:t>
      </w:r>
    </w:p>
    <w:p w14:paraId="0A43C36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281.</w:t>
      </w:r>
      <w:r w:rsidRPr="00526B42">
        <w:rPr>
          <w:rFonts w:ascii="Arial" w:hAnsi="Arial" w:cs="Arial"/>
          <w:sz w:val="20"/>
          <w:szCs w:val="20"/>
        </w:rPr>
        <w:tab/>
        <w:t>Nyandiko W, Vreeman R, Liu H, Shangani S, Sang E, Ayaya S, et al. Non-adherence to Clinic Appointments among HIV-infected Children in an Ambulatory Care Program in Western Kenya. Journal of acquired immune deficiency syndromes. 2013.</w:t>
      </w:r>
    </w:p>
    <w:p w14:paraId="64AD301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282.</w:t>
      </w:r>
      <w:r w:rsidRPr="00526B42">
        <w:rPr>
          <w:rFonts w:ascii="Arial" w:hAnsi="Arial" w:cs="Arial"/>
          <w:sz w:val="20"/>
          <w:szCs w:val="20"/>
        </w:rPr>
        <w:tab/>
        <w:t>Odera EB, Kwobah C, Stone G, Some F, Vreeman RC. Sickle Cell Disease and HIV: A Case Highlighting Management Challenges for Children in a Resource-Limited Setting. J Int Assoc Provid AIDS Care. 2013.</w:t>
      </w:r>
    </w:p>
    <w:p w14:paraId="631B007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283.</w:t>
      </w:r>
      <w:r w:rsidRPr="00526B42">
        <w:rPr>
          <w:rFonts w:ascii="Arial" w:hAnsi="Arial" w:cs="Arial"/>
          <w:sz w:val="20"/>
          <w:szCs w:val="20"/>
        </w:rPr>
        <w:tab/>
        <w:t>Pastakia SD, Ali SM, Kamano JH, Akwanalo CO, Ndege SK, Buckwalter VL, et al. Screening for diabetes and hypertension in a rural low income setting in western Kenya utilizing home-based and community-based strategies. Globalization and health. 2013;9:21.</w:t>
      </w:r>
    </w:p>
    <w:p w14:paraId="1DED460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284.</w:t>
      </w:r>
      <w:r w:rsidRPr="00526B42">
        <w:rPr>
          <w:rFonts w:ascii="Arial" w:hAnsi="Arial" w:cs="Arial"/>
          <w:sz w:val="20"/>
          <w:szCs w:val="20"/>
        </w:rPr>
        <w:tab/>
        <w:t>Roth WJ, Kissinger CB, McCain RR, Cooper BR, Marchant-Forde JN, Vreeman RC, et al. Assessment of juvenile pigs to serve as human pediatric surrogates for preclinical formulation pharmacokinetic testing. Aaps J. 2013;15(3):763-74.</w:t>
      </w:r>
    </w:p>
    <w:p w14:paraId="32A40C8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285.</w:t>
      </w:r>
      <w:r w:rsidRPr="00526B42">
        <w:rPr>
          <w:rFonts w:ascii="Arial" w:hAnsi="Arial" w:cs="Arial"/>
          <w:sz w:val="20"/>
          <w:szCs w:val="20"/>
        </w:rPr>
        <w:tab/>
        <w:t>Scanlon M, Vreeman R. Current Strategies for Improving Adherence to Antiretroviral Therapies in Resource-Limited Settings. HIV/AIDS Research and Palliative Care. 2013:1-17.</w:t>
      </w:r>
    </w:p>
    <w:p w14:paraId="5A81614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286.</w:t>
      </w:r>
      <w:r w:rsidRPr="00526B42">
        <w:rPr>
          <w:rFonts w:ascii="Arial" w:hAnsi="Arial" w:cs="Arial"/>
          <w:sz w:val="20"/>
          <w:szCs w:val="20"/>
        </w:rPr>
        <w:tab/>
        <w:t>Siika AM, Mwangi AW, Carter JE, Wools-Kaloustain K, Musick BS, Hogan J. Early Antiretroviral Therapy Initiation Improves Survival in HIV and Tuberculosis Co-Infected Patients. 2013.</w:t>
      </w:r>
    </w:p>
    <w:p w14:paraId="307E7AA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287.</w:t>
      </w:r>
      <w:r w:rsidRPr="00526B42">
        <w:rPr>
          <w:rFonts w:ascii="Arial" w:hAnsi="Arial" w:cs="Arial"/>
          <w:sz w:val="20"/>
          <w:szCs w:val="20"/>
        </w:rPr>
        <w:tab/>
        <w:t>Siika AM, Yiannoutsos CT, Wools-Kaloustain K, Musick BS, Mwangi AW, Diero LO, et al. Tuberculosis Adversely Impacts Clinical Outcomes in HIV-Infected African Patients on Antiretroviral Therapy. PLoS ONE. 2013.</w:t>
      </w:r>
    </w:p>
    <w:p w14:paraId="7F34FF0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288.</w:t>
      </w:r>
      <w:r w:rsidRPr="00526B42">
        <w:rPr>
          <w:rFonts w:ascii="Arial" w:hAnsi="Arial" w:cs="Arial"/>
          <w:sz w:val="20"/>
          <w:szCs w:val="20"/>
        </w:rPr>
        <w:tab/>
        <w:t>Siika AM, Yiannoutsos CT, Wools-Kaloustian KK, Musick BS, Mwangi AW, Diero LO, et al. Active Tuberculosis Is Associated with Worse Clinical Outcomes in HIV-Infected African Patients on Antiretroviral Therapy. PLoS ONE. 2013;8(1):e53022.</w:t>
      </w:r>
    </w:p>
    <w:p w14:paraId="2F29D5D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289.</w:t>
      </w:r>
      <w:r w:rsidRPr="00526B42">
        <w:rPr>
          <w:rFonts w:ascii="Arial" w:hAnsi="Arial" w:cs="Arial"/>
          <w:sz w:val="20"/>
          <w:szCs w:val="20"/>
        </w:rPr>
        <w:tab/>
        <w:t>Szkwarko D, Ogaro F, Owiti P, Carter EJ. Implementing a tuberculosis child contact register to quantify children at risk for tuberculosis and HIV in Eldoret, Kenya. Public Health Action. 2013;3(3):209-13.</w:t>
      </w:r>
    </w:p>
    <w:p w14:paraId="72FD687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290.</w:t>
      </w:r>
      <w:r w:rsidRPr="00526B42">
        <w:rPr>
          <w:rFonts w:ascii="Arial" w:hAnsi="Arial" w:cs="Arial"/>
          <w:sz w:val="20"/>
          <w:szCs w:val="20"/>
        </w:rPr>
        <w:tab/>
        <w:t>Tierney WM, Nyandiko WN, Siika AM, Wools-Kaloustian K, Sidle JE, Kiplagat J, et al. "These are good problems to have...": establishing a collaborative research partnership in East Africa. J Gen Intern Med. 2013;28 Suppl 3:S625-38.</w:t>
      </w:r>
    </w:p>
    <w:p w14:paraId="7E9D11B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291.</w:t>
      </w:r>
      <w:r w:rsidRPr="00526B42">
        <w:rPr>
          <w:rFonts w:ascii="Arial" w:hAnsi="Arial" w:cs="Arial"/>
          <w:sz w:val="20"/>
          <w:szCs w:val="20"/>
        </w:rPr>
        <w:tab/>
        <w:t>Turissini ML, Nyandiko WM, Ayaya SO, Marete I, Mwangi A, Chemboi V, et al. The Prevalence of Disclosure of HIV Status to HIV-Infected Children in Western Kenya. Journal of the Pediatric Infectious Diseases Society. 2013;2(2):136-43.</w:t>
      </w:r>
    </w:p>
    <w:p w14:paraId="6ABC8E5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292.</w:t>
      </w:r>
      <w:r w:rsidRPr="00526B42">
        <w:rPr>
          <w:rFonts w:ascii="Arial" w:hAnsi="Arial" w:cs="Arial"/>
          <w:sz w:val="20"/>
          <w:szCs w:val="20"/>
        </w:rPr>
        <w:tab/>
        <w:t>Vreeman RC, Gramelspacher AM, Gisore PO, Scanlon ML, Nyandiko WM. Disclosure of HIV status to children in resource-limited settings: a systematic review. J Int AIDS Soc. 2013;16:18466.</w:t>
      </w:r>
    </w:p>
    <w:p w14:paraId="5EAD6DC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293.</w:t>
      </w:r>
      <w:r w:rsidRPr="00526B42">
        <w:rPr>
          <w:rFonts w:ascii="Arial" w:hAnsi="Arial" w:cs="Arial"/>
          <w:sz w:val="20"/>
          <w:szCs w:val="20"/>
        </w:rPr>
        <w:tab/>
        <w:t>Wachira J, Middlestadt S, Reece M, Peng C-YJ, Braitstein P. Psychometric Assessment of a Physician-Patient Communication Behaviors Scale: The Perspective of Adult HIV Patients in Kenya. AIDS Research and Treatment. 2013;2013:10.</w:t>
      </w:r>
    </w:p>
    <w:p w14:paraId="3E58704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294.</w:t>
      </w:r>
      <w:r w:rsidRPr="00526B42">
        <w:rPr>
          <w:rFonts w:ascii="Arial" w:hAnsi="Arial" w:cs="Arial"/>
          <w:sz w:val="20"/>
          <w:szCs w:val="20"/>
        </w:rPr>
        <w:tab/>
        <w:t>Wachira J, Ndege S, Koech J, Vreeman R, Ayuo P, Braitstein P. HIV testing uptake and prevalence among adolescents and adults in a large home-based HIV testing program in western Kenya. Journal of acquired immune deficiency syndromes. 2013.</w:t>
      </w:r>
    </w:p>
    <w:p w14:paraId="61D78A7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295.</w:t>
      </w:r>
      <w:r w:rsidRPr="00526B42">
        <w:rPr>
          <w:rFonts w:ascii="Arial" w:hAnsi="Arial" w:cs="Arial"/>
          <w:sz w:val="20"/>
          <w:szCs w:val="20"/>
        </w:rPr>
        <w:tab/>
        <w:t>Weaver AA, Reiser H, Barstis T, Benvenuti M, Ghosh D, Hunckler M, et al. Paper Analytical Devices for Fast Field Screening of Beta Lactam Antibiotics and Antituberculosis Pharmaceuticals. Analytical chemistry. 2013;85(13):6453-60.</w:t>
      </w:r>
    </w:p>
    <w:p w14:paraId="24E6CB3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296.</w:t>
      </w:r>
      <w:r w:rsidRPr="00526B42">
        <w:rPr>
          <w:rFonts w:ascii="Arial" w:hAnsi="Arial" w:cs="Arial"/>
          <w:sz w:val="20"/>
          <w:szCs w:val="20"/>
        </w:rPr>
        <w:tab/>
        <w:t>Were MC, Nyandiko WM, Huang KTL, Slaven JE, Shen C, Tierney WM, et al. Computer-Generated Reminders and Quality of Pediatric HIV Care in a Resource-Limited Setting. Pediatrics. 2013;131(3):e789-e96.</w:t>
      </w:r>
    </w:p>
    <w:p w14:paraId="450E153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297.</w:t>
      </w:r>
      <w:r w:rsidRPr="00526B42">
        <w:rPr>
          <w:rFonts w:ascii="Arial" w:hAnsi="Arial" w:cs="Arial"/>
          <w:sz w:val="20"/>
          <w:szCs w:val="20"/>
        </w:rPr>
        <w:tab/>
        <w:t>Wolfe D. Risk and resilience in the context of child maltreatment: The way forward. Child Abuse &amp; Neglect. 2013(0).</w:t>
      </w:r>
    </w:p>
    <w:p w14:paraId="4850562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298.</w:t>
      </w:r>
      <w:r w:rsidRPr="00526B42">
        <w:rPr>
          <w:rFonts w:ascii="Arial" w:hAnsi="Arial" w:cs="Arial"/>
          <w:sz w:val="20"/>
          <w:szCs w:val="20"/>
        </w:rPr>
        <w:tab/>
        <w:t>Althabe F, Belizán JM, McClure EM, Hemingway-Foday J, Berrueta M, Mazzoni A, et al. A population-based, multifaceted strategy to implement antenatal corticosteroid treatment versus standard care for the reduction of neonatal mortality due to preterm birth in low-income and middle-income countries: the ACT cluster-randomised trial. The Lancet. 2014(0).</w:t>
      </w:r>
    </w:p>
    <w:p w14:paraId="4D056C4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299.</w:t>
      </w:r>
      <w:r w:rsidRPr="00526B42">
        <w:rPr>
          <w:rFonts w:ascii="Arial" w:hAnsi="Arial" w:cs="Arial"/>
          <w:sz w:val="20"/>
          <w:szCs w:val="20"/>
        </w:rPr>
        <w:tab/>
        <w:t>An M-W, Frangakis CE, Yiannoutsos CT. Choosing profile double-sampling designs for survival estimation with application to President's Emergency Plan for AIDS Relief evaluation. Stat Med. 2014;33(12):2017-29.</w:t>
      </w:r>
    </w:p>
    <w:p w14:paraId="6417F1C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300.</w:t>
      </w:r>
      <w:r w:rsidRPr="00526B42">
        <w:rPr>
          <w:rFonts w:ascii="Arial" w:hAnsi="Arial" w:cs="Arial"/>
          <w:sz w:val="20"/>
          <w:szCs w:val="20"/>
        </w:rPr>
        <w:tab/>
        <w:t>Atwoli L, Ayuku D, Hogan J, Koech J, Vreeman RC, Ayaya S, et al. Impact of domestic care environment on trauma and posttraumatic stress disorder among orphans in western Kenya. PLoS ONE. 2014;9(3):e89937.</w:t>
      </w:r>
    </w:p>
    <w:p w14:paraId="05A24CA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301.</w:t>
      </w:r>
      <w:r w:rsidRPr="00526B42">
        <w:rPr>
          <w:rFonts w:ascii="Arial" w:hAnsi="Arial" w:cs="Arial"/>
          <w:sz w:val="20"/>
          <w:szCs w:val="20"/>
        </w:rPr>
        <w:tab/>
        <w:t>Atwoli L, Nock MK, Williams DR, Stein DJ. Association between parental psychopathology and suicidal behavior among adult offspring: results from the cross-sectional South African Stress and Health survey. BMC Psychiatry. 2014;14:65.</w:t>
      </w:r>
    </w:p>
    <w:p w14:paraId="3E63B72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302.</w:t>
      </w:r>
      <w:r w:rsidRPr="00526B42">
        <w:rPr>
          <w:rFonts w:ascii="Arial" w:hAnsi="Arial" w:cs="Arial"/>
          <w:sz w:val="20"/>
          <w:szCs w:val="20"/>
        </w:rPr>
        <w:tab/>
        <w:t>Avila D, Althoff KN, Mugglin C, Wools-Kaloustian K, Koller M, Dabis F, et al. Immunodeficiency at the start of combination antiretroviral therapy in low-, middle-, and high-income countries. J Acquir Immune Defic Syndr. 2014;65(1):e8-16.</w:t>
      </w:r>
    </w:p>
    <w:p w14:paraId="127713A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303.</w:t>
      </w:r>
      <w:r w:rsidRPr="00526B42">
        <w:rPr>
          <w:rFonts w:ascii="Arial" w:hAnsi="Arial" w:cs="Arial"/>
          <w:sz w:val="20"/>
          <w:szCs w:val="20"/>
        </w:rPr>
        <w:tab/>
        <w:t>Ayuku D, Embleton L, Koech J, Atwoli L, Hu L, Ayaya S, et al. The government of Kenya cash transfer for orphaned and vulnerable children: cross-sectional comparison of household and individual characteristics of those with and without. BMC Int Health Hum Rights. 2014;14(1):25.</w:t>
      </w:r>
    </w:p>
    <w:p w14:paraId="7D39295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304.</w:t>
      </w:r>
      <w:r w:rsidRPr="00526B42">
        <w:rPr>
          <w:rFonts w:ascii="Arial" w:hAnsi="Arial" w:cs="Arial"/>
          <w:sz w:val="20"/>
          <w:szCs w:val="20"/>
        </w:rPr>
        <w:tab/>
        <w:t xml:space="preserve">Ayuo PO, Some F, Kiplagat J. Upper Gastrointestinal Endoscopy Findings in Patients Referred With Upper Gastrointestinal Symptoms in Eldoret, Kenya: A Retrospective Review. East Afr Med </w:t>
      </w:r>
      <w:r w:rsidRPr="00526B42">
        <w:rPr>
          <w:rFonts w:ascii="Arial" w:hAnsi="Arial" w:cs="Arial"/>
          <w:sz w:val="20"/>
          <w:szCs w:val="20"/>
        </w:rPr>
        <w:lastRenderedPageBreak/>
        <w:t>J. 2014;91(8):267-73.</w:t>
      </w:r>
    </w:p>
    <w:p w14:paraId="14F388E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305.</w:t>
      </w:r>
      <w:r w:rsidRPr="00526B42">
        <w:rPr>
          <w:rFonts w:ascii="Arial" w:hAnsi="Arial" w:cs="Arial"/>
          <w:sz w:val="20"/>
          <w:szCs w:val="20"/>
        </w:rPr>
        <w:tab/>
        <w:t>Ballif M, Nhandu V, Wood R, Dusingize JC, Carter EJ, Cortes CP, et al. Detection and management of drug-resistant tuberculosis in HIV-infected patients in lower-income countries. Int J Tuberc Lung Dis. 2014;18(11):1327-36.</w:t>
      </w:r>
    </w:p>
    <w:p w14:paraId="5DD7FCD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306.</w:t>
      </w:r>
      <w:r w:rsidRPr="00526B42">
        <w:rPr>
          <w:rFonts w:ascii="Arial" w:hAnsi="Arial" w:cs="Arial"/>
          <w:sz w:val="20"/>
          <w:szCs w:val="20"/>
        </w:rPr>
        <w:tab/>
        <w:t>Ballif M, Renner L, Claude Dusingize J, Leroy V, Ayaya S, Wools-Kaloustian K, et al. Tuberculosis in Pediatric Antiretroviral Therapy Programs in Low- and Middle-Income Countries: Diagnosis and Screening Practices. Journal of the Pediatric Infectious Diseases Society. 2014.</w:t>
      </w:r>
    </w:p>
    <w:p w14:paraId="420B34F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307.</w:t>
      </w:r>
      <w:r w:rsidRPr="00526B42">
        <w:rPr>
          <w:rFonts w:ascii="Arial" w:hAnsi="Arial" w:cs="Arial"/>
          <w:sz w:val="20"/>
          <w:szCs w:val="20"/>
        </w:rPr>
        <w:tab/>
        <w:t>Bloomfield G, Hogan J, Keter A, Holland T, Sang E, Kimaiyo S, et al. Blood pressure level impacts risk of death among HIV seropositive adults in Kenya: a retrospective analysis of electronic health records. BMC Infect Dis. 2014;14(1):284.</w:t>
      </w:r>
    </w:p>
    <w:p w14:paraId="42FBF3C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308.</w:t>
      </w:r>
      <w:r w:rsidRPr="00526B42">
        <w:rPr>
          <w:rFonts w:ascii="Arial" w:hAnsi="Arial" w:cs="Arial"/>
          <w:sz w:val="20"/>
          <w:szCs w:val="20"/>
        </w:rPr>
        <w:tab/>
        <w:t>Bloomfield GS, Khazanie P, Morris A, Rabadán-Diehl C, Benjamin LA, Murdoch D, et al. HIV and Noncommunicable Cardiovascular and Pulmonary Diseases in Low- and Middle-Income Countries in the ART Era: What We Know and Best Directions for Future Research. JAIDS Journal of Acquired Immune Deficiency Syndromes. 2014;67:S40-S53 10.1097/QAI.0000000000000257.</w:t>
      </w:r>
    </w:p>
    <w:p w14:paraId="56C3B91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309.</w:t>
      </w:r>
      <w:r w:rsidRPr="00526B42">
        <w:rPr>
          <w:rFonts w:ascii="Arial" w:hAnsi="Arial" w:cs="Arial"/>
          <w:sz w:val="20"/>
          <w:szCs w:val="20"/>
        </w:rPr>
        <w:tab/>
        <w:t>Bloomfield GS, Vedanthan R, Vasudevan L, Kithei A, Were M, Velazquez EJ. Mobile health for non-communicable diseases in Sub-Saharan Africa: a systematic review of the literature and strategic framework for research. Globalization and health. 2014;10:49.</w:t>
      </w:r>
    </w:p>
    <w:p w14:paraId="2D9F754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310.</w:t>
      </w:r>
      <w:r w:rsidRPr="00526B42">
        <w:rPr>
          <w:rFonts w:ascii="Arial" w:hAnsi="Arial" w:cs="Arial"/>
          <w:sz w:val="20"/>
          <w:szCs w:val="20"/>
        </w:rPr>
        <w:tab/>
        <w:t>Braithwaite RS, Nucifora KA, Kessler J, Toohey C, Li L, Mentor SM, et al. How Inexpensive Does an Alcohol Intervention in Kenya Need to be in Order to Deliver Favorable Value by Reducing HIV-Related Morbidity and Mortality? JAIDS Journal of Acquired Immune Deficiency Syndromes. 2014;66(2):e54-e8.</w:t>
      </w:r>
    </w:p>
    <w:p w14:paraId="5961FB4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311.</w:t>
      </w:r>
      <w:r w:rsidRPr="00526B42">
        <w:rPr>
          <w:rFonts w:ascii="Arial" w:hAnsi="Arial" w:cs="Arial"/>
          <w:sz w:val="20"/>
          <w:szCs w:val="20"/>
        </w:rPr>
        <w:tab/>
        <w:t>Catalani C, Green E, Owiti P, Keny A, Diero L, Yeung A, et al. A clinical decision support system for integrating tuberculosis and HIV care in Kenya: a human-centered design approach. PLoS ONE. 2014;9(8):e103205.</w:t>
      </w:r>
    </w:p>
    <w:p w14:paraId="1EF2BE1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312.</w:t>
      </w:r>
      <w:r w:rsidRPr="00526B42">
        <w:rPr>
          <w:rFonts w:ascii="Arial" w:hAnsi="Arial" w:cs="Arial"/>
          <w:sz w:val="20"/>
          <w:szCs w:val="20"/>
        </w:rPr>
        <w:tab/>
        <w:t>Ciaranello A, Lu Z, Ayaya S, Losina E, Musick B, Vreeman R, et al. Incidence of World Health Organization Stage 3 and 4 Events, Tuberculosis and Mortality in Untreated, HIV-infected Children Enrolling in Care Before 1 Year of Age: An IeDEA (International Epidemiologic Databases To Evaluate AIDS) East Africa Regional Analysis. The Pediatric infectious disease journal. 2014;33(6):623-9.</w:t>
      </w:r>
    </w:p>
    <w:p w14:paraId="61747C7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313.</w:t>
      </w:r>
      <w:r w:rsidRPr="00526B42">
        <w:rPr>
          <w:rFonts w:ascii="Arial" w:hAnsi="Arial" w:cs="Arial"/>
          <w:sz w:val="20"/>
          <w:szCs w:val="20"/>
        </w:rPr>
        <w:tab/>
        <w:t>Embleton L, Ayuku D, Kamanda A, Atwoli L, Ayaya S, Vreeman R, et al. Models of care for orphaned and separated children and upholding children's rights: cross-sectional evidence from western Kenya. BMC Int Health Hum Rights. 2014;14:9.</w:t>
      </w:r>
    </w:p>
    <w:p w14:paraId="4CD876F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314.</w:t>
      </w:r>
      <w:r w:rsidRPr="00526B42">
        <w:rPr>
          <w:rFonts w:ascii="Arial" w:hAnsi="Arial" w:cs="Arial"/>
          <w:sz w:val="20"/>
          <w:szCs w:val="20"/>
        </w:rPr>
        <w:tab/>
        <w:t>Inui T, Frankel R, Kimaiyo S. Leadership and Management in Two Different Cultures: "It's not what you say...". In: Plews-Ogan M, Beyt G, editors. Wisdom Leadership in Academic Health Science Centers Leading a Positive Change. Culture, Context and Quality in Health Sciences Research, Education, Leadership and Patient Care. London, New York: Radcliffe Publishing Ltd; 2014. p. 3-6.</w:t>
      </w:r>
    </w:p>
    <w:p w14:paraId="2759AED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315.</w:t>
      </w:r>
      <w:r w:rsidRPr="00526B42">
        <w:rPr>
          <w:rFonts w:ascii="Arial" w:hAnsi="Arial" w:cs="Arial"/>
          <w:sz w:val="20"/>
          <w:szCs w:val="20"/>
        </w:rPr>
        <w:tab/>
        <w:t>Kantor R, DeLong A, Balamane M, Schreier L, Lloyd RM, Jr., Injera W, et al. HIV diversity and drug resistance from plasma and non-plasma analytes in a large treatment programme in western Kenya. J Int AIDS Soc. 2014;17:19262.</w:t>
      </w:r>
    </w:p>
    <w:p w14:paraId="36961DC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316.</w:t>
      </w:r>
      <w:r w:rsidRPr="00526B42">
        <w:rPr>
          <w:rFonts w:ascii="Arial" w:hAnsi="Arial" w:cs="Arial"/>
          <w:sz w:val="20"/>
          <w:szCs w:val="20"/>
        </w:rPr>
        <w:tab/>
        <w:t>Kigen G, Rotich J, Karimurio J, Rono H. Collateral benefits arising from mass administration of azithromycin in the control of active trachoma in resource limited settings. Pan African Medical Journal. 2014;19:256.</w:t>
      </w:r>
    </w:p>
    <w:p w14:paraId="3801AF7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317.</w:t>
      </w:r>
      <w:r w:rsidRPr="00526B42">
        <w:rPr>
          <w:rFonts w:ascii="Arial" w:hAnsi="Arial" w:cs="Arial"/>
          <w:sz w:val="20"/>
          <w:szCs w:val="20"/>
        </w:rPr>
        <w:tab/>
        <w:t>Kigen G, Some F, Kibosia J, Rono H, Kiprop E, Wanjohi B, et al. Ethnomedicinal Plants Traditionally Used by the Keiyo Community in Elgeyo Marakwet County, Kenya. Biodiversity, Bioprospecting and Development. 2014;1(3):11.</w:t>
      </w:r>
    </w:p>
    <w:p w14:paraId="33B637D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318.</w:t>
      </w:r>
      <w:r w:rsidRPr="00526B42">
        <w:rPr>
          <w:rFonts w:ascii="Arial" w:hAnsi="Arial" w:cs="Arial"/>
          <w:sz w:val="20"/>
          <w:szCs w:val="20"/>
        </w:rPr>
        <w:tab/>
        <w:t>Kipkore W, Wanjohi B, Rono H, Kigen G. A study of the medicinal plants used by the Marakwet Community in Kenya. J Ethnobiol Ethnomed. 2014;10:24.</w:t>
      </w:r>
    </w:p>
    <w:p w14:paraId="7088D60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319.</w:t>
      </w:r>
      <w:r w:rsidRPr="00526B42">
        <w:rPr>
          <w:rFonts w:ascii="Arial" w:hAnsi="Arial" w:cs="Arial"/>
          <w:sz w:val="20"/>
          <w:szCs w:val="20"/>
        </w:rPr>
        <w:tab/>
        <w:t>Kirwa K, Eliot MN, Wang Y, Adams MA, Morgan CG, Kerr J, et al. Residential Proximity to Major Roadways and Prevalent Hypertension Among Postmenopausal Women: Results From the Women's Health Initiative San Diego Cohort. Journal of the American Heart Association. 2014;3(5).</w:t>
      </w:r>
    </w:p>
    <w:p w14:paraId="4C87706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320.</w:t>
      </w:r>
      <w:r w:rsidRPr="00526B42">
        <w:rPr>
          <w:rFonts w:ascii="Arial" w:hAnsi="Arial" w:cs="Arial"/>
          <w:sz w:val="20"/>
          <w:szCs w:val="20"/>
        </w:rPr>
        <w:tab/>
        <w:t>Knopf A, Agot K, Sidle J, Naanyu V, Morris M. “This is the medicine:” A Kenyan community responds to a sexual concurrency reduction intervention. Soc Sci Med. 2014;108(0):175-84.</w:t>
      </w:r>
    </w:p>
    <w:p w14:paraId="02EF2F1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321.</w:t>
      </w:r>
      <w:r w:rsidRPr="00526B42">
        <w:rPr>
          <w:rFonts w:ascii="Arial" w:hAnsi="Arial" w:cs="Arial"/>
          <w:sz w:val="20"/>
          <w:szCs w:val="20"/>
        </w:rPr>
        <w:tab/>
        <w:t>Kunapareddy CJ, Nyandiko W, Inui T, Ayaya S, Marrero DG, Vreeman R. A Qualitative Assessment of Barriers to Antiretroviral Therapy Adherence Among Adolescents in Western Kenya. Journal of HIV/AIDS &amp; Social Services. 2014;13(4):383-401.</w:t>
      </w:r>
    </w:p>
    <w:p w14:paraId="2CEEC79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322.</w:t>
      </w:r>
      <w:r w:rsidRPr="00526B42">
        <w:rPr>
          <w:rFonts w:ascii="Arial" w:hAnsi="Arial" w:cs="Arial"/>
          <w:sz w:val="20"/>
          <w:szCs w:val="20"/>
        </w:rPr>
        <w:tab/>
        <w:t>Lagat DK, DeLong AK, Wellenius GA, Carter EJ, Bloomfield GS, Velazquez EJ, et al. Factors Associated With Isolated Right Heart Failure in Women: A Pilot Study From Western Kenya. Global Heart. 2014;9(2):249-54.</w:t>
      </w:r>
    </w:p>
    <w:p w14:paraId="5F6AFEB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323.</w:t>
      </w:r>
      <w:r w:rsidRPr="00526B42">
        <w:rPr>
          <w:rFonts w:ascii="Arial" w:hAnsi="Arial" w:cs="Arial"/>
          <w:sz w:val="20"/>
          <w:szCs w:val="20"/>
        </w:rPr>
        <w:tab/>
        <w:t>Makokha EP, Mwalili S, Basiye FL, Zeh C, Emonyi WI, Langat R, et al. Using standard and institutional mentorship models to implement SLMTA in Kenya2014 11/03/2014.</w:t>
      </w:r>
    </w:p>
    <w:p w14:paraId="26B97DD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324.</w:t>
      </w:r>
      <w:r w:rsidRPr="00526B42">
        <w:rPr>
          <w:rFonts w:ascii="Arial" w:hAnsi="Arial" w:cs="Arial"/>
          <w:sz w:val="20"/>
          <w:szCs w:val="20"/>
        </w:rPr>
        <w:tab/>
        <w:t>Meslin EM, Ayuku D, Were E. “Because It Was Hard …”: Some Lessons Developing a Joint IRB Between Moi University (Kenya) and Indiana University (USA). The American Journal of Bioethics. 2014;14(5):17-9.</w:t>
      </w:r>
    </w:p>
    <w:p w14:paraId="351D0A5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325.</w:t>
      </w:r>
      <w:r w:rsidRPr="00526B42">
        <w:rPr>
          <w:rFonts w:ascii="Arial" w:hAnsi="Arial" w:cs="Arial"/>
          <w:sz w:val="20"/>
          <w:szCs w:val="20"/>
        </w:rPr>
        <w:tab/>
        <w:t>Mostert S, Njuguna F, Langat SC, Slot AJ, Skiles J, Sitaresmi MN, et al. Two overlooked contributors to abandonment of childhood cancer treatment in Kenya: parents' social network and experiences with hospital retention policies. Psychooncology. 2014;23(6):700-7.</w:t>
      </w:r>
    </w:p>
    <w:p w14:paraId="362209F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326.</w:t>
      </w:r>
      <w:r w:rsidRPr="00526B42">
        <w:rPr>
          <w:rFonts w:ascii="Arial" w:hAnsi="Arial" w:cs="Arial"/>
          <w:sz w:val="20"/>
          <w:szCs w:val="20"/>
        </w:rPr>
        <w:tab/>
        <w:t>Naanyu V, Some FF, Siika AM. “I understood… but some parts were confusing and hard to grasp”: Patients’ perception of informed consent forms and clinical trials in Eldoret, Kenya. Perspectives in clinical research. 2014;5(1):20.</w:t>
      </w:r>
    </w:p>
    <w:p w14:paraId="52E50D3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327.</w:t>
      </w:r>
      <w:r w:rsidRPr="00526B42">
        <w:rPr>
          <w:rFonts w:ascii="Arial" w:hAnsi="Arial" w:cs="Arial"/>
          <w:sz w:val="20"/>
          <w:szCs w:val="20"/>
        </w:rPr>
        <w:tab/>
        <w:t>Ndege BW, Diero L, Owiti M, Anjichi G, Siika A. Prevalence, treatment and control of hypertension among type 2 diabetic patients at Moi teaching and referral hospital, Eldoret, Kenya. East Afr Med J. 2014;91(8):253-60.</w:t>
      </w:r>
    </w:p>
    <w:p w14:paraId="3838D19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328.</w:t>
      </w:r>
      <w:r w:rsidRPr="00526B42">
        <w:rPr>
          <w:rFonts w:ascii="Arial" w:hAnsi="Arial" w:cs="Arial"/>
          <w:sz w:val="20"/>
          <w:szCs w:val="20"/>
        </w:rPr>
        <w:tab/>
        <w:t>Nichols J, Embleton L, Mwangi A, Morantz G, Vreeman R, Ayaya S, et al. Physical and sexual abuse in orphaned compared to non-orphaned children in sub-Saharan Africa: a systematic review and meta-analysis. Child Abuse &amp; Neglect. 2014;38(2):304-16.</w:t>
      </w:r>
    </w:p>
    <w:p w14:paraId="76CC98A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329.</w:t>
      </w:r>
      <w:r w:rsidRPr="00526B42">
        <w:rPr>
          <w:rFonts w:ascii="Arial" w:hAnsi="Arial" w:cs="Arial"/>
          <w:sz w:val="20"/>
          <w:szCs w:val="20"/>
        </w:rPr>
        <w:tab/>
        <w:t>Njuguna F, Mostert S, Slot A, Langat S, Skiles J, Sitaresmi MN, et al. Abandonment of childhood cancer treatment in Western Kenya. Arch Dis Child. 2014.</w:t>
      </w:r>
    </w:p>
    <w:p w14:paraId="2209AEA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330.</w:t>
      </w:r>
      <w:r w:rsidRPr="00526B42">
        <w:rPr>
          <w:rFonts w:ascii="Arial" w:hAnsi="Arial" w:cs="Arial"/>
          <w:sz w:val="20"/>
          <w:szCs w:val="20"/>
        </w:rPr>
        <w:tab/>
        <w:t>Nyandiko W, Vreeman R, Mwangi A, Ayaya S, Kiptoon P, Musick B, et al. Survival and Loss to Follow Up Among HIV and Tuberculosis Co-Infected Children Below 3 Years of Age Initiating Anti-Tuberculosis Treatment in Western Kenya. International Journal of Advanced Research. 2014;2(8):249-62.</w:t>
      </w:r>
    </w:p>
    <w:p w14:paraId="687E81C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331.</w:t>
      </w:r>
      <w:r w:rsidRPr="00526B42">
        <w:rPr>
          <w:rFonts w:ascii="Arial" w:hAnsi="Arial" w:cs="Arial"/>
          <w:sz w:val="20"/>
          <w:szCs w:val="20"/>
        </w:rPr>
        <w:tab/>
        <w:t>Paton NI, Kityo C, Hoppe A, Reid A, Kambugu A, Lugemwa A, et al. Assessment of Second-Line Antiretroviral Regimens for HIV Therapy in Africa. The New England journal of medicine. 2014;371(3):234-47.</w:t>
      </w:r>
    </w:p>
    <w:p w14:paraId="584691B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332.</w:t>
      </w:r>
      <w:r w:rsidRPr="00526B42">
        <w:rPr>
          <w:rFonts w:ascii="Arial" w:hAnsi="Arial" w:cs="Arial"/>
          <w:sz w:val="20"/>
          <w:szCs w:val="20"/>
        </w:rPr>
        <w:tab/>
        <w:t>Sorber R, Winston S, Koech J, Ayuku D, Hu L, Hogan J, et al. Social and economic characteristics of street youth by gender and level of street involvement in eldoret, kenya. PLoS ONE. 2014;9(5):e97587.</w:t>
      </w:r>
    </w:p>
    <w:p w14:paraId="2650866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333.</w:t>
      </w:r>
      <w:r w:rsidRPr="00526B42">
        <w:rPr>
          <w:rFonts w:ascii="Arial" w:hAnsi="Arial" w:cs="Arial"/>
          <w:sz w:val="20"/>
          <w:szCs w:val="20"/>
        </w:rPr>
        <w:tab/>
        <w:t>Spitzer RF, Steele SJ, Caloia D, Thorne J, Bocking AD, Christoffersen-Deb A, et al. One-year evaluation of the impact of an emergency obstetric and neonatal care training program in Western Kenya. International Journal of Gynecology and Obstetrics. 2014;127(2):189-93.</w:t>
      </w:r>
    </w:p>
    <w:p w14:paraId="7A3FDE7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334.</w:t>
      </w:r>
      <w:r w:rsidRPr="00526B42">
        <w:rPr>
          <w:rFonts w:ascii="Arial" w:hAnsi="Arial" w:cs="Arial"/>
          <w:sz w:val="20"/>
          <w:szCs w:val="20"/>
        </w:rPr>
        <w:tab/>
        <w:t>Stone GS, Tarus T, Shikanga M, Biwott B, Ngetich T, Andale T, et al. The association between insurance status and in-hospital mortality on the public medical wards of a Kenyan referral hospital. Glob Health Action. 2014;7.</w:t>
      </w:r>
    </w:p>
    <w:p w14:paraId="7F47B53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335.</w:t>
      </w:r>
      <w:r w:rsidRPr="00526B42">
        <w:rPr>
          <w:rFonts w:ascii="Arial" w:hAnsi="Arial" w:cs="Arial"/>
          <w:sz w:val="20"/>
          <w:szCs w:val="20"/>
        </w:rPr>
        <w:tab/>
        <w:t>Vedanthan R, Kamano JH, Horowitz CR, Ascheim D, Velazquez EJ, Kimaiyo S, et al. Nurse management of hypertension in rural Western kenya: implementation research to optimize delivery. Ann Glob Health. 2014;80(1):5-12.</w:t>
      </w:r>
    </w:p>
    <w:p w14:paraId="7D00857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336.</w:t>
      </w:r>
      <w:r w:rsidRPr="00526B42">
        <w:rPr>
          <w:rFonts w:ascii="Arial" w:hAnsi="Arial" w:cs="Arial"/>
          <w:sz w:val="20"/>
          <w:szCs w:val="20"/>
        </w:rPr>
        <w:tab/>
        <w:t>Vedanthan R, Kamano JH, Naanyu V, Delong AK, Were MC, Finkelstein EA, et al. Optimizing linkage and retention to hypertension care in rural Kenya (LARK hypertension study): study protocol for a randomized controlled trial. Trials. 2014;15(1):143.</w:t>
      </w:r>
    </w:p>
    <w:p w14:paraId="180C981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337.</w:t>
      </w:r>
      <w:r w:rsidRPr="00526B42">
        <w:rPr>
          <w:rFonts w:ascii="Arial" w:hAnsi="Arial" w:cs="Arial"/>
          <w:sz w:val="20"/>
          <w:szCs w:val="20"/>
        </w:rPr>
        <w:tab/>
        <w:t>Vreeman R, Nyandiko W, Liechty E, Busakhala N, Bartelink I, Savic R, et al. Impact of Adherence and Anthropometric Characteristics on Nevirapine Pharmacokinetics and Exposure among HIV-Infected Kenyan Children. Journal of acquired immune deficiency syndromes. 2014.</w:t>
      </w:r>
    </w:p>
    <w:p w14:paraId="3632B7C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338.</w:t>
      </w:r>
      <w:r w:rsidRPr="00526B42">
        <w:rPr>
          <w:rFonts w:ascii="Arial" w:hAnsi="Arial" w:cs="Arial"/>
          <w:sz w:val="20"/>
          <w:szCs w:val="20"/>
        </w:rPr>
        <w:tab/>
        <w:t xml:space="preserve">Vreeman RC, Nyandiko WM, Liu H, Tu W, Scanlon ML, Slaven JE, et al. Measuring adherence to </w:t>
      </w:r>
      <w:r w:rsidRPr="00526B42">
        <w:rPr>
          <w:rFonts w:ascii="Arial" w:hAnsi="Arial" w:cs="Arial"/>
          <w:sz w:val="20"/>
          <w:szCs w:val="20"/>
        </w:rPr>
        <w:lastRenderedPageBreak/>
        <w:t>antiretroviral therapy in children and adolescents in western Kenya. J Int AIDS Soc. 2014;17:19227.</w:t>
      </w:r>
    </w:p>
    <w:p w14:paraId="52C1A4A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339.</w:t>
      </w:r>
      <w:r w:rsidRPr="00526B42">
        <w:rPr>
          <w:rFonts w:ascii="Arial" w:hAnsi="Arial" w:cs="Arial"/>
          <w:sz w:val="20"/>
          <w:szCs w:val="20"/>
        </w:rPr>
        <w:tab/>
        <w:t>Vreeman RC, Scanlon ML, Mwangi A, Turissini M, Ayaya SO, Tenge C, et al. A Cross-Sectional Study of Disclosure of HIV Status to Children and Adolescents in Western Kenya. PLoS ONE. 2014;9(1):e86616.</w:t>
      </w:r>
    </w:p>
    <w:p w14:paraId="69D5DC6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340.</w:t>
      </w:r>
      <w:r w:rsidRPr="00526B42">
        <w:rPr>
          <w:rFonts w:ascii="Arial" w:hAnsi="Arial" w:cs="Arial"/>
          <w:sz w:val="20"/>
          <w:szCs w:val="20"/>
        </w:rPr>
        <w:tab/>
        <w:t>Wachira J, Chite AF, Naanyu V, Busakhala N, Kisuya J, Keter A, et al. Barriers to Uptake of Breast Cancer Screening in Kenya. East Afr Med J. 2014;91(11):1-7.</w:t>
      </w:r>
    </w:p>
    <w:p w14:paraId="4C75376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341.</w:t>
      </w:r>
      <w:r w:rsidRPr="00526B42">
        <w:rPr>
          <w:rFonts w:ascii="Arial" w:hAnsi="Arial" w:cs="Arial"/>
          <w:sz w:val="20"/>
          <w:szCs w:val="20"/>
        </w:rPr>
        <w:tab/>
        <w:t>Wachira J, Middlestadt S, Reece M, Peng C-YJ, Braitstein P. Physician communication behaviors from the perspective of adult HIV patients in Kenya. International Journal for Quality in Health Care. 2014.</w:t>
      </w:r>
    </w:p>
    <w:p w14:paraId="47DC52E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342.</w:t>
      </w:r>
      <w:r w:rsidRPr="00526B42">
        <w:rPr>
          <w:rFonts w:ascii="Arial" w:hAnsi="Arial" w:cs="Arial"/>
          <w:sz w:val="20"/>
          <w:szCs w:val="20"/>
        </w:rPr>
        <w:tab/>
        <w:t>Wachira J, Naanyu V, Genberg B, Koech B, Akinyi J, Kamene R, et al. Health facility barriers to HIV linkage and retention in Western Kenya. BMC Health Serv Res. 2014;14(1):646.</w:t>
      </w:r>
    </w:p>
    <w:p w14:paraId="6A65168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343.</w:t>
      </w:r>
      <w:r w:rsidRPr="00526B42">
        <w:rPr>
          <w:rFonts w:ascii="Arial" w:hAnsi="Arial" w:cs="Arial"/>
          <w:sz w:val="20"/>
          <w:szCs w:val="20"/>
        </w:rPr>
        <w:tab/>
        <w:t>Weaver A, Lieberman M, editors. Paper analytical devices for detection of low-quality pharmaceuticals2014.</w:t>
      </w:r>
    </w:p>
    <w:p w14:paraId="431DEBC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344.</w:t>
      </w:r>
      <w:r w:rsidRPr="00526B42">
        <w:rPr>
          <w:rFonts w:ascii="Arial" w:hAnsi="Arial" w:cs="Arial"/>
          <w:sz w:val="20"/>
          <w:szCs w:val="20"/>
        </w:rPr>
        <w:tab/>
        <w:t>Were EO, Heffron R, Mugo NR, Celum C, Mujugira A, Bukusi EA, et al. Pre-exposure prophylaxis does not affect the fertility of HIV-1-uninfected men. Aids. 2014;28(13):1977-82 10.097/QAD.0000000000000313.</w:t>
      </w:r>
    </w:p>
    <w:p w14:paraId="6DEABD4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345.</w:t>
      </w:r>
      <w:r w:rsidRPr="00526B42">
        <w:rPr>
          <w:rFonts w:ascii="Arial" w:hAnsi="Arial" w:cs="Arial"/>
          <w:sz w:val="20"/>
          <w:szCs w:val="20"/>
        </w:rPr>
        <w:tab/>
        <w:t>African Neonatal Sepsis Trial g, Tshefu A, Lokangaka A, Ngaima S, Engmann C, Esamai F, et al. Oral amoxicillin compared with injectable procaine benzylpenicillin plus gentamicin for treatment of neonates and young infants with fast breathing when referral is not possible: a randomised, open-label, equivalence trial. Lancet. 2015;385(9979):1758-66.</w:t>
      </w:r>
    </w:p>
    <w:p w14:paraId="616C4F6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346.</w:t>
      </w:r>
      <w:r w:rsidRPr="00526B42">
        <w:rPr>
          <w:rFonts w:ascii="Arial" w:hAnsi="Arial" w:cs="Arial"/>
          <w:sz w:val="20"/>
          <w:szCs w:val="20"/>
        </w:rPr>
        <w:tab/>
        <w:t>African Neonatal Sepsis Trial g, Tshefu A, Lokangaka A, Ngaima S, Engmann C, Esamai F, et al. Simplified antibiotic regimens compared with injectable procaine benzylpenicillin plus gentamicin for treatment of neonates and young infants with clinical signs of possible serious bacterial infection when referral is not possible: a randomised, open-label, equivalence trial. Lancet. 2015;385(9979):1767-76.</w:t>
      </w:r>
    </w:p>
    <w:p w14:paraId="132EA04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347.</w:t>
      </w:r>
      <w:r w:rsidRPr="00526B42">
        <w:rPr>
          <w:rFonts w:ascii="Arial" w:hAnsi="Arial" w:cs="Arial"/>
          <w:sz w:val="20"/>
          <w:szCs w:val="20"/>
        </w:rPr>
        <w:tab/>
        <w:t>Althabe F, Moore JL, Gibbons L, Berrueta M, Goudar SS, Chomba E, et al. Adverse maternal and perinatal outcomes in adolescent pregnancies: The Global Network's Maternal Newborn Health Registry study. Reprod Health. 2015;12 Suppl 2:S8.</w:t>
      </w:r>
    </w:p>
    <w:p w14:paraId="7EC6607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348.</w:t>
      </w:r>
      <w:r w:rsidRPr="00526B42">
        <w:rPr>
          <w:rFonts w:ascii="Arial" w:hAnsi="Arial" w:cs="Arial"/>
          <w:sz w:val="20"/>
          <w:szCs w:val="20"/>
        </w:rPr>
        <w:tab/>
        <w:t>Atwoli L, Platt J, Williams DR, Stein DJ, Koenen KC. Association between witnessing traumatic events and psychopathology in the South African Stress and Health Study. Social psychiatry and psychiatric epidemiology. 2015.</w:t>
      </w:r>
    </w:p>
    <w:p w14:paraId="1B6F64F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349.</w:t>
      </w:r>
      <w:r w:rsidRPr="00526B42">
        <w:rPr>
          <w:rFonts w:ascii="Arial" w:hAnsi="Arial" w:cs="Arial"/>
          <w:sz w:val="20"/>
          <w:szCs w:val="20"/>
        </w:rPr>
        <w:tab/>
        <w:t>Atwoli L, Stein DJ, Koenen KC, McLaughlin KA. Epidemiology of posttraumatic stress disorder: prevalence, correlates and consequences. Current opinion in psychiatry. 2015;28(4):307-11.</w:t>
      </w:r>
    </w:p>
    <w:p w14:paraId="1B80FFF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350.</w:t>
      </w:r>
      <w:r w:rsidRPr="00526B42">
        <w:rPr>
          <w:rFonts w:ascii="Arial" w:hAnsi="Arial" w:cs="Arial"/>
          <w:sz w:val="20"/>
          <w:szCs w:val="20"/>
        </w:rPr>
        <w:tab/>
        <w:t>Bauserman M, Lokangaka A, Thorsten V, Tshefu A, Goudar SS, Esamai F, et al. Risk factors for maternal death and trends in maternal mortality in low-and middle-income countries: a prospective longitudinal cohort analysis. Reprod Health. 2015;12(Suppl 2):S5.</w:t>
      </w:r>
    </w:p>
    <w:p w14:paraId="3EE8955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351.</w:t>
      </w:r>
      <w:r w:rsidRPr="00526B42">
        <w:rPr>
          <w:rFonts w:ascii="Arial" w:hAnsi="Arial" w:cs="Arial"/>
          <w:sz w:val="20"/>
          <w:szCs w:val="20"/>
        </w:rPr>
        <w:tab/>
        <w:t>Bloomfield GS, Temu TM, Akwanalo CO, Chen PS, Emonyi W, Heckbert SR, et al. Genetic mutations in African patients with atrial fibrillation: Rationale and design of the Study of Genetics of Atrial Fibrillation in an African Population (SIGNAL). Am Heart J. 2015;170(3):455-64 e5.</w:t>
      </w:r>
    </w:p>
    <w:p w14:paraId="7BB56EE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352.</w:t>
      </w:r>
      <w:r w:rsidRPr="00526B42">
        <w:rPr>
          <w:rFonts w:ascii="Arial" w:hAnsi="Arial" w:cs="Arial"/>
          <w:sz w:val="20"/>
          <w:szCs w:val="20"/>
        </w:rPr>
        <w:tab/>
        <w:t>Braitstein P. Institutional Care of Children in Low- and Middle-Income Settings: Challenging the Conventional Wisdom of Oliver Twist. Global Health: Science and Practice. 2015.</w:t>
      </w:r>
    </w:p>
    <w:p w14:paraId="7A6BDD3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353.</w:t>
      </w:r>
      <w:r w:rsidRPr="00526B42">
        <w:rPr>
          <w:rFonts w:ascii="Arial" w:hAnsi="Arial" w:cs="Arial"/>
          <w:sz w:val="20"/>
          <w:szCs w:val="20"/>
        </w:rPr>
        <w:tab/>
        <w:t>Bucher S, Marete I, Tenge C, Liechty EA, Esamai F, Patel A, et al. A prospective observational description of frequency and timing of antenatal care attendance and coverage of selected interventions from sites in Argentina, Guatemala, India, Kenya, Pakistan and Zambia. Reprod Health. 2015;12(Suppl 2):S12.</w:t>
      </w:r>
    </w:p>
    <w:p w14:paraId="171296C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354.</w:t>
      </w:r>
      <w:r w:rsidRPr="00526B42">
        <w:rPr>
          <w:rFonts w:ascii="Arial" w:hAnsi="Arial" w:cs="Arial"/>
          <w:sz w:val="20"/>
          <w:szCs w:val="20"/>
        </w:rPr>
        <w:tab/>
        <w:t>Christoffersen-Deb A, Ruhl L, Elung'at J, Atieno M, Snelgrove J, Songok J. Chamas for Change: an integrated community-based strategy of peer support in pregnancy and infancy in Kenya. The Lancet Global Health. 2015;3:S22.</w:t>
      </w:r>
    </w:p>
    <w:p w14:paraId="3F2ECCE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355.</w:t>
      </w:r>
      <w:r w:rsidRPr="00526B42">
        <w:rPr>
          <w:rFonts w:ascii="Arial" w:hAnsi="Arial" w:cs="Arial"/>
          <w:sz w:val="20"/>
          <w:szCs w:val="20"/>
        </w:rPr>
        <w:tab/>
        <w:t>Damon M, Zivin JG, Thirumurthy H. Health Shocks and Natural Resource Management: Evidence from Western Kenya. Journal of environmental economics and management. 2015;69:36-52.</w:t>
      </w:r>
    </w:p>
    <w:p w14:paraId="01784CE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356.</w:t>
      </w:r>
      <w:r w:rsidRPr="00526B42">
        <w:rPr>
          <w:rFonts w:ascii="Arial" w:hAnsi="Arial" w:cs="Arial"/>
          <w:sz w:val="20"/>
          <w:szCs w:val="20"/>
        </w:rPr>
        <w:tab/>
        <w:t xml:space="preserve">Dhaded SM, Somannavar MS, Vernekar SS, Goudar SS, Mwenche M, Derman R, et al. Neonatal </w:t>
      </w:r>
      <w:r w:rsidRPr="00526B42">
        <w:rPr>
          <w:rFonts w:ascii="Arial" w:hAnsi="Arial" w:cs="Arial"/>
          <w:sz w:val="20"/>
          <w:szCs w:val="20"/>
        </w:rPr>
        <w:lastRenderedPageBreak/>
        <w:t>mortality and coverage of essential newborn interventions 2010-2013: a prospective, population-based study from low-middle income countries. Reprod Health. 2015;12(Suppl 2):S6.</w:t>
      </w:r>
    </w:p>
    <w:p w14:paraId="7F2B2B9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357.</w:t>
      </w:r>
      <w:r w:rsidRPr="00526B42">
        <w:rPr>
          <w:rFonts w:ascii="Arial" w:hAnsi="Arial" w:cs="Arial"/>
          <w:sz w:val="20"/>
          <w:szCs w:val="20"/>
        </w:rPr>
        <w:tab/>
        <w:t>Embleton L, Ott MA, Wachira J, Naanyu V, Kamanda A, Makori D, et al. Adapting ethical guidelines for adolescent health research to street-connected children and youth in low- and middle-income countries: a case study from western Kenya. BMC Medical Ethics. 2015;16(1):1-11.</w:t>
      </w:r>
    </w:p>
    <w:p w14:paraId="3633E20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358.</w:t>
      </w:r>
      <w:r w:rsidRPr="00526B42">
        <w:rPr>
          <w:rFonts w:ascii="Arial" w:hAnsi="Arial" w:cs="Arial"/>
          <w:sz w:val="20"/>
          <w:szCs w:val="20"/>
        </w:rPr>
        <w:tab/>
        <w:t>Embleton L, Wachira J, Kamanda A, Naanyu V, Ayuku D, Braitstein P. Eating sweets without the wrapper: perceptions of HIV and sexually transmitted infections among street youth in western Kenya. Cult Health Sex. 2015:1-12.</w:t>
      </w:r>
    </w:p>
    <w:p w14:paraId="7F72DEF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359.</w:t>
      </w:r>
      <w:r w:rsidRPr="00526B42">
        <w:rPr>
          <w:rFonts w:ascii="Arial" w:hAnsi="Arial" w:cs="Arial"/>
          <w:sz w:val="20"/>
          <w:szCs w:val="20"/>
        </w:rPr>
        <w:tab/>
        <w:t>Embleton L, Wachira J, Kamanda A, Naanyu V, Winston S, Ayuku D, et al. "Once you join the streets you will have to do it": sexual practices of street children and youth in Uasin Gishu County, Kenya. Reprod Health. 2015;12(1):106.</w:t>
      </w:r>
    </w:p>
    <w:p w14:paraId="74E07AF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360.</w:t>
      </w:r>
      <w:r w:rsidRPr="00526B42">
        <w:rPr>
          <w:rFonts w:ascii="Arial" w:hAnsi="Arial" w:cs="Arial"/>
          <w:sz w:val="20"/>
          <w:szCs w:val="20"/>
        </w:rPr>
        <w:tab/>
        <w:t>Freeman E, Semeere A, Wenger M, Bwana M, Asirwa FC, Busakhala N, et al. Pitfalls of practicing cancer epidemiology in resource-limited settings: the case of survival and loss to follow-up after a diagnosis of Kaposi's sarcoma in five countries across sub-Saharan Africa. BMC Cancer. 2015;16(1):65.</w:t>
      </w:r>
    </w:p>
    <w:p w14:paraId="62D9B89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361.</w:t>
      </w:r>
      <w:r w:rsidRPr="00526B42">
        <w:rPr>
          <w:rFonts w:ascii="Arial" w:hAnsi="Arial" w:cs="Arial"/>
          <w:sz w:val="20"/>
          <w:szCs w:val="20"/>
        </w:rPr>
        <w:tab/>
        <w:t>Gacd Hypertension Research Programme WG, Peiris D, Thompson SR, Beratarrechea A, Cardenas MK, Diez-Canseco F, et al. Behaviour change strategies for reducing blood pressure-related disease burden: findings from a global implementation research programme. Implement Sci. 2015;10(1):158.</w:t>
      </w:r>
    </w:p>
    <w:p w14:paraId="558B132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362.</w:t>
      </w:r>
      <w:r w:rsidRPr="00526B42">
        <w:rPr>
          <w:rFonts w:ascii="Arial" w:hAnsi="Arial" w:cs="Arial"/>
          <w:sz w:val="20"/>
          <w:szCs w:val="20"/>
        </w:rPr>
        <w:tab/>
        <w:t>Genberg BL, Lee Y, Rogers WH, Wilson IB. Four types of barriers to adherence of antiretroviral therapy are associated with decreased adherence over time. AIDS Behav. 2015;19(1):85-92.</w:t>
      </w:r>
    </w:p>
    <w:p w14:paraId="536AB60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363.</w:t>
      </w:r>
      <w:r w:rsidRPr="00526B42">
        <w:rPr>
          <w:rFonts w:ascii="Arial" w:hAnsi="Arial" w:cs="Arial"/>
          <w:sz w:val="20"/>
          <w:szCs w:val="20"/>
        </w:rPr>
        <w:tab/>
        <w:t>Genberg BL, Naanyu V, Wachira J, Hogan JW, Sang E, Nyambura M, et al. Linkage to and engagement in HIV care in western Kenya: an observational study using population-based estimates from home-based counselling and testing. The Lancet HIV. 2015;2(1):e20-e6.</w:t>
      </w:r>
    </w:p>
    <w:p w14:paraId="3FD5215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364.</w:t>
      </w:r>
      <w:r w:rsidRPr="00526B42">
        <w:rPr>
          <w:rFonts w:ascii="Arial" w:hAnsi="Arial" w:cs="Arial"/>
          <w:sz w:val="20"/>
          <w:szCs w:val="20"/>
        </w:rPr>
        <w:tab/>
        <w:t>Goudar SS, Stolka KB, Koso-Thomas M, Honnungar NV, Mastiholi SC, Ramadurg UY, et al. Data quality monitoring and performance metrics of a prospective, population-based observational study of maternal and newborn health in low resource settings. Reprod Health. 2015;12(Suppl 2):S2.</w:t>
      </w:r>
    </w:p>
    <w:p w14:paraId="6E6D3D2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365.</w:t>
      </w:r>
      <w:r w:rsidRPr="00526B42">
        <w:rPr>
          <w:rFonts w:ascii="Arial" w:hAnsi="Arial" w:cs="Arial"/>
          <w:sz w:val="20"/>
          <w:szCs w:val="20"/>
        </w:rPr>
        <w:tab/>
        <w:t>Green EP, Catalani C, Diero L, Carter EJ, Gardner A, Ndwiga C, et al. Do clinical decision-support reminders for medical providers improve isoniazid preventative therapy prescription rates among HIV-positive adults?: study protocol for a randomized controlled trial. Trials. 2015;16(1):141.</w:t>
      </w:r>
    </w:p>
    <w:p w14:paraId="6FCF071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366.</w:t>
      </w:r>
      <w:r w:rsidRPr="00526B42">
        <w:rPr>
          <w:rFonts w:ascii="Arial" w:hAnsi="Arial" w:cs="Arial"/>
          <w:sz w:val="20"/>
          <w:szCs w:val="20"/>
        </w:rPr>
        <w:tab/>
        <w:t>Harrison MS, Ali S, Pasha O, Saleem S, Althabe F, Berrueta M, et al. A prospective population-based study of maternal, fetal, and neonatal outcomes in the setting of prolonged labor, obstructed labor and failure to progress in low-and middle-income countries. Reprod Health. 2015;12(Suppl 2):S9.</w:t>
      </w:r>
    </w:p>
    <w:p w14:paraId="74509B3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367.</w:t>
      </w:r>
      <w:r w:rsidRPr="00526B42">
        <w:rPr>
          <w:rFonts w:ascii="Arial" w:hAnsi="Arial" w:cs="Arial"/>
          <w:sz w:val="20"/>
          <w:szCs w:val="20"/>
        </w:rPr>
        <w:tab/>
        <w:t>House DR, Cheptinga P, Rusyniak DE. Availability of mobile phones for discharge follow-up of pediatric Emergency Department patients in western Kenya. PeerJ. 2015;3:e790.</w:t>
      </w:r>
    </w:p>
    <w:p w14:paraId="535F189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368.</w:t>
      </w:r>
      <w:r w:rsidRPr="00526B42">
        <w:rPr>
          <w:rFonts w:ascii="Arial" w:hAnsi="Arial" w:cs="Arial"/>
          <w:sz w:val="20"/>
          <w:szCs w:val="20"/>
        </w:rPr>
        <w:tab/>
        <w:t>House DR, Marete I, Meslin EM. To research (or not) that is the question: ethical issues in research when medical care is disrupted by political action: a case study from Eldoret, Kenya. J Med Ethics. 2015.</w:t>
      </w:r>
    </w:p>
    <w:p w14:paraId="023F5F0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369.</w:t>
      </w:r>
      <w:r w:rsidRPr="00526B42">
        <w:rPr>
          <w:rFonts w:ascii="Arial" w:hAnsi="Arial" w:cs="Arial"/>
          <w:sz w:val="20"/>
          <w:szCs w:val="20"/>
        </w:rPr>
        <w:tab/>
        <w:t>Kigen G, Busakhala N, Njiru E, Chite F, Loehrer P. Palmar-plantar erythrodysesthesia associated with capecitabine chemotherapy: a case report. Pan Afr Med J. 2015;21:228.</w:t>
      </w:r>
    </w:p>
    <w:p w14:paraId="542E5BC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370.</w:t>
      </w:r>
      <w:r w:rsidRPr="00526B42">
        <w:rPr>
          <w:rFonts w:ascii="Arial" w:hAnsi="Arial" w:cs="Arial"/>
          <w:sz w:val="20"/>
          <w:szCs w:val="20"/>
        </w:rPr>
        <w:tab/>
        <w:t>Kigen G, Busakhala N, Ogaro F, Chesire E, Saat N, Too R, et al. A Review of the Ingredients Contained in Over the Counter (OTC) Cough Syrup Formulations in Kenya. Are They Harmful to Infants? PLoS ONE. 2015;10(11):e0142092.</w:t>
      </w:r>
    </w:p>
    <w:p w14:paraId="1183A3E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371.</w:t>
      </w:r>
      <w:r w:rsidRPr="00526B42">
        <w:rPr>
          <w:rFonts w:ascii="Arial" w:hAnsi="Arial" w:cs="Arial"/>
          <w:sz w:val="20"/>
          <w:szCs w:val="20"/>
        </w:rPr>
        <w:tab/>
        <w:t>Kisuya J, Wachira J, Busakhala N, Naanyu V, Chite AF, Omenge O, et al. Impact of an educational intervention on breast cancer knowledge in western Kenya. Health Educ Res. 2015;30(5):786-96.</w:t>
      </w:r>
    </w:p>
    <w:p w14:paraId="0233D81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372.</w:t>
      </w:r>
      <w:r w:rsidRPr="00526B42">
        <w:rPr>
          <w:rFonts w:ascii="Arial" w:hAnsi="Arial" w:cs="Arial"/>
          <w:sz w:val="20"/>
          <w:szCs w:val="20"/>
        </w:rPr>
        <w:tab/>
        <w:t>Kurth AE, Cleland CM, Chhun N, Sidle JE, Were E, Naanyu V, et al. Accuracy and Acceptability of Oral Fluid HIV Self-Testing in a General Adult Population in Kenya. AIDS Behav. 2015.</w:t>
      </w:r>
    </w:p>
    <w:p w14:paraId="19F6D2C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373.</w:t>
      </w:r>
      <w:r w:rsidRPr="00526B42">
        <w:rPr>
          <w:rFonts w:ascii="Arial" w:hAnsi="Arial" w:cs="Arial"/>
          <w:sz w:val="20"/>
          <w:szCs w:val="20"/>
        </w:rPr>
        <w:tab/>
        <w:t xml:space="preserve">Kwobah CM, Braitstein P, Koech JK, Simiyu G, Mwangi AW, Wools-Kaloustian K, et al. Factors </w:t>
      </w:r>
      <w:r w:rsidRPr="00526B42">
        <w:rPr>
          <w:rFonts w:ascii="Arial" w:hAnsi="Arial" w:cs="Arial"/>
          <w:sz w:val="20"/>
          <w:szCs w:val="20"/>
        </w:rPr>
        <w:lastRenderedPageBreak/>
        <w:t>Associated with Late Engagement to HIV Care in Western Kenya: A Cross-Sectional Study. J Int Assoc Provid AIDS Care. 2015.</w:t>
      </w:r>
    </w:p>
    <w:p w14:paraId="2D0050D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374.</w:t>
      </w:r>
      <w:r w:rsidRPr="00526B42">
        <w:rPr>
          <w:rFonts w:ascii="Arial" w:hAnsi="Arial" w:cs="Arial"/>
          <w:sz w:val="20"/>
          <w:szCs w:val="20"/>
        </w:rPr>
        <w:tab/>
        <w:t>Laker-Oketta MO, Wenger M, Semeere A, Castelnuovo B, Kambugu A, Lukande R, et al. Task Shifting and Skin Punch for the Histologic Diagnosis of Kaposi's Sarcoma in Sub-Saharan Africa: A Public Health Solution to a Public Health Problem. Oncology. 2015;89(1):60-5.</w:t>
      </w:r>
    </w:p>
    <w:p w14:paraId="002A3C5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375.</w:t>
      </w:r>
      <w:r w:rsidRPr="00526B42">
        <w:rPr>
          <w:rFonts w:ascii="Arial" w:hAnsi="Arial" w:cs="Arial"/>
          <w:sz w:val="20"/>
          <w:szCs w:val="20"/>
        </w:rPr>
        <w:tab/>
        <w:t>Marete I, Tenge C, Chemweno C, Bucher S, Pasha O, Ramadurg UY, et al. Lost to follow-up among pregnant women in a multi-site community based maternal and newborn health registry: a prospective study. Reprod Health. 2015;12 Suppl 2:S4.</w:t>
      </w:r>
    </w:p>
    <w:p w14:paraId="6F58E51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376.</w:t>
      </w:r>
      <w:r w:rsidRPr="00526B42">
        <w:rPr>
          <w:rFonts w:ascii="Arial" w:hAnsi="Arial" w:cs="Arial"/>
          <w:sz w:val="20"/>
          <w:szCs w:val="20"/>
        </w:rPr>
        <w:tab/>
        <w:t>McClure EM, Bose CL, Garces A, Esamai F, Goudar SS, Patel A, et al. Global network for women’s and children’s health research: a system for low-resource areas to determine probable causes of stillbirth, neonatal, and maternal death. Maternal Health, Neonatology and Perinatology. 2015;1(1):11.</w:t>
      </w:r>
    </w:p>
    <w:p w14:paraId="4058776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377.</w:t>
      </w:r>
      <w:r w:rsidRPr="00526B42">
        <w:rPr>
          <w:rFonts w:ascii="Arial" w:hAnsi="Arial" w:cs="Arial"/>
          <w:sz w:val="20"/>
          <w:szCs w:val="20"/>
        </w:rPr>
        <w:tab/>
        <w:t>McClure EM, Saleem S, Goudar SS, Moore JL, Garces A, Esamai F, et al. Stillbirth rates in low-middle income countries 2010 - 2013: a population-based, multi-country study from the Global Network. Reprod Health. 2015;12 Suppl 2:S7.</w:t>
      </w:r>
    </w:p>
    <w:p w14:paraId="1CE94B2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378.</w:t>
      </w:r>
      <w:r w:rsidRPr="00526B42">
        <w:rPr>
          <w:rFonts w:ascii="Arial" w:hAnsi="Arial" w:cs="Arial"/>
          <w:sz w:val="20"/>
          <w:szCs w:val="20"/>
        </w:rPr>
        <w:tab/>
        <w:t>Myers NM, Kernisan EN, Lieberman M. Lab on Paper: Iodometric Titration on a Printed Card. Analytical chemistry. 2015;87(7):3764-70.</w:t>
      </w:r>
    </w:p>
    <w:p w14:paraId="3CF54C3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379.</w:t>
      </w:r>
      <w:r w:rsidRPr="00526B42">
        <w:rPr>
          <w:rFonts w:ascii="Arial" w:hAnsi="Arial" w:cs="Arial"/>
          <w:sz w:val="20"/>
          <w:szCs w:val="20"/>
        </w:rPr>
        <w:tab/>
        <w:t>Naanyu V, Asirwa C, Wachira J, Busakhala N, Kisuya J, Otieno G, et al. Lay Perceptions of Breast Cancer in Western Kenya. World Journal of Clinical Oncology. 2015.</w:t>
      </w:r>
    </w:p>
    <w:p w14:paraId="2978EE0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380.</w:t>
      </w:r>
      <w:r w:rsidRPr="00526B42">
        <w:rPr>
          <w:rFonts w:ascii="Arial" w:hAnsi="Arial" w:cs="Arial"/>
          <w:sz w:val="20"/>
          <w:szCs w:val="20"/>
        </w:rPr>
        <w:tab/>
        <w:t>Owiti P, Zachariah R, Bissell K, Kumar AMV, Diero L, Carter EJ, et al. Integrating tuberculosis and HIV services in rural Kenya: uptake and outcomes. Public Health Action. 2015;5(1):36-44.</w:t>
      </w:r>
    </w:p>
    <w:p w14:paraId="1F4FA66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381.</w:t>
      </w:r>
      <w:r w:rsidRPr="00526B42">
        <w:rPr>
          <w:rFonts w:ascii="Arial" w:hAnsi="Arial" w:cs="Arial"/>
          <w:sz w:val="20"/>
          <w:szCs w:val="20"/>
        </w:rPr>
        <w:tab/>
        <w:t>Park PH, Wambui CK, Atieno S, Egger JR, Misoi L, Nyabundi JS, et al. Improving Diabetes Management and Cardiovascular Risk Factors Through Peer-Led Self-management Support Groups in Western Kenya. Diabetes Care. 2015;38(8):e110-1.</w:t>
      </w:r>
    </w:p>
    <w:p w14:paraId="4DAEC76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382.</w:t>
      </w:r>
      <w:r w:rsidRPr="00526B42">
        <w:rPr>
          <w:rFonts w:ascii="Arial" w:hAnsi="Arial" w:cs="Arial"/>
          <w:sz w:val="20"/>
          <w:szCs w:val="20"/>
        </w:rPr>
        <w:tab/>
        <w:t>Pasha O, Goudar SS, Patel A, Garces A, Esamai F, Chomba E, et al. Postpartum contraceptive use and unmet need for family planning in five low-income countries. Reprod Health. 2015;12 Suppl 2:S11.</w:t>
      </w:r>
    </w:p>
    <w:p w14:paraId="4524B76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383.</w:t>
      </w:r>
      <w:r w:rsidRPr="00526B42">
        <w:rPr>
          <w:rFonts w:ascii="Arial" w:hAnsi="Arial" w:cs="Arial"/>
          <w:sz w:val="20"/>
          <w:szCs w:val="20"/>
        </w:rPr>
        <w:tab/>
        <w:t>Pasha O, Saleem S, Ali S, Goudar SS, Garces A, Esamai F, et al. Maternal and newborn outcomes in Pakistan compared to other low and middle income countries in the Global Network’s Maternal Newborn Health Registry: an active, community-based, pregnancy surveillance mechanism. Reprod Health. 2015;12(Suppl 2):S15.</w:t>
      </w:r>
    </w:p>
    <w:p w14:paraId="2C9C9CF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384.</w:t>
      </w:r>
      <w:r w:rsidRPr="00526B42">
        <w:rPr>
          <w:rFonts w:ascii="Arial" w:hAnsi="Arial" w:cs="Arial"/>
          <w:sz w:val="20"/>
          <w:szCs w:val="20"/>
        </w:rPr>
        <w:tab/>
        <w:t>Pastakia S, Manji I, Mercer T. Noncommunicable Diseases And Essential Medicines. Health Aff (Millwood). 2015;34(11):2003.</w:t>
      </w:r>
    </w:p>
    <w:p w14:paraId="0F3FAD6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385.</w:t>
      </w:r>
      <w:r w:rsidRPr="00526B42">
        <w:rPr>
          <w:rFonts w:ascii="Arial" w:hAnsi="Arial" w:cs="Arial"/>
          <w:sz w:val="20"/>
          <w:szCs w:val="20"/>
        </w:rPr>
        <w:tab/>
        <w:t>Patel A, Bucher S, Pusdekar Y, Esamai F, Krebs NF, Goudar SS, et al. Rates and determinants of early initiation of breastfeeding and exclusive breast feeding at 42 days postnatal in six low and middle-income countries: A prospective cohort study. Reprod Health. 2015;12(Suppl 2):S10.</w:t>
      </w:r>
    </w:p>
    <w:p w14:paraId="18EC9FF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386.</w:t>
      </w:r>
      <w:r w:rsidRPr="00526B42">
        <w:rPr>
          <w:rFonts w:ascii="Arial" w:hAnsi="Arial" w:cs="Arial"/>
          <w:sz w:val="20"/>
          <w:szCs w:val="20"/>
        </w:rPr>
        <w:tab/>
        <w:t>Rachlis B, Ochieng D, Geng E, Rotich E, Ochieng V, Maritim B, et al. Implementation and operational research: evaluating outcomes of patients lost to follow-up in a large comprehensive care treatment program in western Kenya. J Acquir Immune Defic Syndr. 2015;68(4):e46-55.</w:t>
      </w:r>
    </w:p>
    <w:p w14:paraId="48C276A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387.</w:t>
      </w:r>
      <w:r w:rsidRPr="00526B42">
        <w:rPr>
          <w:rFonts w:ascii="Arial" w:hAnsi="Arial" w:cs="Arial"/>
          <w:sz w:val="20"/>
          <w:szCs w:val="20"/>
        </w:rPr>
        <w:tab/>
        <w:t>Ruhl L, Christoffersen-Deb A, Elung'at J, Songok J. AfyaJamii: Introducing a group prenatal and postnatal care model in Kenya. Ann Glob Health. 2015;81(1):199.</w:t>
      </w:r>
    </w:p>
    <w:p w14:paraId="674E413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388.</w:t>
      </w:r>
      <w:r w:rsidRPr="00526B42">
        <w:rPr>
          <w:rFonts w:ascii="Arial" w:hAnsi="Arial" w:cs="Arial"/>
          <w:sz w:val="20"/>
          <w:szCs w:val="20"/>
        </w:rPr>
        <w:tab/>
        <w:t>Shirey K, Manyara SM, Atwoli L, Tomlin R, Gakinya B, Cheng S, et al. Symptoms of depression among patients attending a diabetes care clinic in rural western Kenya. Journal of Clinical &amp; Translational Endocrinology. 2015;2(2):51-4.</w:t>
      </w:r>
    </w:p>
    <w:p w14:paraId="40292B2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389.</w:t>
      </w:r>
      <w:r w:rsidRPr="00526B42">
        <w:rPr>
          <w:rFonts w:ascii="Arial" w:hAnsi="Arial" w:cs="Arial"/>
          <w:sz w:val="20"/>
          <w:szCs w:val="20"/>
        </w:rPr>
        <w:tab/>
        <w:t>Stone GS, Aruasa W, Tarus T, Shikanga M, Biwott B, Ngetich T, et al. The relationship of weekend admission and mortality on the public medical wards at a Kenyan referral hospital. International health. 2015.</w:t>
      </w:r>
    </w:p>
    <w:p w14:paraId="066881C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390.</w:t>
      </w:r>
      <w:r w:rsidRPr="00526B42">
        <w:rPr>
          <w:rFonts w:ascii="Arial" w:hAnsi="Arial" w:cs="Arial"/>
          <w:sz w:val="20"/>
          <w:szCs w:val="20"/>
        </w:rPr>
        <w:tab/>
        <w:t>Temu TM, Kirui N, Wanjalla C, Ndungu AM, Kamano JH, Inui TS, et al. Cardiovascular health knowledge and preventive practices in people living with HIV in Kenya. BMC Infect Dis. 2015;15:421.</w:t>
      </w:r>
    </w:p>
    <w:p w14:paraId="7246B11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391.</w:t>
      </w:r>
      <w:r w:rsidRPr="00526B42">
        <w:rPr>
          <w:rFonts w:ascii="Arial" w:hAnsi="Arial" w:cs="Arial"/>
          <w:sz w:val="20"/>
          <w:szCs w:val="20"/>
        </w:rPr>
        <w:tab/>
        <w:t>Tierney WM, Sidle JE, Diero LO, Sudoi A, Kiplagat J, Macharia S, et al. Assessing the impact of a primary care electronic medical record system in three kenyan rural health centers2015 08/08/2015.</w:t>
      </w:r>
    </w:p>
    <w:p w14:paraId="1D0583D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392.</w:t>
      </w:r>
      <w:r w:rsidRPr="00526B42">
        <w:rPr>
          <w:rFonts w:ascii="Arial" w:hAnsi="Arial" w:cs="Arial"/>
          <w:sz w:val="20"/>
          <w:szCs w:val="20"/>
        </w:rPr>
        <w:tab/>
        <w:t>Vedanthan R, Blank E, Tuikong N, Kamano J, Misoi L, Tulienge D, et al. Usability and feasibility of a tablet-based Decision-Support and Integrated Record-keeping (DESIRE) tool in the nurse management of hypertension in rural western Kenya. Int J Med Inform. 2015;84(3):207-19.</w:t>
      </w:r>
    </w:p>
    <w:p w14:paraId="77A0CFD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393.</w:t>
      </w:r>
      <w:r w:rsidRPr="00526B42">
        <w:rPr>
          <w:rFonts w:ascii="Arial" w:hAnsi="Arial" w:cs="Arial"/>
          <w:sz w:val="20"/>
          <w:szCs w:val="20"/>
        </w:rPr>
        <w:tab/>
        <w:t>Vedanthan R, Kamano JH, Bloomfield GS, Manji I, Pastakia S, Kimaiyo SN. Engaging the Entire Care Cascade in Western Kenya: A Model to Achieve the Cardiovascular Disease Secondary Prevention Roadmap Goals. Glob Heart. 2015;10(4):313-7.</w:t>
      </w:r>
    </w:p>
    <w:p w14:paraId="6F53208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394.</w:t>
      </w:r>
      <w:r w:rsidRPr="00526B42">
        <w:rPr>
          <w:rFonts w:ascii="Arial" w:hAnsi="Arial" w:cs="Arial"/>
          <w:sz w:val="20"/>
          <w:szCs w:val="20"/>
        </w:rPr>
        <w:tab/>
        <w:t>Vreeman RC, Nyandiko WM, Liu H, Tu W, Scanlon ML, Slaven JE, et al. Comprehensive Evaluation of Caregiver-Reported Antiretroviral Therapy Adherence for HIV-Infected Children. AIDS Behav. 2015;19(4):626-34.</w:t>
      </w:r>
    </w:p>
    <w:p w14:paraId="6314EEA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395.</w:t>
      </w:r>
      <w:r w:rsidRPr="00526B42">
        <w:rPr>
          <w:rFonts w:ascii="Arial" w:hAnsi="Arial" w:cs="Arial"/>
          <w:sz w:val="20"/>
          <w:szCs w:val="20"/>
        </w:rPr>
        <w:tab/>
        <w:t>Vreeman RC, Scanlon ML, Inui TS, McAteer CI, Fischer LJ, McHenry MS, et al. 'Why did you not tell me?': perspectives of caregivers and children on the social environment surrounding child HIV disclosure in Kenya. Aids. 2015;29 Suppl 1:S47-55.</w:t>
      </w:r>
    </w:p>
    <w:p w14:paraId="3515763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396.</w:t>
      </w:r>
      <w:r w:rsidRPr="00526B42">
        <w:rPr>
          <w:rFonts w:ascii="Arial" w:hAnsi="Arial" w:cs="Arial"/>
          <w:sz w:val="20"/>
          <w:szCs w:val="20"/>
        </w:rPr>
        <w:tab/>
        <w:t>Wachira J, Kamanda A, Embleton L, Naanyu V, Winston S, Ayuku D, et al. Initiation to street life: a qualitative examination of the physical, social, and psychological practices in becoming an accepted member of the street youth community in Western Kenya. BMC Public Health. 2015;15:569.</w:t>
      </w:r>
    </w:p>
    <w:p w14:paraId="13659A4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397.</w:t>
      </w:r>
      <w:r w:rsidRPr="00526B42">
        <w:rPr>
          <w:rFonts w:ascii="Arial" w:hAnsi="Arial" w:cs="Arial"/>
          <w:sz w:val="20"/>
          <w:szCs w:val="20"/>
        </w:rPr>
        <w:tab/>
        <w:t>Waweru-Siika W, Clement ME, Lukoko L, Nadel S, Rosoff PM, Naanyu V, et al. Brain death determination: the imperative for policy and legal initiatives in Sub-Saharan Africa. Global public health. 2015:1-12.</w:t>
      </w:r>
    </w:p>
    <w:p w14:paraId="3BDCCF1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398.</w:t>
      </w:r>
      <w:r w:rsidRPr="00526B42">
        <w:rPr>
          <w:rFonts w:ascii="Arial" w:hAnsi="Arial" w:cs="Arial"/>
          <w:sz w:val="20"/>
          <w:szCs w:val="20"/>
        </w:rPr>
        <w:tab/>
        <w:t>Weaver AA, Lieberman M. Paper test cards for presumptive testing of very low quality antimalarial medications. Am J Trop Med Hyg. 2015;92(6 Suppl):17-23.</w:t>
      </w:r>
    </w:p>
    <w:p w14:paraId="210186C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399.</w:t>
      </w:r>
      <w:r w:rsidRPr="00526B42">
        <w:rPr>
          <w:rFonts w:ascii="Arial" w:hAnsi="Arial" w:cs="Arial"/>
          <w:sz w:val="20"/>
          <w:szCs w:val="20"/>
        </w:rPr>
        <w:tab/>
        <w:t>Were MC, Kessler J, Shen C, Sidle J, Macharia S, Lizcano J, et al. Implementation and Operational Research: A Time-Motion Analysis of HIV Transmission Prevention Counseling and Antiretroviral Adherence Messages in Western Kenya. J Acquir Immune Defic Syndr. 2015;69(4):e135-41.</w:t>
      </w:r>
    </w:p>
    <w:p w14:paraId="529BC5C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400.</w:t>
      </w:r>
      <w:r w:rsidRPr="00526B42">
        <w:rPr>
          <w:rFonts w:ascii="Arial" w:hAnsi="Arial" w:cs="Arial"/>
          <w:sz w:val="20"/>
          <w:szCs w:val="20"/>
        </w:rPr>
        <w:tab/>
        <w:t>Winston SE, Chirchir AK, Muthoni LN, Ayuku D, Koech J, Nyandiko W, et al. Prevalence of sexually transmitted infections including HIV in street-connected adolescents in western Kenya. Sex Transm Infect. 2015;91(5):353-9.</w:t>
      </w:r>
    </w:p>
    <w:p w14:paraId="3CFF1C1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401.</w:t>
      </w:r>
      <w:r w:rsidRPr="00526B42">
        <w:rPr>
          <w:rFonts w:ascii="Arial" w:hAnsi="Arial" w:cs="Arial"/>
          <w:sz w:val="20"/>
          <w:szCs w:val="20"/>
        </w:rPr>
        <w:tab/>
        <w:t>Amerson E, Woodruff CM, Forrestel A, Wenger M, McCalmont T, LeBoit P, et al. Accuracy of Clinical Suspicion and Pathologic Diagnosis of Kaposi Sarcoma in East Africa. J Acquir Immune Defic Syndr. 2016;71(3):295-301.</w:t>
      </w:r>
    </w:p>
    <w:p w14:paraId="21E56C0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402.</w:t>
      </w:r>
      <w:r w:rsidRPr="00526B42">
        <w:rPr>
          <w:rFonts w:ascii="Arial" w:hAnsi="Arial" w:cs="Arial"/>
          <w:sz w:val="20"/>
          <w:szCs w:val="20"/>
        </w:rPr>
        <w:tab/>
        <w:t>Apondi OE, Oduor OC, Gye BK, Kipkoech MK. High Prevalence of Multi-Drug Resistant Klebsiella Pneumoniae in a Tertiary Teaching Hospital in Western Kenya. Afr J Infect Dis. 2016;10(2):89-95.</w:t>
      </w:r>
    </w:p>
    <w:p w14:paraId="796F3CC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403.</w:t>
      </w:r>
      <w:r w:rsidRPr="00526B42">
        <w:rPr>
          <w:rFonts w:ascii="Arial" w:hAnsi="Arial" w:cs="Arial"/>
          <w:sz w:val="20"/>
          <w:szCs w:val="20"/>
        </w:rPr>
        <w:tab/>
        <w:t>Atwoli L, Platt JM, Basu A, Williams DR, Stein DJ, Koenen KC. Associations between lifetime potentially traumatic events and chronic physical conditions in the South African Stress and Health Survey: a cross-sectional study. BMC Psychiatry. 2016;16:214.</w:t>
      </w:r>
    </w:p>
    <w:p w14:paraId="3B7BD3D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404.</w:t>
      </w:r>
      <w:r w:rsidRPr="00526B42">
        <w:rPr>
          <w:rFonts w:ascii="Arial" w:hAnsi="Arial" w:cs="Arial"/>
          <w:sz w:val="20"/>
          <w:szCs w:val="20"/>
        </w:rPr>
        <w:tab/>
        <w:t>Atwoli L, Stein DJ, King A, Petukhova M, Aguilar-Gaxiola S, Alonso J, et al. Posttraumatic stress disorder associated with unexpected death of a loved one: Cross-national findings from the world mental health surveys. Depress Anxiety. 2016.</w:t>
      </w:r>
    </w:p>
    <w:p w14:paraId="187AE3C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405.</w:t>
      </w:r>
      <w:r w:rsidRPr="00526B42">
        <w:rPr>
          <w:rFonts w:ascii="Arial" w:hAnsi="Arial" w:cs="Arial"/>
          <w:sz w:val="20"/>
          <w:szCs w:val="20"/>
        </w:rPr>
        <w:tab/>
        <w:t>Awiti PO, Grotta A, van der Kop M, Dusabe J, Thorson A, Mwangi J, et al. The effect of an interactive weekly mobile phone messaging on retention in prevention of mother to child transmission (PMTCT) of HIV program: study protocol for a randomized controlled trial (WELTEL PMTCT). BMC Med Inform Decis Mak. 2016;16:86.</w:t>
      </w:r>
    </w:p>
    <w:p w14:paraId="3D82239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406.</w:t>
      </w:r>
      <w:r w:rsidRPr="00526B42">
        <w:rPr>
          <w:rFonts w:ascii="Arial" w:hAnsi="Arial" w:cs="Arial"/>
          <w:sz w:val="20"/>
          <w:szCs w:val="20"/>
        </w:rPr>
        <w:tab/>
        <w:t>Ayua E, Mugalavai V, Simon J, Weller S, Obura P, Nyabinda N. Ascorbic acid content in leaves of Nightshade (Solanum spp.) and spider plant (Cleome gynandra) varieties grown under different fertilizer regimes in Western Kenya. African Journal of Biotechnology. 2016;15(7):199-206.</w:t>
      </w:r>
    </w:p>
    <w:p w14:paraId="449D065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407.</w:t>
      </w:r>
      <w:r w:rsidRPr="00526B42">
        <w:rPr>
          <w:rFonts w:ascii="Arial" w:hAnsi="Arial" w:cs="Arial"/>
          <w:sz w:val="20"/>
          <w:szCs w:val="20"/>
        </w:rPr>
        <w:tab/>
        <w:t>Bang A, Patel A, Bellad R, Gisore P, Goudar SS, Esamai F, et al. Helping Babies Breathe (HBB) training: What happens to knowledge and skills over time? BMC Pregnancy Childbirth. 2016;16(1):364.</w:t>
      </w:r>
    </w:p>
    <w:p w14:paraId="57091C4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408.</w:t>
      </w:r>
      <w:r w:rsidRPr="00526B42">
        <w:rPr>
          <w:rFonts w:ascii="Arial" w:hAnsi="Arial" w:cs="Arial"/>
          <w:sz w:val="20"/>
          <w:szCs w:val="20"/>
        </w:rPr>
        <w:tab/>
        <w:t>Bellad RM, Bang A, Carlo WA, McClure EM, Meleth S, Goco N, et al. A pre-post study of a multi-country scale up of resuscitation training of facility birth attendants: does Helping Babies Breathe training save lives? BMC Pregnancy Childbirth. 2016;16(1):222.</w:t>
      </w:r>
    </w:p>
    <w:p w14:paraId="138FE15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409.</w:t>
      </w:r>
      <w:r w:rsidRPr="00526B42">
        <w:rPr>
          <w:rFonts w:ascii="Arial" w:hAnsi="Arial" w:cs="Arial"/>
          <w:sz w:val="20"/>
          <w:szCs w:val="20"/>
        </w:rPr>
        <w:tab/>
        <w:t>Benjet C, Bromet E, Karam EG, Kessler RC, McLaughlin KA, Ruscio AM, et al. The epidemiology of traumatic event exposure worldwide: results from the World Mental Health Survey Consortium. Psychol Med. 2016;46(2):327-43.</w:t>
      </w:r>
    </w:p>
    <w:p w14:paraId="11C4638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410.</w:t>
      </w:r>
      <w:r w:rsidRPr="00526B42">
        <w:rPr>
          <w:rFonts w:ascii="Arial" w:hAnsi="Arial" w:cs="Arial"/>
          <w:sz w:val="20"/>
          <w:szCs w:val="20"/>
        </w:rPr>
        <w:tab/>
        <w:t>Berrueta M, Hemingway-Foday J, Thorsten VR, Goldenberg RL, Carlo WA, Garces A, et al. Use of antenatal corticosteroids at health facilities and communities in low-and-middle income countries. Reprod Health. 2016;13(1):66.</w:t>
      </w:r>
    </w:p>
    <w:p w14:paraId="362B103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411.</w:t>
      </w:r>
      <w:r w:rsidRPr="00526B42">
        <w:rPr>
          <w:rFonts w:ascii="Arial" w:hAnsi="Arial" w:cs="Arial"/>
          <w:sz w:val="20"/>
          <w:szCs w:val="20"/>
        </w:rPr>
        <w:tab/>
        <w:t>Bloomfield GS, DeLong AK, Akwanalo CO, Hogan JW, Carter EJ, Aswa DF, et al. Markers of Atherosclerosis, Clinical Characteristics, and Treatment Patterns in Heart Failure: A Case-Control Study of Middle-Aged Adult Heart Failure Patients in Rural Kenya. Global Heart. 2016;11(1):97-107.</w:t>
      </w:r>
    </w:p>
    <w:p w14:paraId="2D1A674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412.</w:t>
      </w:r>
      <w:r w:rsidRPr="00526B42">
        <w:rPr>
          <w:rFonts w:ascii="Arial" w:hAnsi="Arial" w:cs="Arial"/>
          <w:sz w:val="20"/>
          <w:szCs w:val="20"/>
        </w:rPr>
        <w:tab/>
        <w:t>Brooks K, DeLong A, Balamane M, Schreier L, Orido M, Chepkenja M, et al. HemaSpot, a Novel Blood Storage Device for HIV-1 Drug Resistance Testing. J Clin Microbiol. 2016;54(1):223-5.</w:t>
      </w:r>
    </w:p>
    <w:p w14:paraId="68F8B8F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413.</w:t>
      </w:r>
      <w:r w:rsidRPr="00526B42">
        <w:rPr>
          <w:rFonts w:ascii="Arial" w:hAnsi="Arial" w:cs="Arial"/>
          <w:sz w:val="20"/>
          <w:szCs w:val="20"/>
        </w:rPr>
        <w:tab/>
        <w:t>Brooks K, Diero L, DeLong A, Balamane M, Reitsma M, Kemboi E, et al. Treatment failure and drug resistance in HIV-positive patients on tenofovir-based first-line antiretroviral therapy in western Kenya. J Int AIDS Soc. 2016;19(1):20798.</w:t>
      </w:r>
    </w:p>
    <w:p w14:paraId="28DD32C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414.</w:t>
      </w:r>
      <w:r w:rsidRPr="00526B42">
        <w:rPr>
          <w:rFonts w:ascii="Arial" w:hAnsi="Arial" w:cs="Arial"/>
          <w:sz w:val="20"/>
          <w:szCs w:val="20"/>
        </w:rPr>
        <w:tab/>
        <w:t>Bucher S, Konana O, Liechty E, Garces A, Gisore P, Marete I, et al. Self-reported practices among traditional birth attendants surveyed in western Kenya: a descriptive study. BMC Pregnancy Childbirth. 2016;16(1):219.</w:t>
      </w:r>
    </w:p>
    <w:p w14:paraId="48F1BB9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415.</w:t>
      </w:r>
      <w:r w:rsidRPr="00526B42">
        <w:rPr>
          <w:rFonts w:ascii="Arial" w:hAnsi="Arial" w:cs="Arial"/>
          <w:sz w:val="20"/>
          <w:szCs w:val="20"/>
        </w:rPr>
        <w:tab/>
        <w:t>Busakhala NW, Chite FA, Wachira J, Naanyu V, Kisuya JW, Keter A, et al. Screening by Clinical Breast Examination in Western Kenya: Who Comes? Journal of Global Oncology. 2016;2(3):114-22.</w:t>
      </w:r>
    </w:p>
    <w:p w14:paraId="7CB715C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416.</w:t>
      </w:r>
      <w:r w:rsidRPr="00526B42">
        <w:rPr>
          <w:rFonts w:ascii="Arial" w:hAnsi="Arial" w:cs="Arial"/>
          <w:sz w:val="20"/>
          <w:szCs w:val="20"/>
        </w:rPr>
        <w:tab/>
        <w:t>Camlin CS, Neilands TB, Odeny TA, Lyamuya R, Nakiwogga-Muwanga A, Diero L, et al. Patient-reported factors associated with reengagement among HIV-infected patients disengaged from care in East Africa. Aids. 2016;30(3):495-502.</w:t>
      </w:r>
    </w:p>
    <w:p w14:paraId="16CC5A4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417.</w:t>
      </w:r>
      <w:r w:rsidRPr="00526B42">
        <w:rPr>
          <w:rFonts w:ascii="Arial" w:hAnsi="Arial" w:cs="Arial"/>
          <w:sz w:val="20"/>
          <w:szCs w:val="20"/>
        </w:rPr>
        <w:tab/>
        <w:t>Charles MK, Lindegren ML, Wester CW, Blevins M, Sterling TR, Dung NT, et al. Implementation of Tuberculosis Intensive Case Finding, Isoniazid Preventive Therapy, and Infection Control ("Three I's") and HIV-Tuberculosis Service Integration in Lower Income Countries. PLoS ONE. 2016;11(4):e0153243.</w:t>
      </w:r>
    </w:p>
    <w:p w14:paraId="38B0129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418.</w:t>
      </w:r>
      <w:r w:rsidRPr="00526B42">
        <w:rPr>
          <w:rFonts w:ascii="Arial" w:hAnsi="Arial" w:cs="Arial"/>
          <w:sz w:val="20"/>
          <w:szCs w:val="20"/>
        </w:rPr>
        <w:tab/>
        <w:t>Chege PM. Multiple cardiovascular disease risk factors in rural Kenya: evidence from a health and demographic surveillance system using the WHO STEP-wise approach to chronic disease risk factor surveillance. South African Family Practice. 2016:1-8.</w:t>
      </w:r>
    </w:p>
    <w:p w14:paraId="55C4DDB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419.</w:t>
      </w:r>
      <w:r w:rsidRPr="00526B42">
        <w:rPr>
          <w:rFonts w:ascii="Arial" w:hAnsi="Arial" w:cs="Arial"/>
          <w:sz w:val="20"/>
          <w:szCs w:val="20"/>
        </w:rPr>
        <w:tab/>
        <w:t>Chite Asirwa F, Greist A, Busakhala N, Rosen B, Loehrer PJ, Sr. Medical Education and Training: Building In-Country Capacity at All Levels. J Clin Oncol. 2016;34(1):36-42.</w:t>
      </w:r>
    </w:p>
    <w:p w14:paraId="7C7A0F7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420.</w:t>
      </w:r>
      <w:r w:rsidRPr="00526B42">
        <w:rPr>
          <w:rFonts w:ascii="Arial" w:hAnsi="Arial" w:cs="Arial"/>
          <w:sz w:val="20"/>
          <w:szCs w:val="20"/>
        </w:rPr>
        <w:tab/>
        <w:t>Coleman JS, Cespedes MS, Cu-Uvin S, Kosgei RJ, Maloba M, Anderson J, et al. An Insight Into Cervical Cancer Screening and Treatment Capacity in Sub Saharan Africa. J Low Genit Tract Dis. 2016;20(1):31-7.</w:t>
      </w:r>
    </w:p>
    <w:p w14:paraId="71B12B1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421.</w:t>
      </w:r>
      <w:r w:rsidRPr="00526B42">
        <w:rPr>
          <w:rFonts w:ascii="Arial" w:hAnsi="Arial" w:cs="Arial"/>
          <w:sz w:val="20"/>
          <w:szCs w:val="20"/>
        </w:rPr>
        <w:tab/>
        <w:t>de Souza JA, Hunt B, Asirwa FC, Adebamowo C, Lopes G. Global Health Equity: Cancer Care Outcome Disparities in High-, Middle-, and Low-Income Countries. J Clin Oncol. 2016;34(1):6-13.</w:t>
      </w:r>
    </w:p>
    <w:p w14:paraId="34CEF4C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422.</w:t>
      </w:r>
      <w:r w:rsidRPr="00526B42">
        <w:rPr>
          <w:rFonts w:ascii="Arial" w:hAnsi="Arial" w:cs="Arial"/>
          <w:sz w:val="20"/>
          <w:szCs w:val="20"/>
        </w:rPr>
        <w:tab/>
        <w:t>Dufort EM, DeLong AK, Mann M, Nyandiko WM, Ayaya SO, Hogan JW, et al. Misclassification of Antiretroviral Treatment Failure Using WHO 2006 and 2010/2013 Immunologic Criteria in HIV-Infected Children and Adolescents in Western Kenya. Journal of the Pediatric Infectious Diseases Society. 2016.</w:t>
      </w:r>
    </w:p>
    <w:p w14:paraId="02919E5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423.</w:t>
      </w:r>
      <w:r w:rsidRPr="00526B42">
        <w:rPr>
          <w:rFonts w:ascii="Arial" w:hAnsi="Arial" w:cs="Arial"/>
          <w:sz w:val="20"/>
          <w:szCs w:val="20"/>
        </w:rPr>
        <w:tab/>
        <w:t>Embleton L, Braitstein P. An Important Cause of Child and Youth Homelessness-Reply. JAMA Pediatr. 2016;170(9):909-10.</w:t>
      </w:r>
    </w:p>
    <w:p w14:paraId="2774F30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424.</w:t>
      </w:r>
      <w:r w:rsidRPr="00526B42">
        <w:rPr>
          <w:rFonts w:ascii="Arial" w:hAnsi="Arial" w:cs="Arial"/>
          <w:sz w:val="20"/>
          <w:szCs w:val="20"/>
        </w:rPr>
        <w:tab/>
        <w:t>Embleton L, Lee H, Gunn J, Ayuku D, Braitstein P. Causes of Child and Youth Homelessness in Developed and Developing Countries: A Systematic Review and Meta-analysis. JAMA Pediatr. 2016;170(5):435-44.</w:t>
      </w:r>
    </w:p>
    <w:p w14:paraId="4C9B676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425.</w:t>
      </w:r>
      <w:r w:rsidRPr="00526B42">
        <w:rPr>
          <w:rFonts w:ascii="Arial" w:hAnsi="Arial" w:cs="Arial"/>
          <w:sz w:val="20"/>
          <w:szCs w:val="20"/>
        </w:rPr>
        <w:tab/>
        <w:t>Feinstein MJ, Bogorodskaya M, Bloomfield GS, Vedanthan R, Siedner MJ, Kwan GF, et al. Cardiovascular Complications of HIV in Endemic Countries. Curr Cardiol Rep. 2016;18(11):113.</w:t>
      </w:r>
    </w:p>
    <w:p w14:paraId="00DB86F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426.</w:t>
      </w:r>
      <w:r w:rsidRPr="00526B42">
        <w:rPr>
          <w:rFonts w:ascii="Arial" w:hAnsi="Arial" w:cs="Arial"/>
          <w:sz w:val="20"/>
          <w:szCs w:val="20"/>
        </w:rPr>
        <w:tab/>
        <w:t>Genberg BL, Hogan JW, Braitstein P. Home testing and counselling with linkage to care. The lancet HIV. 2016;3(6):e244-6.</w:t>
      </w:r>
    </w:p>
    <w:p w14:paraId="00D52DF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427.</w:t>
      </w:r>
      <w:r w:rsidRPr="00526B42">
        <w:rPr>
          <w:rFonts w:ascii="Arial" w:hAnsi="Arial" w:cs="Arial"/>
          <w:sz w:val="20"/>
          <w:szCs w:val="20"/>
        </w:rPr>
        <w:tab/>
        <w:t xml:space="preserve">Genberg BL, Shangani S, Sabatino K, Rachlis B, Wachira J, Braitstein P, et al. Improving Engagement in the HIV Care Cascade: A Systematic Review of Interventions Involving People </w:t>
      </w:r>
      <w:r w:rsidRPr="00526B42">
        <w:rPr>
          <w:rFonts w:ascii="Arial" w:hAnsi="Arial" w:cs="Arial"/>
          <w:sz w:val="20"/>
          <w:szCs w:val="20"/>
        </w:rPr>
        <w:lastRenderedPageBreak/>
        <w:t>Living with HIV/AIDS as Peers. AIDS Behav. 2016.</w:t>
      </w:r>
    </w:p>
    <w:p w14:paraId="0D51F33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428.</w:t>
      </w:r>
      <w:r w:rsidRPr="00526B42">
        <w:rPr>
          <w:rFonts w:ascii="Arial" w:hAnsi="Arial" w:cs="Arial"/>
          <w:sz w:val="20"/>
          <w:szCs w:val="20"/>
        </w:rPr>
        <w:tab/>
        <w:t>Goldenberg RL, Thorsten VR, Althabe F, Saleem S, Garces A, Carlo WA, et al. The global network antenatal corticosteroids trial: impact on stillbirth. Reprod Health. 2016;13(1):68.</w:t>
      </w:r>
    </w:p>
    <w:p w14:paraId="1BED569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429.</w:t>
      </w:r>
      <w:r w:rsidRPr="00526B42">
        <w:rPr>
          <w:rFonts w:ascii="Arial" w:hAnsi="Arial" w:cs="Arial"/>
          <w:sz w:val="20"/>
          <w:szCs w:val="20"/>
        </w:rPr>
        <w:tab/>
        <w:t>Hakim J, Musiime V, Szubert AJ, Siika A, Mallewa J, Agutu C, et al. Enhanced infection prophylaxis reduces mortality in severely immunosuppressed HIV-infected adults and older children initiating antiretroviral therapy in Kenya, Malawi, Uganda and Zimbabwe: the REALITY trial.  AIDS 2016; 07/15/2016; Durban, South Africa2016.</w:t>
      </w:r>
    </w:p>
    <w:p w14:paraId="7B1EDD5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430.</w:t>
      </w:r>
      <w:r w:rsidRPr="00526B42">
        <w:rPr>
          <w:rFonts w:ascii="Arial" w:hAnsi="Arial" w:cs="Arial"/>
          <w:sz w:val="20"/>
          <w:szCs w:val="20"/>
        </w:rPr>
        <w:tab/>
        <w:t>Hibberd PL, Hansen NI, Wang ME, Goudar SS, Pasha O, Esamai F, et al. Trends in the incidence of possible severe bacterial infection and case fatality rates in rural communities in Sub-Saharan Africa, South Asia and Latin America, 2010-2013: a multicenter prospective cohort study. Reprod Health. 2016;13(1):65.</w:t>
      </w:r>
    </w:p>
    <w:p w14:paraId="6A1E9CE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431.</w:t>
      </w:r>
      <w:r w:rsidRPr="00526B42">
        <w:rPr>
          <w:rFonts w:ascii="Arial" w:hAnsi="Arial" w:cs="Arial"/>
          <w:sz w:val="20"/>
          <w:szCs w:val="20"/>
        </w:rPr>
        <w:tab/>
        <w:t>Hosseinipour MC, Bisson GP, Miyahara S, Sun X, Moses A, Riviere C, et al. Empirical tuberculosis therapy versus isoniazid in adult outpatients with advanced HIV initiating antiretroviral therapy (REMEMBER): a multicountry open-label randomised controlled trial. Lancet. 2016;387(10024):1198-209.</w:t>
      </w:r>
    </w:p>
    <w:p w14:paraId="337680F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432.</w:t>
      </w:r>
      <w:r w:rsidRPr="00526B42">
        <w:rPr>
          <w:rFonts w:ascii="Arial" w:hAnsi="Arial" w:cs="Arial"/>
          <w:sz w:val="20"/>
          <w:szCs w:val="20"/>
        </w:rPr>
        <w:tab/>
        <w:t>House DR, Marete I, Meslin EM. To research (or not) that is the question: ethical issues in research when medical care is disrupted by political action: a case study from Eldoret, Kenya. J Med Ethics. 2016;42(1):61-5.</w:t>
      </w:r>
    </w:p>
    <w:p w14:paraId="643E7A4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433.</w:t>
      </w:r>
      <w:r w:rsidRPr="00526B42">
        <w:rPr>
          <w:rFonts w:ascii="Arial" w:hAnsi="Arial" w:cs="Arial"/>
          <w:sz w:val="20"/>
          <w:szCs w:val="20"/>
        </w:rPr>
        <w:tab/>
        <w:t>IM A, Guyah B, Ng'wena GM, Emonyi W. GENE XPERT MTB/RIF SPECIFICITY AND SENSITIVITY IN TUBERCULOSIS DIAGNOSIS USING URINE SAMPLES FROM HIV PATIENTS WITH SIGNS OF TUBERCULOSIS AT THE MOI TEACHING AND REFERRAL HOSPITAL IN WESTERN KENYA. Journal of Disease and Global Health. 2016;8(3):112-7.</w:t>
      </w:r>
    </w:p>
    <w:p w14:paraId="4BE56A2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434.</w:t>
      </w:r>
      <w:r w:rsidRPr="00526B42">
        <w:rPr>
          <w:rFonts w:ascii="Arial" w:hAnsi="Arial" w:cs="Arial"/>
          <w:sz w:val="20"/>
          <w:szCs w:val="20"/>
        </w:rPr>
        <w:tab/>
        <w:t>Kingery FP, Naanyu V, Allen W, Patel P. Photovoice in Kenya: Using a Community-Based Participatory Research Method to Identify Health Needs. Qual Health Res. 2016;26(1):92-104.</w:t>
      </w:r>
    </w:p>
    <w:p w14:paraId="3B273AA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435.</w:t>
      </w:r>
      <w:r w:rsidRPr="00526B42">
        <w:rPr>
          <w:rFonts w:ascii="Arial" w:hAnsi="Arial" w:cs="Arial"/>
          <w:sz w:val="20"/>
          <w:szCs w:val="20"/>
        </w:rPr>
        <w:tab/>
        <w:t>Kiyeng JC, Siika A, Koech C, Bloomfield GS. Definite hereditary hemorrhagic telangiectasia in a 60-year-old black Kenyan woman: a case report. J Med Case Rep. 2016;10(1):126.</w:t>
      </w:r>
    </w:p>
    <w:p w14:paraId="6B011D1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436.</w:t>
      </w:r>
      <w:r w:rsidRPr="00526B42">
        <w:rPr>
          <w:rFonts w:ascii="Arial" w:hAnsi="Arial" w:cs="Arial"/>
          <w:sz w:val="20"/>
          <w:szCs w:val="20"/>
        </w:rPr>
        <w:tab/>
        <w:t>Klein K, McClure EM, Colaci D, Thorsten V, Hibberd PL, Esamai F, et al. The Antenatal Corticosteroids Trial (ACT): a secondary analysis to explore site differences in a multi-country trial. Reprod Health. 2016;13(1):64.</w:t>
      </w:r>
    </w:p>
    <w:p w14:paraId="24C6A73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437.</w:t>
      </w:r>
      <w:r w:rsidRPr="00526B42">
        <w:rPr>
          <w:rFonts w:ascii="Arial" w:hAnsi="Arial" w:cs="Arial"/>
          <w:sz w:val="20"/>
          <w:szCs w:val="20"/>
        </w:rPr>
        <w:tab/>
        <w:t>Kumar A, Kamano J, Too K, Tulienge D, Wambui C, Okidi E, et al. EFFECT OF NURSE-BASED MANAGEMENT OF HYPERTENSION IN RURAL WESTERN KENYA. J Am Coll Cardiol. 2016;67(13):1944.</w:t>
      </w:r>
    </w:p>
    <w:p w14:paraId="7409E67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438.</w:t>
      </w:r>
      <w:r w:rsidRPr="00526B42">
        <w:rPr>
          <w:rFonts w:ascii="Arial" w:hAnsi="Arial" w:cs="Arial"/>
          <w:sz w:val="20"/>
          <w:szCs w:val="20"/>
        </w:rPr>
        <w:tab/>
        <w:t>Kurth AE, Cleland CM, Chhun N, Sidle JE, Were E, Naanyu V, et al. Accuracy and Acceptability of Oral Fluid HIV Self-Testing in a General Adult Population in Kenya. AIDS Behav. 2016;20(4):870-9.</w:t>
      </w:r>
    </w:p>
    <w:p w14:paraId="3ADC066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439.</w:t>
      </w:r>
      <w:r w:rsidRPr="00526B42">
        <w:rPr>
          <w:rFonts w:ascii="Arial" w:hAnsi="Arial" w:cs="Arial"/>
          <w:sz w:val="20"/>
          <w:szCs w:val="20"/>
        </w:rPr>
        <w:tab/>
        <w:t>Kwobah CM, Braitstein P, Koech JK, Simiyu G, Mwangi AW, Wools-Kaloustian K, et al. Factors Associated with Late Engagement to HIV Care in Western Kenya: A Cross-Sectional Study. J Int Assoc Provid AIDS Care. 2016;15(6):505-11.</w:t>
      </w:r>
    </w:p>
    <w:p w14:paraId="25EE71D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440.</w:t>
      </w:r>
      <w:r w:rsidRPr="00526B42">
        <w:rPr>
          <w:rFonts w:ascii="Arial" w:hAnsi="Arial" w:cs="Arial"/>
          <w:sz w:val="20"/>
          <w:szCs w:val="20"/>
        </w:rPr>
        <w:tab/>
        <w:t>Lee ES, Vedanthan R, Jeemon P, Kamano JH, Kudesia P, Rajan V, et al. Quality Improvement for Cardiovascular Disease Care in Low- and Middle-Income Countries: A Systematic Review. PLoS ONE. 2016;11(6):e0157036.</w:t>
      </w:r>
    </w:p>
    <w:p w14:paraId="4792F9F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441.</w:t>
      </w:r>
      <w:r w:rsidRPr="00526B42">
        <w:rPr>
          <w:rFonts w:ascii="Arial" w:hAnsi="Arial" w:cs="Arial"/>
          <w:sz w:val="20"/>
          <w:szCs w:val="20"/>
        </w:rPr>
        <w:tab/>
        <w:t>MacDonald KR, Apondi E, Ott MA, Wachira J, Keter A, Nyambura M, et al. The Confluence of Pregnancy and New Diagnosis of HIV Among Adolescent Women in Western Kenya. J Adolescent Health. 2016;60(2):S83-S4.</w:t>
      </w:r>
    </w:p>
    <w:p w14:paraId="6C8C219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442.</w:t>
      </w:r>
      <w:r w:rsidRPr="00526B42">
        <w:rPr>
          <w:rFonts w:ascii="Arial" w:hAnsi="Arial" w:cs="Arial"/>
          <w:sz w:val="20"/>
          <w:szCs w:val="20"/>
        </w:rPr>
        <w:tab/>
        <w:t>McAteer CI, Truong NT, Aluoch J, Deathe AR, Nyandiko WM, Marete I, et al. A systematic review of measures of HIV/AIDS stigma in paediatric HIV-infected and HIV-affected populations. J Int AIDS Soc. 2016;19(1):21204.</w:t>
      </w:r>
    </w:p>
    <w:p w14:paraId="56F0914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443.</w:t>
      </w:r>
      <w:r w:rsidRPr="00526B42">
        <w:rPr>
          <w:rFonts w:ascii="Arial" w:hAnsi="Arial" w:cs="Arial"/>
          <w:sz w:val="20"/>
          <w:szCs w:val="20"/>
        </w:rPr>
        <w:tab/>
        <w:t>McHenry MS, Nyandiko WM, Scanlon ML, Fischer LJ, McAteer CI, Aluoch J, et al. HIV Stigma: Perspectives from Kenyan Child Caregivers and Adolescents Living with HIV. J Int Assoc Provid AIDS Care. 2016.</w:t>
      </w:r>
    </w:p>
    <w:p w14:paraId="6602A70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444.</w:t>
      </w:r>
      <w:r w:rsidRPr="00526B42">
        <w:rPr>
          <w:rFonts w:ascii="Arial" w:hAnsi="Arial" w:cs="Arial"/>
          <w:sz w:val="20"/>
          <w:szCs w:val="20"/>
        </w:rPr>
        <w:tab/>
        <w:t>Mcintosh IS, Kamaara E. AMPATH: A Strategic Partnership in Kenya. Global Perspectives on Strategic International Partnerships, Institute of International Education. 2016:11.</w:t>
      </w:r>
    </w:p>
    <w:p w14:paraId="0ECE03D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445.</w:t>
      </w:r>
      <w:r w:rsidRPr="00526B42">
        <w:rPr>
          <w:rFonts w:ascii="Arial" w:hAnsi="Arial" w:cs="Arial"/>
          <w:sz w:val="20"/>
          <w:szCs w:val="20"/>
        </w:rPr>
        <w:tab/>
        <w:t xml:space="preserve">Naanyu V, Vedanthan R, Kamano JH, Rotich JK, Lagat KK, Kiptoo P, et al. Barriers Influencing </w:t>
      </w:r>
      <w:r w:rsidRPr="00526B42">
        <w:rPr>
          <w:rFonts w:ascii="Arial" w:hAnsi="Arial" w:cs="Arial"/>
          <w:sz w:val="20"/>
          <w:szCs w:val="20"/>
        </w:rPr>
        <w:lastRenderedPageBreak/>
        <w:t>Linkage to Hypertension Care in Kenya: Qualitative Analysis from the LARK Hypertension Study. J Gen Intern Med. 2016.</w:t>
      </w:r>
    </w:p>
    <w:p w14:paraId="1076429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446.</w:t>
      </w:r>
      <w:r w:rsidRPr="00526B42">
        <w:rPr>
          <w:rFonts w:ascii="Arial" w:hAnsi="Arial" w:cs="Arial"/>
          <w:sz w:val="20"/>
          <w:szCs w:val="20"/>
        </w:rPr>
        <w:tab/>
        <w:t>Nakanjako D, Kiragga AN, Musick BS, Yiannoutsos CT, Wools-Kaloustian K, Diero L, et al. Frequency and impact of suboptimal immune recovery on first-line antiretroviral therapy within the International Epidemiologic Databases to Evaluate AIDS in East Africa. Aids. 2016;30(12):1913-22.</w:t>
      </w:r>
    </w:p>
    <w:p w14:paraId="23E4B15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447.</w:t>
      </w:r>
      <w:r w:rsidRPr="00526B42">
        <w:rPr>
          <w:rFonts w:ascii="Arial" w:hAnsi="Arial" w:cs="Arial"/>
          <w:sz w:val="20"/>
          <w:szCs w:val="20"/>
        </w:rPr>
        <w:tab/>
        <w:t>Ndege S, Washington S, Kaaria A, Prudhomme-O'Meara W, Were E, Nyambura M, et al. HIV Prevalence and Antenatal Care Attendance among Pregnant Women in a Large Home-Based HIV Counseling and Testing Program in Western Kenya. PLoS ONE. 2016;11(1):e0144618.</w:t>
      </w:r>
    </w:p>
    <w:p w14:paraId="1774D37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448.</w:t>
      </w:r>
      <w:r w:rsidRPr="00526B42">
        <w:rPr>
          <w:rFonts w:ascii="Arial" w:hAnsi="Arial" w:cs="Arial"/>
          <w:sz w:val="20"/>
          <w:szCs w:val="20"/>
        </w:rPr>
        <w:tab/>
        <w:t>Neumann CG, Nyandiko W, Siika A, Drorbaugh N, Samari G, Ettyang G, et al. Morbidity and nutrition status of rural drug-naive Kenyan women living with HIV. Afr J AIDS Res. 2016;15(3):283-91.</w:t>
      </w:r>
    </w:p>
    <w:p w14:paraId="77E23DA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449.</w:t>
      </w:r>
      <w:r w:rsidRPr="00526B42">
        <w:rPr>
          <w:rFonts w:ascii="Arial" w:hAnsi="Arial" w:cs="Arial"/>
          <w:sz w:val="20"/>
          <w:szCs w:val="20"/>
        </w:rPr>
        <w:tab/>
        <w:t>Odour OC, Apondi E, Gye BK, Siika W, Kipkoech MK. Anti-bacterial susceptibility patterns of blood culture isolates at a referral hospital in Eldoret. East Afr Med J. 2016;93(1).</w:t>
      </w:r>
    </w:p>
    <w:p w14:paraId="3D64D27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450.</w:t>
      </w:r>
      <w:r w:rsidRPr="00526B42">
        <w:rPr>
          <w:rFonts w:ascii="Arial" w:hAnsi="Arial" w:cs="Arial"/>
          <w:sz w:val="20"/>
          <w:szCs w:val="20"/>
        </w:rPr>
        <w:tab/>
        <w:t>Okumu M, Okumu F, Onyango M. A critical view of pharmacy education and practice in Kenya. Journal of Young Pharmacists. 2016;9(1):131-2.</w:t>
      </w:r>
    </w:p>
    <w:p w14:paraId="5FEAF71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451.</w:t>
      </w:r>
      <w:r w:rsidRPr="00526B42">
        <w:rPr>
          <w:rFonts w:ascii="Arial" w:hAnsi="Arial" w:cs="Arial"/>
          <w:sz w:val="20"/>
          <w:szCs w:val="20"/>
        </w:rPr>
        <w:tab/>
        <w:t>Olney JJ, Braitstein P, Eaton JW, Sang E, Nyambura M, Kimaiyo S, et al. Evaluating strategies to improve HIV care outcomes in Kenya: a modelling study. The lancet HIV. 2016;3(12):e592-e600.</w:t>
      </w:r>
    </w:p>
    <w:p w14:paraId="54173C9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452.</w:t>
      </w:r>
      <w:r w:rsidRPr="00526B42">
        <w:rPr>
          <w:rFonts w:ascii="Arial" w:hAnsi="Arial" w:cs="Arial"/>
          <w:sz w:val="20"/>
          <w:szCs w:val="20"/>
        </w:rPr>
        <w:tab/>
        <w:t>Orang'o EO, Wachira J, Asirwa FC, Busakhala N, Naanyu V, Kisuya J, et al. Factors Associated with Uptake of Visual Inspection with Acetic Acid (VIA) for Cervical Cancer Screening in Western Kenya. PLoS ONE. 2016;11(6):e0157217.</w:t>
      </w:r>
    </w:p>
    <w:p w14:paraId="1A7BA4D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453.</w:t>
      </w:r>
      <w:r w:rsidRPr="00526B42">
        <w:rPr>
          <w:rFonts w:ascii="Arial" w:hAnsi="Arial" w:cs="Arial"/>
          <w:sz w:val="20"/>
          <w:szCs w:val="20"/>
        </w:rPr>
        <w:tab/>
        <w:t>Orang’o E, Itsura P, Tonui P, Muliro H, Rosen B, Lonkhuijzen Lv. Use of Palliative Cisplatinum for Advanced Cervical Cancer in a Resource-Poor Setting: A Case Series From Kenya. Journal of Global Oncology. 2016;0(0):JGO006411.</w:t>
      </w:r>
    </w:p>
    <w:p w14:paraId="147003A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454.</w:t>
      </w:r>
      <w:r w:rsidRPr="00526B42">
        <w:rPr>
          <w:rFonts w:ascii="Arial" w:hAnsi="Arial" w:cs="Arial"/>
          <w:sz w:val="20"/>
          <w:szCs w:val="20"/>
        </w:rPr>
        <w:tab/>
        <w:t>Orang’o EO, Wachira J, Asirwa FC, Busakhala N, Naanyu V, Kisuya J, et al. Factors associated with uptake of visual inspection with acetic acid (VIA) for cervical cancer screening in Western Kenya. PLoS ONE. 2016;11(6):e0157217.</w:t>
      </w:r>
    </w:p>
    <w:p w14:paraId="284A04C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455.</w:t>
      </w:r>
      <w:r w:rsidRPr="00526B42">
        <w:rPr>
          <w:rFonts w:ascii="Arial" w:hAnsi="Arial" w:cs="Arial"/>
          <w:sz w:val="20"/>
          <w:szCs w:val="20"/>
        </w:rPr>
        <w:tab/>
        <w:t>Papas RK, Gakinya BN, Mwaniki MM, Keter AK, Lee H, Loxley MP, et al. Associations Between the Phosphatidylethanol Alcohol Biomarker and Self-Reported Alcohol Use in a Sample of HIV-Infected Outpatient Drinkers in Western Kenya. Alcohol Clin Exp Res. 2016;40(8):1779-87.</w:t>
      </w:r>
    </w:p>
    <w:p w14:paraId="3AA6F71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456.</w:t>
      </w:r>
      <w:r w:rsidRPr="00526B42">
        <w:rPr>
          <w:rFonts w:ascii="Arial" w:hAnsi="Arial" w:cs="Arial"/>
          <w:sz w:val="20"/>
          <w:szCs w:val="20"/>
        </w:rPr>
        <w:tab/>
        <w:t>Park PH, Chege P, Hagedorn IC, Kwena A, Bloomfield GS, Pastakia SD. Assessing the accuracy of a point</w:t>
      </w:r>
      <w:r w:rsidRPr="00526B42">
        <w:rPr>
          <w:rFonts w:ascii="Cambria Math" w:hAnsi="Cambria Math" w:cs="Cambria Math"/>
          <w:sz w:val="20"/>
          <w:szCs w:val="20"/>
        </w:rPr>
        <w:t>‐</w:t>
      </w:r>
      <w:r w:rsidRPr="00526B42">
        <w:rPr>
          <w:rFonts w:ascii="Arial" w:hAnsi="Arial" w:cs="Arial"/>
          <w:sz w:val="20"/>
          <w:szCs w:val="20"/>
        </w:rPr>
        <w:t>of</w:t>
      </w:r>
      <w:r w:rsidRPr="00526B42">
        <w:rPr>
          <w:rFonts w:ascii="Cambria Math" w:hAnsi="Cambria Math" w:cs="Cambria Math"/>
          <w:sz w:val="20"/>
          <w:szCs w:val="20"/>
        </w:rPr>
        <w:t>‐</w:t>
      </w:r>
      <w:r w:rsidRPr="00526B42">
        <w:rPr>
          <w:rFonts w:ascii="Arial" w:hAnsi="Arial" w:cs="Arial"/>
          <w:sz w:val="20"/>
          <w:szCs w:val="20"/>
        </w:rPr>
        <w:t>care analyzer for hyperlipidaemia in western Kenya. Trop Med Int Health. 2016;21(3):437-44.</w:t>
      </w:r>
    </w:p>
    <w:p w14:paraId="326276F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457.</w:t>
      </w:r>
      <w:r w:rsidRPr="00526B42">
        <w:rPr>
          <w:rFonts w:ascii="Arial" w:hAnsi="Arial" w:cs="Arial"/>
          <w:sz w:val="20"/>
          <w:szCs w:val="20"/>
        </w:rPr>
        <w:tab/>
        <w:t>Pastakia SD, Manyara SM, Vedanthan R, Kamano JH, Menya D, Andama B, et al. Impact of Bridging Income Generation with Group Integrated Care (BIGPIC) on Hypertension and Diabetes in Rural Western Kenya. J Gen Intern Med. 2016.</w:t>
      </w:r>
    </w:p>
    <w:p w14:paraId="067B99E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458.</w:t>
      </w:r>
      <w:r w:rsidRPr="00526B42">
        <w:rPr>
          <w:rFonts w:ascii="Arial" w:hAnsi="Arial" w:cs="Arial"/>
          <w:sz w:val="20"/>
          <w:szCs w:val="20"/>
        </w:rPr>
        <w:tab/>
        <w:t>Patel K, Matthew Strother R, Ndiangui F, Chumba D, Jacobson W, Dodson C, et al. Development of immunohistochemistry services for cancer care in western Kenya: Implications for low-and middle-income countries. African Journal of Laboratory Medicine. 2016;5(1):1-7.</w:t>
      </w:r>
    </w:p>
    <w:p w14:paraId="4ECB420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459.</w:t>
      </w:r>
      <w:r w:rsidRPr="00526B42">
        <w:rPr>
          <w:rFonts w:ascii="Arial" w:hAnsi="Arial" w:cs="Arial"/>
          <w:sz w:val="20"/>
          <w:szCs w:val="20"/>
        </w:rPr>
        <w:tab/>
        <w:t>Pfeiffer EJ, Maithya HMK. Bewitching sex workers, blaming wives: HIV/AIDS, stigma, and the gender politics of panic in western Kenya. Global public health. 2016:1-15.</w:t>
      </w:r>
    </w:p>
    <w:p w14:paraId="66AFDE1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460.</w:t>
      </w:r>
      <w:r w:rsidRPr="00526B42">
        <w:rPr>
          <w:rFonts w:ascii="Arial" w:hAnsi="Arial" w:cs="Arial"/>
          <w:sz w:val="20"/>
          <w:szCs w:val="20"/>
        </w:rPr>
        <w:tab/>
        <w:t>Prudhomme O'Meara W, Mohanan M, Laktabai J, Lesser A, Platt A, Maffioli E, et al. Assessing the independent and combined effects of subsidies for antimalarials and rapid diagnostic testing on fever management decisions in the retail sector: results from a factorial randomised trial in western Kenya. BMJ Global Health. 2016;1(2).</w:t>
      </w:r>
    </w:p>
    <w:p w14:paraId="03E87F1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461.</w:t>
      </w:r>
      <w:r w:rsidRPr="00526B42">
        <w:rPr>
          <w:rFonts w:ascii="Arial" w:hAnsi="Arial" w:cs="Arial"/>
          <w:sz w:val="20"/>
          <w:szCs w:val="20"/>
        </w:rPr>
        <w:tab/>
        <w:t>Rachlis B, Bakoyannis G, Easterbrook P, Genberg B, Braithwaite RS, Cohen CR, et al. Facility-Level Factors Influencing Retention of Patients in HIV Care in East Africa. PLoS ONE. 2016;11(8):e0159994.</w:t>
      </w:r>
    </w:p>
    <w:p w14:paraId="095F46B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462.</w:t>
      </w:r>
      <w:r w:rsidRPr="00526B42">
        <w:rPr>
          <w:rFonts w:ascii="Arial" w:hAnsi="Arial" w:cs="Arial"/>
          <w:sz w:val="20"/>
          <w:szCs w:val="20"/>
        </w:rPr>
        <w:tab/>
        <w:t>Rachlis B, Naanyu V, Wachira J, Genberg B, Koech B, Kamene R, et al. Community Perceptions of Community Health Workers (CHWs) and Their Roles in Management for HIV, Tuberculosis and Hypertension in Western Kenya. PLoS ONE. 2016;11(2):e0149412.</w:t>
      </w:r>
    </w:p>
    <w:p w14:paraId="2728429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463.</w:t>
      </w:r>
      <w:r w:rsidRPr="00526B42">
        <w:rPr>
          <w:rFonts w:ascii="Arial" w:hAnsi="Arial" w:cs="Arial"/>
          <w:sz w:val="20"/>
          <w:szCs w:val="20"/>
        </w:rPr>
        <w:tab/>
        <w:t xml:space="preserve">Rachlis B, Naanyu V, Wachira J, Genberg B, Koech B, Kamene R, et al. Identifying common barriers and facilitators to linkage and retention in chronic disease care in western Kenya. BMC </w:t>
      </w:r>
      <w:r w:rsidRPr="00526B42">
        <w:rPr>
          <w:rFonts w:ascii="Arial" w:hAnsi="Arial" w:cs="Arial"/>
          <w:sz w:val="20"/>
          <w:szCs w:val="20"/>
        </w:rPr>
        <w:lastRenderedPageBreak/>
        <w:t>Public Health. 2016;16:741.</w:t>
      </w:r>
    </w:p>
    <w:p w14:paraId="4E8F03C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464.</w:t>
      </w:r>
      <w:r w:rsidRPr="00526B42">
        <w:rPr>
          <w:rFonts w:ascii="Arial" w:hAnsi="Arial" w:cs="Arial"/>
          <w:sz w:val="20"/>
          <w:szCs w:val="20"/>
        </w:rPr>
        <w:tab/>
        <w:t>Rich JD, Beckwith CG, Macmadu A, Marshall BDL, Brinkley-Rubinstein L, Amon JJ, et al. Clinical care of incarcerated people with HIV, viral hepatitis, or tuberculosis. Lancet. 2016;388(10049):1103-14.</w:t>
      </w:r>
    </w:p>
    <w:p w14:paraId="5F90C53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465.</w:t>
      </w:r>
      <w:r w:rsidRPr="00526B42">
        <w:rPr>
          <w:rFonts w:ascii="Arial" w:hAnsi="Arial" w:cs="Arial"/>
          <w:sz w:val="20"/>
          <w:szCs w:val="20"/>
        </w:rPr>
        <w:tab/>
        <w:t>Saito S, Mpofu P, Carter EJ, Diero L, Wools-Kaloustian KK, Yiannoutsos CT, et al. Implementation and Operational Research: Declining Tuberculosis Incidence Among People Receiving HIV Care and Treatment Services in East Africa, 2007-2012. J Acquir Immune Defic Syndr. 2016;71(4):e96-e106.</w:t>
      </w:r>
    </w:p>
    <w:p w14:paraId="4FEB3D6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466.</w:t>
      </w:r>
      <w:r w:rsidRPr="00526B42">
        <w:rPr>
          <w:rFonts w:ascii="Arial" w:hAnsi="Arial" w:cs="Arial"/>
          <w:sz w:val="20"/>
          <w:szCs w:val="20"/>
        </w:rPr>
        <w:tab/>
        <w:t>Sawe RT, Kerper M, Badve S, Li J, Sandoval-Cooper M, Xie J, et al. Aggressive breast cancer in western Kenya has early onset, high proliferation, and immune cell infiltration. BMC Cancer. 2016;16:204.</w:t>
      </w:r>
    </w:p>
    <w:p w14:paraId="0E9F718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467.</w:t>
      </w:r>
      <w:r w:rsidRPr="00526B42">
        <w:rPr>
          <w:rFonts w:ascii="Arial" w:hAnsi="Arial" w:cs="Arial"/>
          <w:sz w:val="20"/>
          <w:szCs w:val="20"/>
        </w:rPr>
        <w:tab/>
        <w:t>Semeere A, Wenger M, Busakhala N, Buziba N, Bwana M, Muyindike W, et al. A prospective ascertainment of cancer incidence in sub-Saharan Africa: The case of Kaposi sarcoma. Cancer medicine. 2016;5(5):914-28.</w:t>
      </w:r>
    </w:p>
    <w:p w14:paraId="15D260F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468.</w:t>
      </w:r>
      <w:r w:rsidRPr="00526B42">
        <w:rPr>
          <w:rFonts w:ascii="Arial" w:hAnsi="Arial" w:cs="Arial"/>
          <w:sz w:val="20"/>
          <w:szCs w:val="20"/>
        </w:rPr>
        <w:tab/>
        <w:t>Shubber Z, Mills EJ, Nachega JB, Vreeman R, Freitas M, Bock P, et al. Patient-Reported Barriers to Adherence to Antiretroviral Therapy: A Systematic Review and Meta-Analysis. PLoS Med. 2016;13(11):e1002183.</w:t>
      </w:r>
    </w:p>
    <w:p w14:paraId="42DDD9C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469.</w:t>
      </w:r>
      <w:r w:rsidRPr="00526B42">
        <w:rPr>
          <w:rFonts w:ascii="Arial" w:hAnsi="Arial" w:cs="Arial"/>
          <w:sz w:val="20"/>
          <w:szCs w:val="20"/>
        </w:rPr>
        <w:tab/>
        <w:t>Stein DJ, Karam EG, Shahly V, Hill ED, King A, Petukhova M, et al. Post-traumatic stress disorder associated with life-threatening motor vehicle collisions in the WHO World Mental Health Surveys. BMC Psychiatry. 2016;16:257.</w:t>
      </w:r>
    </w:p>
    <w:p w14:paraId="53F8E4D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470.</w:t>
      </w:r>
      <w:r w:rsidRPr="00526B42">
        <w:rPr>
          <w:rFonts w:ascii="Arial" w:hAnsi="Arial" w:cs="Arial"/>
          <w:sz w:val="20"/>
          <w:szCs w:val="20"/>
        </w:rPr>
        <w:tab/>
        <w:t>Swanson JO, Plotner D, Franklin HL, Swanson DL, Lokomba Bolamba V, Lokangaka A, et al. Web-Based Quality Assurance Process Drives Improvements in Obstetric Ultrasound in 5 Low- and Middle-Income Countries. Glob Health Sci Pract. 2016;4(4):675-83.</w:t>
      </w:r>
    </w:p>
    <w:p w14:paraId="0E70BAE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471.</w:t>
      </w:r>
      <w:r w:rsidRPr="00526B42">
        <w:rPr>
          <w:rFonts w:ascii="Arial" w:hAnsi="Arial" w:cs="Arial"/>
          <w:sz w:val="20"/>
          <w:szCs w:val="20"/>
        </w:rPr>
        <w:tab/>
        <w:t>Szkwarko D, Mercer T, Kimani S, Braitstein P, Buziba N, Carter EJ. Implementing intensified tuberculosis case-finding among street-connected youth and young adults in Kenya. Public Health Action. 2016;6(2):142-6.</w:t>
      </w:r>
    </w:p>
    <w:p w14:paraId="15BE970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472.</w:t>
      </w:r>
      <w:r w:rsidRPr="00526B42">
        <w:rPr>
          <w:rFonts w:ascii="Arial" w:hAnsi="Arial" w:cs="Arial"/>
          <w:sz w:val="20"/>
          <w:szCs w:val="20"/>
        </w:rPr>
        <w:tab/>
        <w:t>TenoRes Study G. Global epidemiology of drug resistance after failure of WHO recommended first-line regimens for adult HIV-1 infection: a multicentre retrospective cohort study. Lancet Infect Dis. 2016;16(5):565-75.</w:t>
      </w:r>
    </w:p>
    <w:p w14:paraId="4BB54F2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473.</w:t>
      </w:r>
      <w:r w:rsidRPr="00526B42">
        <w:rPr>
          <w:rFonts w:ascii="Arial" w:hAnsi="Arial" w:cs="Arial"/>
          <w:sz w:val="20"/>
          <w:szCs w:val="20"/>
        </w:rPr>
        <w:tab/>
        <w:t>Vedanthan R, Tuikong N, Kofler C, Blank E, Kamano JH, Naanyu V, et al. Barriers and Facilitators to Nurse Management of Hypertension: A Qualitative Analysis from Western Kenya. Ethn Dis. 2016;26(3):315-22.</w:t>
      </w:r>
    </w:p>
    <w:p w14:paraId="05AA299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474.</w:t>
      </w:r>
      <w:r w:rsidRPr="00526B42">
        <w:rPr>
          <w:rFonts w:ascii="Arial" w:hAnsi="Arial" w:cs="Arial"/>
          <w:sz w:val="20"/>
          <w:szCs w:val="20"/>
        </w:rPr>
        <w:tab/>
        <w:t>Wachira J, Kamanda A, Embleton L, Naanyu V, Ayuku D, Braitstein P. 'Pregnancy Has Its Advantages': The Voices of Street Connected Children and Youth in Eldoret, Kenya. PLoS ONE. 2016;11(3):e0150814.</w:t>
      </w:r>
    </w:p>
    <w:p w14:paraId="6C0A55F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475.</w:t>
      </w:r>
      <w:r w:rsidRPr="00526B42">
        <w:rPr>
          <w:rFonts w:ascii="Arial" w:hAnsi="Arial" w:cs="Arial"/>
          <w:sz w:val="20"/>
          <w:szCs w:val="20"/>
        </w:rPr>
        <w:tab/>
        <w:t>Were MC, Kamano JH, Vedanthan R. Leveraging Digital Health for Global Chronic Diseases. Glob Heart. 2016;11(4):459-62.</w:t>
      </w:r>
    </w:p>
    <w:p w14:paraId="6390522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476.</w:t>
      </w:r>
      <w:r w:rsidRPr="00526B42">
        <w:rPr>
          <w:rFonts w:ascii="Arial" w:hAnsi="Arial" w:cs="Arial"/>
          <w:sz w:val="20"/>
          <w:szCs w:val="20"/>
        </w:rPr>
        <w:tab/>
        <w:t>Yarmoshuk AN, Guantai AN, Mwangu M, Cole DC, Zarowsky C. Mapping International University Partnerships Identified by East African Universities as Strengthening Their Medicine, Nursing, and Public Health Programs. Ann Glob Health. 2016;82(5):665-77 e2.</w:t>
      </w:r>
    </w:p>
    <w:p w14:paraId="32AC53D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477.</w:t>
      </w:r>
      <w:r w:rsidRPr="00526B42">
        <w:rPr>
          <w:rFonts w:ascii="Arial" w:hAnsi="Arial" w:cs="Arial"/>
          <w:sz w:val="20"/>
          <w:szCs w:val="20"/>
        </w:rPr>
        <w:tab/>
        <w:t>Yoshida S, Martines J, Lawn JE, Wall S, Souza JP, Rudan I, et al. Setting research priorities to improve global newborn health and prevent stillbirths by 2025. J Glob Health. 2016;6(1):010508.</w:t>
      </w:r>
    </w:p>
    <w:p w14:paraId="18196FB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478.</w:t>
      </w:r>
      <w:r w:rsidRPr="00526B42">
        <w:rPr>
          <w:rFonts w:ascii="Arial" w:hAnsi="Arial" w:cs="Arial"/>
          <w:sz w:val="20"/>
          <w:szCs w:val="20"/>
        </w:rPr>
        <w:tab/>
        <w:t>Abdirahman OS, Ndege DSK, Walekhwa DC. HIV AND AIDS-RELATED STIGMA AND DISCRIMINATION: PERSPECTIVE OF PEOPLE LIVING WITH HIV AND AIDS IN GARISSA COUNTY, KENYA. Global Journal of Health Sciences. 2017(1):59-89%V 2.</w:t>
      </w:r>
    </w:p>
    <w:p w14:paraId="22DFAF0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479.</w:t>
      </w:r>
      <w:r w:rsidRPr="00526B42">
        <w:rPr>
          <w:rFonts w:ascii="Arial" w:hAnsi="Arial" w:cs="Arial"/>
          <w:sz w:val="20"/>
          <w:szCs w:val="20"/>
        </w:rPr>
        <w:tab/>
        <w:t>Addy F, Wassermann M, Banda F, Mbaya H, Aschenborn J, Aschenborn O, et al. Genetic polymorphism and population structure of Echinococcus ortleppi. Parasitology. 2017;144(4):450-8.</w:t>
      </w:r>
    </w:p>
    <w:p w14:paraId="7A4B4AF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480.</w:t>
      </w:r>
      <w:r w:rsidRPr="00526B42">
        <w:rPr>
          <w:rFonts w:ascii="Arial" w:hAnsi="Arial" w:cs="Arial"/>
          <w:sz w:val="20"/>
          <w:szCs w:val="20"/>
        </w:rPr>
        <w:tab/>
        <w:t>Asule BM, Kwena A, Wambui T. EFFECTS OF THE FREE MATERNITY CARE PROGRAM ON UTILIZATION OF SERVICES AT A COUNTY REFERRAL HOSPITAL IN KENYA. 2017. 2017;1(2).</w:t>
      </w:r>
    </w:p>
    <w:p w14:paraId="35876C8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481.</w:t>
      </w:r>
      <w:r w:rsidRPr="00526B42">
        <w:rPr>
          <w:rFonts w:ascii="Arial" w:hAnsi="Arial" w:cs="Arial"/>
          <w:sz w:val="20"/>
          <w:szCs w:val="20"/>
        </w:rPr>
        <w:tab/>
        <w:t xml:space="preserve">Atwoli L, Stein DJ, King A, Petukhova M, Aguilar-Gaxiola S, Alonso J, et al. Posttraumatic stress disorder associated with unexpected death of a loved one: Cross-national findings from the world </w:t>
      </w:r>
      <w:r w:rsidRPr="00526B42">
        <w:rPr>
          <w:rFonts w:ascii="Arial" w:hAnsi="Arial" w:cs="Arial"/>
          <w:sz w:val="20"/>
          <w:szCs w:val="20"/>
        </w:rPr>
        <w:lastRenderedPageBreak/>
        <w:t>mental health surveys. Depress Anxiety. 2017;34(4):315-26.</w:t>
      </w:r>
    </w:p>
    <w:p w14:paraId="275C251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482.</w:t>
      </w:r>
      <w:r w:rsidRPr="00526B42">
        <w:rPr>
          <w:rFonts w:ascii="Arial" w:hAnsi="Arial" w:cs="Arial"/>
          <w:sz w:val="20"/>
          <w:szCs w:val="20"/>
        </w:rPr>
        <w:tab/>
        <w:t>Ayua E, Mugalavai V, Simon J, Weller S, Obura P, Nyabinda N. Comparison of a mixed modes solar dryer to a direct mode solar dryer for African indigenous vegetable and chili processing. Journal of Food Processing and Preservation. 2017:e13216-n/a.</w:t>
      </w:r>
    </w:p>
    <w:p w14:paraId="1507518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483.</w:t>
      </w:r>
      <w:r w:rsidRPr="00526B42">
        <w:rPr>
          <w:rFonts w:ascii="Arial" w:hAnsi="Arial" w:cs="Arial"/>
          <w:sz w:val="20"/>
          <w:szCs w:val="20"/>
        </w:rPr>
        <w:tab/>
        <w:t>Bah OM, Kamara HB, Bhat P, Harries AD, Owiti P, Katta J, et al. The influence of the Ebola outbreak on presumptive and active tuberculosis in Bombali District, Sierra Leone. Public Health Action. 2017;7(1):S3-S9.</w:t>
      </w:r>
    </w:p>
    <w:p w14:paraId="54CF52A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484.</w:t>
      </w:r>
      <w:r w:rsidRPr="00526B42">
        <w:rPr>
          <w:rFonts w:ascii="Arial" w:hAnsi="Arial" w:cs="Arial"/>
          <w:sz w:val="20"/>
          <w:szCs w:val="20"/>
        </w:rPr>
        <w:tab/>
        <w:t>Barasa FA, Vedanthan R, Pastakia SD, Crowe SJ, Aruasa W, Sugut WK, et al. Approaches to Sustainable Capacity Building for Cardiovascular Disease Care in Kenya. Cardiology clinics. 2017;35(1):145-52.</w:t>
      </w:r>
    </w:p>
    <w:p w14:paraId="30A39E4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485.</w:t>
      </w:r>
      <w:r w:rsidRPr="00526B42">
        <w:rPr>
          <w:rFonts w:ascii="Arial" w:hAnsi="Arial" w:cs="Arial"/>
          <w:sz w:val="20"/>
          <w:szCs w:val="20"/>
        </w:rPr>
        <w:tab/>
        <w:t>Braitstein P, Lama T, Keino S, Gladanac B, Yego F, Cole D, et al. Increasing food security and nutrition resilience in response to climate change in east Africa: findings from a multisectoral symposium. The Lancet Global Health. 2017;5:S23.</w:t>
      </w:r>
    </w:p>
    <w:p w14:paraId="0FFACA3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486.</w:t>
      </w:r>
      <w:r w:rsidRPr="00526B42">
        <w:rPr>
          <w:rFonts w:ascii="Arial" w:hAnsi="Arial" w:cs="Arial"/>
          <w:sz w:val="20"/>
          <w:szCs w:val="20"/>
        </w:rPr>
        <w:tab/>
        <w:t>Bromet EJ, Atwoli L, Kawakami N, Navarro-Mateu F, Piotrowski P, King AJ, et al. Post-traumatic stress disorder associated with natural and human-made disasters in the World Mental Health Surveys. Psychol Med. 2017;47(2):227-41.</w:t>
      </w:r>
    </w:p>
    <w:p w14:paraId="232BF54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487.</w:t>
      </w:r>
      <w:r w:rsidRPr="00526B42">
        <w:rPr>
          <w:rFonts w:ascii="Arial" w:hAnsi="Arial" w:cs="Arial"/>
          <w:sz w:val="20"/>
          <w:szCs w:val="20"/>
        </w:rPr>
        <w:tab/>
        <w:t>Cheriro W, Mining S, Kikuvi G. Drug Resistance Testing in HIV Infected Individuals on Treatment and Naive: Implications on Treatment Outcome. JKUAT Institutional Repository. 2017.</w:t>
      </w:r>
    </w:p>
    <w:p w14:paraId="686D43B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488.</w:t>
      </w:r>
      <w:r w:rsidRPr="00526B42">
        <w:rPr>
          <w:rFonts w:ascii="Arial" w:hAnsi="Arial" w:cs="Arial"/>
          <w:sz w:val="20"/>
          <w:szCs w:val="20"/>
        </w:rPr>
        <w:tab/>
        <w:t>Clouse K, Blevins M, Lindegren ML, Yotebieng M, Nguyen DT, Omondi A, et al. Low implementation of Xpert MTB/RIF among HIV/TB co-infected adults in the International epidemiologic Databases to Evaluate AIDS (IeDEA) program. PLoS ONE. 2017;12(2):e0171384.</w:t>
      </w:r>
    </w:p>
    <w:p w14:paraId="42CC842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489.</w:t>
      </w:r>
      <w:r w:rsidRPr="00526B42">
        <w:rPr>
          <w:rFonts w:ascii="Arial" w:hAnsi="Arial" w:cs="Arial"/>
          <w:sz w:val="20"/>
          <w:szCs w:val="20"/>
        </w:rPr>
        <w:tab/>
        <w:t>Coetzer M, Ledingham L, Diero L, Kemboi E, Orido M, Kantor R. Gp41 and Gag amino acids linked to HIV-1 protease inhibitor-based second-line failure in HIV-1 subtype A from Western Kenya. J Int AIDS Soc. 2017;20(3):e25024-n/a.</w:t>
      </w:r>
    </w:p>
    <w:p w14:paraId="3AF7760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490.</w:t>
      </w:r>
      <w:r w:rsidRPr="00526B42">
        <w:rPr>
          <w:rFonts w:ascii="Arial" w:hAnsi="Arial" w:cs="Arial"/>
          <w:sz w:val="20"/>
          <w:szCs w:val="20"/>
        </w:rPr>
        <w:tab/>
        <w:t>Croft MM, Marshall MI, Odendo M, Ndinya C, Ondego NN, Obura P, et al. Formal and Informal Seed Systems in Kenya: Supporting Indigenous Vegetable Seed Quality. The Journal of Development Studies. 2017;54(4):1-18.</w:t>
      </w:r>
    </w:p>
    <w:p w14:paraId="4277056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491.</w:t>
      </w:r>
      <w:r w:rsidRPr="00526B42">
        <w:rPr>
          <w:rFonts w:ascii="Arial" w:hAnsi="Arial" w:cs="Arial"/>
          <w:sz w:val="20"/>
          <w:szCs w:val="20"/>
        </w:rPr>
        <w:tab/>
        <w:t>Dainton C, Chu CH. A review of electronic medical record keeping on mobile medical service trips in austere settings. Int J Med Inf. 2017;98:33-40.</w:t>
      </w:r>
    </w:p>
    <w:p w14:paraId="6B169EE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492.</w:t>
      </w:r>
      <w:r w:rsidRPr="00526B42">
        <w:rPr>
          <w:rFonts w:ascii="Arial" w:hAnsi="Arial" w:cs="Arial"/>
          <w:sz w:val="20"/>
          <w:szCs w:val="20"/>
        </w:rPr>
        <w:tab/>
        <w:t>Ding M, Antani S, Jaeger S, Xue Z, Candemir S, Kohli M, et al., editors. Local-global classifier fusion for screening chest radiographs. Proc of SPIE Vol; 2017 03/13/2017.</w:t>
      </w:r>
    </w:p>
    <w:p w14:paraId="5DDBBC8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493.</w:t>
      </w:r>
      <w:r w:rsidRPr="00526B42">
        <w:rPr>
          <w:rFonts w:ascii="Arial" w:hAnsi="Arial" w:cs="Arial"/>
          <w:sz w:val="20"/>
          <w:szCs w:val="20"/>
        </w:rPr>
        <w:tab/>
        <w:t>Duffy M, Ojikutu B, Andrian S, Sohng E, Minior T, Hirschhorn LR. Non</w:t>
      </w:r>
      <w:r w:rsidRPr="00526B42">
        <w:rPr>
          <w:rFonts w:ascii="Cambria Math" w:hAnsi="Cambria Math" w:cs="Cambria Math"/>
          <w:sz w:val="20"/>
          <w:szCs w:val="20"/>
        </w:rPr>
        <w:t>‐</w:t>
      </w:r>
      <w:r w:rsidRPr="00526B42">
        <w:rPr>
          <w:rFonts w:ascii="Arial" w:hAnsi="Arial" w:cs="Arial"/>
          <w:sz w:val="20"/>
          <w:szCs w:val="20"/>
        </w:rPr>
        <w:t>communicable Diseases and HIV Care and Treatment: Models of Integrated Service Delivery. Trop Med Int Health. 2017.</w:t>
      </w:r>
    </w:p>
    <w:p w14:paraId="51DC0CA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494.</w:t>
      </w:r>
      <w:r w:rsidRPr="00526B42">
        <w:rPr>
          <w:rFonts w:ascii="Arial" w:hAnsi="Arial" w:cs="Arial"/>
          <w:sz w:val="20"/>
          <w:szCs w:val="20"/>
        </w:rPr>
        <w:tab/>
        <w:t>Embleton L, Nyandat J, Ayuku D, Sang E, Kamanda A, Ayaya S, et al. Sexual Behavior Among Orphaned Adolescents in Western Kenya: A Comparison of Institutional- and Family-Based Care Settings. J Adolesc Health. 2017;60(4):417-24.</w:t>
      </w:r>
    </w:p>
    <w:p w14:paraId="01DEA12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495.</w:t>
      </w:r>
      <w:r w:rsidRPr="00526B42">
        <w:rPr>
          <w:rFonts w:ascii="Arial" w:hAnsi="Arial" w:cs="Arial"/>
          <w:sz w:val="20"/>
          <w:szCs w:val="20"/>
        </w:rPr>
        <w:tab/>
        <w:t>Esamai F, Nangami M, Tabu J, Mwangi A, Ayuku D, Were E. A system approach to improving maternal and child health care delivery in Kenya: innovations at the community and primary care facilities (a protocol). Reprod Health. 2017;14(1):105.</w:t>
      </w:r>
    </w:p>
    <w:p w14:paraId="54D88B3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496.</w:t>
      </w:r>
      <w:r w:rsidRPr="00526B42">
        <w:rPr>
          <w:rFonts w:ascii="Arial" w:hAnsi="Arial" w:cs="Arial"/>
          <w:sz w:val="20"/>
          <w:szCs w:val="20"/>
        </w:rPr>
        <w:tab/>
        <w:t>Fischer SE, Alatise OI, Komolafe AO, Katung AI, Egberongbe AA, Olatoke SA, et al. Establishing a cancer research consortium in low-and middle-income countries: challenges faced and lessons learned. Ann Surg Oncol. 2017;24(3):627-31.</w:t>
      </w:r>
    </w:p>
    <w:p w14:paraId="12618C1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497.</w:t>
      </w:r>
      <w:r w:rsidRPr="00526B42">
        <w:rPr>
          <w:rFonts w:ascii="Arial" w:hAnsi="Arial" w:cs="Arial"/>
          <w:sz w:val="20"/>
          <w:szCs w:val="20"/>
        </w:rPr>
        <w:tab/>
        <w:t>Fischer SE, Alatise OI, Komolafe AO, Katung AI, Egberongbe AA, Olatoke SA, et al. Establishing a Cancer Research Consortium in Low- and Middle-Income Countries: Challenges Faced and Lessons Learned. Ann Surg Oncol. 2017;24(3):627-31.</w:t>
      </w:r>
    </w:p>
    <w:p w14:paraId="4348D17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498.</w:t>
      </w:r>
      <w:r w:rsidRPr="00526B42">
        <w:rPr>
          <w:rFonts w:ascii="Arial" w:hAnsi="Arial" w:cs="Arial"/>
          <w:sz w:val="20"/>
          <w:szCs w:val="20"/>
        </w:rPr>
        <w:tab/>
        <w:t>Fritz CQ, Blevins M, Lindegren ML, Wools-Kaloutsian K, Musick BS, Cornell M, et al. Comprehensiveness of HIV care provided at global HIV treatment sites in the IeDEA consortium: 2009 and 2014. J Int AIDS Soc. 2017;20(1):20933.</w:t>
      </w:r>
    </w:p>
    <w:p w14:paraId="5B9853B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499.</w:t>
      </w:r>
      <w:r w:rsidRPr="00526B42">
        <w:rPr>
          <w:rFonts w:ascii="Arial" w:hAnsi="Arial" w:cs="Arial"/>
          <w:sz w:val="20"/>
          <w:szCs w:val="20"/>
        </w:rPr>
        <w:tab/>
        <w:t>Fuster V, Frazer J, Snair M, Vedanthan R, Dzau V, Frazer J, et al. The Future Role of the United States in Global Health. Emphasis on Cardiovascular Disease. 2017.</w:t>
      </w:r>
    </w:p>
    <w:p w14:paraId="7DCF6D2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500.</w:t>
      </w:r>
      <w:r w:rsidRPr="00526B42">
        <w:rPr>
          <w:rFonts w:ascii="Arial" w:hAnsi="Arial" w:cs="Arial"/>
          <w:sz w:val="20"/>
          <w:szCs w:val="20"/>
        </w:rPr>
        <w:tab/>
        <w:t>Galárraga O, Gao B, Gakinya BN, Klein DA, Wamai RG, Sidle JE, et al. Task-shifting alcohol interventions for HIV+ persons in Kenya: a cost-benefit analysis. BMC Health Serv Res. 2017;17(1):239.</w:t>
      </w:r>
    </w:p>
    <w:p w14:paraId="199ACEA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501.</w:t>
      </w:r>
      <w:r w:rsidRPr="00526B42">
        <w:rPr>
          <w:rFonts w:ascii="Arial" w:hAnsi="Arial" w:cs="Arial"/>
          <w:sz w:val="20"/>
          <w:szCs w:val="20"/>
        </w:rPr>
        <w:tab/>
        <w:t>Gamanga AH, Owiti P, Bhat P, Harries AD, Kargbo-Labour I, Koroma M. The Ebola outbreak: effects on HIV reporting, testing and care in Bonthe district, rural Sierra Leone. Public Health Action. 2017;7(1):S10-S5.</w:t>
      </w:r>
    </w:p>
    <w:p w14:paraId="62F5B42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502.</w:t>
      </w:r>
      <w:r w:rsidRPr="00526B42">
        <w:rPr>
          <w:rFonts w:ascii="Arial" w:hAnsi="Arial" w:cs="Arial"/>
          <w:sz w:val="20"/>
          <w:szCs w:val="20"/>
        </w:rPr>
        <w:tab/>
        <w:t>Garces AL, McClure EM, Pérez W, Hambidge KM, Krebs NF, Figueroa L, et al. The Global Network Neonatal Cause of Death algorithm for low-resource settings. Acta Paediatr. 2017;106(6):904-11.</w:t>
      </w:r>
    </w:p>
    <w:p w14:paraId="070D28D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503.</w:t>
      </w:r>
      <w:r w:rsidRPr="00526B42">
        <w:rPr>
          <w:rFonts w:ascii="Arial" w:hAnsi="Arial" w:cs="Arial"/>
          <w:sz w:val="20"/>
          <w:szCs w:val="20"/>
        </w:rPr>
        <w:tab/>
        <w:t>Goldenberg RL, Saleem S, Ali S, Moore JL, Lokangako A, Tshefu A, et al. Maternal near miss in low-resource areas. International Journal of Gynecology &amp; Obstetrics. 2017;138(3):347-55.</w:t>
      </w:r>
    </w:p>
    <w:p w14:paraId="1EE39BF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504.</w:t>
      </w:r>
      <w:r w:rsidRPr="00526B42">
        <w:rPr>
          <w:rFonts w:ascii="Arial" w:hAnsi="Arial" w:cs="Arial"/>
          <w:sz w:val="20"/>
          <w:szCs w:val="20"/>
        </w:rPr>
        <w:tab/>
        <w:t>Gregson J, Kaleebu P, Marconi VC, van Vuuren C, Ndembi N, Hamers RL, et al. Occult HIV-1 drug resistance to thymidine analogues following failure of first-line tenofovir combined with a cytosine analogue and nevirapine or efavirenz in sub Saharan Africa: a retrospective multi-centre cohort study. Lancet Infect Dis. 2017;17(3):296-304.</w:t>
      </w:r>
    </w:p>
    <w:p w14:paraId="1CE2210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505.</w:t>
      </w:r>
      <w:r w:rsidRPr="00526B42">
        <w:rPr>
          <w:rFonts w:ascii="Arial" w:hAnsi="Arial" w:cs="Arial"/>
          <w:sz w:val="20"/>
          <w:szCs w:val="20"/>
        </w:rPr>
        <w:tab/>
        <w:t>Haberer JE, Sabin L, Amico KR, Orrell C, Galárraga O, Tsai AC, et al. Improving antiretroviral therapy adherence in resource-limited settings at scale: a discussion of interventions and recommendations. J Int AIDS Soc. 2017;20(1):21371-n/a.</w:t>
      </w:r>
    </w:p>
    <w:p w14:paraId="2A18DC8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506.</w:t>
      </w:r>
      <w:r w:rsidRPr="00526B42">
        <w:rPr>
          <w:rFonts w:ascii="Arial" w:hAnsi="Arial" w:cs="Arial"/>
          <w:sz w:val="20"/>
          <w:szCs w:val="20"/>
        </w:rPr>
        <w:tab/>
        <w:t>Harrison MS, Pasha O, Saleem S, Ali S, Chomba E, Carlo WA, et al. A prospective study of maternal, fetal and neonatal outcomes in the setting of cesarean section in low- and middle-income countries. Acta Obstet Gynecol Scand. 2017;96(4):410-20.</w:t>
      </w:r>
    </w:p>
    <w:p w14:paraId="16D13DF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507.</w:t>
      </w:r>
      <w:r w:rsidRPr="00526B42">
        <w:rPr>
          <w:rFonts w:ascii="Arial" w:hAnsi="Arial" w:cs="Arial"/>
          <w:sz w:val="20"/>
          <w:szCs w:val="20"/>
        </w:rPr>
        <w:tab/>
        <w:t>House DR, Cheptinga P, Rusyniak DE, Vreeman RC. Qualitative study of healthcare providers’ current practice patterns and barriers to successful rehydration for pediatric diarrheal illnesses in Kenya. PeerJ. 2017;5:e3829.</w:t>
      </w:r>
    </w:p>
    <w:p w14:paraId="7442665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508.</w:t>
      </w:r>
      <w:r w:rsidRPr="00526B42">
        <w:rPr>
          <w:rFonts w:ascii="Arial" w:hAnsi="Arial" w:cs="Arial"/>
          <w:sz w:val="20"/>
          <w:szCs w:val="20"/>
        </w:rPr>
        <w:tab/>
        <w:t>Hoyos MAM, Monica L.; Schellhase, Ellen M.; Tomlin, C. Ryan; Pastakia, Sonak; Kimani, Samuel; and Mercer, Tim. "Student Pharmacists and Street Children: A Mutually Beneficial Relationship,". Purdue Journal of Service-Learning and International Engagement. 2017;4(1).</w:t>
      </w:r>
    </w:p>
    <w:p w14:paraId="325E353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509.</w:t>
      </w:r>
      <w:r w:rsidRPr="00526B42">
        <w:rPr>
          <w:rFonts w:ascii="Arial" w:hAnsi="Arial" w:cs="Arial"/>
          <w:sz w:val="20"/>
          <w:szCs w:val="20"/>
        </w:rPr>
        <w:tab/>
        <w:t>Hu L, Hogan JW, Mwangi AW, Siika A. Modeling the causal effect of treatment initiation time on survival: Application to HIV/TB co-infection. Biometrics. 2017.</w:t>
      </w:r>
    </w:p>
    <w:p w14:paraId="632C254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510.</w:t>
      </w:r>
      <w:r w:rsidRPr="00526B42">
        <w:rPr>
          <w:rFonts w:ascii="Arial" w:hAnsi="Arial" w:cs="Arial"/>
          <w:sz w:val="20"/>
          <w:szCs w:val="20"/>
        </w:rPr>
        <w:tab/>
        <w:t>Huneeus A, Fernandez M, Parra P, Zakharova A, Schilling A. Gender Differences on Adolescent Sexual Behavior. Journal of Pediatric and Adolescent Gynecology. 2017;30(2):305.</w:t>
      </w:r>
    </w:p>
    <w:p w14:paraId="2F9E9AF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511.</w:t>
      </w:r>
      <w:r w:rsidRPr="00526B42">
        <w:rPr>
          <w:rFonts w:ascii="Arial" w:hAnsi="Arial" w:cs="Arial"/>
          <w:sz w:val="20"/>
          <w:szCs w:val="20"/>
        </w:rPr>
        <w:tab/>
        <w:t>Jacobs GP, Bhat P, Owiti P, Edwards JK, Tweya H, Najjemba R. Did the 2014 Ebola outbreak in Liberia affect HIV testing, linkage to care and ART initiation? Public Health Action. 2017;7(1):S70-S5.</w:t>
      </w:r>
    </w:p>
    <w:p w14:paraId="72AABEF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512.</w:t>
      </w:r>
      <w:r w:rsidRPr="00526B42">
        <w:rPr>
          <w:rFonts w:ascii="Arial" w:hAnsi="Arial" w:cs="Arial"/>
          <w:sz w:val="20"/>
          <w:szCs w:val="20"/>
        </w:rPr>
        <w:tab/>
        <w:t>Kang’a S, Puttkammer N, Wanyee S, Kimanga D, Madrano J, Muthee V, et al. A national standards-based assessment on functionality of electronic medical records systems used in Kenyan public-Sector health facilities. Int J Med Inf. 2017;97:68-75.</w:t>
      </w:r>
    </w:p>
    <w:p w14:paraId="1B6D7C3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513.</w:t>
      </w:r>
      <w:r w:rsidRPr="00526B42">
        <w:rPr>
          <w:rFonts w:ascii="Arial" w:hAnsi="Arial" w:cs="Arial"/>
          <w:sz w:val="20"/>
          <w:szCs w:val="20"/>
        </w:rPr>
        <w:tab/>
        <w:t>Kanyi J, Karwa R, Pastakia SD, Manji I, Manyara S, Saina C. Venous Thromboembolism Requiring Extended Anticoagulation Among HIV-Infected Patients in a Rural, Resource-Constrained Setting in Western Kenya. Ann Pharmacother. 2017;51(5):380-7.</w:t>
      </w:r>
    </w:p>
    <w:p w14:paraId="5242824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514.</w:t>
      </w:r>
      <w:r w:rsidRPr="00526B42">
        <w:rPr>
          <w:rFonts w:ascii="Arial" w:hAnsi="Arial" w:cs="Arial"/>
          <w:sz w:val="20"/>
          <w:szCs w:val="20"/>
        </w:rPr>
        <w:tab/>
        <w:t>Karwa R, Maina M, Mercer T, Njuguna B, Wachira J, Ngetich C, et al. Leveraging peer-based support to facilitate HIV care in Kenya. PLoS Med. 2017;14(7):e1002355.</w:t>
      </w:r>
    </w:p>
    <w:p w14:paraId="5C8C97C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515.</w:t>
      </w:r>
      <w:r w:rsidRPr="00526B42">
        <w:rPr>
          <w:rFonts w:ascii="Arial" w:hAnsi="Arial" w:cs="Arial"/>
          <w:sz w:val="20"/>
          <w:szCs w:val="20"/>
        </w:rPr>
        <w:tab/>
        <w:t>Karwa R, Tran DN, Maina M, Njuguna B, Manji I, Wasike P, et al. Addressing the 3A’s (Availability, Accountability, Adherence) of Supply Chain Systems in Western Kenya.  Mobilizing Chemistry Expertise To Solve Humanitarian Problems Volume 1. ACS Symposium Series. 1267: American Chemical Society; 2017. p. 129-57.</w:t>
      </w:r>
    </w:p>
    <w:p w14:paraId="18A7EA7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516.</w:t>
      </w:r>
      <w:r w:rsidRPr="00526B42">
        <w:rPr>
          <w:rFonts w:ascii="Arial" w:hAnsi="Arial" w:cs="Arial"/>
          <w:sz w:val="20"/>
          <w:szCs w:val="20"/>
        </w:rPr>
        <w:tab/>
        <w:t>Kigen G, Busakhala N, Kamuren Z, Rono H, Kimalat W, Njiru E. Factors associated with the high prevalence of oesophageal cancer in Western Kenya: a review. Infectious agents and cancer. 2017;12(1):59.</w:t>
      </w:r>
    </w:p>
    <w:p w14:paraId="7CDB898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517.</w:t>
      </w:r>
      <w:r w:rsidRPr="00526B42">
        <w:rPr>
          <w:rFonts w:ascii="Arial" w:hAnsi="Arial" w:cs="Arial"/>
          <w:sz w:val="20"/>
          <w:szCs w:val="20"/>
        </w:rPr>
        <w:tab/>
        <w:t>Kilonzo S, Kamaara E, Magak K. Improving Access to Maternal Health Care through Devolution in Western Kenya. IDS Bulletin. 2017;48(2).</w:t>
      </w:r>
    </w:p>
    <w:p w14:paraId="0D383B9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518.</w:t>
      </w:r>
      <w:r w:rsidRPr="00526B42">
        <w:rPr>
          <w:rFonts w:ascii="Arial" w:hAnsi="Arial" w:cs="Arial"/>
          <w:sz w:val="20"/>
          <w:szCs w:val="20"/>
        </w:rPr>
        <w:tab/>
        <w:t>Knopf AS, McNealy KR, Al-Khattab H, Carter-Harris L, Oruche UM, Naanyu V, et al. Sexual learning among East African adolescents in the context of generalized HIV epidemics: A systematic qualitative meta-synthesis. PLoS ONE. 2017;12(3):e0173225.</w:t>
      </w:r>
    </w:p>
    <w:p w14:paraId="4152DC3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519.</w:t>
      </w:r>
      <w:r w:rsidRPr="00526B42">
        <w:rPr>
          <w:rFonts w:ascii="Arial" w:hAnsi="Arial" w:cs="Arial"/>
          <w:sz w:val="20"/>
          <w:szCs w:val="20"/>
        </w:rPr>
        <w:tab/>
        <w:t xml:space="preserve">Koech MK, Owiti MOG, Owino-Ong'or WD, Koskei AK, Karoney MJ, D'Agati VD, et al. Absence of HIV-Associated Nephropathy Among Antiretroviral Naive Adults With Persistent Albuminuria in </w:t>
      </w:r>
      <w:r w:rsidRPr="00526B42">
        <w:rPr>
          <w:rFonts w:ascii="Arial" w:hAnsi="Arial" w:cs="Arial"/>
          <w:sz w:val="20"/>
          <w:szCs w:val="20"/>
        </w:rPr>
        <w:lastRenderedPageBreak/>
        <w:t>Western Kenya. Kidney International Reports. 2017;2(2):159-64.</w:t>
      </w:r>
    </w:p>
    <w:p w14:paraId="22D6BA9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520.</w:t>
      </w:r>
      <w:r w:rsidRPr="00526B42">
        <w:rPr>
          <w:rFonts w:ascii="Arial" w:hAnsi="Arial" w:cs="Arial"/>
          <w:sz w:val="20"/>
          <w:szCs w:val="20"/>
        </w:rPr>
        <w:tab/>
        <w:t>Kuule Y, Dobson AE, Woldeyohannes D, Zolfo M, Najjemba R, Edwin BMR, et al. Community Health Volunteers in Primary Healthcare in Rural Uganda: Factors Influencing Performance. Frontiers in Public Health. 2017;5:62.</w:t>
      </w:r>
    </w:p>
    <w:p w14:paraId="22C1FF5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521.</w:t>
      </w:r>
      <w:r w:rsidRPr="00526B42">
        <w:rPr>
          <w:rFonts w:ascii="Arial" w:hAnsi="Arial" w:cs="Arial"/>
          <w:sz w:val="20"/>
          <w:szCs w:val="20"/>
        </w:rPr>
        <w:tab/>
        <w:t>Kwobah E, Epstein S, Mwangi A, Litzelman D, Atwoli L. PREVALENCE of psychiatric morbidity in a community sample in Western Kenya. BMC Psychiatry. 2017;17(1):30.</w:t>
      </w:r>
    </w:p>
    <w:p w14:paraId="076C779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522.</w:t>
      </w:r>
      <w:r w:rsidRPr="00526B42">
        <w:rPr>
          <w:rFonts w:ascii="Arial" w:hAnsi="Arial" w:cs="Arial"/>
          <w:sz w:val="20"/>
          <w:szCs w:val="20"/>
        </w:rPr>
        <w:tab/>
        <w:t>Laktabai J, Lesser A, Platt A, Maffioli E, Mohanan M, Menya D, et al. Innovative public–private partnership to target subsidised antimalarials: a study protocol for a cluster randomised controlled trial to evaluate a community intervention in Western Kenya. BMJ Open. 2017;7(3).</w:t>
      </w:r>
    </w:p>
    <w:p w14:paraId="6734489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523.</w:t>
      </w:r>
      <w:r w:rsidRPr="00526B42">
        <w:rPr>
          <w:rFonts w:ascii="Arial" w:hAnsi="Arial" w:cs="Arial"/>
          <w:sz w:val="20"/>
          <w:szCs w:val="20"/>
        </w:rPr>
        <w:tab/>
        <w:t>Lee H, Hogan JW, Genberg BL, Wu XK, Musick BS, Mwangi A, et al. A state transition framework for patient-level modeling of engagement and retention in HIV care using longitudinal cohort data. Stat Med. 2017;37(2):302-19.</w:t>
      </w:r>
    </w:p>
    <w:p w14:paraId="5BD1FBA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524.</w:t>
      </w:r>
      <w:r w:rsidRPr="00526B42">
        <w:rPr>
          <w:rFonts w:ascii="Arial" w:hAnsi="Arial" w:cs="Arial"/>
          <w:sz w:val="20"/>
          <w:szCs w:val="20"/>
        </w:rPr>
        <w:tab/>
        <w:t>Levitt B, Obala A, Langdon S, Corcoran D, O’Meara WP, Taylor SM. Overlap Extension Barcoding for the Next Generation Sequencing and Genotyping of Plasmodium falciparum in Individual Patients in Western Kenya. Sci Rep. 2017;7:41108.</w:t>
      </w:r>
    </w:p>
    <w:p w14:paraId="21AF5ED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525.</w:t>
      </w:r>
      <w:r w:rsidRPr="00526B42">
        <w:rPr>
          <w:rFonts w:ascii="Arial" w:hAnsi="Arial" w:cs="Arial"/>
          <w:sz w:val="20"/>
          <w:szCs w:val="20"/>
        </w:rPr>
        <w:tab/>
        <w:t>Lin C, Vakani R, Kussin P, Guhwe M, Farjat AE, Choudhury K, et al. Assessment of healthcare personnel knowledge of stroke care at a large referral hospital in sub-Saharan Africa–A survey based approach. Journal of Clinical Neuroscience. 2017.</w:t>
      </w:r>
    </w:p>
    <w:p w14:paraId="5FD5B0D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526.</w:t>
      </w:r>
      <w:r w:rsidRPr="00526B42">
        <w:rPr>
          <w:rFonts w:ascii="Arial" w:hAnsi="Arial" w:cs="Arial"/>
          <w:sz w:val="20"/>
          <w:szCs w:val="20"/>
        </w:rPr>
        <w:tab/>
        <w:t>Liu T, Hogan JW, Daniels MJ, Coetzer M, Xu Y, Bove G, et al. Improved HIV-1 Viral Load Monitoring Capacity Using Pooled Testing With Marker-Assisted Deconvolution. JAIDS Journal of Acquired Immune Deficiency Syndromes. 2017;75(5):580-7.</w:t>
      </w:r>
    </w:p>
    <w:p w14:paraId="23EE59C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527.</w:t>
      </w:r>
      <w:r w:rsidRPr="00526B42">
        <w:rPr>
          <w:rFonts w:ascii="Arial" w:hAnsi="Arial" w:cs="Arial"/>
          <w:sz w:val="20"/>
          <w:szCs w:val="20"/>
        </w:rPr>
        <w:tab/>
        <w:t>MacDonald KR, Apondi E, Ott MA, Wachira J, Keter A, Nyambura M, et al. The Confluence of Pregnancy and New Diagnosis of HIV Among Adolescent Women in Western Kenya. J Adolescent Health. 2017;60(2):S83-S4.</w:t>
      </w:r>
    </w:p>
    <w:p w14:paraId="09F65B0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528.</w:t>
      </w:r>
      <w:r w:rsidRPr="00526B42">
        <w:rPr>
          <w:rFonts w:ascii="Arial" w:hAnsi="Arial" w:cs="Arial"/>
          <w:sz w:val="20"/>
          <w:szCs w:val="20"/>
        </w:rPr>
        <w:tab/>
        <w:t>Martijn HA, Njuguna F, Olbara G, Langat S, Skiles J, Martin S, et al. Influence of health insurance status on paediatric non-Hodgkin’s lymphoma treatment in Kenya. BMJ Paediatrics Open. 2017;1(1).</w:t>
      </w:r>
    </w:p>
    <w:p w14:paraId="4B0E85B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529.</w:t>
      </w:r>
      <w:r w:rsidRPr="00526B42">
        <w:rPr>
          <w:rFonts w:ascii="Arial" w:hAnsi="Arial" w:cs="Arial"/>
          <w:sz w:val="20"/>
          <w:szCs w:val="20"/>
        </w:rPr>
        <w:tab/>
        <w:t>Masika WG, O’Meara WP, Holland TL, Armstrong J. Contribution of urinary tract infection to the burden of febrile illnesses in young children in rural Kenya. PLoS ONE. 2017;12(3):e0174199.</w:t>
      </w:r>
    </w:p>
    <w:p w14:paraId="072D82F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530.</w:t>
      </w:r>
      <w:r w:rsidRPr="00526B42">
        <w:rPr>
          <w:rFonts w:ascii="Arial" w:hAnsi="Arial" w:cs="Arial"/>
          <w:sz w:val="20"/>
          <w:szCs w:val="20"/>
        </w:rPr>
        <w:tab/>
        <w:t>Mbae NG. Laboratory Diagnosis of Cryptococcal Meningitisin Human Immunodeficiency Virus Infection and Acquired Immune Deficiency Syndrome Patients at Moi Teaching and Referral Hospital. International Journal of Innovative Research and Development|| ISSN 2278–0211. 2017;6(3).</w:t>
      </w:r>
    </w:p>
    <w:p w14:paraId="78063FB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531.</w:t>
      </w:r>
      <w:r w:rsidRPr="00526B42">
        <w:rPr>
          <w:rFonts w:ascii="Arial" w:hAnsi="Arial" w:cs="Arial"/>
          <w:sz w:val="20"/>
          <w:szCs w:val="20"/>
        </w:rPr>
        <w:tab/>
        <w:t>McClure E, Goldenberg R, Swanson D, Saleem S, Esamai F, Garces A, et al. 3: Routine antenatal ultrasound in low/middle income countries: a cluster randomized trial. American Journal of Obstetrics &amp; Gynecology. 2017;216(1):S3.</w:t>
      </w:r>
    </w:p>
    <w:p w14:paraId="22C7C86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532.</w:t>
      </w:r>
      <w:r w:rsidRPr="00526B42">
        <w:rPr>
          <w:rFonts w:ascii="Arial" w:hAnsi="Arial" w:cs="Arial"/>
          <w:sz w:val="20"/>
          <w:szCs w:val="20"/>
        </w:rPr>
        <w:tab/>
        <w:t>McClure EM, Garces A, Saleem S, Moore JL, Bose CL, Esamai F, et al. Global Network for Women's and Children's Health Research: probable causes of stillbirth in low- and middle-income countries using a prospectively defined classification system. Bjog. 2017.</w:t>
      </w:r>
    </w:p>
    <w:p w14:paraId="655F8E0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533.</w:t>
      </w:r>
      <w:r w:rsidRPr="00526B42">
        <w:rPr>
          <w:rFonts w:ascii="Arial" w:hAnsi="Arial" w:cs="Arial"/>
          <w:sz w:val="20"/>
          <w:szCs w:val="20"/>
        </w:rPr>
        <w:tab/>
        <w:t>McCormack VA, Menya D, Munishi MO, Dzamalala C, Gasmelseed N, Leon Roux M, et al. Informing etiologic research priorities for squamous cell esophageal cancer in Africa: A review of setting-specific exposures to known and putative risk factors. International Journal of Cancer. 2017;140(2):259-71.</w:t>
      </w:r>
    </w:p>
    <w:p w14:paraId="1DD96DE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534.</w:t>
      </w:r>
      <w:r w:rsidRPr="00526B42">
        <w:rPr>
          <w:rFonts w:ascii="Arial" w:hAnsi="Arial" w:cs="Arial"/>
          <w:sz w:val="20"/>
          <w:szCs w:val="20"/>
        </w:rPr>
        <w:tab/>
        <w:t>McHenry MS, Nyandiko WM, Scanlon ML, Fischer LJ, McAteer CI, Aluoch J, et al. HIV Stigma: Perspectives from Kenyan Child Caregivers and Adolescents Living with HIV</w:t>
      </w:r>
    </w:p>
    <w:p w14:paraId="39590C7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 Journal of the International Association of Providers of AIDS Care (JIAPAC). 2017;16(3):215-25.</w:t>
      </w:r>
    </w:p>
    <w:p w14:paraId="283FB56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535.</w:t>
      </w:r>
      <w:r w:rsidRPr="00526B42">
        <w:rPr>
          <w:rFonts w:ascii="Arial" w:hAnsi="Arial" w:cs="Arial"/>
          <w:sz w:val="20"/>
          <w:szCs w:val="20"/>
        </w:rPr>
        <w:tab/>
        <w:t>Mendenhall E, Kohrt BA, Norris SA, Ndetei D, Prabhakaran D. Non-communicable disease syndemics: poverty, depression, and diabetes among low-income populations. Lancet. 2017;389(10072):951-63.</w:t>
      </w:r>
    </w:p>
    <w:p w14:paraId="2F1FF70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536.</w:t>
      </w:r>
      <w:r w:rsidRPr="00526B42">
        <w:rPr>
          <w:rFonts w:ascii="Arial" w:hAnsi="Arial" w:cs="Arial"/>
          <w:sz w:val="20"/>
          <w:szCs w:val="20"/>
        </w:rPr>
        <w:tab/>
        <w:t>Menon S, van den Broeck D, Rossi R, Ogbe E, Mabeya H. Multiple HPV infections in female sex workers in Western Kenya: implications for prophylactic vaccines within this sub population. Infectious agents and cancer. 2017;12(1):2.</w:t>
      </w:r>
    </w:p>
    <w:p w14:paraId="7854BEF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537.</w:t>
      </w:r>
      <w:r w:rsidRPr="00526B42">
        <w:rPr>
          <w:rFonts w:ascii="Arial" w:hAnsi="Arial" w:cs="Arial"/>
          <w:sz w:val="20"/>
          <w:szCs w:val="20"/>
        </w:rPr>
        <w:tab/>
        <w:t xml:space="preserve">Millar H, Keter A, Bove G, Apondi E, Kaaria A, Wachira J, et al. The Incidence and Risk Factors </w:t>
      </w:r>
      <w:r w:rsidRPr="00526B42">
        <w:rPr>
          <w:rFonts w:ascii="Arial" w:hAnsi="Arial" w:cs="Arial"/>
          <w:sz w:val="20"/>
          <w:szCs w:val="20"/>
        </w:rPr>
        <w:lastRenderedPageBreak/>
        <w:t>for Pregnancy Among HIV-Positive Adolescents Enrolled in a Large HIV Treatment Program in Western Kenya from 2005-2014. Journal of Pediatric and Adolescent Gynecology. 2017;30(2):305-6.</w:t>
      </w:r>
    </w:p>
    <w:p w14:paraId="662F6B3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538.</w:t>
      </w:r>
      <w:r w:rsidRPr="00526B42">
        <w:rPr>
          <w:rFonts w:ascii="Arial" w:hAnsi="Arial" w:cs="Arial"/>
          <w:sz w:val="20"/>
          <w:szCs w:val="20"/>
        </w:rPr>
        <w:tab/>
        <w:t>Mujugira A, Celum C, Ngure K, Thomas KK, Katabira E, Baeten JM, et al. Antiretroviral Therapy Initiation Is Not Associated With Risky Sexual Behavior Among Heterosexual Human Immunodeficiency Virus–Infected Persons in Serodiscordant Partnerships. Sex Transm Dis. 2017;44(1):58-62.</w:t>
      </w:r>
    </w:p>
    <w:p w14:paraId="442FFFB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539.</w:t>
      </w:r>
      <w:r w:rsidRPr="00526B42">
        <w:rPr>
          <w:rFonts w:ascii="Arial" w:hAnsi="Arial" w:cs="Arial"/>
          <w:sz w:val="20"/>
          <w:szCs w:val="20"/>
        </w:rPr>
        <w:tab/>
        <w:t>Nathan RO, Swanson JO, Swanson DL, McClure EM, Bolamba VL, Lokangaka A, et al. Evaluation of Focused Obstetric Ultrasound Examinations by Health Care Personnel in the Democratic Republic of Congo, Guatemala, Kenya, Pakistan, and Zambia. Curr Probl Diagn Radiol. 2017;46(3):210-5.</w:t>
      </w:r>
    </w:p>
    <w:p w14:paraId="0071927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540.</w:t>
      </w:r>
      <w:r w:rsidRPr="00526B42">
        <w:rPr>
          <w:rFonts w:ascii="Arial" w:hAnsi="Arial" w:cs="Arial"/>
          <w:sz w:val="20"/>
          <w:szCs w:val="20"/>
        </w:rPr>
        <w:tab/>
        <w:t>Njiru E, Abdulkadir J, Kamuren Z, Kigen G. Early neurosyphilis presenting with facial palsy and an oral ulcer in a patient who is human immunodeficiency virus positive: a case report. J Med Case Reports. 2017;11(1):134.</w:t>
      </w:r>
    </w:p>
    <w:p w14:paraId="200D365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541.</w:t>
      </w:r>
      <w:r w:rsidRPr="00526B42">
        <w:rPr>
          <w:rFonts w:ascii="Arial" w:hAnsi="Arial" w:cs="Arial"/>
          <w:sz w:val="20"/>
          <w:szCs w:val="20"/>
        </w:rPr>
        <w:tab/>
        <w:t>Njuguna B, Gardner A, Karwa R, Delahaye F. Infective Endocarditis in Low- and Middle-Income Countries. Cardiol Clin. 2017;35(1):153-63.</w:t>
      </w:r>
    </w:p>
    <w:p w14:paraId="35EAE0F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542.</w:t>
      </w:r>
      <w:r w:rsidRPr="00526B42">
        <w:rPr>
          <w:rFonts w:ascii="Arial" w:hAnsi="Arial" w:cs="Arial"/>
          <w:sz w:val="20"/>
          <w:szCs w:val="20"/>
        </w:rPr>
        <w:tab/>
        <w:t>Okwako FM, Nyandiko W, Oyungu ME. Short term survival of premature infants admitted to the new born unit at Moi Teaching and Referral Hospital, Kenya. East Afr Med J. 2017;94(10):804-10.</w:t>
      </w:r>
    </w:p>
    <w:p w14:paraId="0EC5CAB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543.</w:t>
      </w:r>
      <w:r w:rsidRPr="00526B42">
        <w:rPr>
          <w:rFonts w:ascii="Arial" w:hAnsi="Arial" w:cs="Arial"/>
          <w:sz w:val="20"/>
          <w:szCs w:val="20"/>
        </w:rPr>
        <w:tab/>
        <w:t>Orang'o EO, Liu T, Christoffersen-Deb A, Itsura P, Oguda J, Washington S, et al. Use of visual inspection with acetic acid, Pap smear, or high-risk human papillomavirus testing in women living with HIV/AIDS for posttreatment cervical cancer screening: same tests, different priorities. Aids. 2017;31(2):233-40.</w:t>
      </w:r>
    </w:p>
    <w:p w14:paraId="54FDF82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544.</w:t>
      </w:r>
      <w:r w:rsidRPr="00526B42">
        <w:rPr>
          <w:rFonts w:ascii="Arial" w:hAnsi="Arial" w:cs="Arial"/>
          <w:sz w:val="20"/>
          <w:szCs w:val="20"/>
        </w:rPr>
        <w:tab/>
        <w:t>Owiti EA. Survival Analysis of Patients Receiving HIV Antiretroviral Treatment in Kenya2017 08/01/2017.</w:t>
      </w:r>
    </w:p>
    <w:p w14:paraId="2E26338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545.</w:t>
      </w:r>
      <w:r w:rsidRPr="00526B42">
        <w:rPr>
          <w:rFonts w:ascii="Arial" w:hAnsi="Arial" w:cs="Arial"/>
          <w:sz w:val="20"/>
          <w:szCs w:val="20"/>
        </w:rPr>
        <w:tab/>
        <w:t>Owiti P, Keter A, Harries A, Pastakia S, Wambugu C, Kirui N, et al. Diabetes and pre-diabetes in tuberculosis patients in western Kenya using point-of-care glycated haemoglobin. Public Health Action. 2017;7(2):147.</w:t>
      </w:r>
    </w:p>
    <w:p w14:paraId="0A92CA5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546.</w:t>
      </w:r>
      <w:r w:rsidRPr="00526B42">
        <w:rPr>
          <w:rFonts w:ascii="Arial" w:hAnsi="Arial" w:cs="Arial"/>
          <w:sz w:val="20"/>
          <w:szCs w:val="20"/>
        </w:rPr>
        <w:tab/>
        <w:t>Owiti P, Zachariah R, Bissell K, Kumar A, Diero L, Carter E, et al. ISID Grant Report. 2017.</w:t>
      </w:r>
    </w:p>
    <w:p w14:paraId="3C68088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547.</w:t>
      </w:r>
      <w:r w:rsidRPr="00526B42">
        <w:rPr>
          <w:rFonts w:ascii="Arial" w:hAnsi="Arial" w:cs="Arial"/>
          <w:sz w:val="20"/>
          <w:szCs w:val="20"/>
        </w:rPr>
        <w:tab/>
        <w:t>Papas RK, Gakinya BN, Mwaniki MM, Lee H, Kiarie SW, Martino S, et al. Rates and Covariates of Recent Sexual and Physical Violence Against HIV-Infected Outpatient Drinkers in Western Kenya. AIDS Behav. 2017.</w:t>
      </w:r>
    </w:p>
    <w:p w14:paraId="7E1ADB2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548.</w:t>
      </w:r>
      <w:r w:rsidRPr="00526B42">
        <w:rPr>
          <w:rFonts w:ascii="Arial" w:hAnsi="Arial" w:cs="Arial"/>
          <w:sz w:val="20"/>
          <w:szCs w:val="20"/>
        </w:rPr>
        <w:tab/>
        <w:t>Pasha O, McClure EM, Saleem S, Sunder S, Lokangaka A, Tshefu A, et al. A Prospective Cause of Death Classification System for Maternal Deaths in Low and Middle-Income Countries: Results from the Global Network Maternal Newborn Health Registry. Bjog. 2017.</w:t>
      </w:r>
    </w:p>
    <w:p w14:paraId="67558FE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549.</w:t>
      </w:r>
      <w:r w:rsidRPr="00526B42">
        <w:rPr>
          <w:rFonts w:ascii="Arial" w:hAnsi="Arial" w:cs="Arial"/>
          <w:sz w:val="20"/>
          <w:szCs w:val="20"/>
        </w:rPr>
        <w:tab/>
        <w:t>Pastakia SD, Manyara SM, Vedanthan R, Kamano JH, Menya D, Andama B, et al. Impact of bridging income generation with group integrated care (BIGPIC) on hypertension and diabetes in rural Western Kenya. J Gen Intern Med. 2017;32(5):540-8.</w:t>
      </w:r>
    </w:p>
    <w:p w14:paraId="587D6D3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550.</w:t>
      </w:r>
      <w:r w:rsidRPr="00526B42">
        <w:rPr>
          <w:rFonts w:ascii="Arial" w:hAnsi="Arial" w:cs="Arial"/>
          <w:sz w:val="20"/>
          <w:szCs w:val="20"/>
        </w:rPr>
        <w:tab/>
        <w:t>Pastakia SD, Njuguna B, Ajwang’Onyango B, Washington S, Christoffersen-Deb A, Kosgei WK, et al. Prevalence of gestational diabetes mellitus based on various screening strategies in western Kenya: a prospective comparison of point of care diagnostic methods. BMC Pregnancy Childbirth. 2017;17(1):226.</w:t>
      </w:r>
    </w:p>
    <w:p w14:paraId="5ED31BC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551.</w:t>
      </w:r>
      <w:r w:rsidRPr="00526B42">
        <w:rPr>
          <w:rFonts w:ascii="Arial" w:hAnsi="Arial" w:cs="Arial"/>
          <w:sz w:val="20"/>
          <w:szCs w:val="20"/>
        </w:rPr>
        <w:tab/>
        <w:t>Patel AR, Kessler J, Braithwaite RS, Nucifora KA, Thirumurthy H, Zhou Q, et al. Economic evaluation of mobile phone text message interventions to improve adherence to HIV therapy in Kenya. Medicine. 2017;96(7):e6078.</w:t>
      </w:r>
    </w:p>
    <w:p w14:paraId="63DDDB3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552.</w:t>
      </w:r>
      <w:r w:rsidRPr="00526B42">
        <w:rPr>
          <w:rFonts w:ascii="Arial" w:hAnsi="Arial" w:cs="Arial"/>
          <w:sz w:val="20"/>
          <w:szCs w:val="20"/>
        </w:rPr>
        <w:tab/>
        <w:t>Paul D, Lagat D, Egger J, Murdoch D, Que LG, Kussin P. Validation Of Spirometry Prediction Equations In Western Kenya.  A76 WHAT'S IN THE TOOL BOX TO ASSESS LUNG FUNCTION: Am Thoracic Soc; 2017. p. A2512-A.</w:t>
      </w:r>
    </w:p>
    <w:p w14:paraId="512EB33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553.</w:t>
      </w:r>
      <w:r w:rsidRPr="00526B42">
        <w:rPr>
          <w:rFonts w:ascii="Arial" w:hAnsi="Arial" w:cs="Arial"/>
          <w:sz w:val="20"/>
          <w:szCs w:val="20"/>
        </w:rPr>
        <w:tab/>
        <w:t>Pfeiffer EJ, Maithya HM, Ott MA, Wools-Kaloustian K. Dangerous Bodies, Unpredictable Minds: HIV/AIDS, Mental Disorders, and Stigma Syndemics in Western Kenya. Foundations of Biosocial Health: Stigma and Illness Interactions. 2017:133-56.</w:t>
      </w:r>
    </w:p>
    <w:p w14:paraId="079E9C6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554.</w:t>
      </w:r>
      <w:r w:rsidRPr="00526B42">
        <w:rPr>
          <w:rFonts w:ascii="Arial" w:hAnsi="Arial" w:cs="Arial"/>
          <w:sz w:val="20"/>
          <w:szCs w:val="20"/>
        </w:rPr>
        <w:tab/>
        <w:t>Randall TC, Chuang L, Orang'o E, Rosen B, Uwinkindi F, Rebbeck T, et al. Strengthening care and research for women's cancers in Sub-Saharan Africa. Gynecologic Oncology Reports. 2017;21:109-13.</w:t>
      </w:r>
    </w:p>
    <w:p w14:paraId="6AE2D73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555.</w:t>
      </w:r>
      <w:r w:rsidRPr="00526B42">
        <w:rPr>
          <w:rFonts w:ascii="Arial" w:hAnsi="Arial" w:cs="Arial"/>
          <w:sz w:val="20"/>
          <w:szCs w:val="20"/>
        </w:rPr>
        <w:tab/>
        <w:t>Rebeiro PF, Bakoyannis G, Musick BS, Braithwaite RS, Wools-Kaloustian KK, Nyandiko W, et al. Observational Study of the Effect of Patient Outreach on Return to Care: The Earlier the Better. JAIDS Journal of Acquired Immune Deficiency Syndromes. 2017;76(2):141-8.</w:t>
      </w:r>
    </w:p>
    <w:p w14:paraId="1B670A8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556.</w:t>
      </w:r>
      <w:r w:rsidRPr="00526B42">
        <w:rPr>
          <w:rFonts w:ascii="Arial" w:hAnsi="Arial" w:cs="Arial"/>
          <w:sz w:val="20"/>
          <w:szCs w:val="20"/>
        </w:rPr>
        <w:tab/>
        <w:t>Rosen B, Itsura P, Tonui P, Covens A, van Lonkhuijzen L, Orang'o EO. Development of a comprehensive and sustainable gynecologic oncology training program in western Kenya, a low resource setting. Gynecologic Oncology Reports. 2017;21:122-7.</w:t>
      </w:r>
    </w:p>
    <w:p w14:paraId="5B0AF99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557.</w:t>
      </w:r>
      <w:r w:rsidRPr="00526B42">
        <w:rPr>
          <w:rFonts w:ascii="Arial" w:hAnsi="Arial" w:cs="Arial"/>
          <w:sz w:val="20"/>
          <w:szCs w:val="20"/>
        </w:rPr>
        <w:tab/>
        <w:t>Ruzagira E, Baisley K, Kamali A, Biraro S, Grosskurth H, the Working Group on Linkage to HIVC. Linkage to HIV care after home-based HIV counselling and testing in sub-Saharan Africa: a systematic review. Trop Med Int Health. 2017:n/a-n/a.</w:t>
      </w:r>
    </w:p>
    <w:p w14:paraId="4F16D47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558.</w:t>
      </w:r>
      <w:r w:rsidRPr="00526B42">
        <w:rPr>
          <w:rFonts w:ascii="Arial" w:hAnsi="Arial" w:cs="Arial"/>
          <w:sz w:val="20"/>
          <w:szCs w:val="20"/>
        </w:rPr>
        <w:tab/>
        <w:t>Samba T, Bhat P, Owiti P, Samuels L, Kanneh PJ, Paul R, et al. Non-communicable diseases in the Western Area District, Sierra Leone, before and during the Ebola outbreak. Public Health Action. 2017;7(1):S16-S21.</w:t>
      </w:r>
    </w:p>
    <w:p w14:paraId="39E1268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559.</w:t>
      </w:r>
      <w:r w:rsidRPr="00526B42">
        <w:rPr>
          <w:rFonts w:ascii="Arial" w:hAnsi="Arial" w:cs="Arial"/>
          <w:sz w:val="20"/>
          <w:szCs w:val="20"/>
        </w:rPr>
        <w:tab/>
        <w:t>Sawe F, Hughes MD, Bao Y, Hogg E, Shaffer D, Phulusa J, et al. Excellent retention, virologic and clinical outcomes after transitioning from an antiretroviral treatment clinical trial to locally-provided care and treatment in Africa. 2017. 2017;4(1):6.</w:t>
      </w:r>
    </w:p>
    <w:p w14:paraId="0D8EFDD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560.</w:t>
      </w:r>
      <w:r w:rsidRPr="00526B42">
        <w:rPr>
          <w:rFonts w:ascii="Arial" w:hAnsi="Arial" w:cs="Arial"/>
          <w:sz w:val="20"/>
          <w:szCs w:val="20"/>
        </w:rPr>
        <w:tab/>
        <w:t>Semeere A, Freeman E, Wenger M, Glidden D, Bwana M, Kanyesigye M, et al. Updating vital status by tracking in the community among patients with epidemic Kaposi sarcoma who are lost to follow-up in sub-Saharan Africa. BMC Cancer. 2017;17(1):611.</w:t>
      </w:r>
    </w:p>
    <w:p w14:paraId="41AC751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561.</w:t>
      </w:r>
      <w:r w:rsidRPr="00526B42">
        <w:rPr>
          <w:rFonts w:ascii="Arial" w:hAnsi="Arial" w:cs="Arial"/>
          <w:sz w:val="20"/>
          <w:szCs w:val="20"/>
        </w:rPr>
        <w:tab/>
        <w:t>Shangani S, Naanyu V, Mwangi A, Vermandere H, Mereish E, Obala A, et al. Factors associated with HIV testing among men who have sex with men in Western Kenya: a cross-sectional study. Int J STD AIDS. 2017;28(2):179-87.</w:t>
      </w:r>
    </w:p>
    <w:p w14:paraId="10160E9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562.</w:t>
      </w:r>
      <w:r w:rsidRPr="00526B42">
        <w:rPr>
          <w:rFonts w:ascii="Arial" w:hAnsi="Arial" w:cs="Arial"/>
          <w:sz w:val="20"/>
          <w:szCs w:val="20"/>
        </w:rPr>
        <w:tab/>
        <w:t>Shangani S, Operario D, Genberg B, Kirwa K, Midoun M, Atwoli L, et al. Unconditional government cash transfers in support of orphaned and vulnerable adolescents in western Kenya: Is there an association with psychological wellbeing? PLoS ONE. 2017;12(5):e0178076.</w:t>
      </w:r>
    </w:p>
    <w:p w14:paraId="39397E2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563.</w:t>
      </w:r>
      <w:r w:rsidRPr="00526B42">
        <w:rPr>
          <w:rFonts w:ascii="Arial" w:hAnsi="Arial" w:cs="Arial"/>
          <w:sz w:val="20"/>
          <w:szCs w:val="20"/>
        </w:rPr>
        <w:tab/>
        <w:t>Shannon FQ, Horace-Kwemi E, Najjemba R, Owiti P, Edwards J, Shringarpure K, et al. Effects of the 2014 Ebola outbreak on antenatal care and delivery outcomes in Liberia: a nationwide analysis. Public Health Action. 2017;7(Suppl 1):S88-S93.</w:t>
      </w:r>
    </w:p>
    <w:p w14:paraId="6DA9A82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564.</w:t>
      </w:r>
      <w:r w:rsidRPr="00526B42">
        <w:rPr>
          <w:rFonts w:ascii="Arial" w:hAnsi="Arial" w:cs="Arial"/>
          <w:sz w:val="20"/>
          <w:szCs w:val="20"/>
        </w:rPr>
        <w:tab/>
        <w:t>Some F, Koech M, Chesire E, G K. Reversal of tenofovir induced nephrotoxicity: case reports of two patients. Pan Afr Med J. 2017;27(126).</w:t>
      </w:r>
    </w:p>
    <w:p w14:paraId="20A6033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565.</w:t>
      </w:r>
      <w:r w:rsidRPr="00526B42">
        <w:rPr>
          <w:rFonts w:ascii="Arial" w:hAnsi="Arial" w:cs="Arial"/>
          <w:sz w:val="20"/>
          <w:szCs w:val="20"/>
        </w:rPr>
        <w:tab/>
        <w:t>Subramanian S, Kibachio J, Hoover S, Edwards P, Amukoye E, Amuyunzu–Nyamongo M, et al. Research for Actionable Policies: implementation science priorities to scale up non–communicable disease interventions in Kenya. Journal of Global Health. 2017;7(1):010204.</w:t>
      </w:r>
    </w:p>
    <w:p w14:paraId="1BD7383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566.</w:t>
      </w:r>
      <w:r w:rsidRPr="00526B42">
        <w:rPr>
          <w:rFonts w:ascii="Arial" w:hAnsi="Arial" w:cs="Arial"/>
          <w:sz w:val="20"/>
          <w:szCs w:val="20"/>
        </w:rPr>
        <w:tab/>
        <w:t>Swanson D, Lokangaka A, Bauserman M, Swanson J, Nathan RO, Tshefu A, et al. Challenges of Implementing Antenatal Ultrasound Screening in a Rural Study Site: A Case Study From the Democratic Republic of the Congo. Glob Health Sci Pract. 2017;5(2):315-24.</w:t>
      </w:r>
    </w:p>
    <w:p w14:paraId="2A9475E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567.</w:t>
      </w:r>
      <w:r w:rsidRPr="00526B42">
        <w:rPr>
          <w:rFonts w:ascii="Arial" w:hAnsi="Arial" w:cs="Arial"/>
          <w:sz w:val="20"/>
          <w:szCs w:val="20"/>
        </w:rPr>
        <w:tab/>
        <w:t>Takahashi R, Wilunda C, Magutah K, Mwaura-Tenambergen W, Wilunda B, Perngparn U. Correlates of alcohol consumption in rural western Kenya: A cross-sectional study. BMC Psychiatry. 2017;17:175.</w:t>
      </w:r>
    </w:p>
    <w:p w14:paraId="1C7B727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568.</w:t>
      </w:r>
      <w:r w:rsidRPr="00526B42">
        <w:rPr>
          <w:rFonts w:ascii="Arial" w:hAnsi="Arial" w:cs="Arial"/>
          <w:sz w:val="20"/>
          <w:szCs w:val="20"/>
        </w:rPr>
        <w:tab/>
        <w:t>Tang M, Frank D, Hendricks A, Ir D, Esamai F, Liechty E, et al. Iron in Micronutrient Powder Promotes an Unfavorable Gut Microbiota in Kenyan Infants. Nutrients. 2017;9(7):776.</w:t>
      </w:r>
    </w:p>
    <w:p w14:paraId="46E3E3E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569.</w:t>
      </w:r>
      <w:r w:rsidRPr="00526B42">
        <w:rPr>
          <w:rFonts w:ascii="Arial" w:hAnsi="Arial" w:cs="Arial"/>
          <w:sz w:val="20"/>
          <w:szCs w:val="20"/>
        </w:rPr>
        <w:tab/>
        <w:t>Tang M, Frank DN, Hendricks AE, Culbertson DL, Esamai F, Krebs NF. Iron in Micronutrient Powder (MNP) May Adversely Affect the Gut Microbiome in Kenyan Infants. The FASEB Journal. 2017;31(1_supplement):965.26-.26.</w:t>
      </w:r>
    </w:p>
    <w:p w14:paraId="2FAADB2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570.</w:t>
      </w:r>
      <w:r w:rsidRPr="00526B42">
        <w:rPr>
          <w:rFonts w:ascii="Arial" w:hAnsi="Arial" w:cs="Arial"/>
          <w:sz w:val="20"/>
          <w:szCs w:val="20"/>
        </w:rPr>
        <w:tab/>
        <w:t>Thet Lwin ZM, Sahu SK, Owiti P, Chinnakali P, Majumdar SS. Public-private mix for tuberculosis care and control in Myanmar: a strategy to scale up? Public Health Action. 2017;7(1):15-20.</w:t>
      </w:r>
    </w:p>
    <w:p w14:paraId="48A53C0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571.</w:t>
      </w:r>
      <w:r w:rsidRPr="00526B42">
        <w:rPr>
          <w:rFonts w:ascii="Arial" w:hAnsi="Arial" w:cs="Arial"/>
          <w:sz w:val="20"/>
          <w:szCs w:val="20"/>
        </w:rPr>
        <w:tab/>
        <w:t>Tran DN, Njuguna B, Mercer T, Manji I, Fischer L, Lieberman M, et al. Ensuring Patient-Centered Access to Cardiovascular Disease Medicines in Low-Income and Middle-Income Countries Through Health-System Strengthening. Cardiology Clinics. 2017;35(1):125-+.</w:t>
      </w:r>
    </w:p>
    <w:p w14:paraId="05FCDDD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572.</w:t>
      </w:r>
      <w:r w:rsidRPr="00526B42">
        <w:rPr>
          <w:rFonts w:ascii="Arial" w:hAnsi="Arial" w:cs="Arial"/>
          <w:sz w:val="20"/>
          <w:szCs w:val="20"/>
        </w:rPr>
        <w:tab/>
        <w:t>Tremblay N, Musa E, Cooper C, Van den Bergh R, Owiti P, Baller A, et al. Infection prevention and control in health facilities in post-Ebola Liberia: don't forget the private sector! Public Health Action. 2017;7(Suppl 1):S94-S9.</w:t>
      </w:r>
    </w:p>
    <w:p w14:paraId="50D7604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573.</w:t>
      </w:r>
      <w:r w:rsidRPr="00526B42">
        <w:rPr>
          <w:rFonts w:ascii="Arial" w:hAnsi="Arial" w:cs="Arial"/>
          <w:sz w:val="20"/>
          <w:szCs w:val="20"/>
        </w:rPr>
        <w:tab/>
        <w:t xml:space="preserve">Tu W, Nyandiko WM, Liu H, Slaven JE, Scanlon ML, Ayaya SO, et al. Pharmacokinetics-based adherence measures for antiretroviral therapy in HIV-infected Kenyan children. J Int AIDS Soc. </w:t>
      </w:r>
      <w:r w:rsidRPr="00526B42">
        <w:rPr>
          <w:rFonts w:ascii="Arial" w:hAnsi="Arial" w:cs="Arial"/>
          <w:sz w:val="20"/>
          <w:szCs w:val="20"/>
        </w:rPr>
        <w:lastRenderedPageBreak/>
        <w:t>2017;20(1):21157.</w:t>
      </w:r>
    </w:p>
    <w:p w14:paraId="7194DE6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574.</w:t>
      </w:r>
      <w:r w:rsidRPr="00526B42">
        <w:rPr>
          <w:rFonts w:ascii="Arial" w:hAnsi="Arial" w:cs="Arial"/>
          <w:sz w:val="20"/>
          <w:szCs w:val="20"/>
        </w:rPr>
        <w:tab/>
        <w:t>Vedanthan R, Bernabe-Ortiz A, Herasme OI, Joshi R, Lopez-Jaramillo P, Thrift AG, et al. Innovative Approaches to Hypertension Control in Low- and Middle-Income Countries. Cardiol Clin. 2017;35(1):99-115.</w:t>
      </w:r>
    </w:p>
    <w:p w14:paraId="7724FD1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575.</w:t>
      </w:r>
      <w:r w:rsidRPr="00526B42">
        <w:rPr>
          <w:rFonts w:ascii="Arial" w:hAnsi="Arial" w:cs="Arial"/>
          <w:sz w:val="20"/>
          <w:szCs w:val="20"/>
        </w:rPr>
        <w:tab/>
        <w:t>Vedanthan R, Kamano JH, Lee H, Andama B, Bloomfield GS, DeLong AK, et al. Bridging Income Generation with Group Integrated Care for cardiovascular risk reduction: Rationale and design of the BIGPIC study. Am Heart J. 2017;188:175-85.</w:t>
      </w:r>
    </w:p>
    <w:p w14:paraId="610F50B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576.</w:t>
      </w:r>
      <w:r w:rsidRPr="00526B42">
        <w:rPr>
          <w:rFonts w:ascii="Arial" w:hAnsi="Arial" w:cs="Arial"/>
          <w:sz w:val="20"/>
          <w:szCs w:val="20"/>
        </w:rPr>
        <w:tab/>
        <w:t>Vreeman RC, McCoy BM, Lee S. Mental health challenges among adolescents living with HIV. J Int AIDS Soc. 2017;20(Suppl 3):21497.</w:t>
      </w:r>
    </w:p>
    <w:p w14:paraId="2398A78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577.</w:t>
      </w:r>
      <w:r w:rsidRPr="00526B42">
        <w:rPr>
          <w:rFonts w:ascii="Arial" w:hAnsi="Arial" w:cs="Arial"/>
          <w:sz w:val="20"/>
          <w:szCs w:val="20"/>
        </w:rPr>
        <w:tab/>
        <w:t>Wachira J, Busakhala A, Chite F, Naanyu V, Kisuya J, Otieno G, et al. Refining a questionnaire to assess breast cancer knowledge and barriers to screening in Kenya: Psychometric assessment of the BCAM. BMC Health Serv Res. 2017;17(1):110.</w:t>
      </w:r>
    </w:p>
    <w:p w14:paraId="32604D4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578.</w:t>
      </w:r>
      <w:r w:rsidRPr="00526B42">
        <w:rPr>
          <w:rFonts w:ascii="Arial" w:hAnsi="Arial" w:cs="Arial"/>
          <w:sz w:val="20"/>
          <w:szCs w:val="20"/>
        </w:rPr>
        <w:tab/>
        <w:t>Wanjiku G, Janeway H, Foggle J, Partridge R, Wang Y, Kearney A, et al. Assessing the impact of an emergency trauma course for senior medical students in Kenya. African Journal of Emergency Medicine. 2017.</w:t>
      </w:r>
    </w:p>
    <w:p w14:paraId="33813EB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579.</w:t>
      </w:r>
      <w:r w:rsidRPr="00526B42">
        <w:rPr>
          <w:rFonts w:ascii="Arial" w:hAnsi="Arial" w:cs="Arial"/>
          <w:sz w:val="20"/>
          <w:szCs w:val="20"/>
        </w:rPr>
        <w:tab/>
        <w:t>Wanyonyi SZ, Mariara CM, Vinayak S, Stones W. Opportunities and Challenges in Realizing Universal Access to Obstetric Ultrasound in Sub-Saharan Africa. Ultrasound International Open. 2017;3(2):E52-E9.</w:t>
      </w:r>
    </w:p>
    <w:p w14:paraId="0050970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580.</w:t>
      </w:r>
      <w:r w:rsidRPr="00526B42">
        <w:rPr>
          <w:rFonts w:ascii="Arial" w:hAnsi="Arial" w:cs="Arial"/>
          <w:sz w:val="20"/>
          <w:szCs w:val="20"/>
        </w:rPr>
        <w:tab/>
        <w:t>Were LP, Were E, Wamai R, Hogan J, Galarraga O. The Association of Health Insurance with institutional delivery and access to skilled birth attendants: evidence from the Kenya Demographic and health survey 2008–09. BMC Health Serv Res. 2017;17(1):454.</w:t>
      </w:r>
    </w:p>
    <w:p w14:paraId="2EBDB9A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581.</w:t>
      </w:r>
      <w:r w:rsidRPr="00526B42">
        <w:rPr>
          <w:rFonts w:ascii="Arial" w:hAnsi="Arial" w:cs="Arial"/>
          <w:sz w:val="20"/>
          <w:szCs w:val="20"/>
        </w:rPr>
        <w:tab/>
        <w:t>Wesseh CS, Najjemba R, Edwards JK, Owiti P, Tweya H, Bhat P. Did the Ebola outbreak disrupt immunisation services? A case study from Liberia. Public Health Action. 2017;7(1):S82-S7.</w:t>
      </w:r>
    </w:p>
    <w:p w14:paraId="3F87658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582.</w:t>
      </w:r>
      <w:r w:rsidRPr="00526B42">
        <w:rPr>
          <w:rFonts w:ascii="Arial" w:hAnsi="Arial" w:cs="Arial"/>
          <w:sz w:val="20"/>
          <w:szCs w:val="20"/>
        </w:rPr>
        <w:tab/>
        <w:t>Wilunda C, Tanaka S, Esamai F, Kawakami K. Prenatal anemia control and anemia in children aged 6-23 months in sub-Saharan Africa. Matern Child Nutr. 2017;13(3).</w:t>
      </w:r>
    </w:p>
    <w:p w14:paraId="484DCC1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583.</w:t>
      </w:r>
      <w:r w:rsidRPr="00526B42">
        <w:rPr>
          <w:rFonts w:ascii="Arial" w:hAnsi="Arial" w:cs="Arial"/>
          <w:sz w:val="20"/>
          <w:szCs w:val="20"/>
        </w:rPr>
        <w:tab/>
        <w:t>Abuogi LL, Humphrey JM, Mpody C, Yotebieng M, Murnane PM, Clouse K, et al. Achieving UNAIDS 90-90-90 targets for pregnant and postpartum women in sub-Saharan Africa: progress, gaps and research needs. J Virus Erad. 2018;4(Suppl 2):33-9.</w:t>
      </w:r>
    </w:p>
    <w:p w14:paraId="6B9AAFF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584.</w:t>
      </w:r>
      <w:r w:rsidRPr="00526B42">
        <w:rPr>
          <w:rFonts w:ascii="Arial" w:hAnsi="Arial" w:cs="Arial"/>
          <w:sz w:val="20"/>
          <w:szCs w:val="20"/>
        </w:rPr>
        <w:tab/>
        <w:t>Agarwal A, Kirwa K, Eliot MN, Alenezi F, Menya D, Mitter SS, et al. Household Air Pollution Is Associated with Altered Cardiac Function among Women in Kenya. American Journal of Respiratory and Critical Care Medicine. 2018;197(7):958-61.</w:t>
      </w:r>
    </w:p>
    <w:p w14:paraId="285CB5D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585.</w:t>
      </w:r>
      <w:r w:rsidRPr="00526B42">
        <w:rPr>
          <w:rFonts w:ascii="Arial" w:hAnsi="Arial" w:cs="Arial"/>
          <w:sz w:val="20"/>
          <w:szCs w:val="20"/>
        </w:rPr>
        <w:tab/>
        <w:t>Alfred O, M. TT, Nicholas K, K. NE, H. KJ, Stephanie P, et al. Metabolic Syndrome Among Antiretroviral Therapy-Naive Versus Experienced HIV-Infected Patients Without Preexisting Cardiometabolic Disorders in Western Kenya. AIDS Patient Care and STDs. 2018;32(6):215-22.</w:t>
      </w:r>
    </w:p>
    <w:p w14:paraId="07B9251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586.</w:t>
      </w:r>
      <w:r w:rsidRPr="00526B42">
        <w:rPr>
          <w:rFonts w:ascii="Arial" w:hAnsi="Arial" w:cs="Arial"/>
          <w:sz w:val="20"/>
          <w:szCs w:val="20"/>
        </w:rPr>
        <w:tab/>
        <w:t>Apondi E, Humphrey JM, Sang E, Mwangi A, Keter A, Musick BS, et al. Trends Over Time for Adolescents Enrolling in HIV Care in Kenya, Tanzania, and Uganda From 2001–2014. JAIDS Journal of Acquired Immune Deficiency Syndromes. 2018;79(2):164-72.</w:t>
      </w:r>
    </w:p>
    <w:p w14:paraId="64CFD1D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587.</w:t>
      </w:r>
      <w:r w:rsidRPr="00526B42">
        <w:rPr>
          <w:rFonts w:ascii="Arial" w:hAnsi="Arial" w:cs="Arial"/>
          <w:sz w:val="20"/>
          <w:szCs w:val="20"/>
        </w:rPr>
        <w:tab/>
        <w:t>Arrive E, Ayaya S, Davies MA, Chimbetete C, Edmonds A, Lelo P, et al. Models of support for disclosure of HIV status to HIV-infected children and adolescents in resource-limited settings. J Int AIDS Soc. 2018;21(7):e25157.</w:t>
      </w:r>
    </w:p>
    <w:p w14:paraId="13B22F0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588.</w:t>
      </w:r>
      <w:r w:rsidRPr="00526B42">
        <w:rPr>
          <w:rFonts w:ascii="Arial" w:hAnsi="Arial" w:cs="Arial"/>
          <w:sz w:val="20"/>
          <w:szCs w:val="20"/>
        </w:rPr>
        <w:tab/>
        <w:t>Bernard C, Pekny C, Omukagah CO, Bernard CO, Manji I, Pastakia SD, et al. Integration of contraceptive services into anticoagulation management services improves access to long-acting reversible contraception. Contraception. 2018;98(6):486-91.</w:t>
      </w:r>
    </w:p>
    <w:p w14:paraId="35C3C88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589.</w:t>
      </w:r>
      <w:r w:rsidRPr="00526B42">
        <w:rPr>
          <w:rFonts w:ascii="Arial" w:hAnsi="Arial" w:cs="Arial"/>
          <w:sz w:val="20"/>
          <w:szCs w:val="20"/>
        </w:rPr>
        <w:tab/>
        <w:t>Boettiger DC, Law MG, Sohn AH, Davies M-A, Wools-Kaloustian K, Leroy V, et al. Temporal Trends in Co-trimoxazole Use Among Children on Antiretroviral Therapy and the Impact of Co-trimoxazole on Mortality Rates in Children Without Severe Immunodeficiency. Journal of the Pediatric Infectious Diseases Society. 2018.</w:t>
      </w:r>
    </w:p>
    <w:p w14:paraId="32F1F0B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590.</w:t>
      </w:r>
      <w:r w:rsidRPr="00526B42">
        <w:rPr>
          <w:rFonts w:ascii="Arial" w:hAnsi="Arial" w:cs="Arial"/>
          <w:sz w:val="20"/>
          <w:szCs w:val="20"/>
        </w:rPr>
        <w:tab/>
        <w:t>Boyce MR, Menya D, Turner EL, Laktabai J, Prudhomme-O’Meara W. Evaluation of malaria rapid diagnostic test (RDT) use by community health workers: a longitudinal study in western Kenya. Malar J. 2018;17(1):206.</w:t>
      </w:r>
    </w:p>
    <w:p w14:paraId="06AB688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591.</w:t>
      </w:r>
      <w:r w:rsidRPr="00526B42">
        <w:rPr>
          <w:rFonts w:ascii="Arial" w:hAnsi="Arial" w:cs="Arial"/>
          <w:sz w:val="20"/>
          <w:szCs w:val="20"/>
        </w:rPr>
        <w:tab/>
        <w:t>Brown DR, Maina T, Tonui P, Ong’echa JM, Ermel A, Muthoka K, et al. AMPATH Oncology: Baseline HPV detection in Kenyan women enrolled in a longitudinal study of modifiable factors predicting cervical dysplasia. Journal of Clinical Oncology. 2018;36(15_suppl):5533-.</w:t>
      </w:r>
    </w:p>
    <w:p w14:paraId="78D4EB2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592.</w:t>
      </w:r>
      <w:r w:rsidRPr="00526B42">
        <w:rPr>
          <w:rFonts w:ascii="Arial" w:hAnsi="Arial" w:cs="Arial"/>
          <w:sz w:val="20"/>
          <w:szCs w:val="20"/>
        </w:rPr>
        <w:tab/>
        <w:t>Catherine Nduku Kiama JNW, Elvis Omondi Oyugi, Mark Odhiambo Obonyo, Jane Githuku Mungai, Zeinab Gura Roka, Ann Mwangi. Prevalence and factors associated with metabolic syndrome in an urban population of adults living with HIV in Nairobi, Kenya. Pan African Medical Journal. 2018;29(1):90.</w:t>
      </w:r>
    </w:p>
    <w:p w14:paraId="1B4E7CF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593.</w:t>
      </w:r>
      <w:r w:rsidRPr="00526B42">
        <w:rPr>
          <w:rFonts w:ascii="Arial" w:hAnsi="Arial" w:cs="Arial"/>
          <w:sz w:val="20"/>
          <w:szCs w:val="20"/>
        </w:rPr>
        <w:tab/>
        <w:t>Chang AY, Karwa R, Busakhala N, Fletcher SL, Tonui EC, Wasike P, et al. Randomized controlled trial to evaluate locally sourced two-component compression bandages for HIV-associated Kaposi sarcoma leg lymphedema in western Kenya: The Kenyan Improvised Compression for Kaposi Sarcoma (KICKS) study protocol. Contemporary Clinical Trials Communications. 2018;12:116-22.</w:t>
      </w:r>
    </w:p>
    <w:p w14:paraId="2D1D710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594.</w:t>
      </w:r>
      <w:r w:rsidRPr="00526B42">
        <w:rPr>
          <w:rFonts w:ascii="Arial" w:hAnsi="Arial" w:cs="Arial"/>
          <w:sz w:val="20"/>
          <w:szCs w:val="20"/>
        </w:rPr>
        <w:tab/>
        <w:t>Chang AY, Tonui EC, Momanyi D, Mills AR, Wasike P, Karwa R, et al. Development of Low-Cost Locally Sourced Two-Component Compression Bandages in Western Kenya. Dermatology and Therapy. 2018;8(3):475-81.</w:t>
      </w:r>
    </w:p>
    <w:p w14:paraId="5D866DE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595.</w:t>
      </w:r>
      <w:r w:rsidRPr="00526B42">
        <w:rPr>
          <w:rFonts w:ascii="Arial" w:hAnsi="Arial" w:cs="Arial"/>
          <w:sz w:val="20"/>
          <w:szCs w:val="20"/>
        </w:rPr>
        <w:tab/>
        <w:t>Chumba D AL, Chang'ach JK, Marete I. How We Made Breaking Bad News Skills Training Workshop Relevant to Twenty-First Century Residents at Moi University School of Medicine. World Journal of Medical Education and Research. 2018;18(1).</w:t>
      </w:r>
    </w:p>
    <w:p w14:paraId="093294D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596.</w:t>
      </w:r>
      <w:r w:rsidRPr="00526B42">
        <w:rPr>
          <w:rFonts w:ascii="Arial" w:hAnsi="Arial" w:cs="Arial"/>
          <w:sz w:val="20"/>
          <w:szCs w:val="20"/>
        </w:rPr>
        <w:tab/>
        <w:t>Croft MM, Marshall MI, Odendo M, Ndinya C, Ondego NN, Obura P, et al. Formal and Informal Seed Systems in Kenya: Supporting Indigenous Vegetable Seed Quality. The Journal of Development Studies. 2018;54(4):758-75.</w:t>
      </w:r>
    </w:p>
    <w:p w14:paraId="74844A0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597.</w:t>
      </w:r>
      <w:r w:rsidRPr="00526B42">
        <w:rPr>
          <w:rFonts w:ascii="Arial" w:hAnsi="Arial" w:cs="Arial"/>
          <w:sz w:val="20"/>
          <w:szCs w:val="20"/>
        </w:rPr>
        <w:tab/>
        <w:t>Desmonde S, Tanser F, Vreeman R, Takassi E, Edmonds A, Lumbiganon P, et al. Access to antiretroviral therapy in HIV-infected children aged 0–19 years in the International Epidemiology Databases to Evaluate AIDS (IeDEA) Global Cohort Consortium, 2004–2015: A prospective cohort study. PLoS Med. 2018;15(5):e1002565.</w:t>
      </w:r>
    </w:p>
    <w:p w14:paraId="1219C80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598.</w:t>
      </w:r>
      <w:r w:rsidRPr="00526B42">
        <w:rPr>
          <w:rFonts w:ascii="Arial" w:hAnsi="Arial" w:cs="Arial"/>
          <w:sz w:val="20"/>
          <w:szCs w:val="20"/>
        </w:rPr>
        <w:tab/>
        <w:t>Dhoot R, Humphrey JM, O'Meara P, Gardner A, McDonald CJ, Ogot K, et al. Implementing a mobile diagnostic unit to increase access to imaging and laboratory services in western Kenya. BMJ Global Health. 2018;3(5).</w:t>
      </w:r>
    </w:p>
    <w:p w14:paraId="021BF01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599.</w:t>
      </w:r>
      <w:r w:rsidRPr="00526B42">
        <w:rPr>
          <w:rFonts w:ascii="Arial" w:hAnsi="Arial" w:cs="Arial"/>
          <w:sz w:val="20"/>
          <w:szCs w:val="20"/>
        </w:rPr>
        <w:tab/>
        <w:t>Disorder P-T, Jaguga F. POST-TRAUMATIC STRESS DISORDER, MAJOR DEPRESSIVE DISORDER AND GENERALISED ANXIETY DISORDER, AMONG UNIVERSITY STUDENTS FOLLOWING A TERRORIST ATTACK IN KENYA. East Afr Med J. 2018;95:1767-75.</w:t>
      </w:r>
    </w:p>
    <w:p w14:paraId="04D66EA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600.</w:t>
      </w:r>
      <w:r w:rsidRPr="00526B42">
        <w:rPr>
          <w:rFonts w:ascii="Arial" w:hAnsi="Arial" w:cs="Arial"/>
          <w:sz w:val="20"/>
          <w:szCs w:val="20"/>
        </w:rPr>
        <w:tab/>
        <w:t>Duffy C, Moore J, Saleem S, Tshefu A, Bose C, Chomba E, et al. 937: Mode of delivery for malpresentation and maternal outcomes in low- and middle-income countries. Am J Obstet Gynecol. 2018;218(1, Supplement):S554-S5.</w:t>
      </w:r>
    </w:p>
    <w:p w14:paraId="315F133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601.</w:t>
      </w:r>
      <w:r w:rsidRPr="00526B42">
        <w:rPr>
          <w:rFonts w:ascii="Arial" w:hAnsi="Arial" w:cs="Arial"/>
          <w:sz w:val="20"/>
          <w:szCs w:val="20"/>
        </w:rPr>
        <w:tab/>
        <w:t>Embleton L, Ayuku D, Makori D, Kamanda A, Braitstein P. Causes of death among street-connected children and youth in Eldoret, Kenya. BMC Int Health Hum Rights. 2018;18(1):19.</w:t>
      </w:r>
    </w:p>
    <w:p w14:paraId="277232E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602.</w:t>
      </w:r>
      <w:r w:rsidRPr="00526B42">
        <w:rPr>
          <w:rFonts w:ascii="Arial" w:hAnsi="Arial" w:cs="Arial"/>
          <w:sz w:val="20"/>
          <w:szCs w:val="20"/>
        </w:rPr>
        <w:tab/>
        <w:t>Enane LA, Davies M-A, Leroy V, Edmonds A, Apondi E, Adedimeji A, et al. Traversing the cascade: urgent research priorities for implementing the 'treat all' strategy for children and adolescents living with HIV in sub-Saharan Africa. Journal of virus eradication. 2018;4(Suppl 2):40-6.</w:t>
      </w:r>
    </w:p>
    <w:p w14:paraId="6318203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603.</w:t>
      </w:r>
      <w:r w:rsidRPr="00526B42">
        <w:rPr>
          <w:rFonts w:ascii="Arial" w:hAnsi="Arial" w:cs="Arial"/>
          <w:sz w:val="20"/>
          <w:szCs w:val="20"/>
        </w:rPr>
        <w:tab/>
        <w:t>Enane LA, Vreeman RC, Foster C. Retention and adherence: global challenges for the long-term care of adolescents and young adults living with HIV. Curr Opin HIV AIDS. 2018;13(3):212-9.</w:t>
      </w:r>
    </w:p>
    <w:p w14:paraId="2F9816E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604.</w:t>
      </w:r>
      <w:r w:rsidRPr="00526B42">
        <w:rPr>
          <w:rFonts w:ascii="Arial" w:hAnsi="Arial" w:cs="Arial"/>
          <w:sz w:val="20"/>
          <w:szCs w:val="20"/>
        </w:rPr>
        <w:tab/>
        <w:t>Galárraga O, Shah P, Wilson-Barthes M, Ayuku D, Braitstein P. Cost and cost-effectiveness of voluntary medical male circumcision in street-connected youth: findings from an education-based pilot intervention in Eldoret, Kenya. AIDS Research and Therapy. 2018;15(1):24.</w:t>
      </w:r>
    </w:p>
    <w:p w14:paraId="78B3CAA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605.</w:t>
      </w:r>
      <w:r w:rsidRPr="00526B42">
        <w:rPr>
          <w:rFonts w:ascii="Arial" w:hAnsi="Arial" w:cs="Arial"/>
          <w:sz w:val="20"/>
          <w:szCs w:val="20"/>
        </w:rPr>
        <w:tab/>
        <w:t>Gatheru Z, Murila F, Mbuthia J, Okoth F, Kanyingi F, Mugo F, et al. Factors Associated with Hepatitis B Surface Antigen Seroprevalence amongst Pregnant Women in Kenya. Open Journal of Obstetrics and Gynecology. 2018;Vol.08No.05:12.</w:t>
      </w:r>
    </w:p>
    <w:p w14:paraId="247232A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606.</w:t>
      </w:r>
      <w:r w:rsidRPr="00526B42">
        <w:rPr>
          <w:rFonts w:ascii="Arial" w:hAnsi="Arial" w:cs="Arial"/>
          <w:sz w:val="20"/>
          <w:szCs w:val="20"/>
        </w:rPr>
        <w:tab/>
        <w:t>Genberg BL, Lee H, Hogan JW, Some F, Wachira J, Wu XK, et al. Point of Diagnosis and Patient Retention in HIV Care in Western Kenya. JAIDS Journal of Acquired Immune Deficiency Syndromes. 2018;78(4):383-9.</w:t>
      </w:r>
    </w:p>
    <w:p w14:paraId="4C0CE26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607.</w:t>
      </w:r>
      <w:r w:rsidRPr="00526B42">
        <w:rPr>
          <w:rFonts w:ascii="Arial" w:hAnsi="Arial" w:cs="Arial"/>
          <w:sz w:val="20"/>
          <w:szCs w:val="20"/>
        </w:rPr>
        <w:tab/>
        <w:t>Giles ML, Achhra AC, Abraham AG, Haas AD, Gill MJ, Lee MP, et al. Sex-based differences in antiretroviral therapy initiation, switching and treatment interruptions: global overview from the International Epidemiologic Databases to Evaluate AIDS (IeDEA). J Int AIDS Soc. 2018;21(6):e25149.</w:t>
      </w:r>
    </w:p>
    <w:p w14:paraId="2555EDF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608.</w:t>
      </w:r>
      <w:r w:rsidRPr="00526B42">
        <w:rPr>
          <w:rFonts w:ascii="Arial" w:hAnsi="Arial" w:cs="Arial"/>
          <w:sz w:val="20"/>
          <w:szCs w:val="20"/>
        </w:rPr>
        <w:tab/>
        <w:t xml:space="preserve">Green EP, Tuli H, Kwobah E, Menya D, Chesire I, Schmidt C. Developing and validating a </w:t>
      </w:r>
      <w:r w:rsidRPr="00526B42">
        <w:rPr>
          <w:rFonts w:ascii="Arial" w:hAnsi="Arial" w:cs="Arial"/>
          <w:sz w:val="20"/>
          <w:szCs w:val="20"/>
        </w:rPr>
        <w:lastRenderedPageBreak/>
        <w:t>perinatal depression screening tool in Kenya blending Western criteria with local idioms: A mixed methods study. J Affect Disord. 2018;228:49-59.</w:t>
      </w:r>
    </w:p>
    <w:p w14:paraId="6C98170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609.</w:t>
      </w:r>
      <w:r w:rsidRPr="00526B42">
        <w:rPr>
          <w:rFonts w:ascii="Arial" w:hAnsi="Arial" w:cs="Arial"/>
          <w:sz w:val="20"/>
          <w:szCs w:val="20"/>
        </w:rPr>
        <w:tab/>
        <w:t>Hakim JG, Thompson J, Kityo C, Hoppe A, Kambugu A, van Oosterhout JJ, et al. Lopinavir plus nucleoside reverse-transcriptase inhibitors, lopinavir plus raltegravir, or lopinavir monotherapy for second-line treatment of HIV (EARNEST): 144-week follow-up results from a randomised controlled trial. Lancet Infect Dis. 2018;18(1):47-57.</w:t>
      </w:r>
    </w:p>
    <w:p w14:paraId="21B8DEC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610.</w:t>
      </w:r>
      <w:r w:rsidRPr="00526B42">
        <w:rPr>
          <w:rFonts w:ascii="Arial" w:hAnsi="Arial" w:cs="Arial"/>
          <w:sz w:val="20"/>
          <w:szCs w:val="20"/>
        </w:rPr>
        <w:tab/>
        <w:t>Holmes CB, Yiannoutsos CT, Elul B, Bukusi E, Ssali J, Kambugu A, et al. Increased prevalence of pregnancy and comparative risk of program attrition among individuals starting HIV treatment in East Africa. PLoS ONE. 2018;13(1):e0190828.</w:t>
      </w:r>
    </w:p>
    <w:p w14:paraId="4C486E8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611.</w:t>
      </w:r>
      <w:r w:rsidRPr="00526B42">
        <w:rPr>
          <w:rFonts w:ascii="Arial" w:hAnsi="Arial" w:cs="Arial"/>
          <w:sz w:val="20"/>
          <w:szCs w:val="20"/>
        </w:rPr>
        <w:tab/>
        <w:t>Hu L, Hogan JW, Mwangi AW, Siika A. Modeling the causal effect of treatment initiation time on survival: Application to HIV/TB co-infection. Biometrics. 2018;74(2):703-13.</w:t>
      </w:r>
    </w:p>
    <w:p w14:paraId="11C6491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612.</w:t>
      </w:r>
      <w:r w:rsidRPr="00526B42">
        <w:rPr>
          <w:rFonts w:ascii="Arial" w:hAnsi="Arial" w:cs="Arial"/>
          <w:sz w:val="20"/>
          <w:szCs w:val="20"/>
        </w:rPr>
        <w:tab/>
        <w:t>Hurst JR, Dickhaus J, Maulik PK, Miranda JJ, Pastakia SD, Soriano JB, et al. Global Alliance for Chronic Disease researchers' statement on multimorbidity. The Lancet Global Health. 2018;6(12):e1270-e1.</w:t>
      </w:r>
    </w:p>
    <w:p w14:paraId="7EEF4C8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613.</w:t>
      </w:r>
      <w:r w:rsidRPr="00526B42">
        <w:rPr>
          <w:rFonts w:ascii="Arial" w:hAnsi="Arial" w:cs="Arial"/>
          <w:sz w:val="20"/>
          <w:szCs w:val="20"/>
        </w:rPr>
        <w:tab/>
        <w:t>J W, Genberg B, Kafu C, Braitstein P, Laws MB, Wilson IB. Experiences and expectations of patients living with HIV on their engagement with care in Western Kenya. Patient Prefer Adherence. 2018;12:1393-400.</w:t>
      </w:r>
    </w:p>
    <w:p w14:paraId="3D57A7F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614.</w:t>
      </w:r>
      <w:r w:rsidRPr="00526B42">
        <w:rPr>
          <w:rFonts w:ascii="Arial" w:hAnsi="Arial" w:cs="Arial"/>
          <w:sz w:val="20"/>
          <w:szCs w:val="20"/>
        </w:rPr>
        <w:tab/>
        <w:t>Johnson M, Wilkinson J, Gardner A, Kupfer LE, Kimaiyo S, Von Zinkernagel D. Global partnerships to support noncommunicable disease care in low and middle-income countries: lessons from HIV/AIDS. Aids. 2018;32:S75-S82.</w:t>
      </w:r>
    </w:p>
    <w:p w14:paraId="66D38F2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615.</w:t>
      </w:r>
      <w:r w:rsidRPr="00526B42">
        <w:rPr>
          <w:rFonts w:ascii="Arial" w:hAnsi="Arial" w:cs="Arial"/>
          <w:sz w:val="20"/>
          <w:szCs w:val="20"/>
        </w:rPr>
        <w:tab/>
        <w:t>Kariminia A, Law M, Davies MA, Vinikoor M, Wools-Kaloustian K, Leroy V, et al. Mortality and losses to follow-up among adolescents living with HIV in the IeDEA global cohort collaboration. J Int AIDS Soc. 2018;21(12):e25215.</w:t>
      </w:r>
    </w:p>
    <w:p w14:paraId="5D280F5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616.</w:t>
      </w:r>
      <w:r w:rsidRPr="00526B42">
        <w:rPr>
          <w:rFonts w:ascii="Arial" w:hAnsi="Arial" w:cs="Arial"/>
          <w:sz w:val="20"/>
          <w:szCs w:val="20"/>
        </w:rPr>
        <w:tab/>
        <w:t>Kebenei P, Too R, Ndwiga T. Prevalence and Factors Associated with Under Nutrition Among Newly Enrolled HIV Infected Adults Attending Ampath Ambulatory Clinic in Eldoret, Kenya. Science Journal of Public Health. 2018;6(1):26-34.</w:t>
      </w:r>
    </w:p>
    <w:p w14:paraId="64E0F7E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617.</w:t>
      </w:r>
      <w:r w:rsidRPr="00526B42">
        <w:rPr>
          <w:rFonts w:ascii="Arial" w:hAnsi="Arial" w:cs="Arial"/>
          <w:sz w:val="20"/>
          <w:szCs w:val="20"/>
        </w:rPr>
        <w:tab/>
        <w:t>Kelly A, Mitra S, Elung’at J, Songok J, Jackson S, Christoffersen-Deb A. Can the financial burden of being a community health volunteer in western Kenya exacerbate poverty? Health Promot Int. 2018.</w:t>
      </w:r>
    </w:p>
    <w:p w14:paraId="2592884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618.</w:t>
      </w:r>
      <w:r w:rsidRPr="00526B42">
        <w:rPr>
          <w:rFonts w:ascii="Arial" w:hAnsi="Arial" w:cs="Arial"/>
          <w:sz w:val="20"/>
          <w:szCs w:val="20"/>
        </w:rPr>
        <w:tab/>
        <w:t>Kibel M, Shah P, Ayuku D, Makori D, Kamaara E, Choge E, et al. Acceptability of a Pilot Intervention of Voluntary Medical Male Circumcision and HIV Education for Street-Connected Youth in Western Kenya. J Adolescent Health. 2018.</w:t>
      </w:r>
    </w:p>
    <w:p w14:paraId="0183945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619.</w:t>
      </w:r>
      <w:r w:rsidRPr="00526B42">
        <w:rPr>
          <w:rFonts w:ascii="Arial" w:hAnsi="Arial" w:cs="Arial"/>
          <w:sz w:val="20"/>
          <w:szCs w:val="20"/>
        </w:rPr>
        <w:tab/>
        <w:t>Kiplagat J, Mwangi A, Keter A, Braitstein P, Sang E, Negin J, et al. Retention in care among older adults living with HIV in western Kenya: A retrospective observational cohort study. PLoS ONE. 2018;13(3):e0194047.</w:t>
      </w:r>
    </w:p>
    <w:p w14:paraId="2FDF9BF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620.</w:t>
      </w:r>
      <w:r w:rsidRPr="00526B42">
        <w:rPr>
          <w:rFonts w:ascii="Arial" w:hAnsi="Arial" w:cs="Arial"/>
          <w:sz w:val="20"/>
          <w:szCs w:val="20"/>
        </w:rPr>
        <w:tab/>
        <w:t>Kityo C, Szubert AJ, Siika A, Heyderman R, Bwakura-Dangarembizi M, Lugemwa A, et al. Raltegravir-intensified initial antiretroviral therapy in advanced HIV disease in Africa: A randomised controlled trial. PLoS Med. 2018;15(12):e1002706.</w:t>
      </w:r>
    </w:p>
    <w:p w14:paraId="306E0C1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621.</w:t>
      </w:r>
      <w:r w:rsidRPr="00526B42">
        <w:rPr>
          <w:rFonts w:ascii="Arial" w:hAnsi="Arial" w:cs="Arial"/>
          <w:sz w:val="20"/>
          <w:szCs w:val="20"/>
        </w:rPr>
        <w:tab/>
        <w:t>Laktabai J, Platt A, Menya D, Turner EL, Aswa D, Kinoti S, et al. A mobile health technology platform for quality assurance and quality improvement of malaria diagnosis by community health workers. PLoS ONE. 2018;13(2):e0191968.</w:t>
      </w:r>
    </w:p>
    <w:p w14:paraId="08D2EC1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622.</w:t>
      </w:r>
      <w:r w:rsidRPr="00526B42">
        <w:rPr>
          <w:rFonts w:ascii="Arial" w:hAnsi="Arial" w:cs="Arial"/>
          <w:sz w:val="20"/>
          <w:szCs w:val="20"/>
        </w:rPr>
        <w:tab/>
        <w:t>Lalani HS, Waweru-Siika W, Mwogi T, Kituyi P, Egger JR, Park LP, et al. Intensive Care Outcomes and Mortality Prediction at a National Referral Hospital in Western Kenya. Annals of the American Thoracic Society. 2018;15(11):1336-43.</w:t>
      </w:r>
    </w:p>
    <w:p w14:paraId="1EB9129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623.</w:t>
      </w:r>
      <w:r w:rsidRPr="00526B42">
        <w:rPr>
          <w:rFonts w:ascii="Arial" w:hAnsi="Arial" w:cs="Arial"/>
          <w:sz w:val="20"/>
          <w:szCs w:val="20"/>
        </w:rPr>
        <w:tab/>
        <w:t>Lee H, Hogan JW, Genberg BL, Wu XK, Musick BS, Mwangi A, et al. A state transition framework for patient-level modeling of engagement and retention in HIV care using longitudinal cohort data. Stat Med. 2018;37(2):302-19.</w:t>
      </w:r>
    </w:p>
    <w:p w14:paraId="3D0B7C0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624.</w:t>
      </w:r>
      <w:r w:rsidRPr="00526B42">
        <w:rPr>
          <w:rFonts w:ascii="Arial" w:hAnsi="Arial" w:cs="Arial"/>
          <w:sz w:val="20"/>
          <w:szCs w:val="20"/>
        </w:rPr>
        <w:tab/>
        <w:t>Loehrer PJ, Rosen B, Orang'o EO, Gralow JR. Capacity building in sub-Saharan Africa: models of care. The Lancet Global Health. 2018;6:S17-S8.</w:t>
      </w:r>
    </w:p>
    <w:p w14:paraId="7CA1946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625.</w:t>
      </w:r>
      <w:r w:rsidRPr="00526B42">
        <w:rPr>
          <w:rFonts w:ascii="Arial" w:hAnsi="Arial" w:cs="Arial"/>
          <w:sz w:val="20"/>
          <w:szCs w:val="20"/>
        </w:rPr>
        <w:tab/>
        <w:t>Mabeya H, Menon S, Weyers S, Naanyu V, Mwaliko E, Kirop E, et al. Uptake of three doses of HPV vaccine by primary school girls in Eldoret, Kenya; a prospective cohort study in a malaria endemic setting. BMC Cancer. 2018;18(1):557.</w:t>
      </w:r>
    </w:p>
    <w:p w14:paraId="5DC65D8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626.</w:t>
      </w:r>
      <w:r w:rsidRPr="00526B42">
        <w:rPr>
          <w:rFonts w:ascii="Arial" w:hAnsi="Arial" w:cs="Arial"/>
          <w:sz w:val="20"/>
          <w:szCs w:val="20"/>
        </w:rPr>
        <w:tab/>
        <w:t xml:space="preserve">Maung TM, Oo T, Wai KT, Hlaing T, Owiti P, Kumar B, et al. Assessment of household ownership </w:t>
      </w:r>
      <w:r w:rsidRPr="00526B42">
        <w:rPr>
          <w:rFonts w:ascii="Arial" w:hAnsi="Arial" w:cs="Arial"/>
          <w:sz w:val="20"/>
          <w:szCs w:val="20"/>
        </w:rPr>
        <w:lastRenderedPageBreak/>
        <w:t>of bed nets in areas with and without artemisinin resistance containment measures in Myanmar. Infectious diseases of poverty. 2018;7(1):19.</w:t>
      </w:r>
    </w:p>
    <w:p w14:paraId="1DFFBE1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627.</w:t>
      </w:r>
      <w:r w:rsidRPr="00526B42">
        <w:rPr>
          <w:rFonts w:ascii="Arial" w:hAnsi="Arial" w:cs="Arial"/>
          <w:sz w:val="20"/>
          <w:szCs w:val="20"/>
        </w:rPr>
        <w:tab/>
        <w:t>McClure EM, Garces A, Saleem S, Moore JL, Bose CL, Esamai F, et al. Global Network for Women's and Children's Health Research: probable causes of stillbirth in low- and middle-income countries using a prospectively defined classification system. Bjog. 2018;125(2):131-8.</w:t>
      </w:r>
    </w:p>
    <w:p w14:paraId="772B75D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628.</w:t>
      </w:r>
      <w:r w:rsidRPr="00526B42">
        <w:rPr>
          <w:rFonts w:ascii="Arial" w:hAnsi="Arial" w:cs="Arial"/>
          <w:sz w:val="20"/>
          <w:szCs w:val="20"/>
        </w:rPr>
        <w:tab/>
        <w:t>McHenry MS, Apondi E, McAteer CI, Nyandiko WM, Fischer LJ, Ombitsa AR, et al. Tablet-based disclosure counselling for HIV-infected children, adolescents, and their caregivers: a pilot study. African Journal of AIDS Research. 2018;17(3):249-58.</w:t>
      </w:r>
    </w:p>
    <w:p w14:paraId="5954362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629.</w:t>
      </w:r>
      <w:r w:rsidRPr="00526B42">
        <w:rPr>
          <w:rFonts w:ascii="Arial" w:hAnsi="Arial" w:cs="Arial"/>
          <w:sz w:val="20"/>
          <w:szCs w:val="20"/>
        </w:rPr>
        <w:tab/>
        <w:t>McHenry MS, McAteer CI, Oyungu E, McDonald BC, Bosma CB, Mpofu PB, et al. Neurodevelopment in Young Children Born to HIV-Infected Mothers: A Meta-analysis. Pediatrics. 2018;141(2):e20172888.</w:t>
      </w:r>
    </w:p>
    <w:p w14:paraId="0EAF7FC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630.</w:t>
      </w:r>
      <w:r w:rsidRPr="00526B42">
        <w:rPr>
          <w:rFonts w:ascii="Arial" w:hAnsi="Arial" w:cs="Arial"/>
          <w:sz w:val="20"/>
          <w:szCs w:val="20"/>
        </w:rPr>
        <w:tab/>
        <w:t>McHenry MS, Oyungu E, McAteer CI, Ombitsa AR, Cheng ER, Ayaya SO, et al. Early Childhood Development in Children Born to HIV-Infected Mothers: Perspectives From Kenyan Clinical Providers and Caregivers. Global Pediatric Health. 2018;5:2333794X18811795.</w:t>
      </w:r>
    </w:p>
    <w:p w14:paraId="7DC5621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631.</w:t>
      </w:r>
      <w:r w:rsidRPr="00526B42">
        <w:rPr>
          <w:rFonts w:ascii="Arial" w:hAnsi="Arial" w:cs="Arial"/>
          <w:sz w:val="20"/>
          <w:szCs w:val="20"/>
        </w:rPr>
        <w:tab/>
        <w:t>Mercer T, Gardner A, Andama B, Chesoli C, Christoffersen-Deb A, Dick J, et al. Leveraging the power of partnerships: spreading the vision for a population health care delivery model in western Kenya. Global Health. 2018;14(1):44.</w:t>
      </w:r>
    </w:p>
    <w:p w14:paraId="1851B93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632.</w:t>
      </w:r>
      <w:r w:rsidRPr="00526B42">
        <w:rPr>
          <w:rFonts w:ascii="Arial" w:hAnsi="Arial" w:cs="Arial"/>
          <w:sz w:val="20"/>
          <w:szCs w:val="20"/>
        </w:rPr>
        <w:tab/>
        <w:t>Middleton DRS, Bouaoun L, Hanisch R, Bray F, Dzamalala C, Chasimpha S, et al. Esophageal cancer male to female incidence ratios in Africa: A systematic review and meta-analysis of geographic, time and age trends. Cancer epidemiology. 2018;53:119-28.</w:t>
      </w:r>
    </w:p>
    <w:p w14:paraId="123A71B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633.</w:t>
      </w:r>
      <w:r w:rsidRPr="00526B42">
        <w:rPr>
          <w:rFonts w:ascii="Arial" w:hAnsi="Arial" w:cs="Arial"/>
          <w:sz w:val="20"/>
          <w:szCs w:val="20"/>
        </w:rPr>
        <w:tab/>
        <w:t>Ng’eno BN, Kellogg TA, Kim AA, Mwangi A, Mwangi M, Wamicwe J, et al. Modes of HIV transmission among adolescents and young adults aged 10–24 years in Kenya. Int J STD AIDS. 2018;29(8):800-5.</w:t>
      </w:r>
    </w:p>
    <w:p w14:paraId="6729E01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634.</w:t>
      </w:r>
      <w:r w:rsidRPr="00526B42">
        <w:rPr>
          <w:rFonts w:ascii="Arial" w:hAnsi="Arial" w:cs="Arial"/>
          <w:sz w:val="20"/>
          <w:szCs w:val="20"/>
        </w:rPr>
        <w:tab/>
        <w:t>Njuguna B, Kiplagat J, Bloomfield GS, Pastakia SD, Vedanthan R, Koethe JR. Prevalence, Risk Factors, and Pathophysiology of Dysglycemia among People Living with HIV in Sub-Saharan Africa. Journal of diabetes research. 2018;2018:12.</w:t>
      </w:r>
    </w:p>
    <w:p w14:paraId="4C876F7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635.</w:t>
      </w:r>
      <w:r w:rsidRPr="00526B42">
        <w:rPr>
          <w:rFonts w:ascii="Arial" w:hAnsi="Arial" w:cs="Arial"/>
          <w:sz w:val="20"/>
          <w:szCs w:val="20"/>
        </w:rPr>
        <w:tab/>
        <w:t>Njuguna B, Vorkoper S, Patel P, Reid MJA, Vedanthan R, Pfaff C, et al. Models of integration of HIV and noncommunicable disease care in sub-Saharan Africa: lessons learned and evidence gaps. Aids. 2018;32 Suppl 1:S33-s42.</w:t>
      </w:r>
    </w:p>
    <w:p w14:paraId="02CBBAD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636.</w:t>
      </w:r>
      <w:r w:rsidRPr="00526B42">
        <w:rPr>
          <w:rFonts w:ascii="Arial" w:hAnsi="Arial" w:cs="Arial"/>
          <w:sz w:val="20"/>
          <w:szCs w:val="20"/>
        </w:rPr>
        <w:tab/>
        <w:t>Nuwagaba-Biribonwoha H, Kiragga AN, Yiannoutsos CT, Musick BS, Wools-Kaloustian KK, Ayaya S, et al. Adolescent pregnancy at antiretroviral therapy (ART) initiation: a critical barrier to retention on ART. J Int AIDS Soc. 2018;21(9):e25178.</w:t>
      </w:r>
    </w:p>
    <w:p w14:paraId="5CCA993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637.</w:t>
      </w:r>
      <w:r w:rsidRPr="00526B42">
        <w:rPr>
          <w:rFonts w:ascii="Arial" w:hAnsi="Arial" w:cs="Arial"/>
          <w:sz w:val="20"/>
          <w:szCs w:val="20"/>
        </w:rPr>
        <w:tab/>
        <w:t>Ogalo EA, Adina JO, Ooko H, Batuka J, Kimaiyo S. Mother–baby dyads enrolled in PMTCT care in western Kenya: characteristics and implications for ART programmes. African Journal of AIDS Research. 2018;17(3):241-7.</w:t>
      </w:r>
    </w:p>
    <w:p w14:paraId="636418F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638.</w:t>
      </w:r>
      <w:r w:rsidRPr="00526B42">
        <w:rPr>
          <w:rFonts w:ascii="Arial" w:hAnsi="Arial" w:cs="Arial"/>
          <w:sz w:val="20"/>
          <w:szCs w:val="20"/>
        </w:rPr>
        <w:tab/>
        <w:t>Olney JJ, Eaton JW, Braitstein P, Hogan JW, Hallett TB. Optimal timing of HIV home-based counselling and testing rounds in Western Kenya. J Int AIDS Soc. 2018;21(6):e25142.</w:t>
      </w:r>
    </w:p>
    <w:p w14:paraId="121F7C2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639.</w:t>
      </w:r>
      <w:r w:rsidRPr="00526B42">
        <w:rPr>
          <w:rFonts w:ascii="Arial" w:hAnsi="Arial" w:cs="Arial"/>
          <w:sz w:val="20"/>
          <w:szCs w:val="20"/>
        </w:rPr>
        <w:tab/>
        <w:t>Osoti A, Temu TM, Kirui N, Ngetich EK, Kamano JH, Page S, et al. Metabolic Syndrome Among Antiretroviral Therapy-Naive Versus Experienced HIV-Infected Patients Without Preexisting Cardiometabolic Disorders in Western Kenya. AIDS Patient Care and STDs. 2018;32(6):215-22.</w:t>
      </w:r>
    </w:p>
    <w:p w14:paraId="5CE9A5C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640.</w:t>
      </w:r>
      <w:r w:rsidRPr="00526B42">
        <w:rPr>
          <w:rFonts w:ascii="Arial" w:hAnsi="Arial" w:cs="Arial"/>
          <w:sz w:val="20"/>
          <w:szCs w:val="20"/>
        </w:rPr>
        <w:tab/>
        <w:t>Owolabi MO, Yaria JO, Daivadanam M, Makanjuola AI, Parker G, Oldenburg B, et al. Gaps in Guidelines for the Management of Diabetes in Low- and Middle-Income Versus High-Income Countries-A Systematic Review. Diabetes Care. 2018;41(5):1097-105.</w:t>
      </w:r>
    </w:p>
    <w:p w14:paraId="0A89881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641.</w:t>
      </w:r>
      <w:r w:rsidRPr="00526B42">
        <w:rPr>
          <w:rFonts w:ascii="Arial" w:hAnsi="Arial" w:cs="Arial"/>
          <w:sz w:val="20"/>
          <w:szCs w:val="20"/>
        </w:rPr>
        <w:tab/>
        <w:t>Owuor HO, Chege PM, Laktabai J. Predictors of post-partum family planning uptake in Webuye Hospital, western Kenya. Afr J Prim Health Care Fam Med. 2018;10(1):e1-e6.</w:t>
      </w:r>
    </w:p>
    <w:p w14:paraId="5936375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642.</w:t>
      </w:r>
      <w:r w:rsidRPr="00526B42">
        <w:rPr>
          <w:rFonts w:ascii="Arial" w:hAnsi="Arial" w:cs="Arial"/>
          <w:sz w:val="20"/>
          <w:szCs w:val="20"/>
        </w:rPr>
        <w:tab/>
        <w:t>Park PH, Pastakia SD. Access to Hemoglobin A1c in Rural Africa: A Difficult Reality with Severe Consequences. Journal of diabetes research. 2018;2018:5.</w:t>
      </w:r>
    </w:p>
    <w:p w14:paraId="0FF6CB4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643.</w:t>
      </w:r>
      <w:r w:rsidRPr="00526B42">
        <w:rPr>
          <w:rFonts w:ascii="Arial" w:hAnsi="Arial" w:cs="Arial"/>
          <w:sz w:val="20"/>
          <w:szCs w:val="20"/>
        </w:rPr>
        <w:tab/>
        <w:t>Pastakia SD, Nuche-Berenguer B, Pekny CR, Njuguna B, O'Hara EG, Cheng SY, et al. Retrospective assessment of the quality of diabetes care in a rural diabetes clinic in Western Kenya. BMC endocrine disorders. 2018;18(1):97.</w:t>
      </w:r>
    </w:p>
    <w:p w14:paraId="09E1D44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644.</w:t>
      </w:r>
      <w:r w:rsidRPr="00526B42">
        <w:rPr>
          <w:rFonts w:ascii="Arial" w:hAnsi="Arial" w:cs="Arial"/>
          <w:sz w:val="20"/>
          <w:szCs w:val="20"/>
        </w:rPr>
        <w:tab/>
        <w:t>Pastakia SD, Tran DN, Manji I, Wells C, Kinderknecht K, Ferris R. Building reliable supply chains for noncommunicable disease commodities: lessons learned from HIV and evidence needs. Aids. 2018;32 Suppl 1:S55-s61.</w:t>
      </w:r>
    </w:p>
    <w:p w14:paraId="3799DEC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645.</w:t>
      </w:r>
      <w:r w:rsidRPr="00526B42">
        <w:rPr>
          <w:rFonts w:ascii="Arial" w:hAnsi="Arial" w:cs="Arial"/>
          <w:sz w:val="20"/>
          <w:szCs w:val="20"/>
        </w:rPr>
        <w:tab/>
        <w:t>Patel P, Rose CE, Collins PY, Nuche-Berenguer B, Sahasrabuddhe VV, Peprah E, et al. Noncommunicable diseases among HIV-infected persons in low-income and middle-income countries: a systematic review and meta-analysis. Aids. 2018;32 Suppl 1:S5-s20.</w:t>
      </w:r>
    </w:p>
    <w:p w14:paraId="2503F4C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646.</w:t>
      </w:r>
      <w:r w:rsidRPr="00526B42">
        <w:rPr>
          <w:rFonts w:ascii="Arial" w:hAnsi="Arial" w:cs="Arial"/>
          <w:sz w:val="20"/>
          <w:szCs w:val="20"/>
        </w:rPr>
        <w:tab/>
        <w:t>Paul DW, Lagat DK, MacIntyre N, Egger JR, Murdoch DM, Que LG, et al. Validation of spirometry prediction equations in western Kenya. The International Journal of Tuberculosis and Lung Disease. 2018;22(1):112-8.</w:t>
      </w:r>
    </w:p>
    <w:p w14:paraId="23D2152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647.</w:t>
      </w:r>
      <w:r w:rsidRPr="00526B42">
        <w:rPr>
          <w:rFonts w:ascii="Arial" w:hAnsi="Arial" w:cs="Arial"/>
          <w:sz w:val="20"/>
          <w:szCs w:val="20"/>
        </w:rPr>
        <w:tab/>
        <w:t>Prudhomme O’Meara W, Menya D, Laktabai J, Platt A, Saran I, Maffioli E, et al. Improving rational use of ACTs through diagnosis-dependent subsidies: Evidence from a cluster-randomized controlled trial in western Kenya. PLoS Med. 2018;15(7):e1002607.</w:t>
      </w:r>
    </w:p>
    <w:p w14:paraId="4D82BFC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648.</w:t>
      </w:r>
      <w:r w:rsidRPr="00526B42">
        <w:rPr>
          <w:rFonts w:ascii="Arial" w:hAnsi="Arial" w:cs="Arial"/>
          <w:sz w:val="20"/>
          <w:szCs w:val="20"/>
        </w:rPr>
        <w:tab/>
        <w:t>RL G, RO N, D S, S S, W M, F E, et al. Routine antenatal ultrasound in low- and middle-income countries: first look – a cluster randomised trial. BJOG: An International Journal of Obstetrics &amp; Gynaecology. 2018;0(0).</w:t>
      </w:r>
    </w:p>
    <w:p w14:paraId="2C05099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649.</w:t>
      </w:r>
      <w:r w:rsidRPr="00526B42">
        <w:rPr>
          <w:rFonts w:ascii="Arial" w:hAnsi="Arial" w:cs="Arial"/>
          <w:sz w:val="20"/>
          <w:szCs w:val="20"/>
        </w:rPr>
        <w:tab/>
        <w:t>Ruchman S, DeLong A, Matelong W, Okidi E, Orango V, Kamano J, et al. SOCIAL NETWORK CHARACTERISTICS OF PATIENTS WITH HYPERTENSION AND DIABETES IN WESTERN KENYA. J Am Coll Cardiol. 2018;71(11, Supplement):A1788.</w:t>
      </w:r>
    </w:p>
    <w:p w14:paraId="584ECCB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650.</w:t>
      </w:r>
      <w:r w:rsidRPr="00526B42">
        <w:rPr>
          <w:rFonts w:ascii="Arial" w:hAnsi="Arial" w:cs="Arial"/>
          <w:sz w:val="20"/>
          <w:szCs w:val="20"/>
        </w:rPr>
        <w:tab/>
        <w:t>Saleem S, Tikmani SS, McClure EM, Moore JL, Azam SI, Dhaded SM, et al. Trends and determinants of stillbirth in developing countries: results from the Global Network’s Population-Based Birth Registry. Reprod Health. 2018;15(1):100.</w:t>
      </w:r>
    </w:p>
    <w:p w14:paraId="620F510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651.</w:t>
      </w:r>
      <w:r w:rsidRPr="00526B42">
        <w:rPr>
          <w:rFonts w:ascii="Arial" w:hAnsi="Arial" w:cs="Arial"/>
          <w:sz w:val="20"/>
          <w:szCs w:val="20"/>
        </w:rPr>
        <w:tab/>
        <w:t>Seth D, Thomas C, Chelidze K, Chang A, Nolen M, Watson L, et al. 339 Interdisciplinary dermatologic and wound care needs assessment in Western Kenya. Journal of Investigative Dermatology. 2018;138(5, Supplement):S58.</w:t>
      </w:r>
    </w:p>
    <w:p w14:paraId="00A56D1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652.</w:t>
      </w:r>
      <w:r w:rsidRPr="00526B42">
        <w:rPr>
          <w:rFonts w:ascii="Arial" w:hAnsi="Arial" w:cs="Arial"/>
          <w:sz w:val="20"/>
          <w:szCs w:val="20"/>
        </w:rPr>
        <w:tab/>
        <w:t>Shah P, Kibel M, Ayuku D, Lobun R, Ayieko J, Keter A, et al. A Pilot Study of “Peer Navigators” to Promote Uptake of HIV Testing, Care and Treatment Among Street-Connected Children and Youth in Eldoret, Kenya. AIDS Behav. 2018.</w:t>
      </w:r>
    </w:p>
    <w:p w14:paraId="6557C20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653.</w:t>
      </w:r>
      <w:r w:rsidRPr="00526B42">
        <w:rPr>
          <w:rFonts w:ascii="Arial" w:hAnsi="Arial" w:cs="Arial"/>
          <w:sz w:val="20"/>
          <w:szCs w:val="20"/>
        </w:rPr>
        <w:tab/>
        <w:t>Siika A, Lindquist Liljeqvist M, Hultgren R, Gasser TC, Roy J. Aortic Lumen Area Is Increased in Ruptured Abdominal Aortic Aneurysms and Correlates to Biomechanical Rupture Risk. J Endovasc Ther. 2018;25(6):750-6.</w:t>
      </w:r>
    </w:p>
    <w:p w14:paraId="72BAA3B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654.</w:t>
      </w:r>
      <w:r w:rsidRPr="00526B42">
        <w:rPr>
          <w:rFonts w:ascii="Arial" w:hAnsi="Arial" w:cs="Arial"/>
          <w:sz w:val="20"/>
          <w:szCs w:val="20"/>
        </w:rPr>
        <w:tab/>
        <w:t>Siika A, McCabe L, Bwakura-Dangarembizi M, Kityo C, Mallewa J, Berkley J, et al. Late Presentation With HIV in Africa: Phenotypes, Risk, and Risk Stratification in the REALITY Trial. Clin Infect Dis. 2018;66(suppl_2):S140-S6.</w:t>
      </w:r>
    </w:p>
    <w:p w14:paraId="7D27726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655.</w:t>
      </w:r>
      <w:r w:rsidRPr="00526B42">
        <w:rPr>
          <w:rFonts w:ascii="Arial" w:hAnsi="Arial" w:cs="Arial"/>
          <w:sz w:val="20"/>
          <w:szCs w:val="20"/>
        </w:rPr>
        <w:tab/>
        <w:t>Simba J, Marete I, Waihenya R, Kombe Y, Mwangi A, Mburugu P, et al. Knowledge and perceptions on childhood asthma among care-takers of children with asthma at a National Referral Hospital in Western Kenya: a descriptive study. Afr Health Sci. 2018;18(4):965-71.</w:t>
      </w:r>
    </w:p>
    <w:p w14:paraId="6D5BD76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656.</w:t>
      </w:r>
      <w:r w:rsidRPr="00526B42">
        <w:rPr>
          <w:rFonts w:ascii="Arial" w:hAnsi="Arial" w:cs="Arial"/>
          <w:sz w:val="20"/>
          <w:szCs w:val="20"/>
        </w:rPr>
        <w:tab/>
        <w:t>Skiles JL, Chiang C, Li CH, Martin S, Smith EL, Olbara G, et al. CYP3A5 genotype and its impact on vincristine pharmacokinetics and development of neuropathy in Kenyan children with cancer. Pediatr Blood Cancer. 2018;65(3).</w:t>
      </w:r>
    </w:p>
    <w:p w14:paraId="7763F82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657.</w:t>
      </w:r>
      <w:r w:rsidRPr="00526B42">
        <w:rPr>
          <w:rFonts w:ascii="Arial" w:hAnsi="Arial" w:cs="Arial"/>
          <w:sz w:val="20"/>
          <w:szCs w:val="20"/>
        </w:rPr>
        <w:tab/>
        <w:t>Sylvia S, Violet N, Don O, Becky G. Stigma and Healthcare-Seeking Practices of Men Who Have Sex with Men in Western Kenya: A Mixed-Methods Approach for Scale Validation. AIDS Patient Care and STDs. 2018;32(11):477-86.</w:t>
      </w:r>
    </w:p>
    <w:p w14:paraId="51344A6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658.</w:t>
      </w:r>
      <w:r w:rsidRPr="00526B42">
        <w:rPr>
          <w:rFonts w:ascii="Arial" w:hAnsi="Arial" w:cs="Arial"/>
          <w:sz w:val="20"/>
          <w:szCs w:val="20"/>
        </w:rPr>
        <w:tab/>
        <w:t>Szkwarko D, Owiti P, Buziba N, Bigelow C, Eaton CB, Carter EJ. Implementation of an active, clinic-based child tuberculosis contact management strategy in western Kenya. Public Health Action. 2018;8(2):91-4.</w:t>
      </w:r>
    </w:p>
    <w:p w14:paraId="5E1862C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659.</w:t>
      </w:r>
      <w:r w:rsidRPr="00526B42">
        <w:rPr>
          <w:rFonts w:ascii="Arial" w:hAnsi="Arial" w:cs="Arial"/>
          <w:sz w:val="20"/>
          <w:szCs w:val="20"/>
        </w:rPr>
        <w:tab/>
        <w:t>Talvitie M, Lindquist Liljeqvist M, Siika A, Hultgren R, Roy J. Localized Hyperattenuations in the Intraluminal Thrombus May Predict Rupture of Abdominal Aortic Aneurysms. J Vasc Interv Radiol. 2018;29(1):144-5.</w:t>
      </w:r>
    </w:p>
    <w:p w14:paraId="68937AE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660.</w:t>
      </w:r>
      <w:r w:rsidRPr="00526B42">
        <w:rPr>
          <w:rFonts w:ascii="Arial" w:hAnsi="Arial" w:cs="Arial"/>
          <w:sz w:val="20"/>
          <w:szCs w:val="20"/>
        </w:rPr>
        <w:tab/>
        <w:t>The Collaborative Initiative for Paediatric HIVE, Research Global Cohort C, Slogrove AL, Schomaker M, Davies M-A, Williams P, et al. The epidemiology of adolescents living with perinatally acquired HIV: A cross-region global cohort analysis. PLoS Med. 2018;15(3):e1002514.</w:t>
      </w:r>
    </w:p>
    <w:p w14:paraId="7CDF231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661.</w:t>
      </w:r>
      <w:r w:rsidRPr="00526B42">
        <w:rPr>
          <w:rFonts w:ascii="Arial" w:hAnsi="Arial" w:cs="Arial"/>
          <w:sz w:val="20"/>
          <w:szCs w:val="20"/>
        </w:rPr>
        <w:tab/>
        <w:t>Tymejczyk O, Brazier E, Yiannoutsos C, Wools-Kaloustian K, Althoff K, Crabtree-Ramirez B, et al. HIV treatment eligibility expansion and timely antiretroviral treatment initiation following enrollment in HIV care: A metaregression analysis of programmatic data from 22 countries. PLoS Med. 2018;15(3):e1002534.</w:t>
      </w:r>
    </w:p>
    <w:p w14:paraId="17514EF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662.</w:t>
      </w:r>
      <w:r w:rsidRPr="00526B42">
        <w:rPr>
          <w:rFonts w:ascii="Arial" w:hAnsi="Arial" w:cs="Arial"/>
          <w:sz w:val="20"/>
          <w:szCs w:val="20"/>
        </w:rPr>
        <w:tab/>
        <w:t xml:space="preserve">V N, Baliddawa J, Koech B, Karfakis J, Nyagoha N. “Childbirth is not a sickness; a woman should </w:t>
      </w:r>
      <w:r w:rsidRPr="00526B42">
        <w:rPr>
          <w:rFonts w:ascii="Arial" w:hAnsi="Arial" w:cs="Arial"/>
          <w:sz w:val="20"/>
          <w:szCs w:val="20"/>
        </w:rPr>
        <w:lastRenderedPageBreak/>
        <w:t>struggle to give birth”: exploring continuing popularity of home births in western Kenya. Afr J Reprod Health. 2018;22(1):85-93.</w:t>
      </w:r>
    </w:p>
    <w:p w14:paraId="25503E0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663.</w:t>
      </w:r>
      <w:r w:rsidRPr="00526B42">
        <w:rPr>
          <w:rFonts w:ascii="Arial" w:hAnsi="Arial" w:cs="Arial"/>
          <w:sz w:val="20"/>
          <w:szCs w:val="20"/>
        </w:rPr>
        <w:tab/>
        <w:t>Vreeman RC, Ayaya SO, Musick BS, Yiannoutsos CT, Cohen CR, Nash D, et al. Adherence to antiretroviral therapy in a clinical cohort of HIV-infected children in East Africa. PLoS ONE. 2018;13(2):e0191848.</w:t>
      </w:r>
    </w:p>
    <w:p w14:paraId="1267EDD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664.</w:t>
      </w:r>
      <w:r w:rsidRPr="00526B42">
        <w:rPr>
          <w:rFonts w:ascii="Arial" w:hAnsi="Arial" w:cs="Arial"/>
          <w:sz w:val="20"/>
          <w:szCs w:val="20"/>
        </w:rPr>
        <w:tab/>
        <w:t>Wachira J, Genberg B, Kafu C, Braitstein P, Laws MB, Wilson IB. Experiences and expectations of patients living with HIV on their engagement with care in Western Kenya. Patient Prefer Adherence. 2018;12:1393-400.</w:t>
      </w:r>
    </w:p>
    <w:p w14:paraId="381BB7B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665.</w:t>
      </w:r>
      <w:r w:rsidRPr="00526B42">
        <w:rPr>
          <w:rFonts w:ascii="Arial" w:hAnsi="Arial" w:cs="Arial"/>
          <w:sz w:val="20"/>
          <w:szCs w:val="20"/>
        </w:rPr>
        <w:tab/>
        <w:t>Wachira J, Genberg B, Kafu C, Koech B, Akinyi J, Owino RK, et al. The Perspective of HIV Providers in Western Kenya on Provider-Patient Relationships. Journal of health communication. 2018:1-6.</w:t>
      </w:r>
    </w:p>
    <w:p w14:paraId="1A635E7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666.</w:t>
      </w:r>
      <w:r w:rsidRPr="00526B42">
        <w:rPr>
          <w:rFonts w:ascii="Arial" w:hAnsi="Arial" w:cs="Arial"/>
          <w:sz w:val="20"/>
          <w:szCs w:val="20"/>
        </w:rPr>
        <w:tab/>
        <w:t>Winn LK, Lesser A, Menya D, Baumgartner JN, Kipkoech Kirui J, Saran I, et al. Motivation and satisfaction among community health workers administering rapid diagnostic tests for malaria in Western Kenya. J Glob Health. 2018;8(1):010401.</w:t>
      </w:r>
    </w:p>
    <w:p w14:paraId="712CC30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667.</w:t>
      </w:r>
      <w:r w:rsidRPr="00526B42">
        <w:rPr>
          <w:rFonts w:ascii="Arial" w:hAnsi="Arial" w:cs="Arial"/>
          <w:sz w:val="20"/>
          <w:szCs w:val="20"/>
        </w:rPr>
        <w:tab/>
        <w:t>Wools-Kaloustian K, Marete I, Ayaya S, Sohn AH, Van Nguyen L, Li S, et al. Time to First-Line ART Failure and Time to Second-Line ART Switch in the IeDEA Pediatric Cohort. J Acquir Immune Defic Syndr. 2018;78(2):221-30.</w:t>
      </w:r>
    </w:p>
    <w:p w14:paraId="5D434A7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668.</w:t>
      </w:r>
      <w:r w:rsidRPr="00526B42">
        <w:rPr>
          <w:rFonts w:ascii="Arial" w:hAnsi="Arial" w:cs="Arial"/>
          <w:sz w:val="20"/>
          <w:szCs w:val="20"/>
        </w:rPr>
        <w:tab/>
        <w:t>Zuercher K, Ballif M, Fenner L, Borrell S, Keller PM, Gnokoro J, et al. Drug susceptibility testing and mortality in patients treated for tuberculosis in high-burden countries. bioRxiv. 2018.</w:t>
      </w:r>
    </w:p>
    <w:p w14:paraId="798CD6E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669.</w:t>
      </w:r>
      <w:r w:rsidRPr="00526B42">
        <w:rPr>
          <w:rFonts w:ascii="Arial" w:hAnsi="Arial" w:cs="Arial"/>
          <w:sz w:val="20"/>
          <w:szCs w:val="20"/>
        </w:rPr>
        <w:tab/>
        <w:t>Aifah A, Iwelunmor J, Akwanalo C, Allison J, Amberbir A, Asante KP, et al. The Kathmandu Declaration on Global CVD/Hypertension Research and Implementation Science: A Framework to Advance Implementation Research for Cardiovascular and Other Noncommunicable Diseases in Low- and Middle-Income Countries. Glob Heart. 2019;14(2):103-7.</w:t>
      </w:r>
    </w:p>
    <w:p w14:paraId="2B1D38A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670.</w:t>
      </w:r>
      <w:r w:rsidRPr="00526B42">
        <w:rPr>
          <w:rFonts w:ascii="Arial" w:hAnsi="Arial" w:cs="Arial"/>
          <w:sz w:val="20"/>
          <w:szCs w:val="20"/>
        </w:rPr>
        <w:tab/>
        <w:t>Akwanalo C, Njuguna B, Mercer T, Pastakia SD, Mwangi A, Dick J, et al. Strategies for Effective Stakeholder Engagement in Strengthening Referral Networks for Management of Hypertension Across Health Systems in Kenya. Glob Heart. 2019;14(2):173-9.</w:t>
      </w:r>
    </w:p>
    <w:p w14:paraId="1B14404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671.</w:t>
      </w:r>
      <w:r w:rsidRPr="00526B42">
        <w:rPr>
          <w:rFonts w:ascii="Arial" w:hAnsi="Arial" w:cs="Arial"/>
          <w:sz w:val="20"/>
          <w:szCs w:val="20"/>
        </w:rPr>
        <w:tab/>
        <w:t>Asirwa F, Atundo L, Kibet H. P1.16-16 Lung Cancer Control in Sub-Saharan Africa: Experience at Ampath Oncology in Western Kenya. Journal of Thoracic Oncology. 2019;14(10):S592-S3.</w:t>
      </w:r>
    </w:p>
    <w:p w14:paraId="72F1DDA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672.</w:t>
      </w:r>
      <w:r w:rsidRPr="00526B42">
        <w:rPr>
          <w:rFonts w:ascii="Arial" w:hAnsi="Arial" w:cs="Arial"/>
          <w:sz w:val="20"/>
          <w:szCs w:val="20"/>
        </w:rPr>
        <w:tab/>
        <w:t>Balirwa P, Mwogi T, Kahiigi EK, Were MC. Development and Usability of Mobile-based Healthcare Protocols in Kenya. Stud Health Technol Inform. 2019;262:248-51.</w:t>
      </w:r>
    </w:p>
    <w:p w14:paraId="43D1E41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673.</w:t>
      </w:r>
      <w:r w:rsidRPr="00526B42">
        <w:rPr>
          <w:rFonts w:ascii="Arial" w:hAnsi="Arial" w:cs="Arial"/>
          <w:sz w:val="20"/>
          <w:szCs w:val="20"/>
        </w:rPr>
        <w:tab/>
        <w:t>Bauserman M, Nathan R, Lokangaka A, McClure EM, Moore J, Ishoso D, et al. Polyhydramnios among women in a cluster-randomized trial of ultrasound during prenatal care within five low and low-middle income countries: a secondary analysis of the first look study. BMC Pregnancy Childbirth. 2019;19(1):258.</w:t>
      </w:r>
    </w:p>
    <w:p w14:paraId="6627AFF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674.</w:t>
      </w:r>
      <w:r w:rsidRPr="00526B42">
        <w:rPr>
          <w:rFonts w:ascii="Arial" w:hAnsi="Arial" w:cs="Arial"/>
          <w:sz w:val="20"/>
          <w:szCs w:val="20"/>
        </w:rPr>
        <w:tab/>
        <w:t>Bernard C, Pekny C, Omukagah CO, Bernard CO, Manji I, Pastakia SD, et al. Integration of Contraceptive Services Into Anticoagulation Management Services Improves Access to Long-acting Reversible Contraception. Obstet Gynecol Surv. 2019;74(2):90.</w:t>
      </w:r>
    </w:p>
    <w:p w14:paraId="1B95F19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675.</w:t>
      </w:r>
      <w:r w:rsidRPr="00526B42">
        <w:rPr>
          <w:rFonts w:ascii="Arial" w:hAnsi="Arial" w:cs="Arial"/>
          <w:sz w:val="20"/>
          <w:szCs w:val="20"/>
        </w:rPr>
        <w:tab/>
        <w:t>Bloomfield GS, Kirwa K, Agarwal A, Eliot MN, Alenezi F, Carter EJ, et al. Effects of a Cookstove Intervention on Cardiac Structure, Cardiac Function, and Blood Pressure in Western Kenya. Journal of the American Society of Echocardiography. 2019;32(3):427-30.</w:t>
      </w:r>
    </w:p>
    <w:p w14:paraId="62611DE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676.</w:t>
      </w:r>
      <w:r w:rsidRPr="00526B42">
        <w:rPr>
          <w:rFonts w:ascii="Arial" w:hAnsi="Arial" w:cs="Arial"/>
          <w:sz w:val="20"/>
          <w:szCs w:val="20"/>
        </w:rPr>
        <w:tab/>
        <w:t>Braitstein P, Ayuku D, DeLong A, Makori D, Sang E, Tarus C, et al. HIV prevalence in young people and children living on the streets, Kenya. Bull World Health Organ. 2019;97(1):33-41.</w:t>
      </w:r>
    </w:p>
    <w:p w14:paraId="42C59CD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677.</w:t>
      </w:r>
      <w:r w:rsidRPr="00526B42">
        <w:rPr>
          <w:rFonts w:ascii="Arial" w:hAnsi="Arial" w:cs="Arial"/>
          <w:sz w:val="20"/>
          <w:szCs w:val="20"/>
        </w:rPr>
        <w:tab/>
        <w:t>Busakhala N. Developing medical oncology in Africa. Ecancermedicalscience. 2019;13:940.</w:t>
      </w:r>
    </w:p>
    <w:p w14:paraId="321E76C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678.</w:t>
      </w:r>
      <w:r w:rsidRPr="00526B42">
        <w:rPr>
          <w:rFonts w:ascii="Arial" w:hAnsi="Arial" w:cs="Arial"/>
          <w:sz w:val="20"/>
          <w:szCs w:val="20"/>
        </w:rPr>
        <w:tab/>
        <w:t>Busakhala N, Kigen G, Waako P, Strother RM, Chite F, Loehrer P, Sr. Three year survival among patients with aids-related Kaposi sarcoma treated with chemotherapy and combination antiretroviral therapy at Moi teaching and referral hospital, Kenya. Infectious agents and cancer. 2019;14:24.</w:t>
      </w:r>
    </w:p>
    <w:p w14:paraId="55BEF97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679.</w:t>
      </w:r>
      <w:r w:rsidRPr="00526B42">
        <w:rPr>
          <w:rFonts w:ascii="Arial" w:hAnsi="Arial" w:cs="Arial"/>
          <w:sz w:val="20"/>
          <w:szCs w:val="20"/>
        </w:rPr>
        <w:tab/>
        <w:t>Bwaley J, Nyandiko W, Oyungu E. Bacteriological profile of expressed breast milk at the newborn unit of Moi Teaching and Referral Hospital, Eldoret Kenya. East Afr Med J. 2019;95(7):1729-39.</w:t>
      </w:r>
    </w:p>
    <w:p w14:paraId="1A7465C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680.</w:t>
      </w:r>
      <w:r w:rsidRPr="00526B42">
        <w:rPr>
          <w:rFonts w:ascii="Arial" w:hAnsi="Arial" w:cs="Arial"/>
          <w:sz w:val="20"/>
          <w:szCs w:val="20"/>
        </w:rPr>
        <w:tab/>
        <w:t>Chege MP. Building consensus on identifying research mentoring gaps and finding ways of addressing the gap in a Kenyan college of health sciences. Afr J Prim Health Care Fam Med. 2019;11(1):e1-e7.</w:t>
      </w:r>
    </w:p>
    <w:p w14:paraId="7E7060B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681.</w:t>
      </w:r>
      <w:r w:rsidRPr="00526B42">
        <w:rPr>
          <w:rFonts w:ascii="Arial" w:hAnsi="Arial" w:cs="Arial"/>
          <w:sz w:val="20"/>
          <w:szCs w:val="20"/>
        </w:rPr>
        <w:tab/>
        <w:t xml:space="preserve">Chirchir LK AW, Chebon SK. Perceived usefulness and ease of use as mediators of the effect of </w:t>
      </w:r>
      <w:r w:rsidRPr="00526B42">
        <w:rPr>
          <w:rFonts w:ascii="Arial" w:hAnsi="Arial" w:cs="Arial"/>
          <w:sz w:val="20"/>
          <w:szCs w:val="20"/>
        </w:rPr>
        <w:lastRenderedPageBreak/>
        <w:t>health information systems on user performance. European Journal of Computer Science and Information Technology. 2019;7(1):22-37.</w:t>
      </w:r>
    </w:p>
    <w:p w14:paraId="383A86B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682.</w:t>
      </w:r>
      <w:r w:rsidRPr="00526B42">
        <w:rPr>
          <w:rFonts w:ascii="Arial" w:hAnsi="Arial" w:cs="Arial"/>
          <w:sz w:val="20"/>
          <w:szCs w:val="20"/>
        </w:rPr>
        <w:tab/>
        <w:t>Collins IJ W-KK, Goodall R, Smith C, Abrams EJ, Ben-Farhat J, Balkan S, Davies MA, Edmonds A, Leroy V, Nuwagaba-Biribonwoha H, Vreeman R., Marete I. Incidence of switching to second-line antiretroviral therapy and associated factors in children with HIV: an international cohort collaboration. The lancet HIV. 2019;6(2):e105-e15.</w:t>
      </w:r>
    </w:p>
    <w:p w14:paraId="384F3D0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683.</w:t>
      </w:r>
      <w:r w:rsidRPr="00526B42">
        <w:rPr>
          <w:rFonts w:ascii="Arial" w:hAnsi="Arial" w:cs="Arial"/>
          <w:sz w:val="20"/>
          <w:szCs w:val="20"/>
        </w:rPr>
        <w:tab/>
        <w:t>Daivadanam M, Ingram M, Sidney Annerstedt K, Parker G, Bobrow K, Dolovich L, et al. The role of context in implementation research for non-communicable diseases: Answering the 'how-to' dilemma. PLoS ONE. 2019;14(4):e0214454.</w:t>
      </w:r>
    </w:p>
    <w:p w14:paraId="52E4020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684.</w:t>
      </w:r>
      <w:r w:rsidRPr="00526B42">
        <w:rPr>
          <w:rFonts w:ascii="Arial" w:hAnsi="Arial" w:cs="Arial"/>
          <w:sz w:val="20"/>
          <w:szCs w:val="20"/>
        </w:rPr>
        <w:tab/>
        <w:t>Duffy CR, Moore JL, Saleem S, Tshefu A, Bose CL, Chomba E, et al. Malpresentation in low- and middle-income countries: Associations with perinatal and maternal outcomes in the Global Network. Acta Obstet Gynecol Scand. 2019;98(3):300-8.</w:t>
      </w:r>
    </w:p>
    <w:p w14:paraId="102E253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685.</w:t>
      </w:r>
      <w:r w:rsidRPr="00526B42">
        <w:rPr>
          <w:rFonts w:ascii="Arial" w:hAnsi="Arial" w:cs="Arial"/>
          <w:sz w:val="20"/>
          <w:szCs w:val="20"/>
        </w:rPr>
        <w:tab/>
        <w:t>Embleton L, Di Ruggiero E, Odep Okal E, Chan AK, Logie CH, Ayuku D, et al. Adapting an evidence-based gender, livelihoods, and HIV prevention intervention with street-connected young people in Eldoret, Kenya. Global public health. 2019;14(12):1703-17.</w:t>
      </w:r>
    </w:p>
    <w:p w14:paraId="5555F5E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686.</w:t>
      </w:r>
      <w:r w:rsidRPr="00526B42">
        <w:rPr>
          <w:rFonts w:ascii="Arial" w:hAnsi="Arial" w:cs="Arial"/>
          <w:sz w:val="20"/>
          <w:szCs w:val="20"/>
        </w:rPr>
        <w:tab/>
        <w:t>Enane LA, Apondi E, Toromo J, Bosma C, Ngeresa A, Nyandiko W, et al. "A problem shared is half solved" - a qualitative assessment of barriers and facilitators to adolescent retention in HIV care in western Kenya. AIDS Care. 2019:1-9.</w:t>
      </w:r>
    </w:p>
    <w:p w14:paraId="5DC6CF9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687.</w:t>
      </w:r>
      <w:r w:rsidRPr="00526B42">
        <w:rPr>
          <w:rFonts w:ascii="Arial" w:hAnsi="Arial" w:cs="Arial"/>
          <w:sz w:val="20"/>
          <w:szCs w:val="20"/>
        </w:rPr>
        <w:tab/>
        <w:t>Ermel A, Tonui P, Titus M, Tong Y, Wong N, Ong'echa J, et al. A cross-sectional analysis of factors associated with detection of oncogenic human papillomavirus in human immunodeficiency virus-infected and uninfected Kenyan women. BMC Infect Dis. 2019;19(1):352.</w:t>
      </w:r>
    </w:p>
    <w:p w14:paraId="2F15E02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688.</w:t>
      </w:r>
      <w:r w:rsidRPr="00526B42">
        <w:rPr>
          <w:rFonts w:ascii="Arial" w:hAnsi="Arial" w:cs="Arial"/>
          <w:sz w:val="20"/>
          <w:szCs w:val="20"/>
        </w:rPr>
        <w:tab/>
        <w:t>Etyang AO, Sigilai A, Odipo E, Oyando R, Ong'ayo G, Muthami L, et al. Diagnostic Accuracy of Unattended Automated Office Blood Pressure Measurement in Screening for Hypertension in Kenya. Hypertension (Dallas, Tex : 1979). 2019;74(6):1490-8.</w:t>
      </w:r>
    </w:p>
    <w:p w14:paraId="75459A1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689.</w:t>
      </w:r>
      <w:r w:rsidRPr="00526B42">
        <w:rPr>
          <w:rFonts w:ascii="Arial" w:hAnsi="Arial" w:cs="Arial"/>
          <w:sz w:val="20"/>
          <w:szCs w:val="20"/>
        </w:rPr>
        <w:tab/>
        <w:t>Gayapersad A, Ombok C, Kamanda A, Tarus C, Ayuku D, Braitstein P. The Production and Reproduction of Kinship in Charitable Children's Institutions in Uasin Gishu County, Kenya. Child Youth Care For. 2019;48(6):797-828.</w:t>
      </w:r>
    </w:p>
    <w:p w14:paraId="0A34BD8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690.</w:t>
      </w:r>
      <w:r w:rsidRPr="00526B42">
        <w:rPr>
          <w:rFonts w:ascii="Arial" w:hAnsi="Arial" w:cs="Arial"/>
          <w:sz w:val="20"/>
          <w:szCs w:val="20"/>
        </w:rPr>
        <w:tab/>
        <w:t>Genberg B, Wachira J, Kafu C, Wilson I, Koech B, Kamene R, et al. Health System Factors Constrain HIV Care Providers in Delivering High-Quality Care: Perceptions from a Qualitative Study of Providers in Western Kenya. J Int Assoc Provid AIDS Care. 2019;18:2325958218823285.</w:t>
      </w:r>
    </w:p>
    <w:p w14:paraId="2458540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691.</w:t>
      </w:r>
      <w:r w:rsidRPr="00526B42">
        <w:rPr>
          <w:rFonts w:ascii="Arial" w:hAnsi="Arial" w:cs="Arial"/>
          <w:sz w:val="20"/>
          <w:szCs w:val="20"/>
        </w:rPr>
        <w:tab/>
        <w:t>Genberg BL, Hogan JW, Xu Y, Nyambura M, Tarus C, Rotich E, et al. Population-based estimates of engagement in HIV care and mortality using double-sampling methods following home-based counseling and testing in western Kenya. PLoS ONE. 2019;14(10):e0223187.</w:t>
      </w:r>
    </w:p>
    <w:p w14:paraId="6B9CD59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692.</w:t>
      </w:r>
      <w:r w:rsidRPr="00526B42">
        <w:rPr>
          <w:rFonts w:ascii="Arial" w:hAnsi="Arial" w:cs="Arial"/>
          <w:sz w:val="20"/>
          <w:szCs w:val="20"/>
        </w:rPr>
        <w:tab/>
        <w:t>Giusto A, Kaiser BN, Ayuku D, Puffer ES. A Direct Observational Measure of Family Functioning for a Low-Resource Setting: Adaptation and Feasibility in a Kenyan Sample. Behavior therapy. 2019;50(2):459-73.</w:t>
      </w:r>
    </w:p>
    <w:p w14:paraId="7ABB6A3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693.</w:t>
      </w:r>
      <w:r w:rsidRPr="00526B42">
        <w:rPr>
          <w:rFonts w:ascii="Arial" w:hAnsi="Arial" w:cs="Arial"/>
          <w:sz w:val="20"/>
          <w:szCs w:val="20"/>
        </w:rPr>
        <w:tab/>
        <w:t>Green EP, Cho H, Gallis J, Puffer ES. The impact of school support on depression among adolescent orphans: a cluster-randomized trial in Kenya. Journal of child psychology and psychiatry, and allied disciplines. 2019;60(1):54-62.</w:t>
      </w:r>
    </w:p>
    <w:p w14:paraId="02E6577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694.</w:t>
      </w:r>
      <w:r w:rsidRPr="00526B42">
        <w:rPr>
          <w:rFonts w:ascii="Arial" w:hAnsi="Arial" w:cs="Arial"/>
          <w:sz w:val="20"/>
          <w:szCs w:val="20"/>
        </w:rPr>
        <w:tab/>
        <w:t>Grinsztejn B, Hughes MD, Ritz J, Salata R, Mugyenyi P, Hogg E, et al. Third-line antiretroviral therapy in low-income and middle-income countries (ACTG A5288): a prospective strategy study. The lancet HIV. 2019;6(9):e588-e600.</w:t>
      </w:r>
    </w:p>
    <w:p w14:paraId="59B5119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695.</w:t>
      </w:r>
      <w:r w:rsidRPr="00526B42">
        <w:rPr>
          <w:rFonts w:ascii="Arial" w:hAnsi="Arial" w:cs="Arial"/>
          <w:sz w:val="20"/>
          <w:szCs w:val="20"/>
        </w:rPr>
        <w:tab/>
        <w:t>Harrison MS, Saleem S, Ali S, Pasha O, Chomba E, Carlo WA, et al. A Prospective, Population-Based Study of Trends in Operative Vaginal Delivery Compared to Cesarean Delivery Rates in Low- and Middle-Income Countries, 2010-2016. Am J Perinatol. 2019;36(7):730-6.</w:t>
      </w:r>
    </w:p>
    <w:p w14:paraId="1271C18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696.</w:t>
      </w:r>
      <w:r w:rsidRPr="00526B42">
        <w:rPr>
          <w:rFonts w:ascii="Arial" w:hAnsi="Arial" w:cs="Arial"/>
          <w:sz w:val="20"/>
          <w:szCs w:val="20"/>
        </w:rPr>
        <w:tab/>
        <w:t>Heller DJ, Kumar A, Kishore SP, Horowitz CR, Joshi R, Vedanthan R. Assessment of Barriers and Facilitators to the Delivery of Care for Noncommunicable Diseases by Nonphysician Health Workers in Low- and Middle-Income Countries: A Systematic Review and Qualitative Analysis. JAMA Netw Open. 2019;2(12):e1916545.</w:t>
      </w:r>
    </w:p>
    <w:p w14:paraId="311939F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697.</w:t>
      </w:r>
      <w:r w:rsidRPr="00526B42">
        <w:rPr>
          <w:rFonts w:ascii="Arial" w:hAnsi="Arial" w:cs="Arial"/>
          <w:sz w:val="20"/>
          <w:szCs w:val="20"/>
        </w:rPr>
        <w:tab/>
        <w:t>Humphrey JM, Genberg BL, Keter A, Musick B, Apondi E, Gardner A, et al. Viral suppression among children and their caregivers living with HIV in western Kenya. J Int AIDS Soc. 2019;22(4):e25272.</w:t>
      </w:r>
    </w:p>
    <w:p w14:paraId="2FD0C8B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698.</w:t>
      </w:r>
      <w:r w:rsidRPr="00526B42">
        <w:rPr>
          <w:rFonts w:ascii="Arial" w:hAnsi="Arial" w:cs="Arial"/>
          <w:sz w:val="20"/>
          <w:szCs w:val="20"/>
        </w:rPr>
        <w:tab/>
        <w:t>Humphrey JM, Mpofu P, Pettit AC, Musick B, Carter EJ, Messou E, et al. Mortality among adults living with HIV treated for tuberculosis based on positive, negative, or no bacteriologic test results for tuberculosis: the IeDEA consortium. bioRxiv. 2019:571000.</w:t>
      </w:r>
    </w:p>
    <w:p w14:paraId="77B0D91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699.</w:t>
      </w:r>
      <w:r w:rsidRPr="00526B42">
        <w:rPr>
          <w:rFonts w:ascii="Arial" w:hAnsi="Arial" w:cs="Arial"/>
          <w:sz w:val="20"/>
          <w:szCs w:val="20"/>
        </w:rPr>
        <w:tab/>
        <w:t>Humphrey JM, Naanyu V, MacDonald KR, Wools-Kaloustian K, Zimet GD. Stated-preference research in HIV: A scoping review. PLoS ONE. 2019;14(10):e0224566.</w:t>
      </w:r>
    </w:p>
    <w:p w14:paraId="5686160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700.</w:t>
      </w:r>
      <w:r w:rsidRPr="00526B42">
        <w:rPr>
          <w:rFonts w:ascii="Arial" w:hAnsi="Arial" w:cs="Arial"/>
          <w:sz w:val="20"/>
          <w:szCs w:val="20"/>
        </w:rPr>
        <w:tab/>
        <w:t>Kallianos K, Mongan J, Antani S, Henry T, Taylor A, Abuya J, et al. How far have we come? Artificial intelligence for chest radiograph interpretation. Clin Radiol. 2019;74(5):338-45.</w:t>
      </w:r>
    </w:p>
    <w:p w14:paraId="7109264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701.</w:t>
      </w:r>
      <w:r w:rsidRPr="00526B42">
        <w:rPr>
          <w:rFonts w:ascii="Arial" w:hAnsi="Arial" w:cs="Arial"/>
          <w:sz w:val="20"/>
          <w:szCs w:val="20"/>
        </w:rPr>
        <w:tab/>
        <w:t>Kamaara E, Oketch D, Chesire I, Coats CS, Thomas G, Ransome Y, et al. Faith and healthcare providers' perspectives about enhancing HIV biomedical interventions in Western Kenya. Global public health. 2019;14(12):1744-56.</w:t>
      </w:r>
    </w:p>
    <w:p w14:paraId="070E29B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702.</w:t>
      </w:r>
      <w:r w:rsidRPr="00526B42">
        <w:rPr>
          <w:rFonts w:ascii="Arial" w:hAnsi="Arial" w:cs="Arial"/>
          <w:sz w:val="20"/>
          <w:szCs w:val="20"/>
        </w:rPr>
        <w:tab/>
        <w:t>Kibel M, Shah P, Ayuku D, Makori D, Kamaara E, Choge E, et al. Acceptability of a Pilot Intervention of Voluntary Medical Male Circumcision and HIV Education for Street-Connected Youth in Western Kenya. J Adolescent Health. 2019(1).</w:t>
      </w:r>
    </w:p>
    <w:p w14:paraId="4562324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703.</w:t>
      </w:r>
      <w:r w:rsidRPr="00526B42">
        <w:rPr>
          <w:rFonts w:ascii="Arial" w:hAnsi="Arial" w:cs="Arial"/>
          <w:sz w:val="20"/>
          <w:szCs w:val="20"/>
        </w:rPr>
        <w:tab/>
        <w:t>Kigen G, Kamuren Z, Njiru E, Wanjohi B, Kipkore W. Ethnomedical Survey of the Plants Used by Traditional Healers in Narok County, Kenya. Evid Based Complement Alternat Med. 2019;2019:8976937.</w:t>
      </w:r>
    </w:p>
    <w:p w14:paraId="632EE85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704.</w:t>
      </w:r>
      <w:r w:rsidRPr="00526B42">
        <w:rPr>
          <w:rFonts w:ascii="Arial" w:hAnsi="Arial" w:cs="Arial"/>
          <w:sz w:val="20"/>
          <w:szCs w:val="20"/>
        </w:rPr>
        <w:tab/>
        <w:t>Kipkulei J. Documentation of the Clinical Blood Transfusion Practice at a Teaching and Referral Hospital in Western Kenya. American Journal of Health Research. 2019;7:8.</w:t>
      </w:r>
    </w:p>
    <w:p w14:paraId="19942DB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705.</w:t>
      </w:r>
      <w:r w:rsidRPr="00526B42">
        <w:rPr>
          <w:rFonts w:ascii="Arial" w:hAnsi="Arial" w:cs="Arial"/>
          <w:sz w:val="20"/>
          <w:szCs w:val="20"/>
        </w:rPr>
        <w:tab/>
        <w:t>Kiplagat J, Mwangi A, Chasela C, Huschke S. Challenges with seeking HIV care services: perspectives of older adults infected with HIV in western Kenya. BMC Public Health. 2019;19(1):929.</w:t>
      </w:r>
    </w:p>
    <w:p w14:paraId="64A9C23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706.</w:t>
      </w:r>
      <w:r w:rsidRPr="00526B42">
        <w:rPr>
          <w:rFonts w:ascii="Arial" w:hAnsi="Arial" w:cs="Arial"/>
          <w:sz w:val="20"/>
          <w:szCs w:val="20"/>
        </w:rPr>
        <w:tab/>
        <w:t>Kisuya J, Chemtai A, Raballah E, Keter A, Ouma C. The diagnostic accuracy of Th1 (IFN-gamma, TNF-alpha, and IL-2) and Th2 (IL-4, IL-6 and IL-10) cytokines response in AFB microscopy smear negative PTB- HIV co-infected patients. Sci Rep. 2019;9(1):2966.</w:t>
      </w:r>
    </w:p>
    <w:p w14:paraId="5F8C3C1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707.</w:t>
      </w:r>
      <w:r w:rsidRPr="00526B42">
        <w:rPr>
          <w:rFonts w:ascii="Arial" w:hAnsi="Arial" w:cs="Arial"/>
          <w:sz w:val="20"/>
          <w:szCs w:val="20"/>
        </w:rPr>
        <w:tab/>
        <w:t>Knight J, Wachira J, Kafu C, Braitstein P, Wilson IB, Harrison A, et al. The Role of Gender in Patient–Provider Relationships: A Qualitative Analysis of HIV Care Providers in Western Kenya with Implications for Retention in Care. AIDS Behav. 2019;23(2):395-405.</w:t>
      </w:r>
    </w:p>
    <w:p w14:paraId="21EA8AE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708.</w:t>
      </w:r>
      <w:r w:rsidRPr="00526B42">
        <w:rPr>
          <w:rFonts w:ascii="Arial" w:hAnsi="Arial" w:cs="Arial"/>
          <w:sz w:val="20"/>
          <w:szCs w:val="20"/>
        </w:rPr>
        <w:tab/>
        <w:t>Kunkel M, Marete I, Cheng ER, Bucher S, Liechty E, Esamai F, et al. Place of delivery and perinatal mortality in Kenya. Semin Perinatol. 2019;43(5):252-9.</w:t>
      </w:r>
    </w:p>
    <w:p w14:paraId="3DDFE1D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709.</w:t>
      </w:r>
      <w:r w:rsidRPr="00526B42">
        <w:rPr>
          <w:rFonts w:ascii="Arial" w:hAnsi="Arial" w:cs="Arial"/>
          <w:sz w:val="20"/>
          <w:szCs w:val="20"/>
        </w:rPr>
        <w:tab/>
        <w:t>Kurth AE, Sidle JE, Chhun N, Lizcano JA, Macharia SM, Garcia MM, et al. Computer-Based Counseling Program (CARE+ Kenya) to Promote Prevention and HIV Health for People Living With HIV/AIDS: A Randomized Controlled Trial. AIDS Educ Prev. 2019;31(5):395-406.</w:t>
      </w:r>
    </w:p>
    <w:p w14:paraId="50E7BCB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710.</w:t>
      </w:r>
      <w:r w:rsidRPr="00526B42">
        <w:rPr>
          <w:rFonts w:ascii="Arial" w:hAnsi="Arial" w:cs="Arial"/>
          <w:sz w:val="20"/>
          <w:szCs w:val="20"/>
        </w:rPr>
        <w:tab/>
        <w:t>Lalani HS, Waweru-Siika W, Kussin PS. Reply: Critical Care in Sub-Saharan Africa: Is It Ready for Prime Time? Annals of the American Thoracic Society. 2019;16(1):157-8.</w:t>
      </w:r>
    </w:p>
    <w:p w14:paraId="65406B0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711.</w:t>
      </w:r>
      <w:r w:rsidRPr="00526B42">
        <w:rPr>
          <w:rFonts w:ascii="Arial" w:hAnsi="Arial" w:cs="Arial"/>
          <w:sz w:val="20"/>
          <w:szCs w:val="20"/>
        </w:rPr>
        <w:tab/>
        <w:t>Lusambili AM, Naanyu V, Wade TJ, Mossman L, Mantel M, Pell R, et al. Deliver on Your Own: Disrespectful Maternity Care in rural Kenya. bioRxiv. 2019:586693.</w:t>
      </w:r>
    </w:p>
    <w:p w14:paraId="73562F7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712.</w:t>
      </w:r>
      <w:r w:rsidRPr="00526B42">
        <w:rPr>
          <w:rFonts w:ascii="Arial" w:hAnsi="Arial" w:cs="Arial"/>
          <w:sz w:val="20"/>
          <w:szCs w:val="20"/>
        </w:rPr>
        <w:tab/>
        <w:t>Manji I, Pastakia SD. Novartis Access: a small step towards increased access for non-communicable disease care. The Lancet Global health. 2019;7(4):e398-e9.</w:t>
      </w:r>
    </w:p>
    <w:p w14:paraId="4C67350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713.</w:t>
      </w:r>
      <w:r w:rsidRPr="00526B42">
        <w:rPr>
          <w:rFonts w:ascii="Arial" w:hAnsi="Arial" w:cs="Arial"/>
          <w:sz w:val="20"/>
          <w:szCs w:val="20"/>
        </w:rPr>
        <w:tab/>
        <w:t>Maslo C, du Plooy M, Coetzee J. The efficacy of pulsed-xenon ultraviolet light technology on Candida auris. BMC Infect Dis. 2019;19(1):540.</w:t>
      </w:r>
    </w:p>
    <w:p w14:paraId="2E6B31A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714.</w:t>
      </w:r>
      <w:r w:rsidRPr="00526B42">
        <w:rPr>
          <w:rFonts w:ascii="Arial" w:hAnsi="Arial" w:cs="Arial"/>
          <w:sz w:val="20"/>
          <w:szCs w:val="20"/>
        </w:rPr>
        <w:tab/>
        <w:t>Mburu A, Itsura P, Mabeya H, Kaaria A, Brown DR. Knowledge of Cervical Cancer and Acceptability of Prevention Strategies Among Human Papillomavirus-Vaccinated and Human Papillomavirus-Unvaccinated Adolescent Women in Eldoret, Kenya. BioResearch Open Access. 2019;8(1):139-45.</w:t>
      </w:r>
    </w:p>
    <w:p w14:paraId="615DA0A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715.</w:t>
      </w:r>
      <w:r w:rsidRPr="00526B42">
        <w:rPr>
          <w:rFonts w:ascii="Arial" w:hAnsi="Arial" w:cs="Arial"/>
          <w:sz w:val="20"/>
          <w:szCs w:val="20"/>
        </w:rPr>
        <w:tab/>
        <w:t>McCrary AW, Nyandiko W, Ellis AM, Chakraborty H, Muehlbauer MJ, Koech M, et al. Early cardiac dysfunction in children and young adults with perinatally acquired HIV. Aids. 2019.</w:t>
      </w:r>
    </w:p>
    <w:p w14:paraId="5FE8E23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716.</w:t>
      </w:r>
      <w:r w:rsidRPr="00526B42">
        <w:rPr>
          <w:rFonts w:ascii="Arial" w:hAnsi="Arial" w:cs="Arial"/>
          <w:sz w:val="20"/>
          <w:szCs w:val="20"/>
        </w:rPr>
        <w:tab/>
        <w:t>McHenry MS, Apondi E, Ayaya SO, Yang Z, Li W, Tu W, et al. Growth of young HIV-infected and HIV-exposed children in western Kenya: A retrospective chart review. PLoS ONE. 2019;14(12):e0224295-e.</w:t>
      </w:r>
    </w:p>
    <w:p w14:paraId="043C012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717.</w:t>
      </w:r>
      <w:r w:rsidRPr="00526B42">
        <w:rPr>
          <w:rFonts w:ascii="Arial" w:hAnsi="Arial" w:cs="Arial"/>
          <w:sz w:val="20"/>
          <w:szCs w:val="20"/>
        </w:rPr>
        <w:tab/>
        <w:t>McHenry MS, Balogun KA, McDonald BC, Vreeman RC, Whipple EC, Serghides L. In utero exposure to HIV and/or antiretroviral therapy: a systematic review of preclinical and clinical evidence of cognitive outcomes. J Int AIDS Soc. 2019;22(4):e25275.</w:t>
      </w:r>
    </w:p>
    <w:p w14:paraId="0D04D11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718.</w:t>
      </w:r>
      <w:r w:rsidRPr="00526B42">
        <w:rPr>
          <w:rFonts w:ascii="Arial" w:hAnsi="Arial" w:cs="Arial"/>
          <w:sz w:val="20"/>
          <w:szCs w:val="20"/>
        </w:rPr>
        <w:tab/>
        <w:t xml:space="preserve">McHenry MS, Fischer LJ, Chun Y, Vreeman RC. A systematic review of portable electronic </w:t>
      </w:r>
      <w:r w:rsidRPr="00526B42">
        <w:rPr>
          <w:rFonts w:ascii="Arial" w:hAnsi="Arial" w:cs="Arial"/>
          <w:sz w:val="20"/>
          <w:szCs w:val="20"/>
        </w:rPr>
        <w:lastRenderedPageBreak/>
        <w:t>technology for health education in resource-limited settings. Glob Health Promot. 2019;26(2):70-81.</w:t>
      </w:r>
    </w:p>
    <w:p w14:paraId="0CD73C3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719.</w:t>
      </w:r>
      <w:r w:rsidRPr="00526B42">
        <w:rPr>
          <w:rFonts w:ascii="Arial" w:hAnsi="Arial" w:cs="Arial"/>
          <w:sz w:val="20"/>
          <w:szCs w:val="20"/>
        </w:rPr>
        <w:tab/>
        <w:t>McHenry MS, McAteer CI, Oyungu E, Deathe AR, Vreeman RC. Interventions for developmental delays in children born to HIV-infected mothers: a systematic review. AIDS Care. 2019;31(3):275-82.</w:t>
      </w:r>
    </w:p>
    <w:p w14:paraId="382E25C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720.</w:t>
      </w:r>
      <w:r w:rsidRPr="00526B42">
        <w:rPr>
          <w:rFonts w:ascii="Arial" w:hAnsi="Arial" w:cs="Arial"/>
          <w:sz w:val="20"/>
          <w:szCs w:val="20"/>
        </w:rPr>
        <w:tab/>
        <w:t>McLaren L, Braitstein P, Buckeridge D, Contandriopoulos D, Creatore MI, Faulkner G, et al. Why public health matters today and tomorrow: the role of applied public health research. Can J Public Health. 2019;110(3):317-22.</w:t>
      </w:r>
    </w:p>
    <w:p w14:paraId="5D6B4F2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721.</w:t>
      </w:r>
      <w:r w:rsidRPr="00526B42">
        <w:rPr>
          <w:rFonts w:ascii="Arial" w:hAnsi="Arial" w:cs="Arial"/>
          <w:sz w:val="20"/>
          <w:szCs w:val="20"/>
        </w:rPr>
        <w:tab/>
        <w:t>Menon S, Rodolfo R, Akudibillah G, Dusabimana A, Harmon S, Mabeya H. Effects of malaria/helminthic coinfections on cervical cancer progression among sub Saharan African women on highly active antiretroviral therapy: A scoping review. Gynecol Oncol Rep. 2019;29:64-9.</w:t>
      </w:r>
    </w:p>
    <w:p w14:paraId="78C8768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722.</w:t>
      </w:r>
      <w:r w:rsidRPr="00526B42">
        <w:rPr>
          <w:rFonts w:ascii="Arial" w:hAnsi="Arial" w:cs="Arial"/>
          <w:sz w:val="20"/>
          <w:szCs w:val="20"/>
        </w:rPr>
        <w:tab/>
        <w:t>Menya D, Kigen N, Oduor M, Maina SK, Some F, Chumba D, et al. Traditional and commercial alcohols and esophageal cancer risk in Kenya. International Journal of Cancer. 2019;144(3):459-69.</w:t>
      </w:r>
    </w:p>
    <w:p w14:paraId="3D78712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723.</w:t>
      </w:r>
      <w:r w:rsidRPr="00526B42">
        <w:rPr>
          <w:rFonts w:ascii="Arial" w:hAnsi="Arial" w:cs="Arial"/>
          <w:sz w:val="20"/>
          <w:szCs w:val="20"/>
        </w:rPr>
        <w:tab/>
        <w:t>Menya D, Maina SK, Kibosia C, Kigen N, Oduor M, Some F, et al. Dental fluorosis and oral health in the African Esophageal Cancer Corridor: Findings from the Kenya ESCCAPE case–control study and a pan-African perspective. International Journal of Cancer. 2019;145(1):99-109.</w:t>
      </w:r>
    </w:p>
    <w:p w14:paraId="50991FD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724.</w:t>
      </w:r>
      <w:r w:rsidRPr="00526B42">
        <w:rPr>
          <w:rFonts w:ascii="Arial" w:hAnsi="Arial" w:cs="Arial"/>
          <w:sz w:val="20"/>
          <w:szCs w:val="20"/>
        </w:rPr>
        <w:tab/>
        <w:t>Mercer T, Njuguna B, Bloomfield GS, Dick J, Finkelstein E, Kamano J, et al. Strengthening Referral Networks for Management of Hypertension Across the Health System (STRENGTHS) in western Kenya: a study protocol of a cluster randomized trial. Trials. 2019;20(1):554.</w:t>
      </w:r>
    </w:p>
    <w:p w14:paraId="1D68141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725.</w:t>
      </w:r>
      <w:r w:rsidRPr="00526B42">
        <w:rPr>
          <w:rFonts w:ascii="Arial" w:hAnsi="Arial" w:cs="Arial"/>
          <w:sz w:val="20"/>
          <w:szCs w:val="20"/>
        </w:rPr>
        <w:tab/>
        <w:t>Middleton DR, Menya D, Kigen N, Oduor M, Maina SK, Some F, et al. Hot beverages and oesophageal cancer risk in western Kenya: Findings from the ESCCAPE case-control study. Int J Cancer. 2019;144(11):2669-76.</w:t>
      </w:r>
    </w:p>
    <w:p w14:paraId="3CD76FA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726.</w:t>
      </w:r>
      <w:r w:rsidRPr="00526B42">
        <w:rPr>
          <w:rFonts w:ascii="Arial" w:hAnsi="Arial" w:cs="Arial"/>
          <w:sz w:val="20"/>
          <w:szCs w:val="20"/>
        </w:rPr>
        <w:tab/>
        <w:t>Middleton DRS, McCormack VA, Munishi MO, Menya D, Marriott AL, Hamilton EM, et al. Intra-household agreement of urinary elemental concentrations in Tanzania and Kenya: potential surrogates in case-control studies. J Expo Sci Environ Epidemiol. 2019;29(3):335-43.</w:t>
      </w:r>
    </w:p>
    <w:p w14:paraId="2FE417F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727.</w:t>
      </w:r>
      <w:r w:rsidRPr="00526B42">
        <w:rPr>
          <w:rFonts w:ascii="Arial" w:hAnsi="Arial" w:cs="Arial"/>
          <w:sz w:val="20"/>
          <w:szCs w:val="20"/>
        </w:rPr>
        <w:tab/>
        <w:t>Mitton B, Kingsburgh C, Kock MM, Mbelle NM, Strydom K. Evaluation of an In-House Colistin NP Test for Use in Resource-Limited Settings. J Clin Microbiol. 2019;57(10).</w:t>
      </w:r>
    </w:p>
    <w:p w14:paraId="5C78299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728.</w:t>
      </w:r>
      <w:r w:rsidRPr="00526B42">
        <w:rPr>
          <w:rFonts w:ascii="Arial" w:hAnsi="Arial" w:cs="Arial"/>
          <w:sz w:val="20"/>
          <w:szCs w:val="20"/>
        </w:rPr>
        <w:tab/>
        <w:t>Mochama RS, Esamai F, Rotich E. OUTCOMES FOR PRETERM BABIES DURING THE NEONATAL PERIOD IN KISII TEACHING AND REFERRAL HOSPITAL, KENYA. Global Journal of Health Sciences. 2019(1):1-10%V 4.</w:t>
      </w:r>
    </w:p>
    <w:p w14:paraId="08E0249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729.</w:t>
      </w:r>
      <w:r w:rsidRPr="00526B42">
        <w:rPr>
          <w:rFonts w:ascii="Arial" w:hAnsi="Arial" w:cs="Arial"/>
          <w:sz w:val="20"/>
          <w:szCs w:val="20"/>
        </w:rPr>
        <w:tab/>
        <w:t>Munderi P, Were E, Avihingsanon A, Mbida PAM, Mohapi L, Moussa SB, et al. Switching at Low HIV-1 RNA into Fixed Dose Combinations: TDF/FTC/RPV is non-inferior to TDF/FTC/EFV in first-line suppressed patients living with HIV. South Afr J HIV Med. 2019;20(1):949.</w:t>
      </w:r>
    </w:p>
    <w:p w14:paraId="19E8076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730.</w:t>
      </w:r>
      <w:r w:rsidRPr="00526B42">
        <w:rPr>
          <w:rFonts w:ascii="Arial" w:hAnsi="Arial" w:cs="Arial"/>
          <w:sz w:val="20"/>
          <w:szCs w:val="20"/>
        </w:rPr>
        <w:tab/>
        <w:t>Mwangi A, Nangami M, Tabu J, Ayuku D, Were E, Fabian E. A system approach to improving maternal and child health care delivery in Kenyan communities and primary care facilities: baseline survey on maternal health. Afr Health Sci. 2019;19(2):1841-8.</w:t>
      </w:r>
    </w:p>
    <w:p w14:paraId="756FBDE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731.</w:t>
      </w:r>
      <w:r w:rsidRPr="00526B42">
        <w:rPr>
          <w:rFonts w:ascii="Arial" w:hAnsi="Arial" w:cs="Arial"/>
          <w:sz w:val="20"/>
          <w:szCs w:val="20"/>
        </w:rPr>
        <w:tab/>
        <w:t>Myers NM, Maina MW, Were PM, Karwa R, Pastakia SD, Sharp JC, et al. Lab on paper: assay of beta-lactam pharmaceuticals by redox titration. Analytical Methods. 2019;11(37):4741-50.</w:t>
      </w:r>
    </w:p>
    <w:p w14:paraId="5AD4FA1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732.</w:t>
      </w:r>
      <w:r w:rsidRPr="00526B42">
        <w:rPr>
          <w:rFonts w:ascii="Arial" w:hAnsi="Arial" w:cs="Arial"/>
          <w:sz w:val="20"/>
          <w:szCs w:val="20"/>
        </w:rPr>
        <w:tab/>
        <w:t>Ndede I, Mining SK, Patel K, Wanjala FM, Tenge CN. Epstein barr virus IgG and EBER-1 in Burkitt’s lymphoma children at a referral hospital in western Kenya. Pan Afr Med J. 2019;34.</w:t>
      </w:r>
    </w:p>
    <w:p w14:paraId="378B46F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733.</w:t>
      </w:r>
      <w:r w:rsidRPr="00526B42">
        <w:rPr>
          <w:rFonts w:ascii="Arial" w:hAnsi="Arial" w:cs="Arial"/>
          <w:sz w:val="20"/>
          <w:szCs w:val="20"/>
        </w:rPr>
        <w:tab/>
        <w:t>Nderitu D, Kamaara E. Relevance of International Collaborations in Promoting Sustainable Development: The Case of IU-Kenya Partnership. Annals of Global History. 2019;1(1):7-18.</w:t>
      </w:r>
    </w:p>
    <w:p w14:paraId="752DEF7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734.</w:t>
      </w:r>
      <w:r w:rsidRPr="00526B42">
        <w:rPr>
          <w:rFonts w:ascii="Arial" w:hAnsi="Arial" w:cs="Arial"/>
          <w:sz w:val="20"/>
          <w:szCs w:val="20"/>
        </w:rPr>
        <w:tab/>
        <w:t>Ngeno B, Waruru A, Inwani I, Nganga L, Wangari EN, Katana A, et al. Disclosure and Clinical Outcomes Among Young Adolescents Living With HIV in Kenya. J Adolescent Health. 2019;64(2):242-9.</w:t>
      </w:r>
    </w:p>
    <w:p w14:paraId="7E4930A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735.</w:t>
      </w:r>
      <w:r w:rsidRPr="00526B42">
        <w:rPr>
          <w:rFonts w:ascii="Arial" w:hAnsi="Arial" w:cs="Arial"/>
          <w:sz w:val="20"/>
          <w:szCs w:val="20"/>
        </w:rPr>
        <w:tab/>
        <w:t>Nkinda L, Patel K, Njuguna B, Ngangali JP, Memiah P, Bwire GM, et al. C - reactive protein and interleukin - 6 levels among human immunodeficiency virus -infected patients with dysglycemia in Tanzania. BMC endocrine disorders. 2019;19(1):77.</w:t>
      </w:r>
    </w:p>
    <w:p w14:paraId="58DC50F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736.</w:t>
      </w:r>
      <w:r w:rsidRPr="00526B42">
        <w:rPr>
          <w:rFonts w:ascii="Arial" w:hAnsi="Arial" w:cs="Arial"/>
          <w:sz w:val="20"/>
          <w:szCs w:val="20"/>
        </w:rPr>
        <w:tab/>
        <w:t>Ogola EN, Barasa F, Barasa AL, Gitura BM, Njunguna B, Beaney T, et al. May Measurement Month 2017: the results of blood pressure screening of 14 845 individuals in Kenya-Sub-Saharan Africa. Eur Heart J Suppl. 2019;21(Suppl D):D71-d3.</w:t>
      </w:r>
    </w:p>
    <w:p w14:paraId="171A9C3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737.</w:t>
      </w:r>
      <w:r w:rsidRPr="00526B42">
        <w:rPr>
          <w:rFonts w:ascii="Arial" w:hAnsi="Arial" w:cs="Arial"/>
          <w:sz w:val="20"/>
          <w:szCs w:val="20"/>
        </w:rPr>
        <w:tab/>
        <w:t>Ojji DB, Poulter N. Comparison of Dual Therapies for Lowering Blood Pressure in Black Africans. Reply. N Engl J Med. 2019;381(14):1392.</w:t>
      </w:r>
    </w:p>
    <w:p w14:paraId="72E7182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738.</w:t>
      </w:r>
      <w:r w:rsidRPr="00526B42">
        <w:rPr>
          <w:rFonts w:ascii="Arial" w:hAnsi="Arial" w:cs="Arial"/>
          <w:sz w:val="20"/>
          <w:szCs w:val="20"/>
        </w:rPr>
        <w:tab/>
        <w:t>Okeke NL, Webel AR, Bosworth HB, Aifah A, Bloomfield GS, Choi EW, et al. Rationale and design of a nurse-led intervention to extend the HIV treatment cascade for cardiovascular disease prevention trial (EXTRA-CVD). Am Heart J. 2019;216:91-101.</w:t>
      </w:r>
    </w:p>
    <w:p w14:paraId="2696A94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739.</w:t>
      </w:r>
      <w:r w:rsidRPr="00526B42">
        <w:rPr>
          <w:rFonts w:ascii="Arial" w:hAnsi="Arial" w:cs="Arial"/>
          <w:sz w:val="20"/>
          <w:szCs w:val="20"/>
        </w:rPr>
        <w:tab/>
        <w:t>Olney JJ, Eaton JW, Braitstein P, Hogan JW, Hallett TB. Response to Questionable assumptions mar modelling of Kenya home-based testing campaigns - a comment on “Optimal timing of HIV home-based counselling and testing rounds in Western Kenya” (Olney et al. 2018). J Int AIDS Soc. 2019;22(1):e25231.</w:t>
      </w:r>
    </w:p>
    <w:p w14:paraId="7CE7B35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740.</w:t>
      </w:r>
      <w:r w:rsidRPr="00526B42">
        <w:rPr>
          <w:rFonts w:ascii="Arial" w:hAnsi="Arial" w:cs="Arial"/>
          <w:sz w:val="20"/>
          <w:szCs w:val="20"/>
        </w:rPr>
        <w:tab/>
        <w:t>Omenge E, Tong Y, Tonui P, Ong’echa JM, Muthoka K, Kiptoo S, et al. Comparison of HPV detection in HIV-infected and HIV-uninfected Kenyan women with or without cervical dysplasia. Journal of Clinical Oncology. 2019;37(15_suppl):e17015-e.</w:t>
      </w:r>
    </w:p>
    <w:p w14:paraId="5FD73E0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741.</w:t>
      </w:r>
      <w:r w:rsidRPr="00526B42">
        <w:rPr>
          <w:rFonts w:ascii="Arial" w:hAnsi="Arial" w:cs="Arial"/>
          <w:sz w:val="20"/>
          <w:szCs w:val="20"/>
        </w:rPr>
        <w:tab/>
        <w:t>Ongeri L, Kirui F, Muniu E, Manduku V, Kirumbi L, Atwoli L, et al. Khat use and psychotic symptoms in a rural Khat growing population in Kenya: a household survey. BMC Psychiatry. 2019;19(1):137.</w:t>
      </w:r>
    </w:p>
    <w:p w14:paraId="5F73B2D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742.</w:t>
      </w:r>
      <w:r w:rsidRPr="00526B42">
        <w:rPr>
          <w:rFonts w:ascii="Arial" w:hAnsi="Arial" w:cs="Arial"/>
          <w:sz w:val="20"/>
          <w:szCs w:val="20"/>
        </w:rPr>
        <w:tab/>
        <w:t>Opiyo RO, Nyasulu PS, Olenja J, Zunza M, Nguyen KA, Bukania Z, et al. Factors associated with adherence to dietary prescription among adult patients with chronic kidney disease on hemodialysis in national referral hospitals in Kenya: a mixed-methods survey. Renal Replacement Therapy. 2019;5(1):41.</w:t>
      </w:r>
    </w:p>
    <w:p w14:paraId="749FC3B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743.</w:t>
      </w:r>
      <w:r w:rsidRPr="00526B42">
        <w:rPr>
          <w:rFonts w:ascii="Arial" w:hAnsi="Arial" w:cs="Arial"/>
          <w:sz w:val="20"/>
          <w:szCs w:val="20"/>
        </w:rPr>
        <w:tab/>
        <w:t>Osetinsky B, Genberg BL, Bloomfield GS, Hogan J, Pastakia S, Sang E, et al. Hypertension Control and Retention in Care Among HIV-Infected Patients: The Effects of Co-located HIV and Chronic Noncommunicable Disease Care. J Acquir Immune Defic Syndr. 2019;82(4):399-406.</w:t>
      </w:r>
    </w:p>
    <w:p w14:paraId="3023D10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744.</w:t>
      </w:r>
      <w:r w:rsidRPr="00526B42">
        <w:rPr>
          <w:rFonts w:ascii="Arial" w:hAnsi="Arial" w:cs="Arial"/>
          <w:sz w:val="20"/>
          <w:szCs w:val="20"/>
        </w:rPr>
        <w:tab/>
        <w:t>Osetinsky B, Hontelez JAC, Lurie MN, McGarvey ST, Bloomfield GS, Pastakia SD, et al. Epidemiological And Health Systems Implications Of Evolving HIV And Hypertension In South Africa And Kenya. Health Aff (Millwood). 2019;38(7):1173-81.</w:t>
      </w:r>
    </w:p>
    <w:p w14:paraId="6917683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745.</w:t>
      </w:r>
      <w:r w:rsidRPr="00526B42">
        <w:rPr>
          <w:rFonts w:ascii="Arial" w:hAnsi="Arial" w:cs="Arial"/>
          <w:sz w:val="20"/>
          <w:szCs w:val="20"/>
        </w:rPr>
        <w:tab/>
        <w:t>Owiti P, Onyango D, Momanyi R, Harries AD. Screening and testing for tuberculosis among the HIV-infected: outcomes from a large HIV programme in western Kenya. BMC Public Health. 2019;19(1):29.</w:t>
      </w:r>
    </w:p>
    <w:p w14:paraId="4204E76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746.</w:t>
      </w:r>
      <w:r w:rsidRPr="00526B42">
        <w:rPr>
          <w:rFonts w:ascii="Arial" w:hAnsi="Arial" w:cs="Arial"/>
          <w:sz w:val="20"/>
          <w:szCs w:val="20"/>
        </w:rPr>
        <w:tab/>
        <w:t>Owuor OH, Chege P. CRYPTOCOCCAL meningitis in a HIV negative newly diagnosed diabetic patient: a CASE report. BMC Infect Dis. 2019;19(1):5.</w:t>
      </w:r>
    </w:p>
    <w:p w14:paraId="512F59A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747.</w:t>
      </w:r>
      <w:r w:rsidRPr="00526B42">
        <w:rPr>
          <w:rFonts w:ascii="Arial" w:hAnsi="Arial" w:cs="Arial"/>
          <w:sz w:val="20"/>
          <w:szCs w:val="20"/>
        </w:rPr>
        <w:tab/>
        <w:t>Oyando R, Njoroge M, Nguhiu P, Kirui F, Mbui J, Sigilai A, et al. Patient costs of hypertension care in public health care facilities in Kenya. Int J Health Plann Manage. 2019;34(2):e1166-e78.</w:t>
      </w:r>
    </w:p>
    <w:p w14:paraId="20901F3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748.</w:t>
      </w:r>
      <w:r w:rsidRPr="00526B42">
        <w:rPr>
          <w:rFonts w:ascii="Arial" w:hAnsi="Arial" w:cs="Arial"/>
          <w:sz w:val="20"/>
          <w:szCs w:val="20"/>
        </w:rPr>
        <w:tab/>
        <w:t>Oyesiku L, Regan S, Busakhala N, Asirwa F, Wenger M, Semeere A, et al. 217 Real-world chemotherapy adherence for Kaposi’s sarcoma in Sub-Saharan Africa. Journal of Investigative Dermatology. 2019;139:S37.</w:t>
      </w:r>
    </w:p>
    <w:p w14:paraId="540A1A8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749.</w:t>
      </w:r>
      <w:r w:rsidRPr="00526B42">
        <w:rPr>
          <w:rFonts w:ascii="Arial" w:hAnsi="Arial" w:cs="Arial"/>
          <w:sz w:val="20"/>
          <w:szCs w:val="20"/>
        </w:rPr>
        <w:tab/>
        <w:t>Pa P, Orang'o EO, Fa B. Factors Related to Congenital Heart Disease in Offspring from Women with Rheumatic Heart Disease: Case reports from Moi Teaching and Referral Hospital, Eldoret, Kenya. Asploro Journal of Biomedical and Clinical Case Reports. 2019;2:87-92.</w:t>
      </w:r>
    </w:p>
    <w:p w14:paraId="22A8AAE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750.</w:t>
      </w:r>
      <w:r w:rsidRPr="00526B42">
        <w:rPr>
          <w:rFonts w:ascii="Arial" w:hAnsi="Arial" w:cs="Arial"/>
          <w:sz w:val="20"/>
          <w:szCs w:val="20"/>
        </w:rPr>
        <w:tab/>
        <w:t>Patel KT, Bhamra AS, Kibet KK, Busakhala NW, Asirwa FC. Development of a digital immunohistochemistry records’ management system at the Moi Teaching and Referral Hospital (MTRH), Eldoret, Kenya. Journal of Clinical Oncology. 2019;37(15_suppl):e18075-e.</w:t>
      </w:r>
    </w:p>
    <w:p w14:paraId="3BB1FF9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751.</w:t>
      </w:r>
      <w:r w:rsidRPr="00526B42">
        <w:rPr>
          <w:rFonts w:ascii="Arial" w:hAnsi="Arial" w:cs="Arial"/>
          <w:sz w:val="20"/>
          <w:szCs w:val="20"/>
        </w:rPr>
        <w:tab/>
        <w:t>Patel RC, Jakait B, Thomas K, Yiannoutsos C, Onono M, Bukusi EA, et al. Increasing body mass index or weight does not appear to influence the association between efavirenz-based antiretroviral therapy and implant effectiveness among HIV-positive women in western Kenya. Contraception. 2019;100(4):288-95.</w:t>
      </w:r>
    </w:p>
    <w:p w14:paraId="36A643B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752.</w:t>
      </w:r>
      <w:r w:rsidRPr="00526B42">
        <w:rPr>
          <w:rFonts w:ascii="Arial" w:hAnsi="Arial" w:cs="Arial"/>
          <w:sz w:val="20"/>
          <w:szCs w:val="20"/>
        </w:rPr>
        <w:tab/>
        <w:t>Peprah S, Ogwang MD, Kerchan P, Reynolds SJ, Tenge CN, Were PA, et al. Risk factors for Burkitt lymphoma in East African children and minors: A case-control study in malaria-endemic regions in Uganda, Tanzania and Kenya. Int J Cancer. 2019.</w:t>
      </w:r>
    </w:p>
    <w:p w14:paraId="23811F8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753.</w:t>
      </w:r>
      <w:r w:rsidRPr="00526B42">
        <w:rPr>
          <w:rFonts w:ascii="Arial" w:hAnsi="Arial" w:cs="Arial"/>
          <w:sz w:val="20"/>
          <w:szCs w:val="20"/>
        </w:rPr>
        <w:tab/>
        <w:t>Peprah S, Tenge C, Genga IO, Mumia M, Were PA, Kuremu RT, et al. A Cross-Sectional Population Study of Geographic, Age-Specific, and Household Risk Factors for Asymptomatic Plasmodium falciparum Malaria Infection in Western Kenya. Am J Trop Med Hyg. 2019;100(1):54-65.</w:t>
      </w:r>
    </w:p>
    <w:p w14:paraId="2BA403B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754.</w:t>
      </w:r>
      <w:r w:rsidRPr="00526B42">
        <w:rPr>
          <w:rFonts w:ascii="Arial" w:hAnsi="Arial" w:cs="Arial"/>
          <w:sz w:val="20"/>
          <w:szCs w:val="20"/>
        </w:rPr>
        <w:tab/>
        <w:t xml:space="preserve">Pettit AC, Jenkins CA, Blevins Peratikos M, Yotebieng M, Diero L, Do CD, et al. Directly observed </w:t>
      </w:r>
      <w:r w:rsidRPr="00526B42">
        <w:rPr>
          <w:rFonts w:ascii="Arial" w:hAnsi="Arial" w:cs="Arial"/>
          <w:sz w:val="20"/>
          <w:szCs w:val="20"/>
        </w:rPr>
        <w:lastRenderedPageBreak/>
        <w:t>therapy and risk of unfavourable tuberculosis treatment outcomes among an international cohort of people living with HIV in low- and middle-income countries. J Int AIDS Soc. 2019;22(12):e25423-e.</w:t>
      </w:r>
    </w:p>
    <w:p w14:paraId="4E2E823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755.</w:t>
      </w:r>
      <w:r w:rsidRPr="00526B42">
        <w:rPr>
          <w:rFonts w:ascii="Arial" w:hAnsi="Arial" w:cs="Arial"/>
          <w:sz w:val="20"/>
          <w:szCs w:val="20"/>
        </w:rPr>
        <w:tab/>
        <w:t>Plater D, Sors T, Taylor K, Bermel LY, Nyandiko W, Wools-Kaloustain K, et al. Establishing a program for global health reciprocal innovation within a clinical and translational sciences institute: First steps in stakeholder engagement. In 12th Annual Conference on the Science of Dissemination and Implementation. AcademyHealth. 2019.</w:t>
      </w:r>
    </w:p>
    <w:p w14:paraId="6946DE9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756.</w:t>
      </w:r>
      <w:r w:rsidRPr="00526B42">
        <w:rPr>
          <w:rFonts w:ascii="Arial" w:hAnsi="Arial" w:cs="Arial"/>
          <w:sz w:val="20"/>
          <w:szCs w:val="20"/>
        </w:rPr>
        <w:tab/>
        <w:t>Puffer ES, Friis-Healy EA, Giusto A, Stafford S, Ayuku D. Development and Implementation of a Family Therapy Intervention in Kenya: a Community-Embedded Lay Provider Model. Global Social Welfare. 2019.</w:t>
      </w:r>
    </w:p>
    <w:p w14:paraId="5ED6E3F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757.</w:t>
      </w:r>
      <w:r w:rsidRPr="00526B42">
        <w:rPr>
          <w:rFonts w:ascii="Arial" w:hAnsi="Arial" w:cs="Arial"/>
          <w:sz w:val="20"/>
          <w:szCs w:val="20"/>
        </w:rPr>
        <w:tab/>
        <w:t>Ray JE, Dobbs KR, Ogolla SO, Daud, II, Vulule J, Sumba PO, et al. Reduced Transplacental Transfer of Antimalarial Antibodies in Kenyan HIV-Exposed Uninfected Infants. Open Forum Infect Dis. 2019;6(6):ofz237.</w:t>
      </w:r>
    </w:p>
    <w:p w14:paraId="74F40D4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758.</w:t>
      </w:r>
      <w:r w:rsidRPr="00526B42">
        <w:rPr>
          <w:rFonts w:ascii="Arial" w:hAnsi="Arial" w:cs="Arial"/>
          <w:sz w:val="20"/>
          <w:szCs w:val="20"/>
        </w:rPr>
        <w:tab/>
        <w:t>Saula P, editor Scope of Paediatric Surgery at Moi Teaching &amp; Referral Hospital, Eldoret; Kenya. Association of Paediatric Surgeons’ symposium; 2019 11/15/2019.</w:t>
      </w:r>
    </w:p>
    <w:p w14:paraId="51AF91B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759.</w:t>
      </w:r>
      <w:r w:rsidRPr="00526B42">
        <w:rPr>
          <w:rFonts w:ascii="Arial" w:hAnsi="Arial" w:cs="Arial"/>
          <w:sz w:val="20"/>
          <w:szCs w:val="20"/>
        </w:rPr>
        <w:tab/>
        <w:t>Scanlon M, Maldonado LY, Ruhl LJ, Atwoli L. The Impact of Health Workers' Strikes on Health Outcomes and Health Service Utilization in Low-and Middle-Income Countries: A Systematic Review. Available at SSRN 3422985. 2019.</w:t>
      </w:r>
    </w:p>
    <w:p w14:paraId="57755F8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760.</w:t>
      </w:r>
      <w:r w:rsidRPr="00526B42">
        <w:rPr>
          <w:rFonts w:ascii="Arial" w:hAnsi="Arial" w:cs="Arial"/>
          <w:sz w:val="20"/>
          <w:szCs w:val="20"/>
        </w:rPr>
        <w:tab/>
        <w:t>Scuccimarri R, Broten L, Migowa A, Ngwiri T, Wachira J, Bernatsky S, et al. Frequency and spectrum of outpatient musculoskeletal diagnoses at a pediatric hospital in Kenya. Clin Rheumatol. 2019;38(4):1195-200.</w:t>
      </w:r>
    </w:p>
    <w:p w14:paraId="4CDFE17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761.</w:t>
      </w:r>
      <w:r w:rsidRPr="00526B42">
        <w:rPr>
          <w:rFonts w:ascii="Arial" w:hAnsi="Arial" w:cs="Arial"/>
          <w:sz w:val="20"/>
          <w:szCs w:val="20"/>
        </w:rPr>
        <w:tab/>
        <w:t>Shah P, Kibel M, Ayuku D, Lobun R, Ayieko J, Keter A, et al. A Pilot Study of “Peer Navigators” to Promote Uptake of HIV Testing, Care and Treatment Among Street-Connected Children and Youth in Eldoret, Kenya. AIDS Behav. 2019;23(4):908-19.</w:t>
      </w:r>
    </w:p>
    <w:p w14:paraId="43DA71D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762.</w:t>
      </w:r>
      <w:r w:rsidRPr="00526B42">
        <w:rPr>
          <w:rFonts w:ascii="Arial" w:hAnsi="Arial" w:cs="Arial"/>
          <w:sz w:val="20"/>
          <w:szCs w:val="20"/>
        </w:rPr>
        <w:tab/>
        <w:t>Shamba D, Tancred T, Hanson C, Wachira J, Manzi F. Delayed illness recognition and multiple referrals: a qualitative study exploring care-seeking trajectories contributing to maternal and newborn illnesses and death in southern Tanzania. BMC Health Serv Res. 2019(1).</w:t>
      </w:r>
    </w:p>
    <w:p w14:paraId="2E4F3C5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763.</w:t>
      </w:r>
      <w:r w:rsidRPr="00526B42">
        <w:rPr>
          <w:rFonts w:ascii="Arial" w:hAnsi="Arial" w:cs="Arial"/>
          <w:sz w:val="20"/>
          <w:szCs w:val="20"/>
        </w:rPr>
        <w:tab/>
        <w:t>Shurie S, Luhumyo L, Odongo EB, Wamalwa EW, Oyiengo V, Kibet KK, et al. Subcutaneous Metastasis of Cancer of the Endometrium. Indian Journal of Gynecologic Oncology. 2019;17(3):55.</w:t>
      </w:r>
    </w:p>
    <w:p w14:paraId="30CAEEF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764.</w:t>
      </w:r>
      <w:r w:rsidRPr="00526B42">
        <w:rPr>
          <w:rFonts w:ascii="Arial" w:hAnsi="Arial" w:cs="Arial"/>
          <w:sz w:val="20"/>
          <w:szCs w:val="20"/>
        </w:rPr>
        <w:tab/>
        <w:t>Stevenson A, Akena D, Stroud RE, Atwoli L, Campbell MM, Chibnik LB, et al. Neuropsychiatric Genetics of African Populations-Psychosis (NeuroGAP-Psychosis): a case-control study protocol and GWAS in Ethiopia, Kenya, South Africa and Uganda. BMJ Open. 2019;9(2):e025469.</w:t>
      </w:r>
    </w:p>
    <w:p w14:paraId="743F0C6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765.</w:t>
      </w:r>
      <w:r w:rsidRPr="00526B42">
        <w:rPr>
          <w:rFonts w:ascii="Arial" w:hAnsi="Arial" w:cs="Arial"/>
          <w:sz w:val="20"/>
          <w:szCs w:val="20"/>
        </w:rPr>
        <w:tab/>
        <w:t>Stokes CM, Alonso J, Andrade LH, Atwoli L, Cardoso G, Chiu WT, et al. Pre-marital predictors of marital violence in the WHO World Mental Health (WMH) Surveys. Social psychiatry and psychiatric epidemiology. 2019.</w:t>
      </w:r>
    </w:p>
    <w:p w14:paraId="31CC3AA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766.</w:t>
      </w:r>
      <w:r w:rsidRPr="00526B42">
        <w:rPr>
          <w:rFonts w:ascii="Arial" w:hAnsi="Arial" w:cs="Arial"/>
          <w:sz w:val="20"/>
          <w:szCs w:val="20"/>
        </w:rPr>
        <w:tab/>
        <w:t>Swanson DL, Franklin HL, Swanson JO, Goldenberg RL, McClure EM, Mirza W, et al. Including ultrasound scans in antenatal care in low-resource settings: Considering the complementarity of obstetric ultrasound screening and maternity waiting homes in strengthening referral systems in low-resource, rural settings. Semin Perinatol. 2019;43(5):273-81.</w:t>
      </w:r>
    </w:p>
    <w:p w14:paraId="02F364D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767.</w:t>
      </w:r>
      <w:r w:rsidRPr="00526B42">
        <w:rPr>
          <w:rFonts w:ascii="Arial" w:hAnsi="Arial" w:cs="Arial"/>
          <w:sz w:val="20"/>
          <w:szCs w:val="20"/>
        </w:rPr>
        <w:tab/>
        <w:t>Taylor SM, Sumner KM, Freedman B, Mangeni JN, Obala AA, Prudhomme O'Meara W. Direct Estimation of Sensitivity of Plasmodium falciparum Rapid Diagnostic Test for Active Case Detection in a High-Transmission Community Setting. Am J Trop Med Hyg. 2019;101(6):1416-23.</w:t>
      </w:r>
    </w:p>
    <w:p w14:paraId="4E70B18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768.</w:t>
      </w:r>
      <w:r w:rsidRPr="00526B42">
        <w:rPr>
          <w:rFonts w:ascii="Arial" w:hAnsi="Arial" w:cs="Arial"/>
          <w:sz w:val="20"/>
          <w:szCs w:val="20"/>
        </w:rPr>
        <w:tab/>
        <w:t>Thorne JG, Millar H, Doyle R, Mogaka RM, Ogalo EA, Atkinson-Graham M, et al. 74. Starting from the Roots Using Human Centered Design to Build an Adolescent-Centered Pregnancy Program in Western Kenya. Journal of Pediatric and Adolescent Gynecology. 2019;32(2):225.</w:t>
      </w:r>
    </w:p>
    <w:p w14:paraId="5458241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769.</w:t>
      </w:r>
      <w:r w:rsidRPr="00526B42">
        <w:rPr>
          <w:rFonts w:ascii="Arial" w:hAnsi="Arial" w:cs="Arial"/>
          <w:sz w:val="20"/>
          <w:szCs w:val="20"/>
        </w:rPr>
        <w:tab/>
        <w:t>Tikmani SS, Ali SA, Saleem S, Bann CM, Mwenechanya M, Carlo WA, et al. Trends of antenatal care during pregnancy in low- and middle-income countries: Findings from the global network maternal and newborn health registry. Semin Perinatol. 2019;43(5):297-307.</w:t>
      </w:r>
    </w:p>
    <w:p w14:paraId="546DB49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770.</w:t>
      </w:r>
      <w:r w:rsidRPr="00526B42">
        <w:rPr>
          <w:rFonts w:ascii="Arial" w:hAnsi="Arial" w:cs="Arial"/>
          <w:sz w:val="20"/>
          <w:szCs w:val="20"/>
        </w:rPr>
        <w:tab/>
        <w:t>Tran L, Yiannoutsos C, Wools-Kaloustian K, Siika A, van der Laan M, Petersen M. Double Robust Efficient Estimators of Longitudinal Treatment Effects: Comparative Performance in Simulations and a Case Study. Int J Biostat. 2019.</w:t>
      </w:r>
    </w:p>
    <w:p w14:paraId="0FB4DE3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771.</w:t>
      </w:r>
      <w:r w:rsidRPr="00526B42">
        <w:rPr>
          <w:rFonts w:ascii="Arial" w:hAnsi="Arial" w:cs="Arial"/>
          <w:sz w:val="20"/>
          <w:szCs w:val="20"/>
        </w:rPr>
        <w:tab/>
        <w:t xml:space="preserve">Vedanthan R, Kamano JH, DeLong AK, Naanyu V, Binanay CA, Bloomfield GS, et al. Community </w:t>
      </w:r>
      <w:r w:rsidRPr="00526B42">
        <w:rPr>
          <w:rFonts w:ascii="Arial" w:hAnsi="Arial" w:cs="Arial"/>
          <w:sz w:val="20"/>
          <w:szCs w:val="20"/>
        </w:rPr>
        <w:lastRenderedPageBreak/>
        <w:t>Health Workers Improve Linkage to Hypertension Care in Western Kenya. J Am Coll Cardiol. 2019;74(15):1897-906.</w:t>
      </w:r>
    </w:p>
    <w:p w14:paraId="28BDBF0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772.</w:t>
      </w:r>
      <w:r w:rsidRPr="00526B42">
        <w:rPr>
          <w:rFonts w:ascii="Arial" w:hAnsi="Arial" w:cs="Arial"/>
          <w:sz w:val="20"/>
          <w:szCs w:val="20"/>
        </w:rPr>
        <w:tab/>
        <w:t>Vedanthan R, Lee DJ, Kamano JH, Herasme OI, Kiptoo P, Tulienge D, et al. Hypertension management in rural western Kenya: a needs-based health workforce estimation model. Hum Resour Health. 2019;17(1):57.</w:t>
      </w:r>
    </w:p>
    <w:p w14:paraId="1255F0E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773.</w:t>
      </w:r>
      <w:r w:rsidRPr="00526B42">
        <w:rPr>
          <w:rFonts w:ascii="Arial" w:hAnsi="Arial" w:cs="Arial"/>
          <w:sz w:val="20"/>
          <w:szCs w:val="20"/>
        </w:rPr>
        <w:tab/>
        <w:t>Vedanthan R, Ray M, Fuster V, Magenheim E. Hypertension Treatment Rates and Health Care Worker Density. Hypertension. 2019;73(3):594-601.</w:t>
      </w:r>
    </w:p>
    <w:p w14:paraId="06073F0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774.</w:t>
      </w:r>
      <w:r w:rsidRPr="00526B42">
        <w:rPr>
          <w:rFonts w:ascii="Arial" w:hAnsi="Arial" w:cs="Arial"/>
          <w:sz w:val="20"/>
          <w:szCs w:val="20"/>
        </w:rPr>
        <w:tab/>
        <w:t>Visbal-Onufrak MAaH, Md Munirul and Were, Martin C. and Naanyu, Violet and Park, Sang Mok and Hasan, Md. Kamrul and Mhawila, Mhawila A. and Yeung, Kit Yee and Kim, Young L. Virtual Hyperspectral Imaging of Eyelids - mHematology for Blood Hemoglobin Analysis. SSRN. 2019.</w:t>
      </w:r>
    </w:p>
    <w:p w14:paraId="5F0903F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775.</w:t>
      </w:r>
      <w:r w:rsidRPr="00526B42">
        <w:rPr>
          <w:rFonts w:ascii="Arial" w:hAnsi="Arial" w:cs="Arial"/>
          <w:sz w:val="20"/>
          <w:szCs w:val="20"/>
        </w:rPr>
        <w:tab/>
        <w:t>von Oettingen JE, Ginsburg O, Kishore SP, Pastakia SD, Schroeder LF, Milner DA, et al. The AEIOU of essential diagnostics: align, expand, implement, oversee, and update. The Lancet Global health. 2019;7(6):e694-e5.</w:t>
      </w:r>
    </w:p>
    <w:p w14:paraId="77E93B0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776.</w:t>
      </w:r>
      <w:r w:rsidRPr="00526B42">
        <w:rPr>
          <w:rFonts w:ascii="Arial" w:hAnsi="Arial" w:cs="Arial"/>
          <w:sz w:val="20"/>
          <w:szCs w:val="20"/>
        </w:rPr>
        <w:tab/>
        <w:t>Vreeman RC, Nyandiko WM, Marete I, Mwangi A, McAteer CI, Keter A, et al. Evaluating a patient-centred intervention to increase disclosure and promote resilience for children living with HIV in Kenya. Aids. 2019:93.</w:t>
      </w:r>
    </w:p>
    <w:p w14:paraId="498B16E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777.</w:t>
      </w:r>
      <w:r w:rsidRPr="00526B42">
        <w:rPr>
          <w:rFonts w:ascii="Arial" w:hAnsi="Arial" w:cs="Arial"/>
          <w:sz w:val="20"/>
          <w:szCs w:val="20"/>
        </w:rPr>
        <w:tab/>
        <w:t>Vreeman RC, Scanlon ML, Tu W, Slaven J, McAteer C, Aluoch J, et al. Validation of an HIV/AIDS Stigma Measure for Children Living with HIV and Their Families. J Int Assoc Provid AIDS Care. 2019;18:2325958219880570.</w:t>
      </w:r>
    </w:p>
    <w:p w14:paraId="77FB345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778.</w:t>
      </w:r>
      <w:r w:rsidRPr="00526B42">
        <w:rPr>
          <w:rFonts w:ascii="Arial" w:hAnsi="Arial" w:cs="Arial"/>
          <w:sz w:val="20"/>
          <w:szCs w:val="20"/>
        </w:rPr>
        <w:tab/>
        <w:t>Vreeman RC, Scanlon ML, Tu W, Slaven JE, McAteer CI, Kerr SJ, et al. Validation of a self-report adherence measurement tool among a multinational cohort of children living with HIV in Kenya, South Africa and Thailand. J Int AIDS Soc. 2019;22(5):e25304.</w:t>
      </w:r>
    </w:p>
    <w:p w14:paraId="7B151C2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779.</w:t>
      </w:r>
      <w:r w:rsidRPr="00526B42">
        <w:rPr>
          <w:rFonts w:ascii="Arial" w:hAnsi="Arial" w:cs="Arial"/>
          <w:sz w:val="20"/>
          <w:szCs w:val="20"/>
        </w:rPr>
        <w:tab/>
        <w:t>Wanjiku CM, Njuguna F, Chite Asirwa F, Mbunya S, Githinji C, Roberson C, et al. Establishing care for sickle cell disease in western Kenya: achievements and challenges. Blood Advances. 2019;3(Supplement 1):8-10.</w:t>
      </w:r>
    </w:p>
    <w:p w14:paraId="73E5863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780.</w:t>
      </w:r>
      <w:r w:rsidRPr="00526B42">
        <w:rPr>
          <w:rFonts w:ascii="Arial" w:hAnsi="Arial" w:cs="Arial"/>
          <w:sz w:val="20"/>
          <w:szCs w:val="20"/>
        </w:rPr>
        <w:tab/>
        <w:t>Watson LK, Kaiser BN, Giusto AM, Ayuku D, Puffer ES. Validating mental health assessment in Kenya using an innovative gold standard. Int J Psychol. 2019.</w:t>
      </w:r>
    </w:p>
    <w:p w14:paraId="4759DC0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781.</w:t>
      </w:r>
      <w:r w:rsidRPr="00526B42">
        <w:rPr>
          <w:rFonts w:ascii="Arial" w:hAnsi="Arial" w:cs="Arial"/>
          <w:sz w:val="20"/>
          <w:szCs w:val="20"/>
        </w:rPr>
        <w:tab/>
        <w:t>Watts MJ, Middleton DRS, Marriott A, Humphrey OS, Hamilton E, McCormack V, et al. Iodine status in western Kenya: a community-based cross-sectional survey of urinary and drinking water iodine concentrations. Environ Geochem Health. 2019.</w:t>
      </w:r>
    </w:p>
    <w:p w14:paraId="5D5B6E8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782.</w:t>
      </w:r>
      <w:r w:rsidRPr="00526B42">
        <w:rPr>
          <w:rFonts w:ascii="Arial" w:hAnsi="Arial" w:cs="Arial"/>
          <w:sz w:val="20"/>
          <w:szCs w:val="20"/>
        </w:rPr>
        <w:tab/>
        <w:t>Woldu B, Kamano J, Kirui N, Temu T, Ndege S, Bloomfield GS. PREVALENCE OF DIASTOLIC DYSFUNCTION IN HUMAN IMMUNODEFICIENCY VIRUS-INFECTED PATIENTS WITHOUT KNOWN CARDIOVASCULAR RISK FACTORS. J Am Coll Cardiol. 2019;73(9 Supplement 1):917.</w:t>
      </w:r>
    </w:p>
    <w:p w14:paraId="17AC3DC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783.</w:t>
      </w:r>
      <w:r w:rsidRPr="00526B42">
        <w:rPr>
          <w:rFonts w:ascii="Arial" w:hAnsi="Arial" w:cs="Arial"/>
          <w:sz w:val="20"/>
          <w:szCs w:val="20"/>
        </w:rPr>
        <w:tab/>
        <w:t>Xu Y, Liu T, Daniels MJ, Kantor R, Mwangi A, Hogan JW. Classification using ensemble learning under weighted misclassification loss. Stat Med. 2019;38(11):2002-12.</w:t>
      </w:r>
    </w:p>
    <w:p w14:paraId="45CA19F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784.</w:t>
      </w:r>
      <w:r w:rsidRPr="00526B42">
        <w:rPr>
          <w:rFonts w:ascii="Arial" w:hAnsi="Arial" w:cs="Arial"/>
          <w:sz w:val="20"/>
          <w:szCs w:val="20"/>
        </w:rPr>
        <w:tab/>
        <w:t>Yarmoshuk AN, Cole DC, Guantai AN, Mwangu M, Zarowsky C. The international partner universities of East African health professional programmes: why do they do it and what do they value? Global Health. 2019;15(1):37.</w:t>
      </w:r>
    </w:p>
    <w:p w14:paraId="7552CE1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785.</w:t>
      </w:r>
      <w:r w:rsidRPr="00526B42">
        <w:rPr>
          <w:rFonts w:ascii="Arial" w:hAnsi="Arial" w:cs="Arial"/>
          <w:sz w:val="20"/>
          <w:szCs w:val="20"/>
        </w:rPr>
        <w:tab/>
        <w:t>Yarmoshuk AN, Cole DC, Mwangu M, Guantai AN, Zarowsky C. Reciprocity in international interuniversity global health partnerships. High Educ. 2019.</w:t>
      </w:r>
    </w:p>
    <w:p w14:paraId="04B8BBB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786.</w:t>
      </w:r>
      <w:r w:rsidRPr="00526B42">
        <w:rPr>
          <w:rFonts w:ascii="Arial" w:hAnsi="Arial" w:cs="Arial"/>
          <w:sz w:val="20"/>
          <w:szCs w:val="20"/>
        </w:rPr>
        <w:tab/>
        <w:t>Zhang J, Orang'o O, Tonui P, Tong Y, Maina T, Kiptoo S, et al. Detection and Concentration of Plasma Aflatoxin is Associated with Detection of Oncogenic Human Papillomavirus in Kenyan Women. Open forum infectious diseases. 2019;6(9):ofz354.</w:t>
      </w:r>
    </w:p>
    <w:p w14:paraId="3E055AD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787.</w:t>
      </w:r>
      <w:r w:rsidRPr="00526B42">
        <w:rPr>
          <w:rFonts w:ascii="Arial" w:hAnsi="Arial" w:cs="Arial"/>
          <w:sz w:val="20"/>
          <w:szCs w:val="20"/>
        </w:rPr>
        <w:tab/>
        <w:t>Zurcher K, Ballif M, Fenner L, Borrell S, Keller PM, Gnokoro J, et al. Drug susceptibility testing and mortality in patients treated for tuberculosis in high-burden countries: a multicentre cohort study. Lancet Infect Dis. 2019;19(3):298-307.</w:t>
      </w:r>
    </w:p>
    <w:p w14:paraId="6E7A559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788.</w:t>
      </w:r>
      <w:r w:rsidRPr="00526B42">
        <w:rPr>
          <w:rFonts w:ascii="Arial" w:hAnsi="Arial" w:cs="Arial"/>
          <w:sz w:val="20"/>
          <w:szCs w:val="20"/>
        </w:rPr>
        <w:tab/>
        <w:t>Zürcher K BM, Fenner L, Borrell S, Keller PM, Gnokoro J, Marcy O, Yotebieng M, Diero L, Carter EJ, Gagneux S. Swiss Lung supports pollen allergy project and app. Lancet Infectious Diseases. 2019(19):298-307.</w:t>
      </w:r>
    </w:p>
    <w:p w14:paraId="6631CB1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789.</w:t>
      </w:r>
      <w:r w:rsidRPr="00526B42">
        <w:rPr>
          <w:rFonts w:ascii="Arial" w:hAnsi="Arial" w:cs="Arial"/>
          <w:sz w:val="20"/>
          <w:szCs w:val="20"/>
        </w:rPr>
        <w:tab/>
        <w:t>Abila AW, Nditika ME, Kipkemoi RD, Ondigo S, Khwa-Otsyula BO. Primary repair of esophageal perforation: Case report. Int J Surg Case Rep. 2020;71:159-62.</w:t>
      </w:r>
    </w:p>
    <w:p w14:paraId="1F48C70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790.</w:t>
      </w:r>
      <w:r w:rsidRPr="00526B42">
        <w:rPr>
          <w:rFonts w:ascii="Arial" w:hAnsi="Arial" w:cs="Arial"/>
          <w:sz w:val="20"/>
          <w:szCs w:val="20"/>
        </w:rPr>
        <w:tab/>
        <w:t xml:space="preserve">Ampamya S, Kitayimbwa JM, Were MC. Performance of an open source facial recognition </w:t>
      </w:r>
      <w:r w:rsidRPr="00526B42">
        <w:rPr>
          <w:rFonts w:ascii="Arial" w:hAnsi="Arial" w:cs="Arial"/>
          <w:sz w:val="20"/>
          <w:szCs w:val="20"/>
        </w:rPr>
        <w:lastRenderedPageBreak/>
        <w:t>system for unique patient matching in a resource-limited setting. Int J Med Inform. 2020;141:104180.</w:t>
      </w:r>
    </w:p>
    <w:p w14:paraId="4607848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791.</w:t>
      </w:r>
      <w:r w:rsidRPr="00526B42">
        <w:rPr>
          <w:rFonts w:ascii="Arial" w:hAnsi="Arial" w:cs="Arial"/>
          <w:sz w:val="20"/>
          <w:szCs w:val="20"/>
        </w:rPr>
        <w:tab/>
        <w:t>Aziz A, Saleem S, Nolen TL, Pradhan NA, McClure EM, Jessani S, et al. Why are the Pakistani maternal, fetal and newborn outcomes so poor compared to other low and middle-income countries? Reprod Health. 2020;17(Suppl 3):190.</w:t>
      </w:r>
    </w:p>
    <w:p w14:paraId="2973D8A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792.</w:t>
      </w:r>
      <w:r w:rsidRPr="00526B42">
        <w:rPr>
          <w:rFonts w:ascii="Arial" w:hAnsi="Arial" w:cs="Arial"/>
          <w:sz w:val="20"/>
          <w:szCs w:val="20"/>
        </w:rPr>
        <w:tab/>
        <w:t>Bauserman M, Nowak K, Nolen TL, Patterson J, Lokangaka A, Tshefu A, et al. The relationship between birth intervals and adverse maternal and neonatal outcomes in six low and lower-middle income countries. Reprod Health. 2020;17(Suppl 2):157.</w:t>
      </w:r>
    </w:p>
    <w:p w14:paraId="5C4A6B0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793.</w:t>
      </w:r>
      <w:r w:rsidRPr="00526B42">
        <w:rPr>
          <w:rFonts w:ascii="Arial" w:hAnsi="Arial" w:cs="Arial"/>
          <w:sz w:val="20"/>
          <w:szCs w:val="20"/>
        </w:rPr>
        <w:tab/>
        <w:t>Bauserman M, Thorsten VR, Nolen TL, Patterson J, Lokangaka A, Tshefu A, et al. Maternal mortality in six low and lower-middle income countries from 2010 to 2018: risk factors and trends. Reprod Health. 2020;17(Suppl 3):173.</w:t>
      </w:r>
    </w:p>
    <w:p w14:paraId="2DF9FEB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794.</w:t>
      </w:r>
      <w:r w:rsidRPr="00526B42">
        <w:rPr>
          <w:rFonts w:ascii="Arial" w:hAnsi="Arial" w:cs="Arial"/>
          <w:sz w:val="20"/>
          <w:szCs w:val="20"/>
        </w:rPr>
        <w:tab/>
        <w:t>Chammartin F, Dao Ostinelli CH, Anastos K, Jaquet A, Brazier E, Brown S, et al. International epidemiology databases to evaluate AIDS (IeDEA) in sub-Saharan Africa, 2012-2019. BMJ Open. 2020;10(5):e035246.</w:t>
      </w:r>
    </w:p>
    <w:p w14:paraId="6AAE356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795.</w:t>
      </w:r>
      <w:r w:rsidRPr="00526B42">
        <w:rPr>
          <w:rFonts w:ascii="Arial" w:hAnsi="Arial" w:cs="Arial"/>
          <w:sz w:val="20"/>
          <w:szCs w:val="20"/>
        </w:rPr>
        <w:tab/>
        <w:t>Chirchir LK, Aruasa WK, Chebon SK. Determining Role of Social Factors in Adoption of Electronic Health Records by Nurses. Stud Health Technol Inform. 2020;272:111-4.</w:t>
      </w:r>
    </w:p>
    <w:p w14:paraId="3844B39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796.</w:t>
      </w:r>
      <w:r w:rsidRPr="00526B42">
        <w:rPr>
          <w:rFonts w:ascii="Arial" w:hAnsi="Arial" w:cs="Arial"/>
          <w:sz w:val="20"/>
          <w:szCs w:val="20"/>
        </w:rPr>
        <w:tab/>
        <w:t>Chitsike I, Paintsil V, Sung L, Njuguna F, Mavinkurve-Groothuis A, Kouya F, et al. Working Together to Build a Better Future for Children With Cancer in Africa. JCO Glob Oncol. 2020;6:1076-8.</w:t>
      </w:r>
    </w:p>
    <w:p w14:paraId="3EA9D67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797.</w:t>
      </w:r>
      <w:r w:rsidRPr="00526B42">
        <w:rPr>
          <w:rFonts w:ascii="Arial" w:hAnsi="Arial" w:cs="Arial"/>
          <w:sz w:val="20"/>
          <w:szCs w:val="20"/>
        </w:rPr>
        <w:tab/>
        <w:t>Collaboration CIfPHEaRCGC. Outcomes of second-line antiretroviral therapy among children living with HIV: a global cohort analysis. J Int AIDS Soc. 2020;23(4):e25477.</w:t>
      </w:r>
    </w:p>
    <w:p w14:paraId="149622D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798.</w:t>
      </w:r>
      <w:r w:rsidRPr="00526B42">
        <w:rPr>
          <w:rFonts w:ascii="Arial" w:hAnsi="Arial" w:cs="Arial"/>
          <w:sz w:val="20"/>
          <w:szCs w:val="20"/>
        </w:rPr>
        <w:tab/>
        <w:t>Collaboration IaCiEC. All-cause mortality after antiretroviral therapy initiation in HIV-positive women from Europe, Sub-Saharan Africa and the Americas. Aids. 2020;34(2):277-89.</w:t>
      </w:r>
    </w:p>
    <w:p w14:paraId="5EC3A37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799.</w:t>
      </w:r>
      <w:r w:rsidRPr="00526B42">
        <w:rPr>
          <w:rFonts w:ascii="Arial" w:hAnsi="Arial" w:cs="Arial"/>
          <w:sz w:val="20"/>
          <w:szCs w:val="20"/>
        </w:rPr>
        <w:tab/>
        <w:t>Collaborative Initiative for Paediatric HIV Education and Research (CIPHER) Global Cohort. Outcomes of second-line antiretroviral therapy among children living with HIV: a global cohort analysis. J Int AIDS Soc. 2020;23(4):e25477.</w:t>
      </w:r>
    </w:p>
    <w:p w14:paraId="1262F4C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800.</w:t>
      </w:r>
      <w:r w:rsidRPr="00526B42">
        <w:rPr>
          <w:rFonts w:ascii="Arial" w:hAnsi="Arial" w:cs="Arial"/>
          <w:sz w:val="20"/>
          <w:szCs w:val="20"/>
        </w:rPr>
        <w:tab/>
        <w:t>Dedhia PH, Stoeckl EM, McDow AD, Saruni S, Schneider DF, Long KL. Preoperative surgeon-performed ultrasound of massive thyroid goiter in rural Kenya. American journal of surgery. 2020.</w:t>
      </w:r>
    </w:p>
    <w:p w14:paraId="795478D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801.</w:t>
      </w:r>
      <w:r w:rsidRPr="00526B42">
        <w:rPr>
          <w:rFonts w:ascii="Arial" w:hAnsi="Arial" w:cs="Arial"/>
          <w:sz w:val="20"/>
          <w:szCs w:val="20"/>
        </w:rPr>
        <w:tab/>
        <w:t>Desmonde S, Ciaranello AL, Malateste K, Musick B, Patten G, Vu AT, et al. Age-specific mortality rate ratios in adolescents and youth aged 10-24 years living with perinatally versus non-perinatally-acquired HIV. Aids. 2020.</w:t>
      </w:r>
    </w:p>
    <w:p w14:paraId="38AD8D9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802.</w:t>
      </w:r>
      <w:r w:rsidRPr="00526B42">
        <w:rPr>
          <w:rFonts w:ascii="Arial" w:hAnsi="Arial" w:cs="Arial"/>
          <w:sz w:val="20"/>
          <w:szCs w:val="20"/>
        </w:rPr>
        <w:tab/>
        <w:t>Desmonde S, Neilan AM, Musick B, Patten G, Chokephaibulkit K, Edmonds A, et al. Time-varying age- and CD4-stratified rates of mortality and WHO stage 3 and stage 4 events in children, adolescents and youth 0 to 24 years living with perinatally acquired HIV, before and after antiretroviral therapy initiation in the paediatric IeDEA Global Cohort Consortium. J Int AIDS Soc. 2020;23(10):e25617.</w:t>
      </w:r>
    </w:p>
    <w:p w14:paraId="751D31C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803.</w:t>
      </w:r>
      <w:r w:rsidRPr="00526B42">
        <w:rPr>
          <w:rFonts w:ascii="Arial" w:hAnsi="Arial" w:cs="Arial"/>
          <w:sz w:val="20"/>
          <w:szCs w:val="20"/>
        </w:rPr>
        <w:tab/>
        <w:t>Dinssa F, Nyabinda N, Byrnes D, Ndinya C, Merchant E, Simon J. Performances of Vegetable Amaranth Entries in Yield and Nutrient Contents in Tanzania and Kenya, and Variety Release. Journal of Medicinally Active Plants. 2020;9(3):181-94.</w:t>
      </w:r>
    </w:p>
    <w:p w14:paraId="7C0B259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804.</w:t>
      </w:r>
      <w:r w:rsidRPr="00526B42">
        <w:rPr>
          <w:rFonts w:ascii="Arial" w:hAnsi="Arial" w:cs="Arial"/>
          <w:sz w:val="20"/>
          <w:szCs w:val="20"/>
        </w:rPr>
        <w:tab/>
        <w:t>Drame I, Kahaleh A, Connor S, Seo SW, Jonkman LJ, Schellhase E, et al. An Ethics-based approach to Global Health Research Part 3: Emphasis on Partnership Funding. Res Social Adm Pharm. 2020;16(11):1588-96.</w:t>
      </w:r>
    </w:p>
    <w:p w14:paraId="52ADCF3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805.</w:t>
      </w:r>
      <w:r w:rsidRPr="00526B42">
        <w:rPr>
          <w:rFonts w:ascii="Arial" w:hAnsi="Arial" w:cs="Arial"/>
          <w:sz w:val="20"/>
          <w:szCs w:val="20"/>
        </w:rPr>
        <w:tab/>
        <w:t>Du RY, Thiong'o GM, LoPresti MA, Mohan NK, Dewan MC, Lepard J, et al. Pediatric Neurosurgery in East Africa: An Education and Needs-Based Survey. World Neurosurg. 2020;141:e374-e82.</w:t>
      </w:r>
    </w:p>
    <w:p w14:paraId="70F38E8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806.</w:t>
      </w:r>
      <w:r w:rsidRPr="00526B42">
        <w:rPr>
          <w:rFonts w:ascii="Arial" w:hAnsi="Arial" w:cs="Arial"/>
          <w:sz w:val="20"/>
          <w:szCs w:val="20"/>
        </w:rPr>
        <w:tab/>
        <w:t>Edens E. Approaches to Conducting Qualitative Research on Western-Based Research Misconduct Policy in Non-Western Countries. London2020. Available from: https://methods.sagepub.com/case/approaches-conducting-research-misconduct-non-western-countries.</w:t>
      </w:r>
    </w:p>
    <w:p w14:paraId="4AB0B70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807.</w:t>
      </w:r>
      <w:r w:rsidRPr="00526B42">
        <w:rPr>
          <w:rFonts w:ascii="Arial" w:hAnsi="Arial" w:cs="Arial"/>
          <w:sz w:val="20"/>
          <w:szCs w:val="20"/>
        </w:rPr>
        <w:tab/>
        <w:t>Edward A, Krishnan A, Ettyang G, Jung Y, Perry HB, Ghee AE, et al. Can people-centered community-oriented interventions improve skilled birth attendance? Evidence from a quasi-experimental study in rural communities of Cambodia, Kenya, and Zambia. BMC Pregnancy Childbirth. 2020;20(1):514.</w:t>
      </w:r>
    </w:p>
    <w:p w14:paraId="786B431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808.</w:t>
      </w:r>
      <w:r w:rsidRPr="00526B42">
        <w:rPr>
          <w:rFonts w:ascii="Arial" w:hAnsi="Arial" w:cs="Arial"/>
          <w:sz w:val="20"/>
          <w:szCs w:val="20"/>
        </w:rPr>
        <w:tab/>
        <w:t>Elias HE, Amisi JA. Twin pregnancy in a bicornuate uterus in rural Kenya: A case report for accidental discovery and successful delivery. Afr J Prim Health Care Fam Med. 2020;12(1):e1-e4.</w:t>
      </w:r>
    </w:p>
    <w:p w14:paraId="45F8B8B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809.</w:t>
      </w:r>
      <w:r w:rsidRPr="00526B42">
        <w:rPr>
          <w:rFonts w:ascii="Arial" w:hAnsi="Arial" w:cs="Arial"/>
          <w:sz w:val="20"/>
          <w:szCs w:val="20"/>
        </w:rPr>
        <w:tab/>
        <w:t>Embleton L, Di Ruggiero E, Logie CH, Ayuku D, Braitstein P. Piloting an evidence-based intervention for HIV prevention among street youth in Eldoret, Kenya. Int J Public Health. 2020;65(4):433-43.</w:t>
      </w:r>
    </w:p>
    <w:p w14:paraId="71D43BA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810.</w:t>
      </w:r>
      <w:r w:rsidRPr="00526B42">
        <w:rPr>
          <w:rFonts w:ascii="Arial" w:hAnsi="Arial" w:cs="Arial"/>
          <w:sz w:val="20"/>
          <w:szCs w:val="20"/>
        </w:rPr>
        <w:tab/>
        <w:t>Embleton L, Di Ruggiero E, Logie CH, Ayuku D, Braitstein P. Improving livelihoods and gender equitable attitudes of street-connected young people in Eldoret, Kenya: Results from a pilot evidence-based intervention. Health Soc Care Community. 2020.</w:t>
      </w:r>
    </w:p>
    <w:p w14:paraId="760114F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811.</w:t>
      </w:r>
      <w:r w:rsidRPr="00526B42">
        <w:rPr>
          <w:rFonts w:ascii="Arial" w:hAnsi="Arial" w:cs="Arial"/>
          <w:sz w:val="20"/>
          <w:szCs w:val="20"/>
        </w:rPr>
        <w:tab/>
        <w:t>Embleton L, Shah P, Gayapersad A, Kiptui R, Ayuku D, Braitstein P. Characterizing street-connected children and youths’ social and health inequities in Kenya: a qualitative study. International Journal for Equity in Health. 2020;19(1):147.</w:t>
      </w:r>
    </w:p>
    <w:p w14:paraId="228F050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812.</w:t>
      </w:r>
      <w:r w:rsidRPr="00526B42">
        <w:rPr>
          <w:rFonts w:ascii="Arial" w:hAnsi="Arial" w:cs="Arial"/>
          <w:sz w:val="20"/>
          <w:szCs w:val="20"/>
        </w:rPr>
        <w:tab/>
        <w:t>Enane LA, Apondi E, Toromo J, Bosma C, Ngeresa A, Nyandiko W, et al. "A problem shared is half solved" - a qualitative assessment of barriers and facilitators to adolescent retention in HIV care in western Kenya. AIDS Care. 2020;32(1):104-12.</w:t>
      </w:r>
    </w:p>
    <w:p w14:paraId="63C1A72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813.</w:t>
      </w:r>
      <w:r w:rsidRPr="00526B42">
        <w:rPr>
          <w:rFonts w:ascii="Arial" w:hAnsi="Arial" w:cs="Arial"/>
          <w:sz w:val="20"/>
          <w:szCs w:val="20"/>
        </w:rPr>
        <w:tab/>
        <w:t>Engelman D, Yoshizumi J, Hay RJ, Osti M, Micali G, Norton S, et al. The 2020 International Alliance for the Control of Scabies Consensus Criteria for the Diagnosis of Scabies. Br J Dermatol. 2020;183(5):808-20.</w:t>
      </w:r>
    </w:p>
    <w:p w14:paraId="17365E6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814.</w:t>
      </w:r>
      <w:r w:rsidRPr="00526B42">
        <w:rPr>
          <w:rFonts w:ascii="Arial" w:hAnsi="Arial" w:cs="Arial"/>
          <w:sz w:val="20"/>
          <w:szCs w:val="20"/>
        </w:rPr>
        <w:tab/>
        <w:t>English M, Strachan B, Esamai F, Ngwiri T, Warfa O, Mburugu P, et al. The paediatrician workforce and its role in addressing neonatal, child and adolescent healthcare in Kenya. Arch Dis Child. 2020;105(10):927-31.</w:t>
      </w:r>
    </w:p>
    <w:p w14:paraId="1BD184F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815.</w:t>
      </w:r>
      <w:r w:rsidRPr="00526B42">
        <w:rPr>
          <w:rFonts w:ascii="Arial" w:hAnsi="Arial" w:cs="Arial"/>
          <w:sz w:val="20"/>
          <w:szCs w:val="20"/>
        </w:rPr>
        <w:tab/>
        <w:t>Esamai F, A M, Tabu J, Nangami M, Were e, Ayuku D. Trends in maternal and child health outcomes in a health systems intervention: a case of Obekai dispensary in western Kenya. Journal of Global Health Reports. 2020.</w:t>
      </w:r>
    </w:p>
    <w:p w14:paraId="4FE5E95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816.</w:t>
      </w:r>
      <w:r w:rsidRPr="00526B42">
        <w:rPr>
          <w:rFonts w:ascii="Arial" w:hAnsi="Arial" w:cs="Arial"/>
          <w:sz w:val="20"/>
          <w:szCs w:val="20"/>
        </w:rPr>
        <w:tab/>
        <w:t>Figueroa L, McClure EM, Swanson J, Nathan R, Garces AL, Moore JL, et al. Oligohydramnios: a prospective study of fetal, neonatal and maternal outcomes in low-middle income countries. Reprod Health. 2020;17(1):19.</w:t>
      </w:r>
    </w:p>
    <w:p w14:paraId="4236907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817.</w:t>
      </w:r>
      <w:r w:rsidRPr="00526B42">
        <w:rPr>
          <w:rFonts w:ascii="Arial" w:hAnsi="Arial" w:cs="Arial"/>
          <w:sz w:val="20"/>
          <w:szCs w:val="20"/>
        </w:rPr>
        <w:tab/>
        <w:t>Freeman E, McMahon D, Semeere A, Byakwaga H, Laker-Oketta M, Wenger M, et al. Beyond T Staging in the Treat All Era: Capturing the Severity and Heterogeneity of Kaposi's Sarcoma in East Africa. medRxiv. 2020.</w:t>
      </w:r>
    </w:p>
    <w:p w14:paraId="4252075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818.</w:t>
      </w:r>
      <w:r w:rsidRPr="00526B42">
        <w:rPr>
          <w:rFonts w:ascii="Arial" w:hAnsi="Arial" w:cs="Arial"/>
          <w:sz w:val="20"/>
          <w:szCs w:val="20"/>
        </w:rPr>
        <w:tab/>
        <w:t>Freeman EE, Busakhala N, Regan S, Asirwa FC, Wenger M, Seth D, et al. Real-world use of chemotherapy for Kaposi's sarcoma in a large community-based HIV primary care system in Kenya. BMC Cancer. 2020;20(1):71.</w:t>
      </w:r>
    </w:p>
    <w:p w14:paraId="5FF07F1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819.</w:t>
      </w:r>
      <w:r w:rsidRPr="00526B42">
        <w:rPr>
          <w:rFonts w:ascii="Arial" w:hAnsi="Arial" w:cs="Arial"/>
          <w:sz w:val="20"/>
          <w:szCs w:val="20"/>
        </w:rPr>
        <w:tab/>
        <w:t>Garces A, MacGuire E, Franklin HL, Alfaro N, Arroyo G, Figueroa L, et al. Looking beyond the numbers: quality assurance procedures in the Global Network for Women's and Children's Health Research Maternal Newborn Health Registry. Reprod Health. 2020;17(Suppl 2):159.</w:t>
      </w:r>
    </w:p>
    <w:p w14:paraId="2848006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820.</w:t>
      </w:r>
      <w:r w:rsidRPr="00526B42">
        <w:rPr>
          <w:rFonts w:ascii="Arial" w:hAnsi="Arial" w:cs="Arial"/>
          <w:sz w:val="20"/>
          <w:szCs w:val="20"/>
        </w:rPr>
        <w:tab/>
        <w:t>Gayapersad A, Embleton L, Shah P, Kiptui R, Ayuku D, Braitstein P. Using a sociological conceptualization of stigma to explore the social processes of stigma and discrimination of children in street situations in western Kenya. Child Abuse Negl. 2020:104803.</w:t>
      </w:r>
    </w:p>
    <w:p w14:paraId="6D43421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821.</w:t>
      </w:r>
      <w:r w:rsidRPr="00526B42">
        <w:rPr>
          <w:rFonts w:ascii="Arial" w:hAnsi="Arial" w:cs="Arial"/>
          <w:sz w:val="20"/>
          <w:szCs w:val="20"/>
        </w:rPr>
        <w:tab/>
        <w:t>Gesicho MB, Babic A, Were MC. K-Means Clustering in Monitoring Facility Reporting of HIV Indicator Data: Case of Kenya. Stud Health Technol Inform. 2020;272:143-6.</w:t>
      </w:r>
    </w:p>
    <w:p w14:paraId="484C00D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822.</w:t>
      </w:r>
      <w:r w:rsidRPr="00526B42">
        <w:rPr>
          <w:rFonts w:ascii="Arial" w:hAnsi="Arial" w:cs="Arial"/>
          <w:sz w:val="20"/>
          <w:szCs w:val="20"/>
        </w:rPr>
        <w:tab/>
        <w:t>Gesicho MB, Babic A, Were MC. Health Facility Ownership Type and Performance on HIV Indicator Data Reporting in Kenya. Stud Health Technol Inform. 2020;270:1301-2.</w:t>
      </w:r>
    </w:p>
    <w:p w14:paraId="26C91BD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823.</w:t>
      </w:r>
      <w:r w:rsidRPr="00526B42">
        <w:rPr>
          <w:rFonts w:ascii="Arial" w:hAnsi="Arial" w:cs="Arial"/>
          <w:sz w:val="20"/>
          <w:szCs w:val="20"/>
        </w:rPr>
        <w:tab/>
        <w:t>Gesicho MB, Were MC, Babic A. Data cleaning process for HIV-indicator data extracted from DHIS2 national reporting system: a case study of Kenya. BMC Med Inform Decis Mak. 2020;20(1):293.</w:t>
      </w:r>
    </w:p>
    <w:p w14:paraId="0C3DB18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824.</w:t>
      </w:r>
      <w:r w:rsidRPr="00526B42">
        <w:rPr>
          <w:rFonts w:ascii="Arial" w:hAnsi="Arial" w:cs="Arial"/>
          <w:sz w:val="20"/>
          <w:szCs w:val="20"/>
        </w:rPr>
        <w:tab/>
        <w:t>Giusto A, Ayuku D, Puffer E. An intervention to reduce alcohol use and improve family engagement for fathers in low-resource settings: Development and feasibility testing in Kenya. OSF Preprints. 2020.</w:t>
      </w:r>
    </w:p>
    <w:p w14:paraId="35CFE77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825.</w:t>
      </w:r>
      <w:r w:rsidRPr="00526B42">
        <w:rPr>
          <w:rFonts w:ascii="Arial" w:hAnsi="Arial" w:cs="Arial"/>
          <w:sz w:val="20"/>
          <w:szCs w:val="20"/>
        </w:rPr>
        <w:tab/>
        <w:t>Giusto A, Green EP, Simmons RA, Ayuku D, Patel P, Puffer ES. A multiple baseline study of a brief alcohol reduction and family engagement intervention for fathers in Kenya. J Consult Clin Psychol. 2020;88(8):708-25.</w:t>
      </w:r>
    </w:p>
    <w:p w14:paraId="03EF001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826.</w:t>
      </w:r>
      <w:r w:rsidRPr="00526B42">
        <w:rPr>
          <w:rFonts w:ascii="Arial" w:hAnsi="Arial" w:cs="Arial"/>
          <w:sz w:val="20"/>
          <w:szCs w:val="20"/>
        </w:rPr>
        <w:tab/>
        <w:t xml:space="preserve">Goudar SS, Goco N, Somannavar MS, Kavi A, Vernekar SS, Tshefu A, et al. Institutional deliveries and stillbirth and neonatal mortality in the Global Network's Maternal and Newborn </w:t>
      </w:r>
      <w:r w:rsidRPr="00526B42">
        <w:rPr>
          <w:rFonts w:ascii="Arial" w:hAnsi="Arial" w:cs="Arial"/>
          <w:sz w:val="20"/>
          <w:szCs w:val="20"/>
        </w:rPr>
        <w:lastRenderedPageBreak/>
        <w:t>Health Registry. Reprod Health. 2020;17(Suppl 3):179.</w:t>
      </w:r>
    </w:p>
    <w:p w14:paraId="02E35FF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827.</w:t>
      </w:r>
      <w:r w:rsidRPr="00526B42">
        <w:rPr>
          <w:rFonts w:ascii="Arial" w:hAnsi="Arial" w:cs="Arial"/>
          <w:sz w:val="20"/>
          <w:szCs w:val="20"/>
        </w:rPr>
        <w:tab/>
        <w:t>Green EP, Lai Y, Pearson N, Rajasekharan S, Rauws M, Joerin A, et al. Expanding Access to Perinatal Depression Treatment in Kenya Through Automated Psychological Support: Development and Usability Study. JMIR Form Res. 2020;4(10):e17895.</w:t>
      </w:r>
    </w:p>
    <w:p w14:paraId="67E5C9B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828.</w:t>
      </w:r>
      <w:r w:rsidRPr="00526B42">
        <w:rPr>
          <w:rFonts w:ascii="Arial" w:hAnsi="Arial" w:cs="Arial"/>
          <w:sz w:val="20"/>
          <w:szCs w:val="20"/>
        </w:rPr>
        <w:tab/>
        <w:t>Gudu E, Obonyo M, Omballa V, Oyugi E, Kiilu C, Githuku J, et al. Factors associated with malnutrition in children &lt; 5 years in western Kenya: a hospital-based unmatched case control study. BMC Nutr. 2020;6:33.</w:t>
      </w:r>
    </w:p>
    <w:p w14:paraId="75777D4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829.</w:t>
      </w:r>
      <w:r w:rsidRPr="00526B42">
        <w:rPr>
          <w:rFonts w:ascii="Arial" w:hAnsi="Arial" w:cs="Arial"/>
          <w:sz w:val="20"/>
          <w:szCs w:val="20"/>
        </w:rPr>
        <w:tab/>
        <w:t>Harezlak J, Sarwat S, Wools-Kaloustian K, Schomaker M, Balestre E, Law M, et al. PS-SiZer map to investigate significant features of body-weight profile changes in HIV infected patients in the IeDEA Collaboration. PLoS ONE. 2020;15(5):e0220165.</w:t>
      </w:r>
    </w:p>
    <w:p w14:paraId="040D951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830.</w:t>
      </w:r>
      <w:r w:rsidRPr="00526B42">
        <w:rPr>
          <w:rFonts w:ascii="Arial" w:hAnsi="Arial" w:cs="Arial"/>
          <w:sz w:val="20"/>
          <w:szCs w:val="20"/>
        </w:rPr>
        <w:tab/>
        <w:t>Harrison MS, Garces A, Figueroa L, Esamai F, Bucher S, Bose C, et al. Caesarean birth by maternal request: a poorly understood phenomenon in low- and middle-income countries. International health. 2020.</w:t>
      </w:r>
    </w:p>
    <w:p w14:paraId="181E334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831.</w:t>
      </w:r>
      <w:r w:rsidRPr="00526B42">
        <w:rPr>
          <w:rFonts w:ascii="Arial" w:hAnsi="Arial" w:cs="Arial"/>
          <w:sz w:val="20"/>
          <w:szCs w:val="20"/>
        </w:rPr>
        <w:tab/>
        <w:t>Harrison MS, Garces AL, Goudar SS, Saleem S, Moore JL, Esamai F, et al. Cesarean birth in the Global Network for Women's and Children's Health Research: trends in utilization, risk factors, and subgroups with high cesarean birth rates. Reprod Health. 2020;17(Suppl 3):165.</w:t>
      </w:r>
    </w:p>
    <w:p w14:paraId="59A312E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832.</w:t>
      </w:r>
      <w:r w:rsidRPr="00526B42">
        <w:rPr>
          <w:rFonts w:ascii="Arial" w:hAnsi="Arial" w:cs="Arial"/>
          <w:sz w:val="20"/>
          <w:szCs w:val="20"/>
        </w:rPr>
        <w:tab/>
        <w:t>Harunani S, Imbaya K, Kuremu T. Non-traumatic abdominal surgical emergencies in children. Annals of African Surgery. 2020;17(1).</w:t>
      </w:r>
    </w:p>
    <w:p w14:paraId="6018DA0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833.</w:t>
      </w:r>
      <w:r w:rsidRPr="00526B42">
        <w:rPr>
          <w:rFonts w:ascii="Arial" w:hAnsi="Arial" w:cs="Arial"/>
          <w:sz w:val="20"/>
          <w:szCs w:val="20"/>
        </w:rPr>
        <w:tab/>
        <w:t>Hedestig M. Back to Basics in Eldoret, Kenya. Partnerships for sustainable health care systems–the International Medical Program approach. 2020:127.</w:t>
      </w:r>
    </w:p>
    <w:p w14:paraId="3471C5B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834.</w:t>
      </w:r>
      <w:r w:rsidRPr="00526B42">
        <w:rPr>
          <w:rFonts w:ascii="Arial" w:hAnsi="Arial" w:cs="Arial"/>
          <w:sz w:val="20"/>
          <w:szCs w:val="20"/>
        </w:rPr>
        <w:tab/>
        <w:t>Hoffman MK, Goudar SS, Kodkany BS, Metgud M, Somannavar M, Okitawutshu J, et al. Low-dose aspirin for the prevention of preterm delivery in nulliparous women with a singleton pregnancy (ASPIRIN): a randomised, double-blind, placebo-controlled trial. Lancet. 2020;395(10220):285-93.</w:t>
      </w:r>
    </w:p>
    <w:p w14:paraId="0BB9EE2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835.</w:t>
      </w:r>
      <w:r w:rsidRPr="00526B42">
        <w:rPr>
          <w:rFonts w:ascii="Arial" w:hAnsi="Arial" w:cs="Arial"/>
          <w:sz w:val="20"/>
          <w:szCs w:val="20"/>
        </w:rPr>
        <w:tab/>
        <w:t>Humphrey JM, Mpofu P, Pettit AC, Musick B, Carter EJ, Messou E, et al. Mortality Among People With HIV Treated for Tuberculosis Based on Positive, Negative, or No Bacteriologic Test Results for Tuberculosis: The IeDEA Consortium. Open Forum Infect Dis. 2020;7(1):ofaa006.</w:t>
      </w:r>
    </w:p>
    <w:p w14:paraId="76F1C8E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836.</w:t>
      </w:r>
      <w:r w:rsidRPr="00526B42">
        <w:rPr>
          <w:rFonts w:ascii="Arial" w:hAnsi="Arial" w:cs="Arial"/>
          <w:sz w:val="20"/>
          <w:szCs w:val="20"/>
        </w:rPr>
        <w:tab/>
        <w:t>IeDEA and COHERE in EuroCoord Cohort Collaboration. All-cause mortality after antiretroviral therapy initiation in HIV-positive women from Europe, Sub-Saharan Africa and the Americas. Aids. 2020;34(2):277-89.</w:t>
      </w:r>
    </w:p>
    <w:p w14:paraId="34B5EA8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837.</w:t>
      </w:r>
      <w:r w:rsidRPr="00526B42">
        <w:rPr>
          <w:rFonts w:ascii="Arial" w:hAnsi="Arial" w:cs="Arial"/>
          <w:sz w:val="20"/>
          <w:szCs w:val="20"/>
        </w:rPr>
        <w:tab/>
        <w:t>Jaguga F, Kiburi SK. Reducing alcohol misuse during the COVID-19 pandemic in Kenya. Lancet Psychiatry. 2020;7(11):935-6.</w:t>
      </w:r>
    </w:p>
    <w:p w14:paraId="41F2894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838.</w:t>
      </w:r>
      <w:r w:rsidRPr="00526B42">
        <w:rPr>
          <w:rFonts w:ascii="Arial" w:hAnsi="Arial" w:cs="Arial"/>
          <w:sz w:val="20"/>
          <w:szCs w:val="20"/>
        </w:rPr>
        <w:tab/>
        <w:t>Jaguga F, Kwobah E. A review of the public sector substance use disorder treatment and prevention systems in Kenya. Subst Abuse Treat Prev Policy. 2020;15(1):47.</w:t>
      </w:r>
    </w:p>
    <w:p w14:paraId="1088E23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839.</w:t>
      </w:r>
      <w:r w:rsidRPr="00526B42">
        <w:rPr>
          <w:rFonts w:ascii="Arial" w:hAnsi="Arial" w:cs="Arial"/>
          <w:sz w:val="20"/>
          <w:szCs w:val="20"/>
        </w:rPr>
        <w:tab/>
        <w:t>Jaguga F, Kwobah E. Mental health response to the COVID-19 pandemic in Kenya: a review. Int J Ment Health Syst. 2020;14:68.</w:t>
      </w:r>
    </w:p>
    <w:p w14:paraId="6E5A98F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840.</w:t>
      </w:r>
      <w:r w:rsidRPr="00526B42">
        <w:rPr>
          <w:rFonts w:ascii="Arial" w:hAnsi="Arial" w:cs="Arial"/>
          <w:sz w:val="20"/>
          <w:szCs w:val="20"/>
        </w:rPr>
        <w:tab/>
        <w:t>Jedy-Agba E, Joko WY, Liu B, Buziba NG, Borok M, Korir A, et al. Trends in cervical cancer incidence in sub-Saharan Africa. Br J Cancer. 2020;123(1):148-54.</w:t>
      </w:r>
    </w:p>
    <w:p w14:paraId="24AB1EC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841.</w:t>
      </w:r>
      <w:r w:rsidRPr="00526B42">
        <w:rPr>
          <w:rFonts w:ascii="Arial" w:hAnsi="Arial" w:cs="Arial"/>
          <w:sz w:val="20"/>
          <w:szCs w:val="20"/>
        </w:rPr>
        <w:tab/>
        <w:t>Jesson J, Desmonde S, Yiannoutsos CT, Patten G, Malateste K, Duda SN, et al. Weight-for-age distributions among children with HIV on antiretroviral therapy in the International epidemiology Databases to Evaluate AIDS (IeDEA) multiregional consortium. BMC Res Notes. 2020;13(1):249.</w:t>
      </w:r>
    </w:p>
    <w:p w14:paraId="53C8E3F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842.</w:t>
      </w:r>
      <w:r w:rsidRPr="00526B42">
        <w:rPr>
          <w:rFonts w:ascii="Arial" w:hAnsi="Arial" w:cs="Arial"/>
          <w:sz w:val="20"/>
          <w:szCs w:val="20"/>
        </w:rPr>
        <w:tab/>
        <w:t>Jones L, Gathu C, Szkwarko D, Mucheru S, Amin N, Amisi JA, et al. Expanding Point-of-Care Ultrasound Training in a Low- and Middle-Income Country: Experiences From a Collaborative Short-Training Workshop in Kenya. Fam Med. 2020;52(1):38-42.</w:t>
      </w:r>
    </w:p>
    <w:p w14:paraId="5CDDE6C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843.</w:t>
      </w:r>
      <w:r w:rsidRPr="00526B42">
        <w:rPr>
          <w:rFonts w:ascii="Arial" w:hAnsi="Arial" w:cs="Arial"/>
          <w:sz w:val="20"/>
          <w:szCs w:val="20"/>
        </w:rPr>
        <w:tab/>
        <w:t>Kafu C, Wachira J, Braitstein P, Wilson I, Koech B, Kamene R, et al. Provider perspectives on the role of the patient as an active participant in HIV care. Global public health. 2020:1-11.</w:t>
      </w:r>
    </w:p>
    <w:p w14:paraId="47EC142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844.</w:t>
      </w:r>
      <w:r w:rsidRPr="00526B42">
        <w:rPr>
          <w:rFonts w:ascii="Arial" w:hAnsi="Arial" w:cs="Arial"/>
          <w:sz w:val="20"/>
          <w:szCs w:val="20"/>
        </w:rPr>
        <w:tab/>
        <w:t>Kalbarczyk A, Harrison M, Sanguineti MCD, Wachira J, Guzman CAF, Hansoti B. Practical and Ethical Solutions for Remote Applied Learning Experiences in Global Health. Ann Glob Health. 2020;86(1):103.</w:t>
      </w:r>
    </w:p>
    <w:p w14:paraId="46CEC3A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845.</w:t>
      </w:r>
      <w:r w:rsidRPr="00526B42">
        <w:rPr>
          <w:rFonts w:ascii="Arial" w:hAnsi="Arial" w:cs="Arial"/>
          <w:sz w:val="20"/>
          <w:szCs w:val="20"/>
        </w:rPr>
        <w:tab/>
        <w:t>Kalbarczyk A, M H, MCD S, J W, CAF G, B H. Practical and Ethical Solutions for Remote Applied Learning Experiences in Global Health. Ann Glob Health. 2020;86(1):103.</w:t>
      </w:r>
    </w:p>
    <w:p w14:paraId="0535F96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846.</w:t>
      </w:r>
      <w:r w:rsidRPr="00526B42">
        <w:rPr>
          <w:rFonts w:ascii="Arial" w:hAnsi="Arial" w:cs="Arial"/>
          <w:sz w:val="20"/>
          <w:szCs w:val="20"/>
        </w:rPr>
        <w:tab/>
        <w:t xml:space="preserve">Kamaara E, Kong C, Campbell M. Prioritising African perspectives in psychiatric genomics research: Issues of translation and informed consent. Developing World Bioethics. </w:t>
      </w:r>
      <w:r w:rsidRPr="00526B42">
        <w:rPr>
          <w:rFonts w:ascii="Arial" w:hAnsi="Arial" w:cs="Arial"/>
          <w:sz w:val="20"/>
          <w:szCs w:val="20"/>
        </w:rPr>
        <w:lastRenderedPageBreak/>
        <w:t>2020;20(3):139-49.</w:t>
      </w:r>
    </w:p>
    <w:p w14:paraId="02AD9C5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847.</w:t>
      </w:r>
      <w:r w:rsidRPr="00526B42">
        <w:rPr>
          <w:rFonts w:ascii="Arial" w:hAnsi="Arial" w:cs="Arial"/>
          <w:sz w:val="20"/>
          <w:szCs w:val="20"/>
        </w:rPr>
        <w:tab/>
        <w:t>Karwa R, Miller M, Schellhase E, Tran T, Manji I, Njuguna B, et al. Evaluating the Impact of a 15</w:t>
      </w:r>
      <w:r w:rsidRPr="00526B42">
        <w:rPr>
          <w:rFonts w:ascii="Cambria Math" w:hAnsi="Cambria Math" w:cs="Cambria Math"/>
          <w:sz w:val="20"/>
          <w:szCs w:val="20"/>
        </w:rPr>
        <w:t>‐</w:t>
      </w:r>
      <w:r w:rsidRPr="00526B42">
        <w:rPr>
          <w:rFonts w:ascii="Arial" w:hAnsi="Arial" w:cs="Arial"/>
          <w:sz w:val="20"/>
          <w:szCs w:val="20"/>
        </w:rPr>
        <w:t>year Academic Partnership to Promote Sustainable Engagement, Education, and Scholarship in Global Health. Journal of the American College of Clinical Pharmacy. 2020.</w:t>
      </w:r>
    </w:p>
    <w:p w14:paraId="5952963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848.</w:t>
      </w:r>
      <w:r w:rsidRPr="00526B42">
        <w:rPr>
          <w:rFonts w:ascii="Arial" w:hAnsi="Arial" w:cs="Arial"/>
          <w:sz w:val="20"/>
          <w:szCs w:val="20"/>
        </w:rPr>
        <w:tab/>
        <w:t>Kelly A, Mitra S, Elung'at J, Songok J, Jackson S, Christoffersen-Deb A. Can the financial burden of being a community health volunteer in western Kenya exacerbate poverty? Health Promot Int. 2020;35(1):93-101.</w:t>
      </w:r>
    </w:p>
    <w:p w14:paraId="505A483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849.</w:t>
      </w:r>
      <w:r w:rsidRPr="00526B42">
        <w:rPr>
          <w:rFonts w:ascii="Arial" w:hAnsi="Arial" w:cs="Arial"/>
          <w:sz w:val="20"/>
          <w:szCs w:val="20"/>
        </w:rPr>
        <w:tab/>
        <w:t>Kibachio J, Mwenda V, Ombiro O, Kamano JH, Perez-Guzman PN, Mutai KK, et al. Recommendations for the use of mathematical modelling to support decision-making on integration of non-communicable diseases into HIV care. J Int AIDS Soc. 2020;23 Suppl 1(Suppl 1):e25505.</w:t>
      </w:r>
    </w:p>
    <w:p w14:paraId="3291AE0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850.</w:t>
      </w:r>
      <w:r w:rsidRPr="00526B42">
        <w:rPr>
          <w:rFonts w:ascii="Arial" w:hAnsi="Arial" w:cs="Arial"/>
          <w:sz w:val="20"/>
          <w:szCs w:val="20"/>
        </w:rPr>
        <w:tab/>
        <w:t>Kibel M, Pierzchalski J, Gorfinkel L, Embleton L, Ayuku D, Hogg R, et al. Standardized mortality ratios between street-connected young people and the general age-equivalent population in an urban setting in Kenya from 2010 to 2015. Glob Health Action. 2020;13(1):1802097.</w:t>
      </w:r>
    </w:p>
    <w:p w14:paraId="19CE8EB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851.</w:t>
      </w:r>
      <w:r w:rsidRPr="00526B42">
        <w:rPr>
          <w:rFonts w:ascii="Arial" w:hAnsi="Arial" w:cs="Arial"/>
          <w:sz w:val="20"/>
          <w:szCs w:val="20"/>
        </w:rPr>
        <w:tab/>
        <w:t>Kimani W, Ashiundu E, Saula PW, Kimondo M, Keitany K. Congenital mesoblastic nephroma: Case study. Journal of Pediatric Surgery Case Reports. 2020;55:101336.</w:t>
      </w:r>
    </w:p>
    <w:p w14:paraId="244627E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852.</w:t>
      </w:r>
      <w:r w:rsidRPr="00526B42">
        <w:rPr>
          <w:rFonts w:ascii="Arial" w:hAnsi="Arial" w:cs="Arial"/>
          <w:sz w:val="20"/>
          <w:szCs w:val="20"/>
        </w:rPr>
        <w:tab/>
        <w:t>Koskei P, Bii CC, Musotsi P, Muturi Karanja S. Postharvest Storage Practices of Maize in Rift Valley and Lower Eastern Regions of Kenya: A Cross-Sectional Study. Int J Microbiol. 2020;2020:6109214.</w:t>
      </w:r>
    </w:p>
    <w:p w14:paraId="327664F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853.</w:t>
      </w:r>
      <w:r w:rsidRPr="00526B42">
        <w:rPr>
          <w:rFonts w:ascii="Arial" w:hAnsi="Arial" w:cs="Arial"/>
          <w:sz w:val="20"/>
          <w:szCs w:val="20"/>
        </w:rPr>
        <w:tab/>
        <w:t>Krown SE, Moser CB, MacPhail P, Matining RM, Godfrey C, Caruso SR, et al. Treatment of advanced AIDS-associated Kaposi sarcoma in resource-limited settings: a three-arm, open-label, randomised, non-inferiority trial. Lancet. 2020;395(10231):1195-207.</w:t>
      </w:r>
    </w:p>
    <w:p w14:paraId="030C6EF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854.</w:t>
      </w:r>
      <w:r w:rsidRPr="00526B42">
        <w:rPr>
          <w:rFonts w:ascii="Arial" w:hAnsi="Arial" w:cs="Arial"/>
          <w:sz w:val="20"/>
          <w:szCs w:val="20"/>
        </w:rPr>
        <w:tab/>
        <w:t>Kuerten BG, Brotkin S, Bonner MJ, Ayuku DO, Njuguna F, Taylor SM, et al. Psychosocial Burden of Childhood Sickle Cell Disease on Caregivers in Kenya. Journal of pediatric psychology. 2020;45(5):561-72.</w:t>
      </w:r>
    </w:p>
    <w:p w14:paraId="0F08B5C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855.</w:t>
      </w:r>
      <w:r w:rsidRPr="00526B42">
        <w:rPr>
          <w:rFonts w:ascii="Arial" w:hAnsi="Arial" w:cs="Arial"/>
          <w:sz w:val="20"/>
          <w:szCs w:val="20"/>
        </w:rPr>
        <w:tab/>
        <w:t>Kyololo OM, Stevens BJ, Songok J. Procedural pain in hospitalized neonates in Kenya. J Pediatr Nurs. 2020;58:15-20.</w:t>
      </w:r>
    </w:p>
    <w:p w14:paraId="5C3306F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856.</w:t>
      </w:r>
      <w:r w:rsidRPr="00526B42">
        <w:rPr>
          <w:rFonts w:ascii="Arial" w:hAnsi="Arial" w:cs="Arial"/>
          <w:sz w:val="20"/>
          <w:szCs w:val="20"/>
        </w:rPr>
        <w:tab/>
        <w:t>Laktabai J, Saran I, Zhou Y, Simmons RA, Turner EL, Visser T, et al. Subsidise the test, the treatment or both? Results of an individually randomised controlled trial of the management of suspected malaria fevers in the retail sector in western Kenya. BMJ Glob Health. 2020;5(11).</w:t>
      </w:r>
    </w:p>
    <w:p w14:paraId="2C9EF08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857.</w:t>
      </w:r>
      <w:r w:rsidRPr="00526B42">
        <w:rPr>
          <w:rFonts w:ascii="Arial" w:hAnsi="Arial" w:cs="Arial"/>
          <w:sz w:val="20"/>
          <w:szCs w:val="20"/>
        </w:rPr>
        <w:tab/>
        <w:t>Langat S, Njuguna F, Kaspers G, Mostert S. Health insurance coverage for vulnerable children: two HIV orphans with Burkitt lymphoma and their quest for health insurance coverage in Kenya. BMJ Case Rep. 2020;13(8).</w:t>
      </w:r>
    </w:p>
    <w:p w14:paraId="687E006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858.</w:t>
      </w:r>
      <w:r w:rsidRPr="00526B42">
        <w:rPr>
          <w:rFonts w:ascii="Arial" w:hAnsi="Arial" w:cs="Arial"/>
          <w:sz w:val="20"/>
          <w:szCs w:val="20"/>
        </w:rPr>
        <w:tab/>
        <w:t>Lanys A, Krikler G, Spitzer RF. The impact of a global health elective on CanMEDS competencies and future practice. Hum Resour Health. 2020;18(1):6.</w:t>
      </w:r>
    </w:p>
    <w:p w14:paraId="44E219F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859.</w:t>
      </w:r>
      <w:r w:rsidRPr="00526B42">
        <w:rPr>
          <w:rFonts w:ascii="Arial" w:hAnsi="Arial" w:cs="Arial"/>
          <w:sz w:val="20"/>
          <w:szCs w:val="20"/>
        </w:rPr>
        <w:tab/>
        <w:t>Leung CL, Naert M, Andama B, Dong R, Edelman D, Horowitz C, et al. Human-centered design as a guide to intervention planning for non-communicable diseases: the BIGPIC study from Western Kenya. BMC Health Serv Res. 2020;20(1):415.</w:t>
      </w:r>
    </w:p>
    <w:p w14:paraId="310B6C4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860.</w:t>
      </w:r>
      <w:r w:rsidRPr="00526B42">
        <w:rPr>
          <w:rFonts w:ascii="Arial" w:hAnsi="Arial" w:cs="Arial"/>
          <w:sz w:val="20"/>
          <w:szCs w:val="20"/>
        </w:rPr>
        <w:tab/>
        <w:t>Li W, McHenry M, Oyungu E, Yang J, Xia Y, Syed F, et al. Immune checkpoint dysregulation and immune activation in HIV-exposed uninfected children. Am Assoc Immnol; 2020.</w:t>
      </w:r>
    </w:p>
    <w:p w14:paraId="1E44CAB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861.</w:t>
      </w:r>
      <w:r w:rsidRPr="00526B42">
        <w:rPr>
          <w:rFonts w:ascii="Arial" w:hAnsi="Arial" w:cs="Arial"/>
          <w:sz w:val="20"/>
          <w:szCs w:val="20"/>
        </w:rPr>
        <w:tab/>
        <w:t>Lin LL, Lakomy DS, Chiao EY, Strother RM, Wirth M, Cesarman E, et al. Clinical Trials for Treatment and Prevention of HIV-Associated Malignancies in Sub-Saharan Africa: Building Capacity and Overcoming Barriers. JCO Glob Oncol. 2020;6:1134-46.</w:t>
      </w:r>
    </w:p>
    <w:p w14:paraId="502089F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862.</w:t>
      </w:r>
      <w:r w:rsidRPr="00526B42">
        <w:rPr>
          <w:rFonts w:ascii="Arial" w:hAnsi="Arial" w:cs="Arial"/>
          <w:sz w:val="20"/>
          <w:szCs w:val="20"/>
        </w:rPr>
        <w:tab/>
        <w:t>Loiseau C, Brites D, Reinhard M, Zürcher K, Borrell S, Ballif M, et al. HIV Coinfection Is Associated with Low-Fitness rpoB Variants in Rifampicin-Resistant Mycobacterium tuberculosis. Antimicrob Agents Chemother. 2020;64(10).</w:t>
      </w:r>
    </w:p>
    <w:p w14:paraId="0B58D1B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863.</w:t>
      </w:r>
      <w:r w:rsidRPr="00526B42">
        <w:rPr>
          <w:rFonts w:ascii="Arial" w:hAnsi="Arial" w:cs="Arial"/>
          <w:sz w:val="20"/>
          <w:szCs w:val="20"/>
        </w:rPr>
        <w:tab/>
        <w:t>Love KR, Karin E, Morogo D, Toroitich F, Boit JM, Tarus A, et al. "To Speak of Death Is to Invite It": Provider Perceptions of Palliative Care for Cardiovascular Patients in Western Kenya. J Pain Symptom Manage. 2020;60(4):717-24.</w:t>
      </w:r>
    </w:p>
    <w:p w14:paraId="6973552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864.</w:t>
      </w:r>
      <w:r w:rsidRPr="00526B42">
        <w:rPr>
          <w:rFonts w:ascii="Arial" w:hAnsi="Arial" w:cs="Arial"/>
          <w:sz w:val="20"/>
          <w:szCs w:val="20"/>
        </w:rPr>
        <w:tab/>
        <w:t>Luhumyo L, Mwaliko E, Tonui P, Getanda A, Hann K. The magnitude of intimate partner violence during pregnancy in Eldoret, Kenya: exigency for policy action. Health Policy Plan. 2020;35(Supplement_1):i7-i18.</w:t>
      </w:r>
    </w:p>
    <w:p w14:paraId="08962E3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865.</w:t>
      </w:r>
      <w:r w:rsidRPr="00526B42">
        <w:rPr>
          <w:rFonts w:ascii="Arial" w:hAnsi="Arial" w:cs="Arial"/>
          <w:sz w:val="20"/>
          <w:szCs w:val="20"/>
        </w:rPr>
        <w:tab/>
        <w:t xml:space="preserve">Lukandu OM, Koskei LC, Dimba EO. Motivations for a Career in Dentistry among Dental </w:t>
      </w:r>
      <w:r w:rsidRPr="00526B42">
        <w:rPr>
          <w:rFonts w:ascii="Arial" w:hAnsi="Arial" w:cs="Arial"/>
          <w:sz w:val="20"/>
          <w:szCs w:val="20"/>
        </w:rPr>
        <w:lastRenderedPageBreak/>
        <w:t>Students and Dental Interns in Kenya. International journal of dentistry. 2020;2020:1017979.</w:t>
      </w:r>
    </w:p>
    <w:p w14:paraId="0478535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866.</w:t>
      </w:r>
      <w:r w:rsidRPr="00526B42">
        <w:rPr>
          <w:rFonts w:ascii="Arial" w:hAnsi="Arial" w:cs="Arial"/>
          <w:sz w:val="20"/>
          <w:szCs w:val="20"/>
        </w:rPr>
        <w:tab/>
        <w:t>Lumsden R, Barasa F, Park LP, Ochieng CB, Alera JM, Millar HC, et al. High Burden of Cardiac Disease in Pregnancy at a National Referral Hospital in Western Kenya. Glob Heart. 2020;15(1):10.</w:t>
      </w:r>
    </w:p>
    <w:p w14:paraId="17221C8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867.</w:t>
      </w:r>
      <w:r w:rsidRPr="00526B42">
        <w:rPr>
          <w:rFonts w:ascii="Arial" w:hAnsi="Arial" w:cs="Arial"/>
          <w:sz w:val="20"/>
          <w:szCs w:val="20"/>
        </w:rPr>
        <w:tab/>
        <w:t>Lusambili AM, Naanyu V, Wade TJ, Mossman L, Mantel M, Pell R, et al. Deliver on Your Own: Disrespectful Maternity Care in rural Kenya. PLoS ONE. 2020;15(1):e0214836.</w:t>
      </w:r>
    </w:p>
    <w:p w14:paraId="12AC49E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868.</w:t>
      </w:r>
      <w:r w:rsidRPr="00526B42">
        <w:rPr>
          <w:rFonts w:ascii="Arial" w:hAnsi="Arial" w:cs="Arial"/>
          <w:sz w:val="20"/>
          <w:szCs w:val="20"/>
        </w:rPr>
        <w:tab/>
        <w:t>Ly K, Chang AY, Kiprono SK, Jose M, Smith MP, Beck K, et al. Implementation of an Ultraviolet Phototherapy Service at a National Referral Hospital in Western Kenya: Reflections on Challenges and Lessons Learned. Dermatol Ther (Heidelb). 2020;10(1):107-17.</w:t>
      </w:r>
    </w:p>
    <w:p w14:paraId="769C9A0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869.</w:t>
      </w:r>
      <w:r w:rsidRPr="00526B42">
        <w:rPr>
          <w:rFonts w:ascii="Arial" w:hAnsi="Arial" w:cs="Arial"/>
          <w:sz w:val="20"/>
          <w:szCs w:val="20"/>
        </w:rPr>
        <w:tab/>
        <w:t>Maffioli EM, Mohanan M, Saran I, O'Meara WP. Does improving appropriate use of malaria medicines change population beliefs in testing and treatment? Evidence from a randomized controlled trial. Health Policy Plan. 2020;35(5):556-66.</w:t>
      </w:r>
    </w:p>
    <w:p w14:paraId="70CE00B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870.</w:t>
      </w:r>
      <w:r w:rsidRPr="00526B42">
        <w:rPr>
          <w:rFonts w:ascii="Arial" w:hAnsi="Arial" w:cs="Arial"/>
          <w:sz w:val="20"/>
          <w:szCs w:val="20"/>
        </w:rPr>
        <w:tab/>
        <w:t>Maldonado LY, Bone J, Scanlon ML, Anusu G, Chelagat S, Jumah A, et al. Improving maternal, newborn and child health outcomes through a community-based women's health education program: a cluster randomised controlled trial in western Kenya. BMJ Glob Health. 2020;5(12).</w:t>
      </w:r>
    </w:p>
    <w:p w14:paraId="29FD73C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871.</w:t>
      </w:r>
      <w:r w:rsidRPr="00526B42">
        <w:rPr>
          <w:rFonts w:ascii="Arial" w:hAnsi="Arial" w:cs="Arial"/>
          <w:sz w:val="20"/>
          <w:szCs w:val="20"/>
        </w:rPr>
        <w:tab/>
        <w:t>Maldonado LY, Songok JJ, Snelgrove JW, Ochieng CB, Chelagat S, Ikemeri JE, et al. Promoting positive maternal, newborn, and child health behaviors through a group-based health education and microfinance program: a prospective matched cohort study in western Kenya. BMC Pregnancy Childbirth. 2020;20(1):288.</w:t>
      </w:r>
    </w:p>
    <w:p w14:paraId="7B4F34F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872.</w:t>
      </w:r>
      <w:r w:rsidRPr="00526B42">
        <w:rPr>
          <w:rFonts w:ascii="Arial" w:hAnsi="Arial" w:cs="Arial"/>
          <w:sz w:val="20"/>
          <w:szCs w:val="20"/>
        </w:rPr>
        <w:tab/>
        <w:t>Marete I, Ekhaguere O, Bann CM, Bucher SL, Nyongesa P, Patel AB, et al. Regional trends in birth weight in low- and middle-income countries 2013-2018. Reprod Health. 2020;17(Suppl 3):176.</w:t>
      </w:r>
    </w:p>
    <w:p w14:paraId="28AEDC5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873.</w:t>
      </w:r>
      <w:r w:rsidRPr="00526B42">
        <w:rPr>
          <w:rFonts w:ascii="Arial" w:hAnsi="Arial" w:cs="Arial"/>
          <w:sz w:val="20"/>
          <w:szCs w:val="20"/>
        </w:rPr>
        <w:tab/>
        <w:t>Martin AR, Atkinson EG, Chapman SB, Stevenson A, Stroud RE, Abebe T, et al. Low-coverage sequencing cost-effectively detects known and novel variation in underrepresented populations. bioRxiv. 2020.</w:t>
      </w:r>
    </w:p>
    <w:p w14:paraId="5748BB5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874.</w:t>
      </w:r>
      <w:r w:rsidRPr="00526B42">
        <w:rPr>
          <w:rFonts w:ascii="Arial" w:hAnsi="Arial" w:cs="Arial"/>
          <w:sz w:val="20"/>
          <w:szCs w:val="20"/>
        </w:rPr>
        <w:tab/>
        <w:t>Masibo PK, Humwa F, Macharia TN. The double burden of overnutrition and undernutrition in mother-child dyads in Kenya: demographic and health survey data, 2014. J Nutr Sci. 2020;9:e5.</w:t>
      </w:r>
    </w:p>
    <w:p w14:paraId="1C4702F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875.</w:t>
      </w:r>
      <w:r w:rsidRPr="00526B42">
        <w:rPr>
          <w:rFonts w:ascii="Arial" w:hAnsi="Arial" w:cs="Arial"/>
          <w:sz w:val="20"/>
          <w:szCs w:val="20"/>
        </w:rPr>
        <w:tab/>
        <w:t>Mburu E, Akello W, Kimani W, Saula PW, Kuremu RT. Trans-anal protrusion of intussusception. Journal of Pediatric Surgery Case Reports. 2020;55:101405.</w:t>
      </w:r>
    </w:p>
    <w:p w14:paraId="6B49B73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876.</w:t>
      </w:r>
      <w:r w:rsidRPr="00526B42">
        <w:rPr>
          <w:rFonts w:ascii="Arial" w:hAnsi="Arial" w:cs="Arial"/>
          <w:sz w:val="20"/>
          <w:szCs w:val="20"/>
        </w:rPr>
        <w:tab/>
        <w:t>Mbuthia GW, Nyamogoba HDN, Chiang SS, McGarvey ST. Burden of stigma among tuberculosis patients in a pastoralist community in Kenya: A mixed methods study. PLoS ONE. 2020;15(10):e0240457.</w:t>
      </w:r>
    </w:p>
    <w:p w14:paraId="0605972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877.</w:t>
      </w:r>
      <w:r w:rsidRPr="00526B42">
        <w:rPr>
          <w:rFonts w:ascii="Arial" w:hAnsi="Arial" w:cs="Arial"/>
          <w:sz w:val="20"/>
          <w:szCs w:val="20"/>
        </w:rPr>
        <w:tab/>
        <w:t>McClure EM, Garces AL, Hibberd PL, Moore JL, Goudar SS, Saleem S, et al. The Global Network Maternal Newborn Health Registry: a multi-country, community-based registry of pregnancy outcomes. Reprod Health. 2020;17(Suppl 2):184.</w:t>
      </w:r>
    </w:p>
    <w:p w14:paraId="1F83E65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878.</w:t>
      </w:r>
      <w:r w:rsidRPr="00526B42">
        <w:rPr>
          <w:rFonts w:ascii="Arial" w:hAnsi="Arial" w:cs="Arial"/>
          <w:sz w:val="20"/>
          <w:szCs w:val="20"/>
        </w:rPr>
        <w:tab/>
        <w:t>McClure EM, Saleem S, Goudar SS, Garces A, Whitworth R, Esamai F, et al. Stillbirth 2010-2018: a prospective, population-based, multi-country study from the Global Network. Reprod Health. 2020;17(Suppl 2):146.</w:t>
      </w:r>
    </w:p>
    <w:p w14:paraId="2229770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879.</w:t>
      </w:r>
      <w:r w:rsidRPr="00526B42">
        <w:rPr>
          <w:rFonts w:ascii="Arial" w:hAnsi="Arial" w:cs="Arial"/>
          <w:sz w:val="20"/>
          <w:szCs w:val="20"/>
        </w:rPr>
        <w:tab/>
        <w:t>McCrary AW, Nyandiko WM, Ellis AM, Chakraborty H, Muehlbauer MJ, Koech MM, et al. Early cardiac dysfunction in children and young adults with perinatally acquired HIV. Aids. 2020;34(4):539-48.</w:t>
      </w:r>
    </w:p>
    <w:p w14:paraId="2BC7D09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880.</w:t>
      </w:r>
      <w:r w:rsidRPr="00526B42">
        <w:rPr>
          <w:rFonts w:ascii="Arial" w:hAnsi="Arial" w:cs="Arial"/>
          <w:sz w:val="20"/>
          <w:szCs w:val="20"/>
        </w:rPr>
        <w:tab/>
        <w:t>Mehta N, Orangʼo O, Itsura P, Tonui P, Bussmann H, Bogers JP, et al. Loop Electrosurgical Excision Procedure Treats Cervical Intraepithelial Neoplasia 2/3 Among HIV- and HIV+ Women in Kenya. J Low Genit Tract Dis. 2020;24(1):21-6.</w:t>
      </w:r>
    </w:p>
    <w:p w14:paraId="2B9AC9B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881.</w:t>
      </w:r>
      <w:r w:rsidRPr="00526B42">
        <w:rPr>
          <w:rFonts w:ascii="Arial" w:hAnsi="Arial" w:cs="Arial"/>
          <w:sz w:val="20"/>
          <w:szCs w:val="20"/>
        </w:rPr>
        <w:tab/>
        <w:t>Menon S, Benova L, Mabeya H. Epilepsy management in pregnant HIV+ women in sub-Saharan Africa, clinical aspects to consider: a scoping review. BMC Med. 2020;18(1):341.</w:t>
      </w:r>
    </w:p>
    <w:p w14:paraId="6C3836A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882.</w:t>
      </w:r>
      <w:r w:rsidRPr="00526B42">
        <w:rPr>
          <w:rFonts w:ascii="Arial" w:hAnsi="Arial" w:cs="Arial"/>
          <w:sz w:val="20"/>
          <w:szCs w:val="20"/>
        </w:rPr>
        <w:tab/>
        <w:t>Mercer T, Nulu S, Vedanthan R. Innovative Implementation Strategies for Hypertension Control in Low- and Middle-Income Countries: a Narrative Review. Curr Hypertens Rep. 2020;22(5):39.</w:t>
      </w:r>
    </w:p>
    <w:p w14:paraId="4396B7E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883.</w:t>
      </w:r>
      <w:r w:rsidRPr="00526B42">
        <w:rPr>
          <w:rFonts w:ascii="Arial" w:hAnsi="Arial" w:cs="Arial"/>
          <w:sz w:val="20"/>
          <w:szCs w:val="20"/>
        </w:rPr>
        <w:tab/>
        <w:t>Mezger NCS, Feuchtner J, Griesel M, Hammerl L, Seraphin TP, Zietsman A, et al. Clinical presentation and diagnosis of adult patients with non-Hodgkin lymphoma in Sub-Saharan Africa. Br J Haematol. 2020;190(2):209-21.</w:t>
      </w:r>
    </w:p>
    <w:p w14:paraId="081B161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884.</w:t>
      </w:r>
      <w:r w:rsidRPr="00526B42">
        <w:rPr>
          <w:rFonts w:ascii="Arial" w:hAnsi="Arial" w:cs="Arial"/>
          <w:sz w:val="20"/>
          <w:szCs w:val="20"/>
        </w:rPr>
        <w:tab/>
        <w:t xml:space="preserve">Millar HC, Keter AK, Musick BS, Apondi E, Wachira J, MacDonald KR, et al. Decreasing incidence of pregnancy among HIV-positive adolescents in a large HIV treatment program in </w:t>
      </w:r>
      <w:r w:rsidRPr="00526B42">
        <w:rPr>
          <w:rFonts w:ascii="Arial" w:hAnsi="Arial" w:cs="Arial"/>
          <w:sz w:val="20"/>
          <w:szCs w:val="20"/>
        </w:rPr>
        <w:lastRenderedPageBreak/>
        <w:t>western Kenya between 2005 and 2017: a retrospective cohort study. Reprod Health. 2020;17(1):191.</w:t>
      </w:r>
    </w:p>
    <w:p w14:paraId="122AD75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885.</w:t>
      </w:r>
      <w:r w:rsidRPr="00526B42">
        <w:rPr>
          <w:rFonts w:ascii="Arial" w:hAnsi="Arial" w:cs="Arial"/>
          <w:sz w:val="20"/>
          <w:szCs w:val="20"/>
        </w:rPr>
        <w:tab/>
        <w:t>Mohamed AA, Oduor C, Kinyanjui D. HIV-associated neurocognitive disorders at Moi teaching and referral hospital, Eldoret, Kenya. BMC Neurol. 2020;20(1):280.</w:t>
      </w:r>
    </w:p>
    <w:p w14:paraId="1093981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886.</w:t>
      </w:r>
      <w:r w:rsidRPr="00526B42">
        <w:rPr>
          <w:rFonts w:ascii="Arial" w:hAnsi="Arial" w:cs="Arial"/>
          <w:sz w:val="20"/>
          <w:szCs w:val="20"/>
        </w:rPr>
        <w:tab/>
        <w:t>Momanyi K, Dinant GJ, Bouwmans M, Jaarsma S, Chege P. Current status of family medicine in Kenya; family physicians' perception of their role. Afr J Prim Health Care Fam Med. 2020;12(1):e1-e4.</w:t>
      </w:r>
    </w:p>
    <w:p w14:paraId="093E9DC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887.</w:t>
      </w:r>
      <w:r w:rsidRPr="00526B42">
        <w:rPr>
          <w:rFonts w:ascii="Arial" w:hAnsi="Arial" w:cs="Arial"/>
          <w:sz w:val="20"/>
          <w:szCs w:val="20"/>
        </w:rPr>
        <w:tab/>
        <w:t>Momanyi K, Geert-Jan D, Bouwmans M, Jaarsma S, Chege P. Current status of family medicine in Kenya; family physicians’ perception of their role. African Journal of Primary Health Care &amp; Family Medicine. 2020;12(a2404).</w:t>
      </w:r>
    </w:p>
    <w:p w14:paraId="423677B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888.</w:t>
      </w:r>
      <w:r w:rsidRPr="00526B42">
        <w:rPr>
          <w:rFonts w:ascii="Arial" w:hAnsi="Arial" w:cs="Arial"/>
          <w:sz w:val="20"/>
          <w:szCs w:val="20"/>
        </w:rPr>
        <w:tab/>
        <w:t>Mpofu PB, Bakoyannis G, Yiannoutsos CT, Mwangi AW, Mburu M. A pseudo-likelihood method for estimating misclassification probabilities in competing-risks settings when true-event data are partially observed. Biom J. 2020;82(7):1747-68.</w:t>
      </w:r>
    </w:p>
    <w:p w14:paraId="3E9C4ED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889.</w:t>
      </w:r>
      <w:r w:rsidRPr="00526B42">
        <w:rPr>
          <w:rFonts w:ascii="Arial" w:hAnsi="Arial" w:cs="Arial"/>
          <w:sz w:val="20"/>
          <w:szCs w:val="20"/>
        </w:rPr>
        <w:tab/>
        <w:t>Mutakha GS, Mwaliko E, Kirwa P. Clinical bleeding patterns and management techniques of abnormal uterine bleeding at a teaching and referral hospital in Western Kenya. PLoS ONE. 2020;15(12):e0243166.</w:t>
      </w:r>
    </w:p>
    <w:p w14:paraId="0D89B5B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890.</w:t>
      </w:r>
      <w:r w:rsidRPr="00526B42">
        <w:rPr>
          <w:rFonts w:ascii="Arial" w:hAnsi="Arial" w:cs="Arial"/>
          <w:sz w:val="20"/>
          <w:szCs w:val="20"/>
        </w:rPr>
        <w:tab/>
        <w:t>Mwogi T, Mercer T, Tran DNT, Tonui R, Tylleskar T, Were MC. Therapeutic turnaround times for common laboratory tests in a tertiary hospital in Kenya. PLoS ONE. 2020;15(4):e0230858.</w:t>
      </w:r>
    </w:p>
    <w:p w14:paraId="770D3A5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891.</w:t>
      </w:r>
      <w:r w:rsidRPr="00526B42">
        <w:rPr>
          <w:rFonts w:ascii="Arial" w:hAnsi="Arial" w:cs="Arial"/>
          <w:sz w:val="20"/>
          <w:szCs w:val="20"/>
        </w:rPr>
        <w:tab/>
        <w:t>Naanyu V, Mujumdar V, Ahearn C, McConnell M, Cohen J. Why do women deliver where they had not planned to go? A qualitative study from peri-urban Nairobi Kenya. BMC Pregnancy Childbirth. 2020;20(1):30.</w:t>
      </w:r>
    </w:p>
    <w:p w14:paraId="51842E6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892.</w:t>
      </w:r>
      <w:r w:rsidRPr="00526B42">
        <w:rPr>
          <w:rFonts w:ascii="Arial" w:hAnsi="Arial" w:cs="Arial"/>
          <w:sz w:val="20"/>
          <w:szCs w:val="20"/>
        </w:rPr>
        <w:tab/>
        <w:t>Naanyu V, Ruff J, Goodrich S, Spira T, Bateganya M, Toroitich-Ruto C, et al. Qualitative exploration of perceived benefits of care and barriers influencing HIV care in trans Nzoia, Kenya. BMC Health Serv Res. 2020;20(1):355.</w:t>
      </w:r>
    </w:p>
    <w:p w14:paraId="56F485D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893.</w:t>
      </w:r>
      <w:r w:rsidRPr="00526B42">
        <w:rPr>
          <w:rFonts w:ascii="Arial" w:hAnsi="Arial" w:cs="Arial"/>
          <w:sz w:val="20"/>
          <w:szCs w:val="20"/>
        </w:rPr>
        <w:tab/>
        <w:t>Naanyu V, Wade TJ, Ngetich A, Mulama K, Nyaga L, Pell R, et al. A qualitative exploration of barriers to health-facility-based delivery in Bomachoge-Borabu and Kaloleni, Kenya. Int J Gynaecol Obstet. 2020.</w:t>
      </w:r>
    </w:p>
    <w:p w14:paraId="7DC0AA2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894.</w:t>
      </w:r>
      <w:r w:rsidRPr="00526B42">
        <w:rPr>
          <w:rFonts w:ascii="Arial" w:hAnsi="Arial" w:cs="Arial"/>
          <w:sz w:val="20"/>
          <w:szCs w:val="20"/>
        </w:rPr>
        <w:tab/>
        <w:t>Nabwera HM, Wright JL, Patil M, Dickinson F, Godia P, Maua J, et al. 'Sometimes you are forced to play God…': a qualitative study of healthcare worker experiences of using continuous positive airway pressure in newborn care in Kenya. BMJ Open. 2020;10(8):e034668.</w:t>
      </w:r>
    </w:p>
    <w:p w14:paraId="634C9AD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895.</w:t>
      </w:r>
      <w:r w:rsidRPr="00526B42">
        <w:rPr>
          <w:rFonts w:ascii="Arial" w:hAnsi="Arial" w:cs="Arial"/>
          <w:sz w:val="20"/>
          <w:szCs w:val="20"/>
        </w:rPr>
        <w:tab/>
        <w:t>Nderitu D, Kamaara E. The Aristotelian model of friendship and the IU-Kenya Partnership. Indian journal of medical ethics. 2020;V(2):107-16.</w:t>
      </w:r>
    </w:p>
    <w:p w14:paraId="0CDC3F7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896.</w:t>
      </w:r>
      <w:r w:rsidRPr="00526B42">
        <w:rPr>
          <w:rFonts w:ascii="Arial" w:hAnsi="Arial" w:cs="Arial"/>
          <w:sz w:val="20"/>
          <w:szCs w:val="20"/>
        </w:rPr>
        <w:tab/>
        <w:t>Nderitu D, Kamaara E. Gambling with COVID-19 Makes More Sense: Ethical and Practical Challenges in COVID-19 Responses in Communalistic Resource-Limited Africa. J Bioeth Inq. 2020;17(4):607-11.</w:t>
      </w:r>
    </w:p>
    <w:p w14:paraId="787C3FA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897.</w:t>
      </w:r>
      <w:r w:rsidRPr="00526B42">
        <w:rPr>
          <w:rFonts w:ascii="Arial" w:hAnsi="Arial" w:cs="Arial"/>
          <w:sz w:val="20"/>
          <w:szCs w:val="20"/>
        </w:rPr>
        <w:tab/>
        <w:t>Ndinya C, Onyango E, Dinssa FF, Odendo M, Simon JE, Weller S, et al. Participatory Variety Selection of Three African Leafy Vegetables in Western Kenya. Journal of Medicinally Active Plants. 2020;9(3):145-56.</w:t>
      </w:r>
    </w:p>
    <w:p w14:paraId="51A3C29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898.</w:t>
      </w:r>
      <w:r w:rsidRPr="00526B42">
        <w:rPr>
          <w:rFonts w:ascii="Arial" w:hAnsi="Arial" w:cs="Arial"/>
          <w:sz w:val="20"/>
          <w:szCs w:val="20"/>
        </w:rPr>
        <w:tab/>
        <w:t>Ngugi PN, Gesicho MB, Babic A, Were MC. Assessment of HIV Data Reporting Performance by Facilities During EMR Systems Implementations in Kenya. Stud Health Technol Inform. 2020;272:167-70.</w:t>
      </w:r>
    </w:p>
    <w:p w14:paraId="126BEBC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899.</w:t>
      </w:r>
      <w:r w:rsidRPr="00526B42">
        <w:rPr>
          <w:rFonts w:ascii="Arial" w:hAnsi="Arial" w:cs="Arial"/>
          <w:sz w:val="20"/>
          <w:szCs w:val="20"/>
        </w:rPr>
        <w:tab/>
        <w:t>Njeru M, Kang'ethe S, Kwena A, Otieno C. Perceptions of the adequacy of teaching and learning resources for undergraduate medicine (MBChB) and nursing (BScN) programmes in two Kenyan public universities. Central African Journal of Public Health. 2020;6(3):106-9.</w:t>
      </w:r>
    </w:p>
    <w:p w14:paraId="513FEBA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900.</w:t>
      </w:r>
      <w:r w:rsidRPr="00526B42">
        <w:rPr>
          <w:rFonts w:ascii="Arial" w:hAnsi="Arial" w:cs="Arial"/>
          <w:sz w:val="20"/>
          <w:szCs w:val="20"/>
        </w:rPr>
        <w:tab/>
        <w:t>Njuguna B, Fletcher SL, Akwanalo C, Asante KP, Baumann A, Brown A, et al. Proactive prevention: Act now to disrupt the impending non-communicable disease crisis in low-burden populations. PLoS ONE. 2020;15(12):e0243004.</w:t>
      </w:r>
    </w:p>
    <w:p w14:paraId="1C3F794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901.</w:t>
      </w:r>
      <w:r w:rsidRPr="00526B42">
        <w:rPr>
          <w:rFonts w:ascii="Arial" w:hAnsi="Arial" w:cs="Arial"/>
          <w:sz w:val="20"/>
          <w:szCs w:val="20"/>
        </w:rPr>
        <w:tab/>
        <w:t>Nordberg B, Gabriel EE, Were E, Kaguiri E, Ekström AM, Kågesten A, et al. Social concerns related to HIV status disclosure and participation in the prevention of mother-to-child transmission of HIV care among pregnant women in Kenya. BMC Pregnancy Childbirth. 2020;20(1):225.</w:t>
      </w:r>
    </w:p>
    <w:p w14:paraId="4A1B461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902.</w:t>
      </w:r>
      <w:r w:rsidRPr="00526B42">
        <w:rPr>
          <w:rFonts w:ascii="Arial" w:hAnsi="Arial" w:cs="Arial"/>
          <w:sz w:val="20"/>
          <w:szCs w:val="20"/>
        </w:rPr>
        <w:tab/>
        <w:t>O'Meara WP, Simmons R, Bullins P, Freedman B, Abel L, Mangeni J, et al. Mosquito Exposure and Malaria Morbidity: A Microlevel Analysis of Household Mosquito Populations and Malaria in a Population-Based Longitudinal Cohort in Western Kenya. J Infect Dis. 2020;221(7):1176-84.</w:t>
      </w:r>
    </w:p>
    <w:p w14:paraId="135CE94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903.</w:t>
      </w:r>
      <w:r w:rsidRPr="00526B42">
        <w:rPr>
          <w:rFonts w:ascii="Arial" w:hAnsi="Arial" w:cs="Arial"/>
          <w:sz w:val="20"/>
          <w:szCs w:val="20"/>
        </w:rPr>
        <w:tab/>
        <w:t>Ochomo EO, Ndege S, Itsura P. Focused Training of Community Health Volunteers on Cervical Cancer in Rural Kisumu. Journal of cancer education : the official journal of the American Association for Cancer Education. 2020.</w:t>
      </w:r>
    </w:p>
    <w:p w14:paraId="6E6D109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904.</w:t>
      </w:r>
      <w:r w:rsidRPr="00526B42">
        <w:rPr>
          <w:rFonts w:ascii="Arial" w:hAnsi="Arial" w:cs="Arial"/>
          <w:sz w:val="20"/>
          <w:szCs w:val="20"/>
        </w:rPr>
        <w:tab/>
        <w:t>Odondi RN, Shitsinzi R, Emarah A. Clinical patterns and early outcomes of burn injuries in patients admitted at the Moi Teaching and Referral Hospital in Eldoret, Western Kenya. Heliyon. 2020;6(3):e03629.</w:t>
      </w:r>
    </w:p>
    <w:p w14:paraId="69236B7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905.</w:t>
      </w:r>
      <w:r w:rsidRPr="00526B42">
        <w:rPr>
          <w:rFonts w:ascii="Arial" w:hAnsi="Arial" w:cs="Arial"/>
          <w:sz w:val="20"/>
          <w:szCs w:val="20"/>
        </w:rPr>
        <w:tab/>
        <w:t>Ogola EN, Barasa A, Gachemba YM, Barasa F, Gitura BM, Nalwa W, et al. May Measurement Month 2018: an analysis of blood pressure screening from Kenya. Eur Heart J Suppl. 2020;22(Suppl H):H74-h6.</w:t>
      </w:r>
    </w:p>
    <w:p w14:paraId="0EDEADF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906.</w:t>
      </w:r>
      <w:r w:rsidRPr="00526B42">
        <w:rPr>
          <w:rFonts w:ascii="Arial" w:hAnsi="Arial" w:cs="Arial"/>
          <w:sz w:val="20"/>
          <w:szCs w:val="20"/>
        </w:rPr>
        <w:tab/>
        <w:t>Okoyo Opiyo R, Nyawade SA, McCaul M, Nyasulu PS, Lango DB, Were AJO, et al. Perceptions on Adherence to Dietary Prescriptions for Adults with Chronic Kidney Disease on Hemodialysis: A Qualitative Study. Diseases. 2020;8(3).</w:t>
      </w:r>
    </w:p>
    <w:p w14:paraId="0FC5A31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907.</w:t>
      </w:r>
      <w:r w:rsidRPr="00526B42">
        <w:rPr>
          <w:rFonts w:ascii="Arial" w:hAnsi="Arial" w:cs="Arial"/>
          <w:sz w:val="20"/>
          <w:szCs w:val="20"/>
        </w:rPr>
        <w:tab/>
        <w:t>Olbara G, Martijn HA, Njuguna F, Langat S, Martin S, Skiles J, et al. Influence of health insurance status on childhood cancer treatment outcomes in Kenya. Support Care Cancer. 2020;28(2):917-24.</w:t>
      </w:r>
    </w:p>
    <w:p w14:paraId="2C0F986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908.</w:t>
      </w:r>
      <w:r w:rsidRPr="00526B42">
        <w:rPr>
          <w:rFonts w:ascii="Arial" w:hAnsi="Arial" w:cs="Arial"/>
          <w:sz w:val="20"/>
          <w:szCs w:val="20"/>
        </w:rPr>
        <w:tab/>
        <w:t>Olender SA, Perez KK, Go AS, Balani B, Price-Haywood EG, Shah NS, et al. Remdesivir for Severe COVID-19 versus a Cohort Receiving Standard of Care. Clin Infect Dis. 2020.</w:t>
      </w:r>
    </w:p>
    <w:p w14:paraId="6D57885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909.</w:t>
      </w:r>
      <w:r w:rsidRPr="00526B42">
        <w:rPr>
          <w:rFonts w:ascii="Arial" w:hAnsi="Arial" w:cs="Arial"/>
          <w:sz w:val="20"/>
          <w:szCs w:val="20"/>
        </w:rPr>
        <w:tab/>
        <w:t>Onyango CG, Ogonda L, Guyah B, Shiluli C, Ganda G, Orang'o OE, et al. Novel biomarkers with promising benefits for diagnosis of cervical neoplasia: a systematic review. Infectious agents and cancer. 2020;15(1):68.</w:t>
      </w:r>
    </w:p>
    <w:p w14:paraId="6AE229AC" w14:textId="19044AB9" w:rsidR="00526B42" w:rsidRPr="00526B42" w:rsidRDefault="00526B42" w:rsidP="00334099">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910.</w:t>
      </w:r>
      <w:r w:rsidRPr="00526B42">
        <w:rPr>
          <w:rFonts w:ascii="Arial" w:hAnsi="Arial" w:cs="Arial"/>
          <w:sz w:val="20"/>
          <w:szCs w:val="20"/>
        </w:rPr>
        <w:tab/>
        <w:t>Opiyo RO, Were A, Nabakwe E, Mbogo A, Olenja JM, Bukania Z. Patients with Chronic Kidney Disease:</w:t>
      </w:r>
      <w:r w:rsidR="00334099">
        <w:rPr>
          <w:rFonts w:ascii="Arial" w:hAnsi="Arial" w:cs="Arial"/>
          <w:sz w:val="20"/>
          <w:szCs w:val="20"/>
        </w:rPr>
        <w:t xml:space="preserve"> </w:t>
      </w:r>
      <w:r w:rsidRPr="00526B42">
        <w:rPr>
          <w:rFonts w:ascii="Arial" w:hAnsi="Arial" w:cs="Arial"/>
          <w:sz w:val="20"/>
          <w:szCs w:val="20"/>
        </w:rPr>
        <w:t>How Can They Make Informed</w:t>
      </w:r>
      <w:r w:rsidR="00334099">
        <w:rPr>
          <w:rFonts w:ascii="Arial" w:hAnsi="Arial" w:cs="Arial"/>
          <w:sz w:val="20"/>
          <w:szCs w:val="20"/>
        </w:rPr>
        <w:t xml:space="preserve"> </w:t>
      </w:r>
      <w:r w:rsidRPr="00526B42">
        <w:rPr>
          <w:rFonts w:ascii="Arial" w:hAnsi="Arial" w:cs="Arial"/>
          <w:sz w:val="20"/>
          <w:szCs w:val="20"/>
        </w:rPr>
        <w:t>Nutritional Decisions? Kenya Policy Briefs Towards Relisation of Vision 2030. 2020;1(2).</w:t>
      </w:r>
    </w:p>
    <w:p w14:paraId="01658E0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911.</w:t>
      </w:r>
      <w:r w:rsidRPr="00526B42">
        <w:rPr>
          <w:rFonts w:ascii="Arial" w:hAnsi="Arial" w:cs="Arial"/>
          <w:sz w:val="20"/>
          <w:szCs w:val="20"/>
        </w:rPr>
        <w:tab/>
        <w:t>Orang'o EO, Emont JP, Ermel AC, Liu T, Omodi V, Tong Y, et al. Detection of types of HPV among HIV-infected and HIV-uninfected Kenyan women undergoing cryotherapy or loop electrosurgical excision procedure. Int J Gynaecol Obstet. 2020;151(2):279-86.</w:t>
      </w:r>
    </w:p>
    <w:p w14:paraId="300603E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912.</w:t>
      </w:r>
      <w:r w:rsidRPr="00526B42">
        <w:rPr>
          <w:rFonts w:ascii="Arial" w:hAnsi="Arial" w:cs="Arial"/>
          <w:sz w:val="20"/>
          <w:szCs w:val="20"/>
        </w:rPr>
        <w:tab/>
        <w:t>Orang'o EO, Were E, Rode O, Muthoka K, Byczkowski M, Sartor H, et al. Novel concepts in cervical cancer screening: a comparison of VIA, HPV DNA test and p16(INK4a)/Ki-67 dual stain cytology in Western Kenya. Infectious agents and cancer. 2020;15:57.</w:t>
      </w:r>
    </w:p>
    <w:p w14:paraId="71D05D3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913.</w:t>
      </w:r>
      <w:r w:rsidRPr="00526B42">
        <w:rPr>
          <w:rFonts w:ascii="Arial" w:hAnsi="Arial" w:cs="Arial"/>
          <w:sz w:val="20"/>
          <w:szCs w:val="20"/>
        </w:rPr>
        <w:tab/>
        <w:t>Orang’o EO, Emont JP, Ermel AC, Liu T, Omodi V, Tong Y, et al. Detection of types of HPV among HIV-infected and HIV-uninfected Kenyan women undergoing cryotherapy or loop electrosurgical excision procedure. International Journal of Gynecology &amp; Obstetrics. 2020.</w:t>
      </w:r>
    </w:p>
    <w:p w14:paraId="61957B2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914.</w:t>
      </w:r>
      <w:r w:rsidRPr="00526B42">
        <w:rPr>
          <w:rFonts w:ascii="Arial" w:hAnsi="Arial" w:cs="Arial"/>
          <w:sz w:val="20"/>
          <w:szCs w:val="20"/>
        </w:rPr>
        <w:tab/>
        <w:t>Osetinsky B, Mwangi A, Pastakia S, Wilson-Barthes M, Kimetto J, Rono K, et al. Layering and scaling up chronic non-communicable disease care on existing HIV care systems and acute care settings in Kenya: a cost and budget impact analysis. J Int AIDS Soc. 2020;23 Suppl 1(Suppl 1):e25496.</w:t>
      </w:r>
    </w:p>
    <w:p w14:paraId="3EA1AFB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915.</w:t>
      </w:r>
      <w:r w:rsidRPr="00526B42">
        <w:rPr>
          <w:rFonts w:ascii="Arial" w:hAnsi="Arial" w:cs="Arial"/>
          <w:sz w:val="20"/>
          <w:szCs w:val="20"/>
        </w:rPr>
        <w:tab/>
        <w:t>Ott MA, Apondi E, MacDonald KR, Embleton L, Thorne JG, Wachira J, et al. Peers, Near-Peers, and Outreach Staff to Build Solidarity in Global HIV Research With Adolescents. Am J Bioeth. 2020;20(5):72-4.</w:t>
      </w:r>
    </w:p>
    <w:p w14:paraId="5BDF4D6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916.</w:t>
      </w:r>
      <w:r w:rsidRPr="00526B42">
        <w:rPr>
          <w:rFonts w:ascii="Arial" w:hAnsi="Arial" w:cs="Arial"/>
          <w:sz w:val="20"/>
          <w:szCs w:val="20"/>
        </w:rPr>
        <w:tab/>
        <w:t>Owuor HO. Comparison of postpartum family planning uptake between primiparous and multiparous women in Webuye County Hospital, Kenya. S Afr Fam Pract (2004). 2020;62(1):e1-e5.</w:t>
      </w:r>
    </w:p>
    <w:p w14:paraId="20A8882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917.</w:t>
      </w:r>
      <w:r w:rsidRPr="00526B42">
        <w:rPr>
          <w:rFonts w:ascii="Arial" w:hAnsi="Arial" w:cs="Arial"/>
          <w:sz w:val="20"/>
          <w:szCs w:val="20"/>
        </w:rPr>
        <w:tab/>
        <w:t>Owuor OH, Akiruga JA, Laktabai J, Ateya S, Omar SM. Postpartum psychosis in peripartum cardiomyopathy: a case report. BMC Psychiatry. 2020;20(1):114.</w:t>
      </w:r>
    </w:p>
    <w:p w14:paraId="7C7B70E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918.</w:t>
      </w:r>
      <w:r w:rsidRPr="00526B42">
        <w:rPr>
          <w:rFonts w:ascii="Arial" w:hAnsi="Arial" w:cs="Arial"/>
          <w:sz w:val="20"/>
          <w:szCs w:val="20"/>
        </w:rPr>
        <w:tab/>
        <w:t>Oyando R, Njoroge M, Nguhiu P, Sigilai A, Kirui F, Mbui J, et al. Patient costs of diabetes mellitus care in public health care facilities in Kenya. Int J Health Plann Manage. 2020;35(1):290-308.</w:t>
      </w:r>
    </w:p>
    <w:p w14:paraId="26A6D44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919.</w:t>
      </w:r>
      <w:r w:rsidRPr="00526B42">
        <w:rPr>
          <w:rFonts w:ascii="Arial" w:hAnsi="Arial" w:cs="Arial"/>
          <w:sz w:val="20"/>
          <w:szCs w:val="20"/>
        </w:rPr>
        <w:tab/>
        <w:t>Palk AC, Bitta M, Kamaara E, Stein DJ, Singh I. Investigating assumptions of vulnerability: A case study of the exclusion of psychiatric inpatients as participants in genetic research in low- and middle-income contexts. Developing World Bioethics. 2020;20(3):157-66.</w:t>
      </w:r>
    </w:p>
    <w:p w14:paraId="692ADF4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920.</w:t>
      </w:r>
      <w:r w:rsidRPr="00526B42">
        <w:rPr>
          <w:rFonts w:ascii="Arial" w:hAnsi="Arial" w:cs="Arial"/>
          <w:sz w:val="20"/>
          <w:szCs w:val="20"/>
        </w:rPr>
        <w:tab/>
        <w:t>Papas RK, Gakinya BN, Mwaniki MM, Lee H, Keter AK, Martino S, et al. A randomized clinical trial of a group cognitive-behavioral therapy to reduce alcohol use among human immunodeficiency virus-infected out-patients in western Kenya. Addiction. 2020.</w:t>
      </w:r>
    </w:p>
    <w:p w14:paraId="2CC513D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921.</w:t>
      </w:r>
      <w:r w:rsidRPr="00526B42">
        <w:rPr>
          <w:rFonts w:ascii="Arial" w:hAnsi="Arial" w:cs="Arial"/>
          <w:sz w:val="20"/>
          <w:szCs w:val="20"/>
        </w:rPr>
        <w:tab/>
        <w:t xml:space="preserve">Papas RK, Gakinya BN, Mwaniki MM, Lee H, Keter AK, Martino S, et al. A randomized clinical </w:t>
      </w:r>
      <w:r w:rsidRPr="00526B42">
        <w:rPr>
          <w:rFonts w:ascii="Arial" w:hAnsi="Arial" w:cs="Arial"/>
          <w:sz w:val="20"/>
          <w:szCs w:val="20"/>
        </w:rPr>
        <w:lastRenderedPageBreak/>
        <w:t>trial of a group cognitive-behavioral therapy to reduce alcohol use among human immunodeficiency virus-infected outpatients in western Kenya. Addiction. 2020.</w:t>
      </w:r>
    </w:p>
    <w:p w14:paraId="1F97FA6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922.</w:t>
      </w:r>
      <w:r w:rsidRPr="00526B42">
        <w:rPr>
          <w:rFonts w:ascii="Arial" w:hAnsi="Arial" w:cs="Arial"/>
          <w:sz w:val="20"/>
          <w:szCs w:val="20"/>
        </w:rPr>
        <w:tab/>
        <w:t>Parcesepe AM, Lancaster K, Edelman EJ, DeBoni R, Ross J, Atwoli L, et al. Substance use service availability in HIV treatment programs: Data from the global IeDEA consortium, 2014-2015 and 2017. PLoS ONE. 2020;15(8):e0237772.</w:t>
      </w:r>
    </w:p>
    <w:p w14:paraId="246DF13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923.</w:t>
      </w:r>
      <w:r w:rsidRPr="00526B42">
        <w:rPr>
          <w:rFonts w:ascii="Arial" w:hAnsi="Arial" w:cs="Arial"/>
          <w:sz w:val="20"/>
          <w:szCs w:val="20"/>
        </w:rPr>
        <w:tab/>
        <w:t>Park SM, Visbal-Onufrak MA, Haque M, Were MC, Naanyu V, Hasan K, et al. mHealth spectroscopy of blood hemoglobin with spectral super-resolution. Optica. 2020;7(6):563-73.</w:t>
      </w:r>
    </w:p>
    <w:p w14:paraId="28CBED3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924.</w:t>
      </w:r>
      <w:r w:rsidRPr="00526B42">
        <w:rPr>
          <w:rFonts w:ascii="Arial" w:hAnsi="Arial" w:cs="Arial"/>
          <w:sz w:val="20"/>
          <w:szCs w:val="20"/>
        </w:rPr>
        <w:tab/>
        <w:t>Pastakia SD, Braitstein P, Galárraga O, Genberg B, Said J, Vedanthan R, et al. Preserving two decades of healthcare gains for africa in the Covid-19 era. Aids. 2020.</w:t>
      </w:r>
    </w:p>
    <w:p w14:paraId="3257A10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925.</w:t>
      </w:r>
      <w:r w:rsidRPr="00526B42">
        <w:rPr>
          <w:rFonts w:ascii="Arial" w:hAnsi="Arial" w:cs="Arial"/>
          <w:sz w:val="20"/>
          <w:szCs w:val="20"/>
        </w:rPr>
        <w:tab/>
        <w:t>Pastakia SD, Braitstein P, Galárraga O, Genberg B, Said J, Vedanthan R, et al. Preserving 2 decades of healthcare gains for Africa in the coronavirus disease 2019 era. Aids. 2020;34(12):1761-3.</w:t>
      </w:r>
    </w:p>
    <w:p w14:paraId="66C9922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926.</w:t>
      </w:r>
      <w:r w:rsidRPr="00526B42">
        <w:rPr>
          <w:rFonts w:ascii="Arial" w:hAnsi="Arial" w:cs="Arial"/>
          <w:sz w:val="20"/>
          <w:szCs w:val="20"/>
        </w:rPr>
        <w:tab/>
        <w:t>Pastakia SD, Tran DN, Manji I, Schellhase E, Karwa R, Miller ML, et al. Framework and case study for establishing impactful global health programs through academia - biopharmaceutical industry partnerships. Res Social Adm Pharm. 2020;16(11):1519-25.</w:t>
      </w:r>
    </w:p>
    <w:p w14:paraId="5DF8279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927.</w:t>
      </w:r>
      <w:r w:rsidRPr="00526B42">
        <w:rPr>
          <w:rFonts w:ascii="Arial" w:hAnsi="Arial" w:cs="Arial"/>
          <w:sz w:val="20"/>
          <w:szCs w:val="20"/>
        </w:rPr>
        <w:tab/>
        <w:t>Patel AB, Bann CM, Garces AL, Krebs NF, Lokangaka A, Tshefu A, et al. Development of the Global Network for Women's and Children's Health Research's socioeconomic status index for use in the network's sites in low and lower middle-income countries. Reprod Health. 2020;17(Suppl 3):193.</w:t>
      </w:r>
    </w:p>
    <w:p w14:paraId="14130A9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928.</w:t>
      </w:r>
      <w:r w:rsidRPr="00526B42">
        <w:rPr>
          <w:rFonts w:ascii="Arial" w:hAnsi="Arial" w:cs="Arial"/>
          <w:sz w:val="20"/>
          <w:szCs w:val="20"/>
        </w:rPr>
        <w:tab/>
        <w:t>Patel AB, Simmons EM, Rao SR, Moore J, Nolen TL, Goldenberg RL, et al. Evaluating the effect of care around labor and delivery practices on early neonatal mortality in the Global Network's Maternal and Newborn Health Registry. Reprod Health. 2020;17(Suppl 2):156.</w:t>
      </w:r>
    </w:p>
    <w:p w14:paraId="398A3B0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929.</w:t>
      </w:r>
      <w:r w:rsidRPr="00526B42">
        <w:rPr>
          <w:rFonts w:ascii="Arial" w:hAnsi="Arial" w:cs="Arial"/>
          <w:sz w:val="20"/>
          <w:szCs w:val="20"/>
        </w:rPr>
        <w:tab/>
        <w:t>Patel P, Kaiser BN, Meade CS, Giusto A, Ayuku D, Puffer E. Problematic alcohol use among fathers in Kenya: Poverty, people, and practices as barriers and facilitators to help acceptance. Int J Drug Policy. 2020;75:102576.</w:t>
      </w:r>
    </w:p>
    <w:p w14:paraId="0707D5F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930.</w:t>
      </w:r>
      <w:r w:rsidRPr="00526B42">
        <w:rPr>
          <w:rFonts w:ascii="Arial" w:hAnsi="Arial" w:cs="Arial"/>
          <w:sz w:val="20"/>
          <w:szCs w:val="20"/>
        </w:rPr>
        <w:tab/>
        <w:t>Patsis I, Goodrich S, Yiannoutsos CT, Brown SA, Musick BS, Diero L, et al. Lower rates of ART initiation and decreased retention among ART-naïve patients who consume alcohol enrolling in HIV care and treatment programs in Kenya and Uganda. PLoS ONE. 2020;15(10):e0240654.</w:t>
      </w:r>
    </w:p>
    <w:p w14:paraId="52A8045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931.</w:t>
      </w:r>
      <w:r w:rsidRPr="00526B42">
        <w:rPr>
          <w:rFonts w:ascii="Arial" w:hAnsi="Arial" w:cs="Arial"/>
          <w:sz w:val="20"/>
          <w:szCs w:val="20"/>
        </w:rPr>
        <w:tab/>
        <w:t>Patten G, Puthanakit T, McGowan CC, Wools-Kaloustian K, Hazra R, Pinto JA, et al. Raltegravir use and outcomes among children and adolescents living with HIV in the IeDEA global consortium. J Int AIDS Soc. 2020;23(7):e25580.</w:t>
      </w:r>
    </w:p>
    <w:p w14:paraId="12BBBD33"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932.</w:t>
      </w:r>
      <w:r w:rsidRPr="00526B42">
        <w:rPr>
          <w:rFonts w:ascii="Arial" w:hAnsi="Arial" w:cs="Arial"/>
          <w:sz w:val="20"/>
          <w:szCs w:val="20"/>
        </w:rPr>
        <w:tab/>
        <w:t>Peprah S, Ogwang MD, Kerchan P, Reynolds SJ, Tenge CN, Were PA, et al. Mean platelet counts are relatively decreased with malaria but relatively increased with endemic Burkitt Lymphoma in Uganda, Tanzania, and Kenya. Br J Haematol. 2020;190(5):772-82.</w:t>
      </w:r>
    </w:p>
    <w:p w14:paraId="4756127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933.</w:t>
      </w:r>
      <w:r w:rsidRPr="00526B42">
        <w:rPr>
          <w:rFonts w:ascii="Arial" w:hAnsi="Arial" w:cs="Arial"/>
          <w:sz w:val="20"/>
          <w:szCs w:val="20"/>
        </w:rPr>
        <w:tab/>
        <w:t>Peprah S, Ogwang MD, Kerchan P, Reynolds SJ, Tenge CN, Were PA, et al. Risk factors for Burkitt lymphoma in East African children and minors: A case-control study in malaria-endemic regions in Uganda, Tanzania and Kenya. Int J Cancer. 2020;146(4):953-69.</w:t>
      </w:r>
    </w:p>
    <w:p w14:paraId="4C0F16E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934.</w:t>
      </w:r>
      <w:r w:rsidRPr="00526B42">
        <w:rPr>
          <w:rFonts w:ascii="Arial" w:hAnsi="Arial" w:cs="Arial"/>
          <w:sz w:val="20"/>
          <w:szCs w:val="20"/>
        </w:rPr>
        <w:tab/>
        <w:t>Peter IM, Deraney RN, Orango O, Philip T, Rosen B, Cu-Uvin S. Radical hysterectomy for operable early cervical cancer in HIV-positive and HIV-negative women in western Kenya. Int J Gynaecol Obstet. 2020;148(3):403-4.</w:t>
      </w:r>
    </w:p>
    <w:p w14:paraId="79EE742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935.</w:t>
      </w:r>
      <w:r w:rsidRPr="00526B42">
        <w:rPr>
          <w:rFonts w:ascii="Arial" w:hAnsi="Arial" w:cs="Arial"/>
          <w:sz w:val="20"/>
          <w:szCs w:val="20"/>
        </w:rPr>
        <w:tab/>
        <w:t>Pett SL, Spyer M, Haddow LJ, Nhema R, Benjamin LA, Najjuka G, et al. Benefits of enhanced infection prophylaxis at antiretroviral therapy initiation by cryptococcal antigen status. Aids. 2020.</w:t>
      </w:r>
    </w:p>
    <w:p w14:paraId="4BEC07D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936.</w:t>
      </w:r>
      <w:r w:rsidRPr="00526B42">
        <w:rPr>
          <w:rFonts w:ascii="Arial" w:hAnsi="Arial" w:cs="Arial"/>
          <w:sz w:val="20"/>
          <w:szCs w:val="20"/>
        </w:rPr>
        <w:tab/>
        <w:t>Poli PA, Orang'o EO, Mwangi A, Barasa FA. Factors Related to Maternal Adverse Outcomes in Pregnant Women with Cardiac Disease in Low-resource Settings. Eur Cardiol. 2020;15:e68.</w:t>
      </w:r>
    </w:p>
    <w:p w14:paraId="38F68C9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937.</w:t>
      </w:r>
      <w:r w:rsidRPr="00526B42">
        <w:rPr>
          <w:rFonts w:ascii="Arial" w:hAnsi="Arial" w:cs="Arial"/>
          <w:sz w:val="20"/>
          <w:szCs w:val="20"/>
        </w:rPr>
        <w:tab/>
        <w:t>Puffer ES, Friis Healy E, Green EP, M. Giusto A, N. Kaiser B, Patel P, et al. Family Functioning and Mental Health Changes Following a Family Therapy Intervention in Kenya: a Pilot Trial. Journal of Child and Family Studies. 2020.</w:t>
      </w:r>
    </w:p>
    <w:p w14:paraId="657B6400"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938.</w:t>
      </w:r>
      <w:r w:rsidRPr="00526B42">
        <w:rPr>
          <w:rFonts w:ascii="Arial" w:hAnsi="Arial" w:cs="Arial"/>
          <w:sz w:val="20"/>
          <w:szCs w:val="20"/>
        </w:rPr>
        <w:tab/>
        <w:t>Pusdekar YV, Patel AB, Kurhe KG, Bhargav SR, Thorsten V, Garces A, et al. Rates and risk factors for preterm birth and low birthweight in the global network sites in six low- and low middle-income countries. Reprod Health. 2020;17(Suppl 3):187.</w:t>
      </w:r>
    </w:p>
    <w:p w14:paraId="49B83F3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939.</w:t>
      </w:r>
      <w:r w:rsidRPr="00526B42">
        <w:rPr>
          <w:rFonts w:ascii="Arial" w:hAnsi="Arial" w:cs="Arial"/>
          <w:sz w:val="20"/>
          <w:szCs w:val="20"/>
        </w:rPr>
        <w:tab/>
        <w:t>Rebeiro PF, Duda SN, Wools-Kaloustian KK, Nash D, Althoff KN. Implications of COVID-19 for HIV Research: data sources, indicators and longitudinal analyses. J Int AIDS Soc. 2020;23(10):e25627.</w:t>
      </w:r>
    </w:p>
    <w:p w14:paraId="3C5E44C6"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940.</w:t>
      </w:r>
      <w:r w:rsidRPr="00526B42">
        <w:rPr>
          <w:rFonts w:ascii="Arial" w:hAnsi="Arial" w:cs="Arial"/>
          <w:sz w:val="20"/>
          <w:szCs w:val="20"/>
        </w:rPr>
        <w:tab/>
        <w:t>Redmond LS, Ogwang MD, Kerchan P, Reynolds SJ, Tenge CN, Were PA, et al. Endemic Burkitt lymphoma: a complication of asymptomatic malaria in sub-Saharan Africa based on published literature and primary data from Uganda, Tanzania, and Kenya. Malar J. 2020;19(1):239.</w:t>
      </w:r>
    </w:p>
    <w:p w14:paraId="07813C5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941.</w:t>
      </w:r>
      <w:r w:rsidRPr="00526B42">
        <w:rPr>
          <w:rFonts w:ascii="Arial" w:hAnsi="Arial" w:cs="Arial"/>
          <w:sz w:val="20"/>
          <w:szCs w:val="20"/>
        </w:rPr>
        <w:tab/>
        <w:t>Reid D, Chelagat D, Gulbas L, Mercer T, Walker L, Zuniga J, et al. Assessment of term newborn care recommendations in the curricula at a baccalaureate-level nursing school and tertiary public maternity hospital in western Kenya: an analysis of secondary data from a rapid, focused, ethnographic assessment. The Lancet Global Health. 2020;8:S36.</w:t>
      </w:r>
    </w:p>
    <w:p w14:paraId="03F3C7D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942.</w:t>
      </w:r>
      <w:r w:rsidRPr="00526B42">
        <w:rPr>
          <w:rFonts w:ascii="Arial" w:hAnsi="Arial" w:cs="Arial"/>
          <w:sz w:val="20"/>
          <w:szCs w:val="20"/>
        </w:rPr>
        <w:tab/>
        <w:t>Rialem F, Gu JP, Naanyu V, Ali Z, Chege P, Chelagat D, et al. Knowledge and Perceptions Regarding Palliative Care Among Religious Leaders in Uasin Gishu County, Kenya: Survey and Focus Group Analysis. The American journal of hospice &amp; palliative care. 2020;37(10):779-84.</w:t>
      </w:r>
    </w:p>
    <w:p w14:paraId="3A4669D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943.</w:t>
      </w:r>
      <w:r w:rsidRPr="00526B42">
        <w:rPr>
          <w:rFonts w:ascii="Arial" w:hAnsi="Arial" w:cs="Arial"/>
          <w:sz w:val="20"/>
          <w:szCs w:val="20"/>
        </w:rPr>
        <w:tab/>
        <w:t>Rosenberg M, Amisi JA, Szkwarko D, Tran DN, Genberg B, Luetke M, et al. The relationship between a microfinance-based healthcare delivery platform, health insurance coverage, health screenings, and disease management in rural Western Kenya. BMC Health Serv Res. 2020;20(1):868.</w:t>
      </w:r>
    </w:p>
    <w:p w14:paraId="3A56EB5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944.</w:t>
      </w:r>
      <w:r w:rsidRPr="00526B42">
        <w:rPr>
          <w:rFonts w:ascii="Arial" w:hAnsi="Arial" w:cs="Arial"/>
          <w:sz w:val="20"/>
          <w:szCs w:val="20"/>
        </w:rPr>
        <w:tab/>
        <w:t>Saleem S, Naqvi F, McClure EM, Nowak KJ, Tikmani SS, Garces AL, et al. Neonatal deaths in infants born weighing ≥ 2500 g in low and middle-income countries. Reprod Health. 2020;17(Suppl 2):158.</w:t>
      </w:r>
    </w:p>
    <w:p w14:paraId="338F561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945.</w:t>
      </w:r>
      <w:r w:rsidRPr="00526B42">
        <w:rPr>
          <w:rFonts w:ascii="Arial" w:hAnsi="Arial" w:cs="Arial"/>
          <w:sz w:val="20"/>
          <w:szCs w:val="20"/>
        </w:rPr>
        <w:tab/>
        <w:t>Saran I, Winn L, Kipkoech Kirui J, Menya D, Prudhomme O'Meara W. The relative importance of material and non-material incentives for community health workers: Evidence from a discrete choice experiment in Western Kenya. Soc Sci Med. 2020;246:112726.</w:t>
      </w:r>
    </w:p>
    <w:p w14:paraId="1CE5FF3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946.</w:t>
      </w:r>
      <w:r w:rsidRPr="00526B42">
        <w:rPr>
          <w:rFonts w:ascii="Arial" w:hAnsi="Arial" w:cs="Arial"/>
          <w:sz w:val="20"/>
          <w:szCs w:val="20"/>
        </w:rPr>
        <w:tab/>
        <w:t>Seth D, Williams VL, McMahon DE, Regan S, Busakhala N, Wools-Kaloustian K, et al. The role of dermatology in Kaposi sarcoma diagnosis across three regions in sub-Saharan Africa. J Am Acad Dermatol. 2020.</w:t>
      </w:r>
    </w:p>
    <w:p w14:paraId="3E7C41B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947.</w:t>
      </w:r>
      <w:r w:rsidRPr="00526B42">
        <w:rPr>
          <w:rFonts w:ascii="Arial" w:hAnsi="Arial" w:cs="Arial"/>
          <w:sz w:val="20"/>
          <w:szCs w:val="20"/>
        </w:rPr>
        <w:tab/>
        <w:t>Shaikh S, Ashraf H, Shaikh K, Iraqi H, Ndour Mbaye M, Kake A, et al. Diabetes Care During Hajj. Diabetes therapy : research, treatment and education of diabetes and related disorders. 2020;11(12):2829-44.</w:t>
      </w:r>
    </w:p>
    <w:p w14:paraId="3FF2ACF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948.</w:t>
      </w:r>
      <w:r w:rsidRPr="00526B42">
        <w:rPr>
          <w:rFonts w:ascii="Arial" w:hAnsi="Arial" w:cs="Arial"/>
          <w:sz w:val="20"/>
          <w:szCs w:val="20"/>
        </w:rPr>
        <w:tab/>
        <w:t>Shangani S, Genberg B, Harrison A, Pellowski J, Wachira J, Naanyu V, et al. Cultural adaptation and validation of a measure of prejudice against men who have sex with men among healthcare providers in western Kenya. Global public health. 2020:1-15.</w:t>
      </w:r>
    </w:p>
    <w:p w14:paraId="5BE1D67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949.</w:t>
      </w:r>
      <w:r w:rsidRPr="00526B42">
        <w:rPr>
          <w:rFonts w:ascii="Arial" w:hAnsi="Arial" w:cs="Arial"/>
          <w:sz w:val="20"/>
          <w:szCs w:val="20"/>
        </w:rPr>
        <w:tab/>
        <w:t>Shukla VV, Eggleston B, Ambalavanan N, McClure EM, Mwenechanya M, Chomba E, et al. Predictive Modeling for Perinatal Mortality in Resource-Limited Settings. JAMA Netw Open. 2020;3(11):e2026750.</w:t>
      </w:r>
    </w:p>
    <w:p w14:paraId="01ECAA0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950.</w:t>
      </w:r>
      <w:r w:rsidRPr="00526B42">
        <w:rPr>
          <w:rFonts w:ascii="Arial" w:hAnsi="Arial" w:cs="Arial"/>
          <w:sz w:val="20"/>
          <w:szCs w:val="20"/>
        </w:rPr>
        <w:tab/>
        <w:t>So-Armah K, Benjamin LA, Bloomfield GS, Feinstein MJ, Hsue P, Njuguna B, et al. HIV and cardiovascular disease. The lancet HIV. 2020;7(4):e279-e93.</w:t>
      </w:r>
    </w:p>
    <w:p w14:paraId="6F43CDD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951.</w:t>
      </w:r>
      <w:r w:rsidRPr="00526B42">
        <w:rPr>
          <w:rFonts w:ascii="Arial" w:hAnsi="Arial" w:cs="Arial"/>
          <w:sz w:val="20"/>
          <w:szCs w:val="20"/>
        </w:rPr>
        <w:tab/>
        <w:t>Stokes CM, Alonso J, Andrade LH, Atwoli L, Cardoso G, Chiu WT, et al. Pre-marital predictors of marital violence in the WHO World Mental Health (WMH) Surveys. Social psychiatry and psychiatric epidemiology. 2020;55(3):393-405.</w:t>
      </w:r>
    </w:p>
    <w:p w14:paraId="173CC89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952.</w:t>
      </w:r>
      <w:r w:rsidRPr="00526B42">
        <w:rPr>
          <w:rFonts w:ascii="Arial" w:hAnsi="Arial" w:cs="Arial"/>
          <w:sz w:val="20"/>
          <w:szCs w:val="20"/>
        </w:rPr>
        <w:tab/>
        <w:t>Strother RM, Gopal S, Wirth M, Chadburn A, Noy A, Cesarman E, et al. Challenges of HIV Lymphoma Clinical Trials in Africa: Lessons From the AIDS Malignancy Consortium 068 Study. JCO Glob Oncol. 2020;6:1034-40.</w:t>
      </w:r>
    </w:p>
    <w:p w14:paraId="11E9043B"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953.</w:t>
      </w:r>
      <w:r w:rsidRPr="00526B42">
        <w:rPr>
          <w:rFonts w:ascii="Arial" w:hAnsi="Arial" w:cs="Arial"/>
          <w:sz w:val="20"/>
          <w:szCs w:val="20"/>
        </w:rPr>
        <w:tab/>
        <w:t>Sutherland SC, Shannon HS, Ayuku D, Streiner DL, Saarela O, Atwoli L, et al. Reliability and validity of the RS14 in orphaned and separated adolescents and youths in western Kenya. PLoS ONE. 2020;15(11):e0241699.</w:t>
      </w:r>
    </w:p>
    <w:p w14:paraId="3354131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954.</w:t>
      </w:r>
      <w:r w:rsidRPr="00526B42">
        <w:rPr>
          <w:rFonts w:ascii="Arial" w:hAnsi="Arial" w:cs="Arial"/>
          <w:sz w:val="20"/>
          <w:szCs w:val="20"/>
        </w:rPr>
        <w:tab/>
        <w:t>Thorne JG, Buitendyk M, Wawuda R, Lewis B, Bernard C, Spitzer RF. The reproductive health fall-out of a global pandemic. Sex Reprod Health Matters. 2020;28(1):1763577.</w:t>
      </w:r>
    </w:p>
    <w:p w14:paraId="3B6C3F8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955.</w:t>
      </w:r>
      <w:r w:rsidRPr="00526B42">
        <w:rPr>
          <w:rFonts w:ascii="Arial" w:hAnsi="Arial" w:cs="Arial"/>
          <w:sz w:val="20"/>
          <w:szCs w:val="20"/>
        </w:rPr>
        <w:tab/>
        <w:t>Titus M, Ermel A, Moormann A, Cu-Uvin S, Orang’o O, Tonui P, et al. Low sensitivity of the careHPV™ Assay for detection of Oncogenic Human Papillomavirus in cervical samples from HIV-infected and HIV-uninfected Kenyan women. Int J Clin Virol. 2020;4:001-5.</w:t>
      </w:r>
    </w:p>
    <w:p w14:paraId="42CDFB6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956.</w:t>
      </w:r>
      <w:r w:rsidRPr="00526B42">
        <w:rPr>
          <w:rFonts w:ascii="Arial" w:hAnsi="Arial" w:cs="Arial"/>
          <w:sz w:val="20"/>
          <w:szCs w:val="20"/>
        </w:rPr>
        <w:tab/>
        <w:t>Tong Y, Tonui P, Ermel A, Orang'o O, Wong N, Titus M, et al. Persistence of oncogenic and non-oncogenic human papillomavirus is associated with human immunodeficiency virus infection in Kenyan women. SAGE Open Med. 2020;8:2050312120945138.</w:t>
      </w:r>
    </w:p>
    <w:p w14:paraId="733284B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957.</w:t>
      </w:r>
      <w:r w:rsidRPr="00526B42">
        <w:rPr>
          <w:rFonts w:ascii="Arial" w:hAnsi="Arial" w:cs="Arial"/>
          <w:sz w:val="20"/>
          <w:szCs w:val="20"/>
        </w:rPr>
        <w:tab/>
        <w:t xml:space="preserve">Torrorey-Sawe R, van der Merwe N, Mining SK, Kotze MJ. Pioneering Informed Consent for Return of Research Results to Breast Cancer Patients Facing Barriers to Implementation of </w:t>
      </w:r>
      <w:r w:rsidRPr="00526B42">
        <w:rPr>
          <w:rFonts w:ascii="Arial" w:hAnsi="Arial" w:cs="Arial"/>
          <w:sz w:val="20"/>
          <w:szCs w:val="20"/>
        </w:rPr>
        <w:lastRenderedPageBreak/>
        <w:t>Genomic Medicine: The Kenyan BRCA1/2 Testing Experience Using Whole Exome Sequencing. Front Genet. 2020;11:170.</w:t>
      </w:r>
    </w:p>
    <w:p w14:paraId="7419782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958.</w:t>
      </w:r>
      <w:r w:rsidRPr="00526B42">
        <w:rPr>
          <w:rFonts w:ascii="Arial" w:hAnsi="Arial" w:cs="Arial"/>
          <w:sz w:val="20"/>
          <w:szCs w:val="20"/>
        </w:rPr>
        <w:tab/>
        <w:t>Tran DN, Manji I, Njuguna B, Kamano J, Laktabai J, Tonui E, et al. Solving the problem of access to cardiovascular medicines: revolving fund pharmacy models in rural western Kenya. BMJ Glob Health. 2020;5(11).</w:t>
      </w:r>
    </w:p>
    <w:p w14:paraId="10245C8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959.</w:t>
      </w:r>
      <w:r w:rsidRPr="00526B42">
        <w:rPr>
          <w:rFonts w:ascii="Arial" w:hAnsi="Arial" w:cs="Arial"/>
          <w:sz w:val="20"/>
          <w:szCs w:val="20"/>
        </w:rPr>
        <w:tab/>
        <w:t>Turissini M, Mercer T, Baenziger J, Atwoli L, Einterz R, Gardner A, et al. Developing Ethical and Sustainable Global Health Educational Exchanges for Clinical Trainees: Implementation and Lessons Learned from the 30-Year Academic Model Providing Access to Healthcare (AMPATH) Partnership. Ann Glob Health. 2020;86(1):137.</w:t>
      </w:r>
    </w:p>
    <w:p w14:paraId="5DFF269F"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960.</w:t>
      </w:r>
      <w:r w:rsidRPr="00526B42">
        <w:rPr>
          <w:rFonts w:ascii="Arial" w:hAnsi="Arial" w:cs="Arial"/>
          <w:sz w:val="20"/>
          <w:szCs w:val="20"/>
        </w:rPr>
        <w:tab/>
        <w:t>Tymejczyk O, Brazier E, Wools-Kaloustian K, Davies MA, Dilorenzo M, Edmonds A, et al. Impact of Universal Antiretroviral Treatment Eligibility on Rapid Treatment Initiation Among Young Adolescents with Human Immunodeficiency Virus in Sub-Saharan Africa. J Infect Dis. 2020;222(5):755-64.</w:t>
      </w:r>
    </w:p>
    <w:p w14:paraId="207991B5"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961.</w:t>
      </w:r>
      <w:r w:rsidRPr="00526B42">
        <w:rPr>
          <w:rFonts w:ascii="Arial" w:hAnsi="Arial" w:cs="Arial"/>
          <w:sz w:val="20"/>
          <w:szCs w:val="20"/>
        </w:rPr>
        <w:tab/>
        <w:t>Umoren RA, Bucher S, Purkayastha S, Ezeaka C, Esamai F, Mairami A, et al. eHBB/mHBS-DHIS2: Mobile Virtual Reality Provider Training in Helping Babies Breathe. Pediatrics. 2020;146(1 MeetingAbstract):290.</w:t>
      </w:r>
    </w:p>
    <w:p w14:paraId="72D78E7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962.</w:t>
      </w:r>
      <w:r w:rsidRPr="00526B42">
        <w:rPr>
          <w:rFonts w:ascii="Arial" w:hAnsi="Arial" w:cs="Arial"/>
          <w:sz w:val="20"/>
          <w:szCs w:val="20"/>
        </w:rPr>
        <w:tab/>
        <w:t>Umoren RA, Ezeaka C, Esamai F, Kshatriya BA, Avanigadda P, Clopp B, et al. Pre-Training Cognitive and Psychomotor Gaps in Healthcare Worker Neonatal Resuscitation Skills for Helping Babies Breathe – A Report from the eHBB/mHBS Study. Pediatrics. 2020;146(1 MeetingAbstract):378.</w:t>
      </w:r>
    </w:p>
    <w:p w14:paraId="5281508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963.</w:t>
      </w:r>
      <w:r w:rsidRPr="00526B42">
        <w:rPr>
          <w:rFonts w:ascii="Arial" w:hAnsi="Arial" w:cs="Arial"/>
          <w:sz w:val="20"/>
          <w:szCs w:val="20"/>
        </w:rPr>
        <w:tab/>
        <w:t>van der Spek L, Sanglier S, Mabeya HM, van den Akker T, Mertens P, Houweling TAJ. Socioeconomic differences in caesarean section - are they explained by medical need? An analysis of patient record data of a large Kenyan hospital. Int J Equity Health. 2020;19(1):117.</w:t>
      </w:r>
    </w:p>
    <w:p w14:paraId="45FB616D"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964.</w:t>
      </w:r>
      <w:r w:rsidRPr="00526B42">
        <w:rPr>
          <w:rFonts w:ascii="Arial" w:hAnsi="Arial" w:cs="Arial"/>
          <w:sz w:val="20"/>
          <w:szCs w:val="20"/>
        </w:rPr>
        <w:tab/>
        <w:t>Vedanthan R, Kumar A, Kamano JH, Chang H, Raymond S, Too K, et al. Effect of Nurse-Based Management of Hypertension in Rural Western Kenya. Glob Heart. 2020;15(1):77.</w:t>
      </w:r>
    </w:p>
    <w:p w14:paraId="57D55B47"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965.</w:t>
      </w:r>
      <w:r w:rsidRPr="00526B42">
        <w:rPr>
          <w:rFonts w:ascii="Arial" w:hAnsi="Arial" w:cs="Arial"/>
          <w:sz w:val="20"/>
          <w:szCs w:val="20"/>
        </w:rPr>
        <w:tab/>
        <w:t>von Gaudecker JR, Oduor C, Ofner S, Oyungu E, Said J, Buelow J. Pattern and frequency of neurological and neurosurgical care of adult inpatients and outpatients at a tertiary referral hospital in Kenya. eNeurologicalSci. 2020;21:100286.</w:t>
      </w:r>
    </w:p>
    <w:p w14:paraId="2F1B93F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966.</w:t>
      </w:r>
      <w:r w:rsidRPr="00526B42">
        <w:rPr>
          <w:rFonts w:ascii="Arial" w:hAnsi="Arial" w:cs="Arial"/>
          <w:sz w:val="20"/>
          <w:szCs w:val="20"/>
        </w:rPr>
        <w:tab/>
        <w:t>Wafula C, Songole R, Kinyanjui D, Ashraf A. Risk Factors for Psychiatric Morbidity and Demographic Characteristics Among Patients with Facial Injury. Journal of Anxiety &amp; Depression. 2020;3.</w:t>
      </w:r>
    </w:p>
    <w:p w14:paraId="5008A7D9"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967.</w:t>
      </w:r>
      <w:r w:rsidRPr="00526B42">
        <w:rPr>
          <w:rFonts w:ascii="Arial" w:hAnsi="Arial" w:cs="Arial"/>
          <w:sz w:val="20"/>
          <w:szCs w:val="20"/>
        </w:rPr>
        <w:tab/>
        <w:t>Wainaina E, Otieno CA, Kamau J, Nyachieo A, Lowther SA. Norovirus infections and knowledge, attitudes and practices in food safety among food handlers in an informal urban settlement, Kenya 2017. BMC Public Health. 2020;20(1):474.</w:t>
      </w:r>
    </w:p>
    <w:p w14:paraId="771C1B5A"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968.</w:t>
      </w:r>
      <w:r w:rsidRPr="00526B42">
        <w:rPr>
          <w:rFonts w:ascii="Arial" w:hAnsi="Arial" w:cs="Arial"/>
          <w:sz w:val="20"/>
          <w:szCs w:val="20"/>
        </w:rPr>
        <w:tab/>
        <w:t>Walker SM, Cox E, Revill P, Musiime V, Bwakura-Dangarembizi M, Mallewa J, et al. The cost-effectiveness of prophylaxis strategies for individuals with advanced HIV starting treatment in Africa. J Int AIDS Soc. 2020;23(3):e25469.</w:t>
      </w:r>
    </w:p>
    <w:p w14:paraId="0C523EA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969.</w:t>
      </w:r>
      <w:r w:rsidRPr="00526B42">
        <w:rPr>
          <w:rFonts w:ascii="Arial" w:hAnsi="Arial" w:cs="Arial"/>
          <w:sz w:val="20"/>
          <w:szCs w:val="20"/>
        </w:rPr>
        <w:tab/>
        <w:t>Wall JT, Kaiser BN, Friis-Healy EA, Ayuku D, Puffer ES. What about lay counselors’ experiences of task-shifting mental health interventions? Example from a family-based intervention in Kenya. Int J Ment Health Syst. 2020;14(1):9.</w:t>
      </w:r>
    </w:p>
    <w:p w14:paraId="4A39BF44"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970.</w:t>
      </w:r>
      <w:r w:rsidRPr="00526B42">
        <w:rPr>
          <w:rFonts w:ascii="Arial" w:hAnsi="Arial" w:cs="Arial"/>
          <w:sz w:val="20"/>
          <w:szCs w:val="20"/>
        </w:rPr>
        <w:tab/>
        <w:t>Watson LK, Kaiser BN, Giusto AM, Ayuku D, Puffer ES. Validating mental health assessment in Kenya using an innovative gold standard. Int J Psychol. 2020;55(3):425-34.</w:t>
      </w:r>
    </w:p>
    <w:p w14:paraId="246B7B8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971.</w:t>
      </w:r>
      <w:r w:rsidRPr="00526B42">
        <w:rPr>
          <w:rFonts w:ascii="Arial" w:hAnsi="Arial" w:cs="Arial"/>
          <w:sz w:val="20"/>
          <w:szCs w:val="20"/>
        </w:rPr>
        <w:tab/>
        <w:t>Watts MJ, Middleton DRS, Marriott A, Humphrey OS, Hamilton E, McCormack V, et al. Iodine status in western Kenya: a community-based cross-sectional survey of urinary and drinking water iodine concentrations. Environ Geochem Health. 2020;42(4):1141-51.</w:t>
      </w:r>
    </w:p>
    <w:p w14:paraId="4A6FC6F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972.</w:t>
      </w:r>
      <w:r w:rsidRPr="00526B42">
        <w:rPr>
          <w:rFonts w:ascii="Arial" w:hAnsi="Arial" w:cs="Arial"/>
          <w:sz w:val="20"/>
          <w:szCs w:val="20"/>
        </w:rPr>
        <w:tab/>
        <w:t>Were E, Kaguiri E, Kiplagat J. Perceptions of occurrence of research misconduct and related factors among Kenyan investigators engaged in HIV research. Account Res. 2020;27(6):372-89.</w:t>
      </w:r>
    </w:p>
    <w:p w14:paraId="3D318791"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973.</w:t>
      </w:r>
      <w:r w:rsidRPr="00526B42">
        <w:rPr>
          <w:rFonts w:ascii="Arial" w:hAnsi="Arial" w:cs="Arial"/>
          <w:sz w:val="20"/>
          <w:szCs w:val="20"/>
        </w:rPr>
        <w:tab/>
        <w:t>Were LPO, Hogan JW, Galárraga O, Wamai R. Predictors of Health Insurance Enrollment among HIV Positive Pregnant Women in Kenya: Potential for Adverse Selection and Implications for HIV Treatment and Prevention. Int J Environ Res Public Health. 2020;17(8).</w:t>
      </w:r>
    </w:p>
    <w:p w14:paraId="302A8D3C"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974.</w:t>
      </w:r>
      <w:r w:rsidRPr="00526B42">
        <w:rPr>
          <w:rFonts w:ascii="Arial" w:hAnsi="Arial" w:cs="Arial"/>
          <w:sz w:val="20"/>
          <w:szCs w:val="20"/>
        </w:rPr>
        <w:tab/>
        <w:t>Were LPO, Were E, Wamai R, Hogan J, Galarraga O. Effects of social health insurance on access and utilization of obstetric health services: results from HIV+ pregnant women in Kenya. BMC Public Health. 2020;20(1):87.</w:t>
      </w:r>
    </w:p>
    <w:p w14:paraId="6B78FC2E"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lastRenderedPageBreak/>
        <w:t>975.</w:t>
      </w:r>
      <w:r w:rsidRPr="00526B42">
        <w:rPr>
          <w:rFonts w:ascii="Arial" w:hAnsi="Arial" w:cs="Arial"/>
          <w:sz w:val="20"/>
          <w:szCs w:val="20"/>
        </w:rPr>
        <w:tab/>
        <w:t>Were MC, Gong W, Balirwa P, Balugaba BE, Yeung A, Pierce L, et al. Coverage of IMIA-recommended Competencies by Masters in Health Informatics Degree Programs in East Africa. Int J Med Inform. 2020;143:104265.</w:t>
      </w:r>
    </w:p>
    <w:p w14:paraId="1B6F5232"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976.</w:t>
      </w:r>
      <w:r w:rsidRPr="00526B42">
        <w:rPr>
          <w:rFonts w:ascii="Arial" w:hAnsi="Arial" w:cs="Arial"/>
          <w:sz w:val="20"/>
          <w:szCs w:val="20"/>
        </w:rPr>
        <w:tab/>
        <w:t>Wigle J, Paul S, Birn AE, Gladstone B, Braitstein P. Youth participation in sexual and reproductive health: policy, practice, and progress in Malawi. Int J Public Health. 2020.</w:t>
      </w:r>
    </w:p>
    <w:p w14:paraId="18B107C8" w14:textId="77777777" w:rsidR="00526B42" w:rsidRPr="00526B42" w:rsidRDefault="00526B42" w:rsidP="00526B42">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977.</w:t>
      </w:r>
      <w:r w:rsidRPr="00526B42">
        <w:rPr>
          <w:rFonts w:ascii="Arial" w:hAnsi="Arial" w:cs="Arial"/>
          <w:sz w:val="20"/>
          <w:szCs w:val="20"/>
        </w:rPr>
        <w:tab/>
        <w:t>Yarmoshuk AN, Cole DC, Mwangu M, Guantai AN, Zarowsky C. Reciprocity in international interuniversity global health partnerships. The International Journal of Higher Education Research. 2020;v79:395-414.</w:t>
      </w:r>
    </w:p>
    <w:p w14:paraId="56F7A60C" w14:textId="6E694EC7" w:rsidR="0066773D" w:rsidRPr="0066773D" w:rsidRDefault="00526B42" w:rsidP="0066773D">
      <w:pPr>
        <w:widowControl w:val="0"/>
        <w:autoSpaceDE w:val="0"/>
        <w:autoSpaceDN w:val="0"/>
        <w:adjustRightInd w:val="0"/>
        <w:spacing w:after="0" w:line="240" w:lineRule="auto"/>
        <w:ind w:left="720" w:hanging="720"/>
        <w:rPr>
          <w:rFonts w:ascii="Arial" w:hAnsi="Arial" w:cs="Arial"/>
          <w:sz w:val="20"/>
          <w:szCs w:val="20"/>
        </w:rPr>
      </w:pPr>
      <w:r w:rsidRPr="00526B42">
        <w:rPr>
          <w:rFonts w:ascii="Arial" w:hAnsi="Arial" w:cs="Arial"/>
          <w:sz w:val="20"/>
          <w:szCs w:val="20"/>
        </w:rPr>
        <w:t>978.</w:t>
      </w:r>
      <w:r w:rsidRPr="00526B42">
        <w:rPr>
          <w:rFonts w:ascii="Arial" w:hAnsi="Arial" w:cs="Arial"/>
          <w:sz w:val="20"/>
          <w:szCs w:val="20"/>
        </w:rPr>
        <w:tab/>
        <w:t>Chang AY, Mungai M, Coates SJ, Chao T, Odhiambo HP, Were PM, et al. Implementing a Locally Made Low-Cost Intervention for Wound and Lymphedema Care in Western Kenya. Dermatologic clinics. 2021;39(1):91-100.</w:t>
      </w:r>
    </w:p>
    <w:p w14:paraId="75AA0E1F"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Abrha S, Christenson JK, McEwen J, Tesfaye W, Vaz Nery S, Chang AY, et al. Treatment of tungiasis using a tea tree oil-based gel formulation: protocol for a randomised controlled proof-of-principle trial. BMJ open. 2021;11(7):e047380.</w:t>
      </w:r>
    </w:p>
    <w:p w14:paraId="17ECAD75"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Adiukwu F, de Filippis R, Orsolini L, Gashi Bytyçi D, Shoib S, Ransing R, et al. Scaling Up Global Mental Health Services During the COVID-19 Pandemic and Beyond. Psychiatric services (Washington, DC). 2022;73(2):231-4.</w:t>
      </w:r>
    </w:p>
    <w:p w14:paraId="6DC70E15"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Aloo BN, Mbega ER, Makumba BA, Tumuhairwe JB. Effects of agrochemicals on the beneficial plant rhizobacteria in agricultural systems. Environmental science and pollution research international. 2021;28(43):60406-24.</w:t>
      </w:r>
    </w:p>
    <w:p w14:paraId="08743EC2"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Amisi JA, Carter EJ, Masini E, Szkwarko D. Closing the loop in child TB contact management: completion of TB preventive therapy outcomes in western Kenya. BMJ open. 2021;11(2):e040993.</w:t>
      </w:r>
    </w:p>
    <w:p w14:paraId="6E98472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Andale TO, Gachuno O, Awuor TOM. Uptake and outcomes of early infant male circumcision services in four counties in Western Kenya. African health sciences. 2021;21(Suppl):59-63.</w:t>
      </w:r>
    </w:p>
    <w:p w14:paraId="62EEA99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Anderson C, Li H, Cheboiwo V, Fisher S, Chepkemoi E, Rutto E, et al. Uncomplicated gastroschisis care in the US and Kenya: Treatment at two tertiary care centers. Journal of pediatric surgery. 2022;57(8):1664-70.</w:t>
      </w:r>
    </w:p>
    <w:p w14:paraId="78ECDA99"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Anyango R, Ojwando J, Mwita C, Mugalo E. Diagnostic accuracy of [-2]proPSA versus Gleason score and Prostate Health Index versus Gleason score for the determination of aggressive prostate cancer: a systematic review. JBI evidence synthesis. 2021;19(6):1263-91.</w:t>
      </w:r>
    </w:p>
    <w:p w14:paraId="318B0A22"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Apondi E, Wachira J, Ayikukwei R, Kafu C, Onyango J, Omollo M, et al. Barriers to ART adherence among school students living with HIV in Kenya. African journal of AIDS research : AJAR. 2021;20(3):232-</w:t>
      </w:r>
    </w:p>
    <w:p w14:paraId="3E10793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Ayaya S, DeLong A, Embleton L, Ayuku D, Sang E, Hogan J, et al. Prevalence, incidence and chronicity of child abuse among orphaned, separated, and street-connected children and adolescents in western Kenya: What is the impact of care environment? Child abuse &amp; neglect. 2021:104920.</w:t>
      </w:r>
    </w:p>
    <w:p w14:paraId="19071C0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Balogun FM, Malele-Kolisa Y, Nieuwoudt SJ, Jepngetich H, Kiplagat J, Morakinyo OM, et al. Experiences of doctoral students enrolled in a research fellowship program to support doctoral training in Africa (2014 to 2018): The Consortium for Advanced Research Training in Africa odyssey. PloS one. 2021;16(6):e0252863.</w:t>
      </w:r>
    </w:p>
    <w:p w14:paraId="40CB2BB5"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Berlacher M, Mercer T, Apondi EO, Mwangi W, Were E, McHenry MS. Integrating Prevention of Mother-to-Child Transmission of HIV Care into General Maternal Child Health Care in Western Kenya. International journal of MCH and AIDS. 2021;10(1):19-28.</w:t>
      </w:r>
    </w:p>
    <w:p w14:paraId="4D589F90"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Biomndo BC, Bergmann A, Lahmann N, Atwoli L. Intimate partner violence is a barrier to antiretroviral therapy adherence among HIV-positive women: Evidence from government facilities in Kenya. PloS one. 2021;16(4):e0249813.</w:t>
      </w:r>
    </w:p>
    <w:p w14:paraId="5BEE24DD"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Boakye MDS, Owek CJ, Oluoch E, Atakora SB, Wachira J, Afrane YA. Needs assessment of community health workers to enhance efficient delivery of their services for community case management of malaria in Kenya. Malaria journal. 2021;20(1):102.</w:t>
      </w:r>
    </w:p>
    <w:p w14:paraId="5A090C0C"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Braitstein P, DeLong A, Ayuku D, Ott M, Atwoli L, Galárraga O, et al. Association of Care Environment With HIV Incidence and Death Among Orphaned, Separated, and Street-Connected Children and Adolescents in Western Kenya. JAMA network open. 2021;4(9):e2125365.</w:t>
      </w:r>
    </w:p>
    <w:p w14:paraId="2820196E"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Bresnahan BW, Vodicka E, Babigumira JB, Malik AM, Yego F, Lokangaka A, et al. Cost estimation alongside a multi-regional, multi-country randomized trial of antenatal ultrasound in five low-and-middle-income countries. BMC public health. 2021;21(1):952.</w:t>
      </w:r>
    </w:p>
    <w:p w14:paraId="727C481B"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Chang AY, Mungai M, Coates SJ, Chao T, Odhiambo HP, Were PM, et al. Implementing a Locally Made Low-Cost Intervention for Wound and Lymphedema Care in Western Kenya. Dermatologic clinics. 2021;39(1):91-100.</w:t>
      </w:r>
    </w:p>
    <w:p w14:paraId="24E7280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Chory A, Callen G, Nyandiko W, Njoroge T, Ashimosi C, Aluoch J, et al. A Pilot Study of a Mobile Intervention to Support Mental Health and Adherence Among Adolescents Living with HIV in Western Kenya. AIDS and behavior. 2022;26(1):232-42.</w:t>
      </w:r>
    </w:p>
    <w:p w14:paraId="52F73D8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Chory A, Nyandiko W, Ashimosi C, Aluoch J, Martin R, Biegon W, et al. Social Stigma Related to COVID-19 Disease Described by Primary and Secondary School Teachers and Adolescents Living With HIV in Western Kenya. Frontiers in public health. 2021;9:757267.</w:t>
      </w:r>
    </w:p>
    <w:p w14:paraId="72004B9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Chory A, Nyandiko W, Beigon W, Aluoch J, Ashimosi C, Munyoro D, et al. Perspectives of education sector stakeholders on a teacher training module to reduce HIV/AIDS stigma in Western Kenya. BMC public health. 2021;21(1):1281.</w:t>
      </w:r>
    </w:p>
    <w:p w14:paraId="1060E11C"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Chory A, Nyandiko W, Martin R, Aluoch J, Scanlon M, Ashimosi C, et al. HIV-Related Knowledge, Attitudes, Behaviors and Experiences of Kenyan Adolescents Living with HIV Revealed in WhatsApp Group Chats. Journal of the International Association of Providers of AIDS Care. 2021;20:2325958221999579.</w:t>
      </w:r>
    </w:p>
    <w:p w14:paraId="6FA8AF62"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Davda J, Kibet H, Achieng E, Atundo L, Komen T. Assessing the acceptability, reliability, and validity of the EORTC Quality of Life Questionnaire (QLQ-C30) in Kenyan cancer patients: a cross-sectional study. Journal of patient-reported outcomes. 2021;5(1):4.</w:t>
      </w:r>
    </w:p>
    <w:p w14:paraId="355D35FE"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Deathe AR, Oyungu E, Ayaya SO, Ombitsa AR, McAteer CI, Vreeman RC, et al. Preventive Health Service Coverage Among Infants and Children at Six Maternal-Child Health Clinics in Western Kenya: A Cross-Sectional Assessment. Maternal and child health journal. 2022;26(3):522-9.</w:t>
      </w:r>
    </w:p>
    <w:p w14:paraId="53ED209F"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Dedhia PH, Stoeckl EM, McDow AD, Saruni S, Schneider DF, Long KL. Preoperative surgeon-performed ultrasound of massive thyroid goiter in rural Kenya. American journal of surgery. 2021;221(5):925-6.</w:t>
      </w:r>
    </w:p>
    <w:p w14:paraId="4B095B50"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Desmonde S, Ciaranello AL, Malateste K, Musick B, Patten G, Vu AT, et al. Age-specific mortality rate ratios in adolescents and youth aged 10-24 years living with perinatally versus nonperinatally acquired HIV. AIDS (London, England). 2021;35(4):625-32.</w:t>
      </w:r>
    </w:p>
    <w:p w14:paraId="4100E6F3"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Deyoe JE, Amisi JA, Szkwarko D, Tran DN, Luetke M, Kianersi S, et al. The Relationship Between Household Microfinance Group Participation and Vaccine Adherence Among Children in Rural Western Kenya. Maternal and child health journal. 2021;25(11):1725-34.</w:t>
      </w:r>
    </w:p>
    <w:p w14:paraId="5AA8DEC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Dong R, Leung C, Naert MN, Naanyu V, Kiptoo P, Matelong W, et al. Chronic disease stigma, skepticism of the health system, and socio-economic fragility: Qualitative assessment of factors impacting receptiveness to group medical visits and microfinance for non-communicable disease care in rural Kenya. PloS one. 2021;16(6):e0248496.</w:t>
      </w:r>
    </w:p>
    <w:p w14:paraId="1B7764B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Duffey MM, Ayuku D, Ayodo G, Abuonji E, Nyalumbe M, Giella AK, et al. Translation and Cultural Adaptation of NIH Toolbox Cognitive Tests into Swahili and Dholuo Languages for Use in Children in Western Kenya. Journal of the International Neuropsychological Society : JINS. 2022;28(4):414-23.</w:t>
      </w:r>
    </w:p>
    <w:p w14:paraId="4E5F93F3"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El Halabi S, Abbas Z, Adesokun F, Adiukwu F, Ashrafi A, de Filippis R, et al. How to overcome barriers to publication in low- and middle-income countries: Recommendations from early career psychiatrists and researchers from around the world. Asia-Pacific psychiatry : official journal of the Pacific Rim College of Psychiatrists. 2021;13(4):e12495.</w:t>
      </w:r>
    </w:p>
    <w:p w14:paraId="43BBB874"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Embleton L, Di Ruggiero E, Logie CH, Ayuku D, Braitstein P. Improving livelihoods and gender equitable attitudes of street-connected young people in Eldoret, Kenya: Results from a pilot evidence-based intervention. Health &amp; social care in the community. 2021;29(1):227-40.</w:t>
      </w:r>
    </w:p>
    <w:p w14:paraId="13A0188E"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Enane LA, Apondi E, Aluoch J, Bakoyannis G, Lewis Kulzer J, Kwena Z, et al. Social, economic, and health effects of the COVID-19 pandemic on adolescents retained in or recently disengaged from HIV care in Kenya. PloS one. 2021;16(9):e0257210.</w:t>
      </w:r>
    </w:p>
    <w:p w14:paraId="7FDAADF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Enane LA, Apondi E, Omollo M, Toromo JJ, Bakari S, Aluoch J, et al. "I just keep quiet about it and act as if everything is alright" - The cascade from trauma to disengagement among adolescents living with HIV in western Kenya. Journal of the International AIDS Society. 2021;24(4):e25695.</w:t>
      </w:r>
    </w:p>
    <w:p w14:paraId="0350C74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Ermel A, Tong Y, Tonui P, Orang'o O, Muthoka K, Wong N, et al. Longer duration of anti-retroviral therapy is associated with decreased risk of human papillomaviruses detection in Kenyan women living with HIV. International journal of STD &amp; AIDS. 2021;32(13):1212-20.</w:t>
      </w:r>
    </w:p>
    <w:p w14:paraId="4CF9D405"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Faraone SV, Banaschewski T, Coghill D, Zheng Y, Biederman J, Bellgrove MA, et al. The World Federation of ADHD International Consensus Statement: 208 Evidence-based conclusions about the disorder. Neuroscience and biobehavioral reviews. 2021;128:789-818.</w:t>
      </w:r>
    </w:p>
    <w:p w14:paraId="2747ACDF"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Fonn S, Ray S, Couper I, Ezeh A, Omigbodun A, Morhason-Bello I, et al. Acceptability and feasibility of inter-related activities to improve agency among African district health managers: A four-country study. Global public health. 2022;17(7):1267-81.</w:t>
      </w:r>
    </w:p>
    <w:p w14:paraId="03BFA475"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Freeman EE, Semeere A, McMahon DE, Byakwaga H, Laker-Oketta M, Regan S, et al. Beyond T Staging in the "Treat-All" Era: Severity and Heterogeneity of Kaposi Sarcoma in East Africa. Journal of acquired immune deficiency syndromes (1999). 2021;87(5):1119-27.</w:t>
      </w:r>
    </w:p>
    <w:p w14:paraId="6A14CDE1"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Garg CC, Tshefu A, Longombe AL, Kila JN, Esamai F, Gisore P, et al. Costs and cost-effectiveness of management of possible serious bacterial infections in young infants in outpatient settings when referral to a hospital was not possible: Results from randomized trials in Africa. PloS one. 2021;16(3):e0247977.</w:t>
      </w:r>
    </w:p>
    <w:p w14:paraId="3B2B257A"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Gathuru LM, Elias GDO, Pitcher RD. Analysis of registered radiological equipment in Kenya. The Pan African medical journal. 2021;40:205.</w:t>
      </w:r>
    </w:p>
    <w:p w14:paraId="01499303"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Genberg BL, Wachira J, Steingrimsson JA, Pastakia S, Tran DNT, Said JA, et al. Integrated community-based HIV and non-communicable disease care within microfinance groups in Kenya: study protocol for the Harambee cluster randomised trial. BMJ open. 2021;11(5):e042662.</w:t>
      </w:r>
    </w:p>
    <w:p w14:paraId="7E999DD2"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Genberg BL, Wilson-Barthes MG, Omodi V, Hogan JW, Steingrimsson J, Wachira J, et al. Microfinance, retention in care, and mortality among patients enrolled in HIV care in East Africa. AIDS (London, England). 2021;35(12):1997-2005.</w:t>
      </w:r>
    </w:p>
    <w:p w14:paraId="6648894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Gesicho MB, Babic A. Identifying barriers and facilitators in HIV-indicator reporting for different health facility performances: A qualitative case study. PloS one. 2021;16(2):e0247525.</w:t>
      </w:r>
    </w:p>
    <w:p w14:paraId="07C78E9D"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Gesicho MB, Were MC, Babic A. Evaluating performance of health care facilities at meeting HIV-indicator reporting requirements in Kenya: an application of K-means clustering algorithm. BMC medical informatics and decision making. 2021;21(1):6.</w:t>
      </w:r>
    </w:p>
    <w:p w14:paraId="0DB6CF64"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Gillio AM, Li HW, Bhatia MB, Chepkemoi E, Rutto EJ, Carpenter KL, et al. Gender Differences in Insurance, Surgical Admissions and Outcomes at a Kenyan Referral Hospital. The Journal of surgical research. 2021;268:199-208.</w:t>
      </w:r>
    </w:p>
    <w:p w14:paraId="393EE534"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 xml:space="preserve">Giusto A, Johnson SL, Lovero KL, Wainberg ML, Rono W, Ayuku D, et al. Building community-based helping practices by training peer-father counselors: A novel intervention to reduce </w:t>
      </w:r>
      <w:r w:rsidRPr="003C6798">
        <w:rPr>
          <w:rFonts w:ascii="Arial" w:eastAsiaTheme="minorHAnsi" w:hAnsi="Arial" w:cs="Arial"/>
          <w:sz w:val="20"/>
          <w:szCs w:val="20"/>
        </w:rPr>
        <w:lastRenderedPageBreak/>
        <w:t>drinking and depressive symptoms among fathers through an expanded masculinity lens. The International journal on drug policy. 2021;95:103291.</w:t>
      </w:r>
    </w:p>
    <w:p w14:paraId="3CEBC65F"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Goodrich S, Siika A, Mwangi A, Nyambura M, Naanyu V, Yiannoutsos C, et al. Development, Assessment, and Outcomes of a Community-Based Model of Antiretroviral Care in Western Kenya Through a Cluster-Randomized Control Trial. Journal of acquired immune deficiency syndromes (1999). 2021;87(2):e198-e206.</w:t>
      </w:r>
    </w:p>
    <w:p w14:paraId="3C25F31E"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Griesel M, Seraphin TP, Mezger NCS, Hämmerl L, Feuchtner J, Joko-Fru WY, et al. Cervical Cancer in Sub-Saharan Africa: A Multinational Population-Based Cohort Study of Care and Guideline Adherence. The oncologist. 2021;26(5):e807-e16.</w:t>
      </w:r>
    </w:p>
    <w:p w14:paraId="16ECA01D"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Han WM, Law MG, Egger M, Wools-Kaloustian K, Moore R, McGowan C, et al. Global estimates of viral suppression in children and adolescents and adults on antiretroviral therapy adjusted for missing viral load measurements: a multiregional, retrospective cohort study in 31 countries. The lancet HIV. 2021;8(12):e766-e75.</w:t>
      </w:r>
    </w:p>
    <w:p w14:paraId="0EC746B0"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Harrison MS, Garces A, Figueroa L, Esamai F, Bucher S, Bose C, et al. Caesarean birth by maternal request: a poorly understood phenomenon in low- and middle-income countries. International health. 2021;13(1):63-9.</w:t>
      </w:r>
    </w:p>
    <w:p w14:paraId="0DEF92BA"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Hillow MA, Kwobah EK, Gakinya B, Omari F. Sudden Death After Electroconvulsive Therapy in the Context of Coronavirus Disease 2019. The journal of ECT. 2021;37(3):209-10.</w:t>
      </w:r>
    </w:p>
    <w:p w14:paraId="3ADC934E"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Ingabire PM, Ojji DB, Rayner B, Ogola E, Damasceno A, Jones E, et al. High prevalence of non-dipping patterns among Black Africans with uncontrolled hypertension: a secondary analysis of the CREOLE trial. BMC cardiovascular disorders. 2021;21(1):254.</w:t>
      </w:r>
    </w:p>
    <w:p w14:paraId="3B0BF7D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Irene K, Amubuomombe PP, Mogeni R, Andrew C, Mwangi A, Omenge OE. Maternal and perinatal outcomes in women with eclampsia by mode of delivery at Riley mother baby hospital: a longitudinal case-series study. BMC pregnancy and childbirth. 2021;21(1):439.</w:t>
      </w:r>
    </w:p>
    <w:p w14:paraId="552FF182"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Israels T, Afungchwi GM, Chagaluka G, Hesseling P, Kouya F, Paintsil V, et al. Early death and treatment-related mortality: A report from SUCCOUR - Supportive Care for Children with Cancer in Africa. Pediatric blood &amp; cancer. 2021;68(9):e29230.</w:t>
      </w:r>
    </w:p>
    <w:p w14:paraId="2B50F27A"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Israels T, Afungchwi GM, Klootwijk L, Njuguna F, Hesseling P, Kouya F, et al. Fever and neutropenia outcomes and areas for intervention: A report from SUCCOUR - Supportive Care for Children with Cancer in Africa. Pediatric blood &amp; cancer. 2021;68(9):e29224.</w:t>
      </w:r>
    </w:p>
    <w:p w14:paraId="5B72FB8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Iyun V, Technau KG, Vinikoor M, Yotebieng M, Vreeman R, Abuogi L, et al. Variations in the characteristics and outcomes of children living with HIV following universal ART in sub-Saharan Africa (2006-17): a retrospective cohort study. The lancet HIV. 2021;8(6):e353-e62.</w:t>
      </w:r>
    </w:p>
    <w:p w14:paraId="65282F4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Jaafa NK, Mokaya B, Savai SM, Yeung A, Siika AM, Were M. Implementation of Fingerprint Technology for Unique Patient Matching and Identification at an HIV Care and Treatment Facility in Western Kenya: Cross-sectional Study. Journal of medical Internet research. 2021;23(12):e28958.</w:t>
      </w:r>
    </w:p>
    <w:p w14:paraId="51AA8A5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Jaguga F. Clozapine-induced stuttering in the absence of known risk factors: a case report. Journal of medical case reports. 2021;15(1):174.</w:t>
      </w:r>
    </w:p>
    <w:p w14:paraId="1689F364"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Jessani S, Saleem S, Hoffman MK, Goudar SS, Derman RJ, Moore JL, et al. Association of haemoglobin levels in the first trimester and at 26-30 weeks with fetal and neonatal outcomes: a secondary analysis of the Global Network for Women's and Children's Health's ASPIRIN Trial. BJOG : an international journal of obstetrics and gynaecology. 2021;128(9):1487-96.</w:t>
      </w:r>
    </w:p>
    <w:p w14:paraId="454AF741"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Johnson LF, Kariminia A, Trickey A, Yiannoutsos CT, Ekouevi DK, Minga AK, et al. Achieving consistency in measures of HIV-1 viral suppression across countries: derivation of an adjustment based on international antiretroviral treatment cohort data. Journal of the International AIDS Society. 2021;24 Suppl 5(Suppl 5):e25776.</w:t>
      </w:r>
    </w:p>
    <w:p w14:paraId="67FC4DBB"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Johnson M, Piedrahita R, Pillarisetti A, Shupler M, Menya D, Rossanese M, et al. Modeling approaches and performance for estimating personal exposure to household air pollution: A case study in Kenya. Indoor air. 2021;31(5):1441-57.</w:t>
      </w:r>
    </w:p>
    <w:p w14:paraId="553EE5F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Joko-Fru WY, Griesel M, Mezger NCS, Hämmerl L, Seraphin TP, Feuchtner J, et al. Breast Cancer Diagnostics, Therapy, and Outcomes in Sub-Saharan Africa: A Population-Based Registry Study. Journal of the National Comprehensive Cancer Network : JNCCN. 2021:1-11.</w:t>
      </w:r>
    </w:p>
    <w:p w14:paraId="6908DED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Kafu C, Ligaga D, Wachira J. Exploring media framing of abortion content on Kenyan television: a qualitative study protocol. Reproductive health. 2021;18(1):12.</w:t>
      </w:r>
    </w:p>
    <w:p w14:paraId="1459BB1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Kafu C, Wachira J, Braitstein P, Wilson I, Koech B, Kamene R, et al. Provider perspectives on the role of the patient as an active participant in HIV care. Global public health. 2021;16(10):1645-55.</w:t>
      </w:r>
    </w:p>
    <w:p w14:paraId="516B4B2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Kalsar P, Datta S, Kalsar A, Kipkoech Kirui B, Kanyike AM. Severe Postpartum Hemorrhage in an Asymptomatic COVID-19 Patient: A Call to Be on Guard. International medical case reports journal. 2021;14:683-7.</w:t>
      </w:r>
    </w:p>
    <w:p w14:paraId="1C2F034B"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Kamano J, Naanyu V, Ayah R, Limo O, Gathecha G, Saenyi E, et al. Maintaining care delivery for non-communicable diseases in the face of the COVID-19 pandemic in western Kenya. The Pan African medical journal. 2021;39:143.</w:t>
      </w:r>
    </w:p>
    <w:p w14:paraId="529E0BD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Kamuya D, Bitta MA, Addissie A, Naanyu V, Palk A, Mwaka E, et al. The Africa Ethics Working Group (AEWG): a model of collaboration for psychiatric genomic research in Africa. Wellcome open research. 2021;6:190.</w:t>
      </w:r>
    </w:p>
    <w:p w14:paraId="14392EC5"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Kassanjee R, Johnson LF, Zaniewski E, Ballif M, Christ B, Yiannoutsos CT, et al. Global HIV mortality trends among children on antiretroviral treatment corrected for under-reported deaths: an updated analysis of the International epidemiology Databases to Evaluate AIDS collaboration. Journal of the International AIDS Society. 2021;24 Suppl 5(Suppl 5):e25780.</w:t>
      </w:r>
    </w:p>
    <w:p w14:paraId="70C3F21D"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Kipkemoi RD, Abila AW, Nditika ME, Lumadede ME. Self-penile amputation: A case of Klingsor Syndrome. Urology case reports. 2021;38:101667.</w:t>
      </w:r>
    </w:p>
    <w:p w14:paraId="282C255E"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Kiplimo R, Kosgei M, Mwangi A, Onyango E, Ogero M, Koske J. Longitudinal-Survival Models for Case-Based Tuberculosis Progression. Frontiers in public health. 2021;9:543750.</w:t>
      </w:r>
    </w:p>
    <w:p w14:paraId="40A2511A"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Kiragu ZW, Gathecha G, Mwangi MK, Ndegwa Z, Pastakia S, Nyagah D, et al. Access to Medicines for Non-Communicable Diseases (NCDS) during COVID-19 in Kenya: A Descriptive Commentary. Health systems and reform. 2021;7(1):e1984865.</w:t>
      </w:r>
    </w:p>
    <w:p w14:paraId="2E0E3700"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Kwobah E, Jaguga F, Robert K, Ndolo E, Kariuki J. Efforts and Challenges to Ensure Continuity of Mental Healthcare Service Delivery in a Low Resource Settings During COVID-19 Pandemic-A Case of a Kenyan Referral Hospital. Frontiers in psychiatry. 2020;11:588216.</w:t>
      </w:r>
    </w:p>
    <w:p w14:paraId="7260CBB2"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Kwobah E, Koen N, Mwangi A, Atwoli L, Stein DJ. Prevalence and correlates of metabolic syndrome and its components in adults with psychotic disorders in Eldoret, Kenya. PloS one. 2021;16(1):e0245086.</w:t>
      </w:r>
    </w:p>
    <w:p w14:paraId="06735D8F"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Kwobah EK, Mwangi A, Patel K, Mwogi T, Kiptoo R, Atwoli L. Mental Disorders Among Health Care Workers at the Early Phase of COVID-19 Pandemic in Kenya; Findings of an Online Descriptive Survey. Frontiers in psychiatry. 2021;12:665611.</w:t>
      </w:r>
    </w:p>
    <w:p w14:paraId="12D8EE0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Kyololo OM, Stevens BJ, Songok J. Procedural Pain in Hospitalized Neonates in Kenya. Journal of pediatric nursing. 2021;58:15-20.</w:t>
      </w:r>
    </w:p>
    <w:p w14:paraId="27302310"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Lancaster KE, Remch M, Dzudie A, Ajeh R, Adedimeji A, Nash D, et al. Heavy episodic drinking and HIV disclosure by HIV treatment status among People with HIV in IeDEA Cameroon. The International journal on drug policy. 2021;98:103431.</w:t>
      </w:r>
    </w:p>
    <w:p w14:paraId="7CBDF034"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Li HW, Saruni SI, Carpenter K, Chepkemoi E, Ochieng NA, Obanda LN, et al. Use of a Novel Trigger Tool to Identify Palliative Care Needs in Surgical Patients at a National Referral Hospital in Kenya: A Pilot Study. Journal of palliative medicine. 2021;24(10):1455-60.</w:t>
      </w:r>
    </w:p>
    <w:p w14:paraId="1DB5017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Li HW, Scanlon ML, Kisilu N, Litzelman DK. The role of community health workers in the surgical cascade: a scoping review. Human resources for health. 2021;19(1):122.</w:t>
      </w:r>
    </w:p>
    <w:p w14:paraId="4405EE6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Litzelman DK, Gardner A, Einterz RM, Owiti P, Wambui C, Huskins JC, et al. Correction: [On Becoming a Global Citizen: Transformative Learning Through Global Health Experiences]. Annals of global health. 2021;87(1):26.</w:t>
      </w:r>
    </w:p>
    <w:p w14:paraId="3297936D"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Lonnie E, Pooja S, Allison G, Reuben K, David A, Juddy W, et al. Exploring patient-provider interactions and the health system's responsiveness to street-connected children and youth in Kenya: a qualitative study. BMC health services research. 2021;21(1):363.</w:t>
      </w:r>
    </w:p>
    <w:p w14:paraId="7BFF844D"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Lotodo TC, Melly BJ, Manyega KM, Oduor M, Magutu V, Asirwa FC, et al. Towards a unified approach for multiple myeloma care in Kenya - proceedings of the Inaugural Multiple Myeloma Congress. The Pan African medical journal. 2021;40:236.</w:t>
      </w:r>
    </w:p>
    <w:p w14:paraId="148377A9"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Mabeya H, Odunga J, Broeck DV. Mothers of adolescent girls and Human Papilloma Virus (HPV) vaccination in Western Kenya. The Pan African medical journal. 2021;38:126.</w:t>
      </w:r>
    </w:p>
    <w:p w14:paraId="1292414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Mampunye L, van der Merwe NC, Grant KA, Peeters AV, Torrorey-Sawe R, French DJ, et al. Pioneering BRCA1/2 Point-Of-Care Testing for Integration of Germline and Tumor Genetics in Breast Cancer Risk Management: A Vision for the Future of Translational Pharmacogenomics. Frontiers in oncology. 2021;11:619817.</w:t>
      </w:r>
    </w:p>
    <w:p w14:paraId="0FDEDAB9"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Manyega KM, Lotodo TC, Oduor MA, Namaemba DF, Omondi AA, Oyolo YL, et al. Retrospective Analysis of Presentation, Treatment, and Outcomes of Multiple Myeloma at a Large Public Referral Hospital in Eldoret, Kenya. JCO global oncology. 2021;7:391-9.</w:t>
      </w:r>
    </w:p>
    <w:p w14:paraId="737998D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Martin AR, Atkinson EG, Chapman SB, Stevenson A, Stroud RE, Abebe T, et al. Low-coverage sequencing cost-effectively detects known and novel variation in underrepresented populations. American journal of human genetics. 2021;108(4):656-68.</w:t>
      </w:r>
    </w:p>
    <w:p w14:paraId="1AE93B5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Martin R, Ashimosi C, Nyandiko W, Chory A, Aluoch J, Scanlon M, et al. A systematic review of interventions to reduce HIV-related stigma among primary and secondary school teachers. AIDS care. 2022;34(1):1-6.</w:t>
      </w:r>
    </w:p>
    <w:p w14:paraId="009613CF"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Matoga MM, Bisson GP, Gupta A, Miyahara S, Sun X, Fry C, et al. Urine Lipoarabinomannan Testing in Adults With Advanced Human Immunodeficiency Virus in a Trial of Empiric Tuberculosis Therapy. Clinical infectious diseases : an official publication of the Infectious Diseases Society of America. 2021;73(4):e870-e7.</w:t>
      </w:r>
    </w:p>
    <w:p w14:paraId="18829D34"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Mboowa G, Aruhomukama D, Sserwadda I, Kitutu FE, Davtyan H, Owiti P, et al. Increasing Antimicrobial Resistance in Surgical Wards at Mulago National Referral Hospital, Uganda, from 2014 to 2018-Cause for Concern? Tropical medicine and infectious disease. 2021;6(2).</w:t>
      </w:r>
    </w:p>
    <w:p w14:paraId="65D5A5C9"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Mbuthia GW, Magutah K, McGarvey ST. The Prevalence and Associated Factors of Hypertension among HIV Patients. International journal of hypertension. 2021;2021:5544916.</w:t>
      </w:r>
    </w:p>
    <w:p w14:paraId="504609D1"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McHenry MS, Maldonado LY, Yang Z, Anusu G, Kaluhi E, Christoffersen-Deb A, et al. Participation in a Community-Based Women's Health Education Program and At-Risk Child Development in Rural Kenya: Developmental Screening Questionnaire Results Analysis. Global health, science and practice. 2021;9(4):818-31.</w:t>
      </w:r>
    </w:p>
    <w:p w14:paraId="29F3676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McHenry MS, Oyungu E, Yang Z, Hines AC, Ombitsa AR, Vreeman RC, et al. Cultural adaptation of the Bayley Scales of Infant and Toddler Development, 3rd Edition for use in Kenyan children aged 18-36 months: A psychometric study. Research in developmental disabilities. 2021;110:103837.</w:t>
      </w:r>
    </w:p>
    <w:p w14:paraId="79D2910A"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McHenry MS, Oyungu E, Yang Z, Ombitsa AR, Cherop C, Vreeman RC. Neurodevelopmental Outcomes of Young Children Born to HIV-Infected Mothers: A Pilot Study. Frontiers in pediatrics. 2021;9:697091.</w:t>
      </w:r>
    </w:p>
    <w:p w14:paraId="1E13166F"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McMahon DE, Semeere A, Laker-Oketta M, Byakwaga H, Mugglin C, Duda SN, et al. Global Disparities in Skin Cancer Services at HIV Treatment Centers across 29 Countries. The Journal of investigative dermatology. 2021;141(10):2533-6.e2.</w:t>
      </w:r>
    </w:p>
    <w:p w14:paraId="5D506615"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Mehmood Q, Irfan M, Olushola Ogunkola I, Jaguga F, Ullah I. Rift valley fever and COVID-19 outbreak in Kenya: A double whammy. Ethics, medicine, and public health. 2021;19:100685.</w:t>
      </w:r>
    </w:p>
    <w:p w14:paraId="7069119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Meredith HR, Wesolowski A, Menya D, Esimit D, Lokoel G, Kipkoech J, et al. Epidemiology of Plasmodium falciparum Infections in a Semi-Arid Rural African Setting: Evidence from Reactive Case Detection in Northwestern Kenya. The American journal of tropical medicine and hygiene. 2021;105(4):1076-84.</w:t>
      </w:r>
    </w:p>
    <w:p w14:paraId="09D49F2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Moody S, Senkin S, Islam SMA, Wang J, Nasrollahzadeh D, Cortez Cardoso Penha R, et al. Mutational signatures in esophageal squamous cell carcinoma from eight countries with varying incidence. Nature genetics. 2021;53(11):1553-63.</w:t>
      </w:r>
    </w:p>
    <w:p w14:paraId="3CEA782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Mugglin C, Kläger D, Gueler A, Vanobberghen F, Rice B, Egger M. The HIV care cascade in sub-Saharan Africa: systematic review of published criteria and definitions. Journal of the International AIDS Society. 2021;24(7):e25761.</w:t>
      </w:r>
    </w:p>
    <w:p w14:paraId="0A1059F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Muhia J, Jaguga F, Wamukhoma V, Aloo J, Njuguna S. A human rights assessment of a large mental hospital in Kenya. The Pan African medical journal. 2021;40:199.</w:t>
      </w:r>
    </w:p>
    <w:p w14:paraId="305844DA"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Mungai MW, Abere MN, Avula EK. Quality of life of ostomates at a teaching and referral hospital in Kenya. British journal of nursing (Mark Allen Publishing). 2021;30(22):S24-s32.</w:t>
      </w:r>
    </w:p>
    <w:p w14:paraId="45563D2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Murphy K, Embleton L, Lachman JM, Owino E, Kirwa S, Makori D, et al. "From Analog to Digital": The Feasibility, Acceptability, and Preliminary Outcomes of a Positive Parenting Program for Street-Connected Mothers in Kenya. Children and youth services review. 2021;127.</w:t>
      </w:r>
    </w:p>
    <w:p w14:paraId="1874F8D5"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Mwaliko E, Van Hal G, Bastiaens H, Van Dongen S, Gichangi P, Otsyula B, et al. Early detection of cervical cancer in western Kenya: determinants of healthcare providers performing a gynaecological examination for abnormal vaginal discharge or bleeding. BMC family practice. 2021;22(1):52.</w:t>
      </w:r>
    </w:p>
    <w:p w14:paraId="5A7AB9ED"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Mwangi K, Gathecha G, Nyamongo M, Kimaiyo S, Kamano J, Bukachi F, et al. Reframing Non-Communicable Diseases and Injuries for Equity in the Era of Universal Health Coverage: Findings and Recommendations from the Kenya NCDI Poverty Commission. Annals of global health. 2021;87(1):3.</w:t>
      </w:r>
    </w:p>
    <w:p w14:paraId="313B9BEE"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Mwenda N, Nduati R, Kosgei M, Kerich G. Skewed logit model for analyzing correlated infant morbidity data. PloS one. 2021;16(2):e0246269.</w:t>
      </w:r>
    </w:p>
    <w:p w14:paraId="56D9C35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Mwenda N, Nduati R, Kosgey M, Kerich G. Effect of Bacterial Vaginosis (BV)-HIV-1 Co-existence on Maternal and Infant Health: A Secondary Data Analysis. Frontiers in pediatrics. 2021;9:544192.</w:t>
      </w:r>
    </w:p>
    <w:p w14:paraId="7B27BE30"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Naanyu V, Koros H, Maritim B, Kamano J, Too K, Limo O, et al. A Protocol on Using the RE-AIM Framework in the Process Evaluation of the Primary Health Integrated Care Project for Four Chronic Conditions in Kenya. Frontiers in public health. 2021;9:781377.</w:t>
      </w:r>
    </w:p>
    <w:p w14:paraId="3EB8329F"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Naanyu V, Wade TJ, Ngetich A, Mulama K, Nyaga L, Pell R, et al. A qualitative exploration of barriers to health-facility-based delivery in Bomachoge-Borabu and Kaloleni, Kenya. International journal of gynaecology and obstetrics: the official organ of the International Federation of Gynaecology and Obstetrics. 2021;153(2):273-9.</w:t>
      </w:r>
    </w:p>
    <w:p w14:paraId="3B7AC8EA"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Narh CT, Dzamalala CP, Mmbaga BT, Menya D, Mlombe Y, Finch P, et al. Geophagia and risk of squamous cell esophageal cancer in the African esophageal cancer corridor: Findings from the ESCCAPE multicountry case-control studies. International journal of cancer. 2021;149(6):1274-83.</w:t>
      </w:r>
    </w:p>
    <w:p w14:paraId="707A99F6"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Ngugi P, Babic A, Kariuki J, Santas X, Naanyu V, Were MC. Development of standard indicators to assess use of electronic health record systems implemented in low-and medium-income countries. PloS one. 2021;16(1):e0244917.</w:t>
      </w:r>
    </w:p>
    <w:p w14:paraId="2A71743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Ngugi P, Babic A, Were MC. A multivariate statistical evaluation of actual use of electronic health record systems implementations in Kenya. PloS one. 2021;16(9):e0256799.</w:t>
      </w:r>
    </w:p>
    <w:p w14:paraId="5D8459F0"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Nisar YB, Tshefu A, Longombe AL, Esamai F, Marete I, Ayede AI, et al. Clinical signs of possible serious infection and associated mortality among young infants presenting at first-level health facilities. PloS one. 2021;16(6):e0253110.</w:t>
      </w:r>
    </w:p>
    <w:p w14:paraId="397B44F9"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Nordberg B, Mwangi W, van der Kop ML, Were E, Kaguiri E, Kågesten AE, et al. The effect of weekly interactive text-messaging on early infant HIV testing in Kenya: a randomised controlled trial (WelTel PMTCT). Scientific reports. 2021;11(1):22652.</w:t>
      </w:r>
    </w:p>
    <w:p w14:paraId="4911D6CE"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Nyaga E, Esamai F, Kyololo O. Effect of massage therapy on preterm neonate's body temperature. African health sciences. 2021;21(3):1334-9.</w:t>
      </w:r>
    </w:p>
    <w:p w14:paraId="4C6A683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Nyandiko WM, Kiptoon P, Lubuya FA. Neonatal hypothermia and adherence to World Health Organisation thermal care guidelines among newborns at Moi Teaching and Referral Hospital, Kenya. PloS one. 2021;16(3):e0248838.</w:t>
      </w:r>
    </w:p>
    <w:p w14:paraId="292CD57B"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Nyangena J, Rajgopal R, Ombech EA, Oloo E, Luchetu H, Wambugu S, et al. Maturity assessment of Kenya's health information system interoperability readiness. BMJ health &amp; care informatics. 2021;28(1).</w:t>
      </w:r>
    </w:p>
    <w:p w14:paraId="38069ECF"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Obakiro SB, Kiprop A, Kigondu E, K'Owino I, Odero MP, Manyim S, et al. Traditional Medicinal Uses, Phytoconstituents, Bioactivities, and Toxicities of Erythrina abyssinica Lam. ex DC. (Fabaceae): A Systematic Review. Evidence-based complementary and alternative medicine : eCAM. 2021;2021:5513484.</w:t>
      </w:r>
    </w:p>
    <w:p w14:paraId="71073DD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Oduor MA, Lotodo TC, Vik TA, Manyega KM, Loehrer P, Omondi AA, et al. Building a Sustainable Comprehensive Multiple Myeloma Program in Western Kenya. JCO global oncology. 2021;7:400-7.</w:t>
      </w:r>
    </w:p>
    <w:p w14:paraId="3DDC6EB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Ogola EN, Mbau L, Gachemba YM, Gitura BM, Barasa FA, Nguchu H, et al. May Measurement Month 2019: an analysis of blood pressure screening results from Kenya. European heart journal supplements : journal of the European Society of Cardiology. 2021;23(Suppl B):B86-b8.</w:t>
      </w:r>
    </w:p>
    <w:p w14:paraId="4C906E5F"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Ogwang MO, Imbuga M, Ngugi C, Mutharia L, Magoma G, Diero L. Distribution patterns of drug resistance Mycobacterium tuberculosis among HIV negative and positive tuberculosis patients in Western Kenya. BMC infectious diseases. 2021;21(1):1175.</w:t>
      </w:r>
    </w:p>
    <w:p w14:paraId="5BE71112"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Olbara G, van der Wijk T, Njuguna F, Langat S, Mwangi H, Skiles J, et al. Childhood acute lymphoblastic leukemia treatment in an academic hospital in Kenya: Treatment outcomes and health-care providers' perspectives. Pediatric blood &amp; cancer. 2021;68(12):e29366.</w:t>
      </w:r>
    </w:p>
    <w:p w14:paraId="4A86C238"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Olender SA, Perez KK, Go AS, Balani B, Price-Haywood EG, Shah NS, et al. Remdesivir for Severe Coronavirus Disease 2019 (COVID-19) Versus a Cohort Receiving Standard of Care. Clinical infectious diseases : an official publication of the Infectious Diseases Society of America. 2021;73(11):e4166-e74.</w:t>
      </w:r>
    </w:p>
    <w:p w14:paraId="2ED5C0A7"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Omari F, Chrysanthopoulou SA, Embleton LE, Atwoli L, Ayuku DO, Sang E, et al. The impact of care environment on the mental health of orphaned, separated and street-connected children and adolescents in western Kenya: a prospective cohort analysis. BMJ global health. 2021;6(3).</w:t>
      </w:r>
    </w:p>
    <w:p w14:paraId="594C8622"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Omondi P, Nyongesa P, Chemalan BK, Itsura P. Low-dose oxytocin as an adjunct to Foley catheter for cervical ripening in nulliparous women at MTRH, Eldoret, Kenya: A randomized controlled trial. International journal of gynaecology and obstetrics: the official organ of the International Federation of Gynaecology and Obstetrics. 2022;157(2):397-404.</w:t>
      </w:r>
    </w:p>
    <w:p w14:paraId="67C29A6B"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Ontiri S, Mutea L, Naanyu V, Kabue M, Biesma R, Stekelenburg J. A qualitative exploration of contraceptive use and discontinuation among women with an unmet need for modern contraception in Kenya. Reproductive health. 2021;18(1):33.</w:t>
      </w:r>
    </w:p>
    <w:p w14:paraId="2FAAF36F"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Ouma FF, Mulambalah CS. Persistence and Changing Distribution of Leishmaniases in Kenya Require a Paradigm Shift. Journal of parasitology research. 2021;2021:9989581.</w:t>
      </w:r>
    </w:p>
    <w:p w14:paraId="4C49A6C4"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Oyungu E, Roose A, Ombitsa AR, Vreeman RC, McHenry MS. Child Development Monitoring in Well-baby Clinics in Kenya. International journal of MCH and AIDS. 2021;10(1):128-33.</w:t>
      </w:r>
    </w:p>
    <w:p w14:paraId="408F84F2"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Oyungu E, Roose AW, Ombitsa AR, Yang Z, Vreeman RC, McHenry MS. Anemia and Iron-Deficiency Anemia in Children Born to Mothers with HIV in Western Kenya. Global pediatric health. 2021;8:2333794x21991035.</w:t>
      </w:r>
    </w:p>
    <w:p w14:paraId="5CEC064A"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Panuganti BA, Jafari A, Shen S, Qualliotine JR, Schueth EA, Campbell B, et al. Predictors of Quality-of-Life Improvements Following Global Head and Neck Surgery Trips to Underserved Regions. The Laryngoscope. 2021;131(9):2006-10.</w:t>
      </w:r>
    </w:p>
    <w:p w14:paraId="65BA1E92"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Papas RK, Gakinya BN, Mwaniki MM, Lee H, Keter AK, Martino S, et al. A randomized clinical trial of a group cognitive-behavioral therapy to reduce alcohol use among human immunodeficiency virus-infected outpatients in western Kenya. Addiction (Abingdon, England). 2021;116(2):305-18.</w:t>
      </w:r>
    </w:p>
    <w:p w14:paraId="3033B124" w14:textId="77777777" w:rsidR="0066773D" w:rsidRPr="003C6798" w:rsidRDefault="0066773D" w:rsidP="0066773D">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Parcesepe AM, Remch M, Dzudie A, Ajeh R, Nash D, Anastos K, et al. Depressive Symptoms, Gender, Disclosure, and HIV Care Stage Among People Living with HIV in Cameroon. AIDS and behavior. 2022;26(3):651-61.</w:t>
      </w:r>
    </w:p>
    <w:p w14:paraId="4A1F6D5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Pastakia SD, Kosgei WK, Christoffersen-Deb A, Kiragu B, Hector JN, Anusu G, et al. Risk of Dysglycemia in Pregnancy amongst Kenyan Women with HIV Infection: A Nested Case-Control Analysis from the STRiDE Study. Journal of diabetes research. 2021;2021:8830048.</w:t>
      </w:r>
    </w:p>
    <w:p w14:paraId="32B2BCCF"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Patel RC, Amorim G, Jakait B, Shepherd BE, Mocello AR, Musick B, et al. Pregnancies among women living with HIV using contraceptives and antiretroviral therapy in western Kenya: a retrospective, cohort study. BMC medicine. 2021;19(1):178.</w:t>
      </w:r>
    </w:p>
    <w:p w14:paraId="0E02240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Peprah S, Ogwang MD, Kerchan P, Reynolds SJ, Tenge CN, Were PA, et al. Inverse association of falciparum positivity with endemic Burkitt lymphoma is robust in analyses adjusting for pre-enrollment malaria in the EMBLEM case-control study. Infectious agents and cancer. 2021;16(1):40.</w:t>
      </w:r>
    </w:p>
    <w:p w14:paraId="032BBC77"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Pett SL, Spyer M, Haddow LJ, Nhema R, Benjamin LA, Najjuka G, et al. Benefits of enhanced infection prophylaxis at antiretroviral therapy initiation by cryptococcal antigen status. AIDS (London, England). 2021;35(4):585-94.</w:t>
      </w:r>
    </w:p>
    <w:p w14:paraId="3FE9D801"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Pillsbury MKM, Mwangi E, Andesia J, Njuguna B, Bloomfield GS, Chepchumba A, et al. Human-centered implementation research: a new approach to develop and evaluate implementation strategies for strengthening referral networks for hypertension in western Kenya. BMC health services research. 2021;21(1):910.</w:t>
      </w:r>
    </w:p>
    <w:p w14:paraId="09106FBE"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Puffer ES, Giusto A, Rieder AD, Friis-Healy E, Ayuku D, Green EP. Development of the Family Togetherness Scale: A Mixed-Methods Validation Study in Kenya. Frontiers in psychology. 2021;12:662991.</w:t>
      </w:r>
    </w:p>
    <w:p w14:paraId="569B7A2E"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Puri D, Nisar YB, Tshefu A, Longombe AL, Esamai F, Marete I, et al. Prevalence of clinical signs of possible serious bacterial infection and mortality associated with them from population-based surveillance of young infants from birth to 2 months of age. PloS one. 2021;16(2):e0247457.</w:t>
      </w:r>
    </w:p>
    <w:p w14:paraId="25AB0C5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Rolfe R, Jr., Kwobah C, Muro F, Ruwanpathirana A, Lyamuya F, Bodinayake C, et al. Barriers to implementing antimicrobial stewardship programs in three low- and middle-income country tertiary care settings: findings from a multi-site qualitative study. Antimicrobial resistance and infection control. 2021;10(1):60.</w:t>
      </w:r>
    </w:p>
    <w:p w14:paraId="2E05CA23"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Romo ML, Patel RC, Edwards JK, Humphrey JM, Musick BS, Bernard C, et al. Disparities in Dolutegravir Uptake Affecting Females of Reproductive Age With HIV in Low- and Middle-Income Countries After Initial Concerns About Teratogenicity : An Observational Study. Annals of internal medicine. 2022;175(1):84-94.</w:t>
      </w:r>
    </w:p>
    <w:p w14:paraId="2F287AB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Ruchman SG, Delong AK, Kamano JH, Bloomfield GS, Chrysanthopoulou SA, Fuster V, et al. Egocentric social network characteristics and cardiovascular risk among patients with hypertension or diabetes in western Kenya: a cross-sectional analysis from the BIGPIC trial. BMJ open. 2021;11(9):e049610.</w:t>
      </w:r>
    </w:p>
    <w:p w14:paraId="3EF82B0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Said J, Lagat D, Kimaina A, Oduor C. Beta cell function, insulin resistance and vitamin D status among type 2 diabetes patients in Western Kenya. Scientific reports. 2021;11(1):4084.</w:t>
      </w:r>
    </w:p>
    <w:p w14:paraId="5196702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Salgado C, Ayodo G, Macklin MD, Gould MP, Nallandhighal S, Odhiambo EO, et al. The prevalence and density of asymptomatic Plasmodium falciparum infections among children and adults in three communities of western Kenya. Malaria journal. 2021;20(1):371.</w:t>
      </w:r>
    </w:p>
    <w:p w14:paraId="135930C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Samia P, Naanyu V, Cross JH, Idro R, Boon P, Wilmshurst J, et al. Qualitative exploration of feasibility and acceptability of the modified Atkins diet therapy for children with drug resistant epilepsy in Kenya. Epilepsy &amp; behavior : E&amp;B. 2021;125:108362.</w:t>
      </w:r>
    </w:p>
    <w:p w14:paraId="5FB12D5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Sang N, Pastakia S, Nyanje S. International Normalized Ratio (INR) Increases amongst Two Patients Living with HIV on Warfarin after Being Switched from a Nevirapine to a Dolutegravir-Based Antiretroviral Regimen. Case reports in infectious diseases. 2021;2021:9384663.</w:t>
      </w:r>
    </w:p>
    <w:p w14:paraId="2B26384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Scanlon ML, Maldonado LY, Ikemeri JE, Jumah A, Anusu G, Bone JN, et al. A retrospective study of the impact of health worker strikes on maternal and child health care utilization in western Kenya. BMC health services research. 2021;21(1):898.</w:t>
      </w:r>
    </w:p>
    <w:p w14:paraId="7449E06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Scanlon ML, Maldonado LY, Ikemeri JE, Jumah A, Anusu G, Chelagat S, et al. 'It was hell in the community': a qualitative study of maternal and child health care during health care worker strikes in Kenya. International journal for equity in health. 2021;20(1):210.</w:t>
      </w:r>
    </w:p>
    <w:p w14:paraId="513366E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Semeere A, Byakwaga H, Laker-Oketta M, Freeman E, Busakhala N, Wenger M, et al. Feasibility of Rapid Case Ascertainment for Cancer in East Africa: An Investigation of Community-Representative Kaposi Sarcoma in the Era of Antiretroviral Therapy. Cancer epidemiology. 2021;74:101997.</w:t>
      </w:r>
    </w:p>
    <w:p w14:paraId="3BFF737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Seraphin TP, Joko-Fru WY, Manraj SS, Chokunonga E, Somdyala NIM, Korir A, et al. Prostate cancer survival in sub-Saharan Africa by age, stage at diagnosis, and human development index: a population-based registry study. Cancer causes &amp; control : CCC. 2021;32(9):1001-19.</w:t>
      </w:r>
    </w:p>
    <w:p w14:paraId="51FDD4B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Seth D, Williams VL, McMahon DE, Regan S, Busakhala N, Wools-Kaloustian K, et al. The role of dermatology in Kaposi sarcoma diagnosis across 3 regions in sub-Saharan Africa. Journal of the American Academy of Dermatology. 2021;85(6):1414-7.</w:t>
      </w:r>
    </w:p>
    <w:p w14:paraId="11D5DEE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Shangani S, Genberg B, Harrison A, Pellowski J, Wachira J, Naanyu V, et al. Sexual Prejudice and Comfort to Provide Services to Men Who Have Sex with Men Among HIV Healthcare Workers in Western Kenya: Role of Interpersonal Contact. AIDS and behavior. 2022;26(3):805-13.</w:t>
      </w:r>
    </w:p>
    <w:p w14:paraId="54D3F6E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Short VL, Hoffman M, Metgud M, Kavi A, Goudar SS, Okitawutshu J, et al. Safety of daily low-dose aspirin use during pregnancy in low-income and middle-income countries. AJOG global reports. 2021;1(1).</w:t>
      </w:r>
    </w:p>
    <w:p w14:paraId="62B44A0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Shupler M, O'Keefe M, Puzzolo E, Nix E, Anderson de Cuevas R, Mwitari J, et al. Pay-as-you-go liquefied petroleum gas supports sustainable clean cooking in Kenyan informal urban settlement during COVID-19 lockdown. Applied energy. 2021;292:116769.</w:t>
      </w:r>
    </w:p>
    <w:p w14:paraId="39897C6F"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Sikka N, DeLong A, Kamano J, Kimaiyo S, Orango V, Andesia J, et al. Sex differences in health status, healthcare utilization, and costs among individuals with elevated blood pressure: the LARK study from Western Kenya. BMC public health. 2021;21(1):948.</w:t>
      </w:r>
    </w:p>
    <w:p w14:paraId="6A77928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Singh PR, Karssen G, Gitau K, Wanjau C, Couvreur M, Pili NN, et al. Rotylenchus wimbii n. sp. (Nematoda: Hoplolaimidae) associated with finger millet in Kenya. Journal of nematology. 2021;53.</w:t>
      </w:r>
    </w:p>
    <w:p w14:paraId="083C331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Sitienei J, Manderson L, Nangami M. Community participation in the collaborative governance of primary health care facilities, Uasin Gishu County, Kenya. PloS one. 2021;16(3):e0248914.</w:t>
      </w:r>
    </w:p>
    <w:p w14:paraId="08808CC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Snelgrove JW, Alera JM, Foster MC, Bett KCN, Bloomfield GS, Silversides CK, et al. Prevalence of Rheumatic Heart Disease and Other Cardiac Conditions in Low-Risk Pregnancies in Kenya: A Prospective Echocardiography Screening Study. Global heart. 2021;16(1):10.</w:t>
      </w:r>
    </w:p>
    <w:p w14:paraId="46A4F067"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Ssengooba F, Tuhebwe D, Ssendagire S, Babirye S, Akulume M, Ssennyonjo A, et al. Experiences of seeking healthcare across the border: lessons to inform upstream policies and system developments on cross-border health in East Africa. BMJ open. 2021;11(12):e045575.</w:t>
      </w:r>
    </w:p>
    <w:p w14:paraId="40A777E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Sumner KM, Freedman E, Abel L, Obala A, Pence BW, Wesolowski A, et al. Genotyping cognate Plasmodium falciparum in humans and mosquitoes to estimate onward transmission of asymptomatic infections. Nature communications. 2021;12(1):909.</w:t>
      </w:r>
    </w:p>
    <w:p w14:paraId="73AFECF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Sumner KM, Freedman E, Mangeni JN, Obala AA, Abel L, Edwards JK, et al. Exposure to Diverse Plasmodium falciparum Genotypes Shapes the Risk of Symptomatic Malaria in Incident and Persistent Infections: A Longitudinal Molecular Epidemiologic Study in Kenya. Clinical infectious diseases : an official publication of the Infectious Diseases Society of America. 2021;73(7):1176-84.</w:t>
      </w:r>
    </w:p>
    <w:p w14:paraId="3F2309A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Sumner KM, Mangeni JN, Obala AA, Freedman E, Abel L, Meshnick SR, et al. Impact of asymptomatic Plasmodium falciparum infection on the risk of subsequent symptomatic malaria in a longitudinal cohort in Kenya. eLife. 2021;10.</w:t>
      </w:r>
    </w:p>
    <w:p w14:paraId="3E368651"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Szkwarko D, Amisi JA, Peterson D, Burudi S, Angala P, Carter EJ. Using a mobile application to improve pediatric presumptive TB identification in western Kenya. The international journal of tuberculosis and lung disease : the official journal of the International Union against Tuberculosis and Lung Disease. 2021;25(6):468-74.</w:t>
      </w:r>
    </w:p>
    <w:p w14:paraId="4CCB96CF"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Talukdar FR, Soares Lima SC, Khoueiry R, Laskar RS, Cuenin C, Sorroche BP, et al. Genome-Wide DNA Methylation Profiling of Esophageal Squamous Cell Carcinoma from Global High-Incidence Regions Identifies Crucial Genes and Potential Cancer Markers. Cancer research. 2021;81(10):2612-24.</w:t>
      </w:r>
    </w:p>
    <w:p w14:paraId="396564AF"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Tarus A, Cornetta K, Morogo D, Nyongesa J, Elias H, Boit JM. Palliative Care Needs in Breast Cancer Patients Entering Inpatient Hospice in Western Kenya. Journal of pain and symptom management. 2022;63(1):71-7.</w:t>
      </w:r>
    </w:p>
    <w:p w14:paraId="01D44D1E"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Temu TM, Wagoner J, Masyuko S, O'Connor A, Zifodya JS, Macharia P, et al. Central obesity is a contributor to systemic inflammation and monocyte activation in virally suppressed adults with chronic HIV in Kenya. AIDS (London, England). 2021;35(11):1723-31.</w:t>
      </w:r>
    </w:p>
    <w:p w14:paraId="489F2C93"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Tran DN, Were PM, Kangogo K, Amisi JA, Manji I, Pastakia SD, et al. Supply-chain strategies for essential medicines in rural western Kenya during COVID-19. Bulletin of the World Health Organization. 2021;99(5):388-92.</w:t>
      </w:r>
    </w:p>
    <w:p w14:paraId="1D7DD17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Uittenboogaard A, Njuguna F, Mostert S, Langat S, van de Velde ME, Olbara G, et al. Outcomes of Wilms tumor treatment in western Kenya. Pediatric blood &amp; cancer. 2022;69(4):e29503.</w:t>
      </w:r>
    </w:p>
    <w:p w14:paraId="7EDA308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Ullah I, Jaguga F, Ransing R, Pereira-Sanchez V, Orsolini L, Ori D, et al. Fear During COVID-19 pandemic: Fear of COVID-19 Scale Measurement Properties. International journal of mental health and addiction. 2022;20(4):2493-502.</w:t>
      </w:r>
    </w:p>
    <w:p w14:paraId="13839005"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van Weelderen RE, Njuguna F, Klein K, Mostert S, Langat S, Vik TA, et al. Outcomes of pediatric acute myeloid leukemia treatment in Western Kenya. Cancer reports (Hoboken, NJ). 2022;5(10):e1576.</w:t>
      </w:r>
    </w:p>
    <w:p w14:paraId="3938CA7C"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Vedanthan R, Kamano JH, Chrysanthopoulou SA, Mugo R, Andama B, Bloomfield GS, et al. Group Medical Visit and Microfinance Intervention for Patients With Diabetes or Hypertension in Kenya. Journal of the American College of Cardiology. 2021;77(16):2007-18.</w:t>
      </w:r>
    </w:p>
    <w:p w14:paraId="52BCD98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Vreeman RC, Rakhmanina NY, Nyandiko WM, Puthanakit T, Kantor R. Are we there yet? 40 years of successes and challenges for children and adolescents living with HIV. Journal of the International AIDS Society. 2021;24(6):e25759.</w:t>
      </w:r>
    </w:p>
    <w:p w14:paraId="31F0F74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Wachira J, Genberg B, Chemutai D, Mwangi A, Galarraga O, Abraham S, et al. Implementing enhanced patient care to promote patient engagement in HIV care in a rural setting in Kenya. BMC health services research. 2021;21(1):515.</w:t>
      </w:r>
    </w:p>
    <w:p w14:paraId="044AB78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Wachira J, Mwangi A, Chemutai D, Nyambura M, Genberg B, Wilson IB. Higher Clinician-Patient Communication Is Associated With Greater Satisfaction With HIV Care. Journal of the International Association of Providers of AIDS Care. 2021;20:23259582211054935.</w:t>
      </w:r>
    </w:p>
    <w:p w14:paraId="416FAF5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Watts MJ, Menya D, Humphrey OS, Middleton DS, Hamilton E, Marriott A, et al. Human urinary biomonitoring in Western Kenya for micronutrients and potentially harmful elements. International journal of hygiene and environmental health. 2021;238:113854.</w:t>
      </w:r>
    </w:p>
    <w:p w14:paraId="74A6EC7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Were MC, Gong W, Balirwa P, Balugaba BE, Yeung A, Pierce L, et al. Comparative analysis of competency coverage within accredited master's in health informatics programs in the East African region. Journal of the American Medical Informatics Association : JAMIA. 2021;28(9):1843-8.</w:t>
      </w:r>
    </w:p>
    <w:p w14:paraId="42CA196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Were MC, Savai S, Mokaya B, Mbugua S, Ribeka N, Cholli P, et al. mUzima Mobile Electronic Health Record (EHR) System: Development and Implementation at Scale. Journal of medical Internet research. 2021;23(12):e26381.</w:t>
      </w:r>
    </w:p>
    <w:p w14:paraId="5E3D304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Woolsey AM, Simmons RA, Woldeghebriel M, Zhou Y, Ogunsola O, Laing S, et al. Incentivizing appropriate malaria case management in the private sector: a study protocol for two linked cluster randomized controlled trials to evaluate provider- and client-focused interventions in western Kenya and Lagos, Nigeria. Implementation science : IS. 2021;16(1):14.</w:t>
      </w:r>
    </w:p>
    <w:p w14:paraId="6C70EB0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Woolsey AM, Simmons RA, Woldeghebriel M, Zhou Y, Ogunsola O, Laing S, et al. Correction to: Incentivizing appropriate malaria case management in the private sector: a study protocol for two linked cluster randomized controlled trials to evaluate provider- and client-focused interventions in western Kenya and Lagos, Nigeria. Implementation science : IS. 2021;16(1):27.</w:t>
      </w:r>
    </w:p>
    <w:p w14:paraId="42F64FD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Zuñiga JA, García A, Kyololo OM, Hamilton-Solum P, Kabimba A, Milimo B, et al. Increasing utilisation of skilled attendants at birth in sub-Saharan Africa: A systematic review of interventions. International journal of nursing studies. 2021;120:103977.</w:t>
      </w:r>
    </w:p>
    <w:p w14:paraId="74D923E3" w14:textId="35C2D796"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Zürcher K, Reichmuth ML, Ballif M, Loiseau C, Borrell S, Reinhard M, et al. Mortality from drug-resistant tuberculosis in high-burden countries comparing routine drug susceptibility testing with whole-genome sequencing: a multicentre cohort study. The Lancet Microbe. 2021;2(7):e320-e30.</w:t>
      </w:r>
    </w:p>
    <w:p w14:paraId="1C3E0DE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Adiukwu F, de Filippis R, Orsolini L, Gashi Bytyçi D, Shoib S, Ransing R, et al. Scaling Up Global Mental Health Services During the COVID-19 Pandemic and Beyond. Psychiatric services (Washington, DC). 2022;73(2):231-4.</w:t>
      </w:r>
    </w:p>
    <w:p w14:paraId="13A7130F"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Anderson C, Li H, Cheboiwo V, Fisher S, Chepkemoi E, Rutto E, et al. Uncomplicated gastroschisis care in the US and Kenya: Treatment at two tertiary care centers. Journal of pediatric surgery. 2022;57(8):1664-70.</w:t>
      </w:r>
    </w:p>
    <w:p w14:paraId="0B92E145"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Apedaile D, DeLong A, Sang E, Ayuku D, Atwoli L, Galárraga O, et al. Effect of care environment on educational attainment among orphaned and separated children and adolescents in Western Kenya. BMC public health. 2022;22(1):123.</w:t>
      </w:r>
    </w:p>
    <w:p w14:paraId="1CD8DE1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Atkinson EG, Dalvie S, Pichkar Y, Kalungi A, Majara L, Stevenson A, et al. Genetic structure correlates with ethnolinguistic diversity in eastern and southern Africa. American journal of human genetics. 2022;109(9):1667-79.</w:t>
      </w:r>
    </w:p>
    <w:p w14:paraId="46CD2A3E"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Avihingsanon A, Hughes MD, Salata R, Godfrey C, McCarthy C, Mugyenyi P, et al. Third-line antiretroviral therapy, including raltegravir (RAL), darunavir (DRV/r) and/or etravirine (ETR), is well tolerated and achieves durable virologic suppression over 144 weeks in resource-limited settings: ACTG A5288 strategy trial. Journal of the International AIDS Society. 2022;25(6):e25905.</w:t>
      </w:r>
    </w:p>
    <w:p w14:paraId="47DA591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Bauserman M, Leuba SI, Hemingway-Foday J, Nolen TL, Moore J, McClure EM, et al. The efficacy of low-dose aspirin in pregnancy among women in malaria-endemic countries. BMC pregnancy and childbirth. 2022;22(1):303.</w:t>
      </w:r>
    </w:p>
    <w:p w14:paraId="1E99065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Bernard C, Jakait B, Fadel WF, Mocello AR, Onono MA, Bukusi EA, et al. Preferences for Multipurpose Technology and Non-oral Methods of Antiretroviral Therapy Among Women Living With HIV in Western Kenya: A Survey Study. Frontiers in global women's health. 2022;3:869623.</w:t>
      </w:r>
    </w:p>
    <w:p w14:paraId="6F955E3E"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 xml:space="preserve">Bitta M, Thungana Y, Kim HH, Denckla CA, Ametaj A, Yared M, et al. Cross-country variations in the reporting of psychotic symptoms among sub-Saharan African adults: A psychometric </w:t>
      </w:r>
      <w:r w:rsidRPr="003C6798">
        <w:rPr>
          <w:rFonts w:ascii="Arial" w:eastAsiaTheme="minorHAnsi" w:hAnsi="Arial" w:cs="Arial"/>
          <w:sz w:val="20"/>
          <w:szCs w:val="20"/>
        </w:rPr>
        <w:lastRenderedPageBreak/>
        <w:t>evaluation of the Psychosis Screening Questionnaire. Journal of affective disorders. 2022;304:85-92.</w:t>
      </w:r>
    </w:p>
    <w:p w14:paraId="504D6F87"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Bourgi K, Ofner S, Musick B, Griffith B, Diero L, Wools-Kaloustian K, et al. Weight Gain Among Treatment-Naïve Persons With HIV Receiving Dolutegravir in Kenya. Journal of acquired immune deficiency syndromes (1999). 2022;91(5):490-6.</w:t>
      </w:r>
    </w:p>
    <w:p w14:paraId="45BC6363"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Buckle GC, Mrema A, Mwachiro M, Ringo Y, Selekwa M, Mulima G, et al. Treatment outcomes of esophageal cancer in Eastern Africa: protocol of a multi-center, prospective, observational, open cohort study. BMC cancer. 2022;22(1):82.</w:t>
      </w:r>
    </w:p>
    <w:p w14:paraId="673DA28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Byrne JA, Banaszak AT, Carpenter JE, Carroll SL, Castelhano MG, Espinal PS, et al. Priorities in Biobanking Research: A Report on the 2021 ISBER Round Table. Biopreservation and biobanking. 2022.</w:t>
      </w:r>
    </w:p>
    <w:p w14:paraId="429125E1"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Callen G, Chory A, Sang F, Munyoro D, Aluoch J, Scanlon M, et al. A Qualitative Examination of Perceived Stigma and its Sources Among Adolescents Living With HIV in Western Kenya. Global pediatric health. 2022;9:2333794x211065335.</w:t>
      </w:r>
    </w:p>
    <w:p w14:paraId="556706D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Cesare N, Were LPO. A multi-step approach to managing missing data in time and patient variant electronic health records. BMC research notes. 2022;15(1):64.</w:t>
      </w:r>
    </w:p>
    <w:p w14:paraId="6C7E921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Chang AY, Karwa R, Odhiambo H, Were P, Fletcher SL, Tonui EC, et al. Compression Therapy for HIV-Associated Kaposi Sarcoma Leg Lymphedema: Results of the Kenyan Improvised Compression for Kaposi Sarcoma Randomized Controlled Trial. JCO global oncology. 2022;8:e2100329.</w:t>
      </w:r>
    </w:p>
    <w:p w14:paraId="4EB66AD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Chory A, Callen G, Nyandiko W, Njoroge T, Ashimosi C, Aluoch J, et al. A Pilot Study of a Mobile Intervention to Support Mental Health and Adherence Among Adolescents Living with HIV in Western Kenya. AIDS and behavior. 2022;26(1):232-42.</w:t>
      </w:r>
    </w:p>
    <w:p w14:paraId="472DC433"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Collier S, Semeere A, Byakwaga H, Laker-Oketta M, Chemtai L, Wagner AD, et al. A type III effectiveness-implementation hybrid evaluation of a multicomponent patient navigation strategy for advanced-stage Kaposi's sarcoma: protocol. Implementation science communications. 2022;3(1):50.</w:t>
      </w:r>
    </w:p>
    <w:p w14:paraId="41CCA94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Collier S, Singh R, Semeere A, Byakwaga H, Laker-Oketta M, McMahon DE, et al. Telling the story of intersectional stigma in HIV-associated Kaposi's sarcoma in western Kenya: a convergent mixed-methods approach. Journal of the International AIDS Society. 2022;25 Suppl 1(Suppl 1):e25918.</w:t>
      </w:r>
    </w:p>
    <w:p w14:paraId="6387C17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Deathe AR, Oyungu E, Ayaya SO, Ombitsa AR, McAteer CI, Vreeman RC, et al. Preventive Health Service Coverage Among Infants and Children at Six Maternal-Child Health Clinics in Western Kenya: A Cross-Sectional Assessment. Maternal and child health journal. 2022;26(3):522-9.</w:t>
      </w:r>
    </w:p>
    <w:p w14:paraId="6A15F1E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D'Souza J, Kamaara E, Nderitu D. COMMENT: "All in this together": the global duty to contribute towards combating the Covid-19 pandemic. Indian journal of medical ethics. 2022;Vii(1):1-12.</w:t>
      </w:r>
    </w:p>
    <w:p w14:paraId="66EE3EE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Duffey MM, Ayuku D, Ayodo G, Abuonji E, Nyalumbe M, Giella AK, et al. Translation and Cultural Adaptation of NIH Toolbox Cognitive Tests into Swahili and Dholuo Languages for Use in Children in Western Kenya. Journal of the International Neuropsychological Society : JINS. 2022;28(4):414-23.</w:t>
      </w:r>
    </w:p>
    <w:p w14:paraId="5CEFF3C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Edmonds A, Brazier E, Musick BS, Yotebieng M, Humphrey J, Abuogi LL, et al. Clinical and programmatic outcomes of HIV-exposed infants enrolled in care at geographically diverse clinics, 1997-2021: A cohort study. PLoS medicine. 2022;19(9):e1004089.</w:t>
      </w:r>
    </w:p>
    <w:p w14:paraId="7C687E5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El Salih I, Widjajanto PH, Njuguna F, Kaspers G, Mostert S. Impact of COVID-19 measures on a paediatric oncology outreach-program. Psycho-oncology. 2022;31(5):860-4.</w:t>
      </w:r>
    </w:p>
    <w:p w14:paraId="4FC400BC"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 xml:space="preserve">Embleton L, Logie CH, Ngure K, Nelson L, Kimbo L, Ayuku D, et al. Intersectional Stigma and Implementation of HIV Prevention and Treatment Services for Adolescents Living with and at </w:t>
      </w:r>
      <w:r w:rsidRPr="003C6798">
        <w:rPr>
          <w:rFonts w:ascii="Arial" w:eastAsiaTheme="minorHAnsi" w:hAnsi="Arial" w:cs="Arial"/>
          <w:sz w:val="20"/>
          <w:szCs w:val="20"/>
        </w:rPr>
        <w:lastRenderedPageBreak/>
        <w:t>Risk for HIV: Opportunities for Improvement in the HIV Continuum in Sub-Saharan Africa. AIDS and behavior. 2022.</w:t>
      </w:r>
    </w:p>
    <w:p w14:paraId="2D5D156C"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Enane LA, Apondi E, Liepmann C, Toromo JJ, Omollo M, Bakari S, et al. 'We are not going anywhere': a qualitative study of Kenyan healthcare worker perspectives on adolescent HIV care engagement during the COVID-19 pandemic. BMJ open. 2022;12(3):e055948.</w:t>
      </w:r>
    </w:p>
    <w:p w14:paraId="670BA401"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Fonn S, Ray S, Couper I, Ezeh A, Omigbodun A, Morhason-Bello I, et al. Acceptability and feasibility of inter-related activities to improve agency among African district health managers: A four-country study. Global public health. 2022;17(7):1267-81.</w:t>
      </w:r>
    </w:p>
    <w:p w14:paraId="449F970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Freeman EE, McCann NC, Semeere A, Reddy KP, Laker-Oketta M, Byakwaga H, et al. Evaluation of four chemotherapy regimens for treatment of advanced AIDS-associated Kaposi sarcoma in Kenya: a cost-effectiveness analysis. The Lancet Global health. 2022;10(8):e1179-e88.</w:t>
      </w:r>
    </w:p>
    <w:p w14:paraId="39729BA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Giusto AM, Ayuku D, Puffer ES. Learn, Engage, Act, Dedicate (LEAD): development and feasibility testing of a task-shifted intervention to improve alcohol use, depression and family engagement for fathers. International journal of mental health systems. 2022;16(1):16.</w:t>
      </w:r>
    </w:p>
    <w:p w14:paraId="7CCA058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Guiles DA, Nuwagira E, Stone GS. Four Learner Categories in Global Health Experiences: A Framework for Successful Resident Engagement. Annals of global health. 2022;88(1):66.</w:t>
      </w:r>
    </w:p>
    <w:p w14:paraId="6D43A852"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Heng YY, Nafiseh A, Oyungu E, Ombitsa AR, Cherop C, McHenry MS. 'I bring her up with love:' Perspectives of caregivers of children with neurodevelopmental delays in western Kenya. Child: care, health and development. 2023;49(1):201-9.</w:t>
      </w:r>
    </w:p>
    <w:p w14:paraId="579D3152"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Humphrey J, Triedman M, Nyandiko W, Sang E, Kemboi E, Alera M, et al. A Challenging Knowledge Gap: Estimating Modes of HIV Acquisition Among Adolescents Entering HIV Care During Adolescence. Global pediatric health. 2022;9:2333794x221101768.</w:t>
      </w:r>
    </w:p>
    <w:p w14:paraId="447A076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Humphrey JM, Songok J, Ofner S, Musick B, Alera M, Kipchumba B, et al. Retention in care and viral suppression in the PMTCT continuum at a large referral facility in western Kenya. AIDS and behavior. 2022;26(11):3494-505.</w:t>
      </w:r>
    </w:p>
    <w:p w14:paraId="187AFAD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Jaguga F, Ametaj A, Kim HH, Stroud RE, Newton CR, Kariuki SM, et al. Factor structure and item response of psychosis symptoms among Kenyan adults. Journal of affective disorders. 2022;317:136-41.</w:t>
      </w:r>
    </w:p>
    <w:p w14:paraId="40F6170C"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Jaguga F, Kiburi SK, Temet E, Barasa J, Karanja S, Kinyua L, et al. A systematic review of substance use and substance use disorder research in Kenya. PloS one. 2022;17(6):e0269340.</w:t>
      </w:r>
    </w:p>
    <w:p w14:paraId="3BDEF463"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Jaguga F, Kwobah EK, Barasa J, Mwogi T, Giusto A. Addressing the substance use treatment gap in Africa using digital screening and brief interventions. The lancet Psychiatry. 2022;9(5):347-8.</w:t>
      </w:r>
    </w:p>
    <w:p w14:paraId="7352495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Jaguga F, Kwobah EK, Mwangi A, Patel K, Mwogi T, Kiptoo R, et al. Harmful Alcohol Use Among Healthcare Workers at the Beginning of the COVID-19 Pandemic in Kenya. Frontiers in psychiatry. 2022;13:821610.</w:t>
      </w:r>
    </w:p>
    <w:p w14:paraId="36D3699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Jaguga F, Turissini M, Barasa J, Kimaiyo M, Araka J, Okeyo L, et al. A descriptive survey of substance use treatment facilities in Uasin Gishu County Kenya. BMC health services research. 2022;22(1):645.</w:t>
      </w:r>
    </w:p>
    <w:p w14:paraId="67878712"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Jesson J, Crichton S, Quartagno M, Yotebieng M, Abrams EJ, Chokephaibulkit K, et al. Growth and CD4 patterns of adolescents living with perinatally acquired HIV worldwide, a CIPHER cohort collaboration analysis. Journal of the International AIDS Society. 2022;25(3):e25871.</w:t>
      </w:r>
    </w:p>
    <w:p w14:paraId="5555B1F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Johnson CA, Tran DN, Mwangi A, Sosa-Rubí SG, Chivardi C, Romero-Martínez M, et al. Incorporating respondent-driven sampling into web-based discrete choice experiments: preferences for COVID-19 mitigation measures. Health services &amp; outcomes research methodology. 2022;22(3):297-316.</w:t>
      </w:r>
    </w:p>
    <w:p w14:paraId="5399A80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Justice AC, Goetz MB, Stewart CN, Hogan BC, Humes E, Luz PM, et al. Delayed presentation of HIV among older individuals: a growing problem. The lancet HIV. 2022;9(4):e269-e80.</w:t>
      </w:r>
    </w:p>
    <w:p w14:paraId="48CEDC3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Kamau PT, Koech M, Hecht SM, McHenry MS, Songok J. Assessment of neonatal resuscitation skills among healthcare workers in Uasin Gishu County, Kenya. SAGE open medicine. 2022;10:20503121221119296.</w:t>
      </w:r>
    </w:p>
    <w:p w14:paraId="42E3307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Karoney MJ, Koech MK, Njiru EW, Owino Ong'or WD. Proximal tubular renal dysfunction among HIV infected patients on Tenofovir versus Tenofovir sparing regimen in western Kenya. PloS one. 2022;17(9):e0273183.</w:t>
      </w:r>
    </w:p>
    <w:p w14:paraId="20C793E3"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Kelly CM, Some F, Guiles DA, Turissini M, Gardner A, Litzelman DK. A framework for reinitiating global academic exchange in the context of the COVID-19 pandemic. International journal of medical education. 2022;13:256-8.</w:t>
      </w:r>
    </w:p>
    <w:p w14:paraId="23811D9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Khan M, MacEntee K, Kiptui R, Van Berkum A, Oudshoorn A, Ayuku DO, et al. Barriers to and facilitators of accessing HIV services for street-involved youth in Canada and Kenya. BMC public health. 2022;22(1):1901.</w:t>
      </w:r>
    </w:p>
    <w:p w14:paraId="2B59178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Kibel M, Thorne J, Kerich C, Naanyu V, Yego F, Christoffersen-Deb A, et al. Acceptability and feasibility of community-based provision of urine pregnancy tests to support linkages to reproductive health services in Western Kenya: a qualitative analysis. BMC pregnancy and childbirth. 2022;22(1):674.</w:t>
      </w:r>
    </w:p>
    <w:p w14:paraId="13E95311"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Kimaina A, Dick J, Sadjad B. OpenMRS Analytics Engine: A FHIR Based Approach. Studies in health technology and informatics. 2022;290:314-5.</w:t>
      </w:r>
    </w:p>
    <w:p w14:paraId="79247AA7"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Kinshella MW, Naanyu V, Chomba D, Waiyego M, Rigg J, Coleman J, et al. Qualitative study exploring the feasibility, usability and acceptability of neonatal continuous monitoring technologies at a public tertiary hospital in Nairobi, Kenya. BMJ open. 2022;12(1):e053486.</w:t>
      </w:r>
    </w:p>
    <w:p w14:paraId="078263D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Kiplagat J, Justice A. HIV viral suppression is key to healthy longevity. The lancet HIV. 2022;9(10):e672-e3.</w:t>
      </w:r>
    </w:p>
    <w:p w14:paraId="303BE1E1"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Kiplagat J, Tran DN, Barber T, Njuguna B, Vedanthan R, Triant VA, et al. How health systems can adapt to a population ageing with HIV and comorbid disease. The lancet HIV. 2022;9(4):e281-e92.</w:t>
      </w:r>
    </w:p>
    <w:p w14:paraId="04553AE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Kwobah EK, Misra S, Ametaj AA, Stevenson A, Stroud RE, Koenen KC, et al. Traumatic experiences assessed with the life events checklist for Kenyan adults. Journal of affective disorders. 2022;303:161-7.</w:t>
      </w:r>
    </w:p>
    <w:p w14:paraId="54C05773"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Laktabai J, Mobley VL, Prudhomme-O'Meara W, Taylor SM. Associations between Antenatal Syphilis Test Results and Adverse Pregnancy Outcomes in Western Kenya. The American journal of tropical medicine and hygiene. 2022;107(2):401-6.</w:t>
      </w:r>
    </w:p>
    <w:p w14:paraId="71E7B9D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Laktabai J, Platt AC, Turner E, Saran I, Kipkoech J, Menya D, et al. Community-Based Malaria Testing Reduces Polypharmacy in a Population-Based Survey of Febrile Illness in Western Kenya. International journal of public health. 2022;67:1604826.</w:t>
      </w:r>
    </w:p>
    <w:p w14:paraId="61D0FF2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Lapp Z, Obala AA, Abel L, Rasmussen DA, Sumner KM, Freedman E, et al. Plasmodium falciparum Genetic Diversity in Coincident Human and Mosquito Hosts. mBio. 2022;13(5):e0227722.</w:t>
      </w:r>
    </w:p>
    <w:p w14:paraId="29D9BF8F"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Lee JA, Wanjiku G, Nduku N, Aluisio AR, Kharel R, Simiyu JT, et al. The status and future of emergency care in the Republic of Kenya. African journal of emergency medicine : Revue africaine de la medecine d'urgence. 2022;12(1):48-52.</w:t>
      </w:r>
    </w:p>
    <w:p w14:paraId="2196878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Leting SK, Musyoki SK, Maiyoh GK. Characterization and drug susceptibility pattern of Salmonella and Shigella in children below five years: a cross-sectional study conducted in Lodwar, Turkana County, in Northern Kenya. The Pan African medical journal. 2022;42:13.</w:t>
      </w:r>
    </w:p>
    <w:p w14:paraId="26D8F5F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Leuba SI, Westreich D, Bose CL, Powers KA, Olshan A, Taylor SM, et al. Predictors of Plasmodium falciparum Infection in the First Trimester Among Nulliparous Women From Kenya, Zambia, and the Democratic Republic of the Congo. The Journal of infectious diseases. 2022;225(11):2002-10.</w:t>
      </w:r>
    </w:p>
    <w:p w14:paraId="6C60F4F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Lewis JT, Stephens J, Musick B, Brown S, Malateste K, Ha Dao Ostinelli C, et al. The IeDEA harmonist data toolkit: A data quality and data sharing solution for a global HIV research consortium. Journal of biomedical informatics. 2022;131:104110.</w:t>
      </w:r>
    </w:p>
    <w:p w14:paraId="5EA2D20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Liao HM, Liu H, Chin PJ, Li B, Hung GC, Tsai S, et al. Epstein-Barr Virus in Burkitt Lymphoma in Africa Reveals a Limited Set of Whole Genome and LMP-1 Sequence Patterns: Analysis of Archival Datasets and Field Samples From Uganda, Tanzania, and Kenya. Frontiers in oncology. 2022;12:812224.</w:t>
      </w:r>
    </w:p>
    <w:p w14:paraId="2760C4E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Mamuti S, Tabu C, Marete I, Opili D, Jalang'o R, Abade A. Measles containing vaccine coverage and factors associated with its uptake among children aged 24-59 months in Cherangany Sub County, Trans Nzoia County, Kenya. PloS one. 2022;17(2):e0263780.</w:t>
      </w:r>
    </w:p>
    <w:p w14:paraId="466E30F3"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Mangeni JN, Abel L, Taylor SM, Obala A, O'Meara WP, Saran I. Experience and confidence in health technologies: evidence from malaria testing and treatment in Western Kenya. BMC public health. 2022;22(1):1689.</w:t>
      </w:r>
    </w:p>
    <w:p w14:paraId="0C58B71E"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Manne A, DeLong A, Nyandiko W, DeLong AK, Vreeman R, Novitsky V, et al. Real-Life Feasibility of HIV Drug Resistance Testing Using Dried Filter Analytes in Kenyan Children and Adolescents Living with HIV. Microbiology spectrum. 2022;10(2):e0267521.</w:t>
      </w:r>
    </w:p>
    <w:p w14:paraId="4275AF6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Martin AR, Stroud RE, 2nd, Abebe T, Akena D, Alemayehu M, Atwoli L, et al. Increasing diversity in genomics requires investment in equitable partnerships and capacity building. Nature genetics. 2022;54(6):740-5.</w:t>
      </w:r>
    </w:p>
    <w:p w14:paraId="37D6AA0E"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Martin R, Ashimosi C, Nyandiko W, Chory A, Aluoch J, Scanlon M, et al. A systematic review of interventions to reduce HIV-related stigma among primary and secondary school teachers. AIDS care. 2022;34(1):1-6.</w:t>
      </w:r>
    </w:p>
    <w:p w14:paraId="4146B84C"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Matthews J, Bhatia MB, Thomas C, Okoth P, Martinez CR, Levy JS, et al. AMPATH surgical app: Low-cost simulator for the open appendectomy. Surgery. 2022;172(6):1656-64.</w:t>
      </w:r>
    </w:p>
    <w:p w14:paraId="511913F3"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Mburu A, Tonui P, Keitany K, Osborne RJ. The pregnancy that wasn't: challenges of gestational trophoblastic neoplasia management in low- and middle-income countries. International journal of gynecological cancer : official journal of the International Gynecological Cancer Society. 2022;32(7):944-8.</w:t>
      </w:r>
    </w:p>
    <w:p w14:paraId="4A1F310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Mburu AW, Itsura PM, Orang'o EO, Tonui PK, Odongo EB, Shaffi AF, et al. Epidemiological profile and clinico-pathological features of pediatric gynecological cancers at Moi Teaching &amp; Referral Hospital, Kenya. Gynecologic oncology reports. 2022;40:100956.</w:t>
      </w:r>
    </w:p>
    <w:p w14:paraId="29A9055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Mbuthia GW, Magutah K, Pellowski J. Approaches and outcomes of community health worker's interventions for hypertension management and control in low-income and middle-income countries: systematic review. BMJ open. 2022;12(4):e053455.</w:t>
      </w:r>
    </w:p>
    <w:p w14:paraId="543F3AC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McCormack V, Middleton DRS, Mmbaga BT, Menya D, Dzamalala C, Nyakunga-Maro G, et al. The evidence gap between alcohol consumption and oesophageal squamous cell carcinoma in east Africa - Authors' reply. The Lancet Global health. 2022;10(5):e623.</w:t>
      </w:r>
    </w:p>
    <w:p w14:paraId="18BF4335"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McGinnis KA, Justice AC, Moore RD, Silverberg MJ, Althoff KN, Karris M, et al. Discrimination and Calibration of the Veterans Aging Cohort Study Index 2.0 for Predicting Mortality Among People With Human Immunodeficiency Virus in North America. Clinical infectious diseases : an official publication of the Infectious Diseases Society of America. 2022;75(2):297-304.</w:t>
      </w:r>
    </w:p>
    <w:p w14:paraId="7C820A5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McLigeyo A, Rajab J, Oyiro P, Ezzi M, Bett Y, Ong'ondi M, et al. Baseline blood count levels increase odds of cytopenia among CML patients in Kenya: a case control study. BMC cancer. 2022;22(1):128.</w:t>
      </w:r>
    </w:p>
    <w:p w14:paraId="23D38D6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McMahon DE, Chemtai L, Grant M, Singh R, Semeere A, Byakwaga H, et al. Understanding Diagnostic Delays for Kaposi Sarcoma in Kenya: A Qualitative Study. Journal of acquired immune deficiency syndromes (1999). 2022;90(5):494-503.</w:t>
      </w:r>
    </w:p>
    <w:p w14:paraId="05E3EA75"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McMahon DE, Singh R, Chemtai L, Semeere A, Byakwaga H, Grant M, et al. Barriers and facilitators to chemotherapy initiation and adherence for patients with HIV-associated Kaposi's sarcoma in Kenya: a qualitative study. Infectious agents and cancer. 2022;17(1):37.</w:t>
      </w:r>
    </w:p>
    <w:p w14:paraId="13A635A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Merchant EV, Fatima T, Fatima A, Maiyo N, Mutuku V, Keino S, et al. The Influence of Food Environments on Food Security Resilience during the COVID-19 Pandemic: An Examination of Urban and Rural Difference in Kenya. Nutrients. 2022;14(14).</w:t>
      </w:r>
    </w:p>
    <w:p w14:paraId="6A658635"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Mugalo EL, Akello WA, Mburu NE, Kimani W, Rono DK, Musau P. Primary bladder neck obstruction (PBNO) in children in a resource-limited setting. Urology case reports. 2022;44:102150.</w:t>
      </w:r>
    </w:p>
    <w:p w14:paraId="53DA9C15"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Muro FJ, Lyamuya FS, Kwobah C, Bollinger J, Bodinayake CK, Nagahawatte A, et al. Opportunities for Improving Antimicrobial Stewardship: Findings From a Prospective, Multi-Center Study in Three Low- or Middle-Income Countries. Frontiers in public health. 2022;10:848802.</w:t>
      </w:r>
    </w:p>
    <w:p w14:paraId="04A2C30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Mwai J, Nyole D, Abdi M, Ahmed I, Mutai J, Kaduka L, et al. Assessment of water, sanitation and hygiene practices for prevention and control of COVID-19 in Kenya. International health. 2022;14(6):597-603.</w:t>
      </w:r>
    </w:p>
    <w:p w14:paraId="731F83A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Mwangi J, Ternent L, Ujiji POA, Were E, Ekström AM. Health related quality of life among pregnant women living with HIV in Kenya, results from comparing a patient generated index and the Euroqol 5 dimension 3 level. BMC women's health. 2022;22(1):66.Myers C, Apondi E, Toromo JJ, Omollo M, Bakari S, Aluoch J, et al. "Who am I going to stay with? Who will accept me?": family-level domains influencing HIV care engagement among disengaged adolescents in Kenya. Journal of the International AIDS Society. 2022;25(2):e25890.</w:t>
      </w:r>
    </w:p>
    <w:p w14:paraId="1B0AA7C3"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Naanyu V, Koros H, Maritim B, Kamano J, Too K, Limo O, et al. A Protocol on Using the RE-AIM Framework in the Process Evaluation of the Primary Health Integrated Care Project for Four Chronic Conditions in Kenya. Frontiers in public health. 2021;9:781377.</w:t>
      </w:r>
    </w:p>
    <w:p w14:paraId="02D2B4B1"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Nabakwe EC, Egesah O, Kiverenge-Ettyang GA. Maternal and health care workers' perspectives on exclusive breastfeeding in the context of maternal HIV infection, in Busia county, western Kenya: a mixed methods cross-sectional survey. International breastfeeding journal. 2022;17(1):17.</w:t>
      </w:r>
    </w:p>
    <w:p w14:paraId="686A9D6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Naqvi F, Naqvi S, Billah SM, Saleem S, Fogleman E, Peres-da-Silva N, et al. Knowledge, attitude and practices of pregnant women related to COVID-19 infection: A cross-sectional survey in seven countries from the Global Network for Women's and Children's Health. BJOG : an international journal of obstetrics and gynaecology. 2022;129(8):1289-97.</w:t>
      </w:r>
    </w:p>
    <w:p w14:paraId="5D254D9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Naqvi S, Naqvi F, Saleem S, Thorsten VR, Figueroa L, Mazariegos M, et al. Health care in pregnancy during the COVID-19 pandemic and pregnancy outcomes in six low- and-middle-income countries: Evidence from a prospective, observational registry of the Global Network for Women's and Children's Health. BJOG : an international journal of obstetrics and gynaecology. 2022;129(8):1298-307.</w:t>
      </w:r>
    </w:p>
    <w:p w14:paraId="7B1F5EA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Ngeno GTK, Barasa F, Kamano J, Kwobah E, Wambui C, Binanay C, et al. Feasibility of Cardiac Rehabilitation Models in Kenya. Annals of global health. 2022;88(1):7.</w:t>
      </w:r>
    </w:p>
    <w:p w14:paraId="7D7FAFC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Nolte E, Kamano JH, Naanyu V, Etyang A, Gasparrini A, Hanson K, et al. Scaling up the primary health integrated care project for chronic conditions in Kenya: study protocol for an implementation research project. BMJ open. 2022;12(3):e056261.</w:t>
      </w:r>
    </w:p>
    <w:p w14:paraId="2686F6E7"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Nomburg J, Bullman S, Nasrollahzadeh D, Collisson EA, Abedi-Ardekani B, Akoko LO, et al. An international report on bacterial communities in esophageal squamous cell carcinoma. International journal of cancer. 2022;151(11):1947-59.</w:t>
      </w:r>
    </w:p>
    <w:p w14:paraId="22BAC9C5"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Nyandat J, Murthy S, Muttalib F. Challenges and Opportunities for Implementing Pediatric Early Warning Systems in Low- and Middle-Income Countries-Using Resources Wisely. JAMA network open. 2022;5(3):e221553.</w:t>
      </w:r>
    </w:p>
    <w:p w14:paraId="72DB59D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Nyandiko W, Chory A, Baum A, Aluoch J, Ashimosi C, Scanlon M, et al. Multi-media teacher training and HIV-related stigma among primary and secondary school teachers in Western Kenya. AIDS care. 2022:1-8.</w:t>
      </w:r>
    </w:p>
    <w:p w14:paraId="64126DB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Nyandiko W, Holland S, Vreeman R, DeLong AK, Manne A, Novitsky V, et al. HIV-1 Treatment Failure, Drug Resistance, and Clinical Outcomes in Perinatally Infected Children and Adolescents Failing First-Line Antiretroviral Therapy in Western Kenya. Journal of acquired immune deficiency syndromes (1999). 2022;89(2):231-9.</w:t>
      </w:r>
    </w:p>
    <w:p w14:paraId="3206D80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Obakiro SB, Kiprop A, K'Owino I, Andima M, Owor RO, Chacha R, et al. Phytochemical, Cytotoxicity, and Antimycobacterial Activity Evaluation of Extracts and Compounds from the Stem Bark of Albizia coriaria Welw ex. Oliver. Evidence-based complementary and alternative medicine : eCAM. 2022;2022:7148511.</w:t>
      </w:r>
    </w:p>
    <w:p w14:paraId="4B9A24E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Oberlin A, Wallace J, Moore JL, Saleem S, Lokangaka A, Tshefu A, et al. Examining maternal morbidity across a spectrum of delivery locations: An analysis of the Global Network's Maternal and Neonatal Health Registry. International journal of gynaecology and obstetrics: the official organ of the International Federation of Gynaecology and Obstetrics. 2022.</w:t>
      </w:r>
    </w:p>
    <w:p w14:paraId="7386EA77"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Ochomo EO, Ndege S, Itsura P. Focused Training of Community Health Volunteers on Cervical Cancer in Rural Kisumu. Journal of cancer education : the official journal of the American Association for Cancer Education. 2022;37(2):466-73.</w:t>
      </w:r>
    </w:p>
    <w:p w14:paraId="19DDBFAF"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Ojji DB, Cornelius V, Partington G, Francis V, Pandie S, Smythe W, et al. Effect of 3, 2-Drug Combinations of Antihypertensive Therapies on Blood Pressure Variability in Black African Patients: Secondary Analyses of the CREOLE Trial. Hypertension (Dallas, Tex : 1979). 2022;79(11):2593-600.</w:t>
      </w:r>
    </w:p>
    <w:p w14:paraId="6B0F582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Ojji DB, Shedul GL, Sani M, Ogah OS, Dzudie A, Barasa F, et al. A Differential Response to Antihypertensive Therapy in African Men and Women: Insights From the CREOLE Trial. American journal of hypertension. 2022;35(6):551-60.</w:t>
      </w:r>
    </w:p>
    <w:p w14:paraId="46B5466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Omondi P, Nyongesa P, Chemalan BK, Itsura P. Low-dose oxytocin as an adjunct to Foley catheter for cervical ripening in nulliparous women at MTRH, Eldoret, Kenya: A randomized controlled trial. International journal of gynaecology and obstetrics: the official organ of the International Federation of Gynaecology and Obstetrics. 2022;157(2):397-404.</w:t>
      </w:r>
    </w:p>
    <w:p w14:paraId="335BAC6C"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Omulo S, Oluka M, Achieng L, Osoro E, Kinuthia R, Guantai A, et al. Point-prevalence survey of antibiotic use at three public referral hospitals in Kenya. PloS one. 2022;17(6):e0270048.</w:t>
      </w:r>
    </w:p>
    <w:p w14:paraId="5EF2897E"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Ongeri L, Ametaj A, Kim H, Stroud RE, Newton CR, Kariuki SM, et al. Measuring psychological distress using the K10 in Kenya. Journal of affective disorders. 2022;303:155-60.</w:t>
      </w:r>
    </w:p>
    <w:p w14:paraId="199193F2"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Orang'o O, Tonui P, Muthoka K, Kiptoo S, Maina T, Agosa M, et al. A community-based approach to cervical cancer prevention in western Kenya: An AMPATH feasibility project. SAGE open medicine. 2022;10:20503121221102111.</w:t>
      </w:r>
    </w:p>
    <w:p w14:paraId="00E5775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Oyungu E, El Kebbi O, Vreeman R, Nyandiko W, Monahan PO, Tu W, et al. Predicting neurodevelopmental risk in children born to mothers living with HIV in Kenya: protocol for a prospective cohort study (Tabiri Study). BMJ open. 2022;12(4):e061051.</w:t>
      </w:r>
    </w:p>
    <w:p w14:paraId="7E2028EE"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Parcesepe AM, Remch M, Dzudie A, Ajeh R, Nash D, Anastos K, et al. Depressive Symptoms, Gender, Disclosure, and HIV Care Stage Among People Living with HIV in Cameroon. AIDS and behavior. 2022;26(3):651-61.</w:t>
      </w:r>
    </w:p>
    <w:p w14:paraId="32CF3AFC"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Patel AB, Bann CM, Kolhe CS, Lokangaka A, Tshefu A, Bauserman M, et al. The Global Network Socioeconomic Status Index as a predictor of stillbirths, perinatal mortality, and neonatal mortality in rural communities in low and lower middle income country sites of the Global Network for Women's and Children's Health Research. PloS one. 2022;17(8):e0272712.</w:t>
      </w:r>
    </w:p>
    <w:p w14:paraId="5316929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Puffer ES, Ayuku D. A Community-Embedded Implementation Model for Mental-Health Interventions: Reaching the Hardest to Reach. Perspectives on psychological science : a journal of the Association for Psychological Science. 2022;17(5):1276-90.</w:t>
      </w:r>
    </w:p>
    <w:p w14:paraId="24036C4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Puffer ES, Johnson SL, Quick KN, Rieder AD, Mansoor M, Proeschold-Bell RJ, et al. Family Strengthening in the Context of COVID-19: Adapting a Community-Based Intervention from Kenya to the United States. Prevention science : the official journal of the Society for Prevention Research. 2022:1-12.</w:t>
      </w:r>
    </w:p>
    <w:p w14:paraId="325E8297"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Quirke F, Ariff S, Battin M, Bernard C, Bloomfield FH, Daly M, et al. Core outcomes in neonatal encephalopathy: a qualitative study with parents. BMJ paediatrics open. 2022;6(1).</w:t>
      </w:r>
    </w:p>
    <w:p w14:paraId="6EC4B2A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Raciti CG, Marsha J, Nafiseh AA, Masese ER, Apondi E, McHenry MS. "If it benefits someone, it will be good:" perspectives on research participation from pregnant women living with HIV. AIDS care. 2022:1-8.</w:t>
      </w:r>
    </w:p>
    <w:p w14:paraId="0B0745D5"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Ramani-Chander A, Joshi R, van Olmen J, Wouters E, Delobelle P, Vedanthan R, et al. Applying systems thinking to identify enablers and challenges to scale-up interventions for hypertension and diabetes in low-income and middle-income countries: protocol for a longitudinal mixed-methods study. BMJ open. 2022;12(4):e053122.</w:t>
      </w:r>
    </w:p>
    <w:p w14:paraId="310EABA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Ransing R, de la Rosa PA, Pereira-Sanchez V, Handuleh JIM, Jerotic S, Gupta AK, et al. Current state of cannabis use, policies, and research across sixteen countries: cross-country comparisons and international perspectives. Trends in psychiatry and psychotherapy. 2022;44(Suppl 1):e20210263.</w:t>
      </w:r>
    </w:p>
    <w:p w14:paraId="1ADC3D7A"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Reid DD, García AA, Zuñiga JA, Mercer T, Gulbas L, Walker LO, et al. Term Newborn Care Recommendations Provided in a Kenyan Postnatal Ward: A Rapid, Focused Ethnographic Assessment. Advances in neonatal care : official journal of the National Association of Neonatal Nurses. 2022;22(2):E58-e76.</w:t>
      </w:r>
    </w:p>
    <w:p w14:paraId="0E2F24F3"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Romo ML, Brazier E, Mahambou-Nsondé D, De Waal R, Sekaggya-Wiltshire C, Chimbetete C, et al. Real-world use and outcomes of dolutegravir-containing antiretroviral therapy in HIV and tuberculosis co-infection: a site survey and cohort study in sub-Saharan Africa. Journal of the International AIDS Society. 2022;25(7):e25961.</w:t>
      </w:r>
    </w:p>
    <w:p w14:paraId="41A93786"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Romo ML, Edwards JK, Semeere AS, Musick BS, Urassa M, Odhiambo F, et al. Viral Load Status Before Switching to Dolutegravir-Containing Antiretroviral Therapy and Associations With Human Immunodeficiency Virus Treatment Outcomes in Sub-Saharan Africa. Clinical infectious diseases : an official publication of the Infectious Diseases Society of America. 2022;75(4):630-7.</w:t>
      </w:r>
    </w:p>
    <w:p w14:paraId="13C3E0D4"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Romo ML, Patel RC, Edwards JK, Humphrey JM, Musick BS, Bernard C, et al. Disparities in Dolutegravir Uptake Affecting Females of Reproductive Age With HIV in Low- and Middle-Income Countries After Initial Concerns About Teratogenicity : An Observational Study. Annals of internal medicine. 2022;175(1):84-94.</w:t>
      </w:r>
    </w:p>
    <w:p w14:paraId="5C94F3F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Savai SM, Hasan MK, Kamano J, Misoi L, Wakholi P, Were MC. Data Cleaning Process for mHealth Log Data to Inform Health Worker Performance. Studies in health technology and informatics. 2022;295:75-8.</w:t>
      </w:r>
    </w:p>
    <w:p w14:paraId="59611BF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Shaffer D, Kumwenda J, Chen H, Akelo V, Angira F, Kosgei J, et al. Brief Report: No Differences Between Lopinavir/Ritonavir and Nonnucleoside Reverse Transcriptase Inhibitor-Based Antiretroviral Therapy on Clearance of Plasmodium falciparum Subclinical Parasitemia in Adults Living With HIV Starting Treatment (A5297). Journal of acquired immune deficiency syndromes (1999). 2022;89(2):178-82.</w:t>
      </w:r>
    </w:p>
    <w:p w14:paraId="7D7B5BAC"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Shangani S, Genberg B, Harrison A, Pellowski J, Wachira J, Naanyu V, et al. Cultural adaptation and validation of a measure of prejudice against men who have sex with men among healthcare providers in western Kenya. Global public health. 2022;17(1):150-64.</w:t>
      </w:r>
    </w:p>
    <w:p w14:paraId="0078E07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Shangani S, Genberg B, Harrison A, Pellowski J, Wachira J, Naanyu V, et al. Sexual Prejudice and Comfort to Provide Services to Men Who Have Sex with Men Among HIV Healthcare Workers in Western Kenya: Role of Interpersonal Contact. AIDS and behavior. 2022;26(3):805-13.</w:t>
      </w:r>
    </w:p>
    <w:p w14:paraId="3848801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Sors TG, O'Brien RC, Scanlon ML, Bermel LY, Chikowe I, Gardner A, et al. Reciprocal innovation: A new approach to equitable and mutually beneficial global health partnerships. Global public health. 2022:1-13.</w:t>
      </w:r>
    </w:p>
    <w:p w14:paraId="5065B430"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Stalter RM, Amorim G, Mocello AR, Jakait B, Shepherd BE, Musick B, et al. Contraceptive implant use duration is not associated with breakthrough pregnancy among women living with HIV and using efavirenz: a retrospective, longitudinal analysis. Journal of the International AIDS Society. 2022;25(9):e26001.</w:t>
      </w:r>
    </w:p>
    <w:p w14:paraId="68BE7A97"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Sutherland SC, Shannon HS, Ayuku D, Streiner DL, Saarela O, Atwoli L, et al. The relationships between resilience, care environment, and social-psychological factors in orphaned and separated adolescents in western Kenya. Vulnerable children and youth studies. 2022;17(2):165-79.</w:t>
      </w:r>
    </w:p>
    <w:p w14:paraId="6E71D4EF"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Tarus A, Cornetta K, Morogo D, Nyongesa J, Elias H, Boit JM. Palliative Care Needs in Breast Cancer Patients Entering Inpatient Hospice in Western Kenya. Journal of pain and symptom management. 2022;63(1):71-7.</w:t>
      </w:r>
    </w:p>
    <w:p w14:paraId="2002CC1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Tawe L, Choga WT, Paganotti GM, Bareng OT, Ntereke TD, Ramatlho P, et al. Genetic diversity in L1 ORF of human papillomavirus in women with cervical cancer with and without human immunodeficiency virus in Botswana and Kenya. BMC infectious diseases. 2022;22(1):95.</w:t>
      </w:r>
    </w:p>
    <w:p w14:paraId="265D2E9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Taylor SM, Korwa S, Wu A, Green CL, Freedman B, Clapp S, et al. Monthly sulfadoxine/pyrimethamine-amodiaquine or dihydroartemisinin-piperaquine as malaria chemoprevention in young Kenyan children with sickle cell anemia: A randomized controlled trial. PLoS medicine. 2022;19(10):e1004104.</w:t>
      </w:r>
    </w:p>
    <w:p w14:paraId="5FD1C161"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Thakkar A, Valente T, Andesia J, Njuguna B, Miheso J, Mercer T, et al. Network characteristics of a referral system for patients with hypertension in Western Kenya: results from the Strengthening Referral Networks for Management of Hypertension Across the Health System (STRENGTHS) study. BMC health services research. 2022;22(1):315.</w:t>
      </w:r>
    </w:p>
    <w:p w14:paraId="0CF4949C"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Tong Y, Orang'o E, Nakalembe M, Tonui P, Itsura P, Muthoka K, et al. The East Africa Consortium for human papillomavirus and cervical cancer in women living with HIV/AIDS. Annals of medicine. 2022;54(1):1202-11.</w:t>
      </w:r>
    </w:p>
    <w:p w14:paraId="1DF5ED81"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Toromo JJ, Apondi E, Nyandiko WM, Omollo M, Bakari S, Aluoch J, et al. "I have never talked to anyone to free my mind" - challenges surrounding status disclosure to adolescents contribute to their disengagement from HIV care: a qualitative study in western Kenya. BMC public health. 2022;22(1):1122.</w:t>
      </w:r>
    </w:p>
    <w:p w14:paraId="7EA5369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Tran DN, Kangogo K, Amisi JA, Kamadi J, Karwa R, Kiragu B, et al. Community-based medication delivery program for antihypertensive medications improves adherence and reduces blood pressure. PloS one. 2022;17(9):e0273655.</w:t>
      </w:r>
    </w:p>
    <w:p w14:paraId="232D338D"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Uittenboogaard A, Neutel CLG, Ket JCF, Njuguna F, Huitema ADR, Kaspers GJL, et al. Pharmacogenomics of Vincristine-Induced Peripheral Neuropathy in Children with Cancer: A Systematic Review and Meta-Analysis. Cancers. 2022;14(3).Uittenboogaard A, Njuguna F, Mostert S, Langat S, van de Velde ME, Olbara G, et al. Outcomes of Wilms tumor treatment in western Kenya. Pediatric blood &amp; cancer. 2022;69(4):e29503.</w:t>
      </w:r>
    </w:p>
    <w:p w14:paraId="181F6E49"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Ullah I, Jaguga F, Ransing R, Pereira-Sanchez V, Orsolini L, Ori D, et al. Fear During COVID-19 pandemic: Fear of COVID-19 Scale Measurement Properties. International journal of mental health and addiction. 2022;20(4):2493-502.</w:t>
      </w:r>
    </w:p>
    <w:p w14:paraId="08D693A1"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van Weelderen RE, Njuguna F, Klein K, Mostert S, Langat S, Vik TA, et al. Outcomes of pediatric acute myeloid leukemia treatment in Western Kenya. Cancer reports (Hoboken, NJ). 2022;5(10):e1576.</w:t>
      </w:r>
    </w:p>
    <w:p w14:paraId="2AEA484E"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Wachira J, Genberg B, Mwangi A, Chemutai D, Braitstein P, Galarraga O, et al. Impact of an Enhanced Patient Care Intervention on Viral Suppression Among Patients Living With HIV in Kenya. Journal of acquired immune deficiency syndromes (1999). 2022;90(4):434-9.</w:t>
      </w:r>
    </w:p>
    <w:p w14:paraId="78E49061"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lastRenderedPageBreak/>
        <w:t>Wachira J, Mwangi A, Genberg B, Ngeresa A, Galárraga O, Kimayo S, et al. Continuity of Care is Associated with Higher Appointment Adherence Among HIV Patients in Low Clinician-to-Patient Ratio Facilities in Western Kenya. AIDS and behavior. 2022;26(11):3516-23.</w:t>
      </w:r>
    </w:p>
    <w:p w14:paraId="7383D45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Wada PY, Kim A, Jayathilake K, Duda SN, Abo Y, Althoff KN, et al. Site-Level Comprehensiveness of Care Is Associated with Individual Clinical Retention Among Adults Living with HIV in International Epidemiology Databases to Evaluate AIDS, a Global HIV Cohort Collaboration, 2000-2016. AIDS patient care and STDs. 2022;36(9):343-55.</w:t>
      </w:r>
    </w:p>
    <w:p w14:paraId="23761E98"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Woldu B, Temu TM, Kirui N, Christopher B, Ndege S, Post WS, et al. Diastolic dysfunction in people with HIV without known cardiovascular risk factors in Western Kenya. Open heart. 2022;9(1).</w:t>
      </w:r>
    </w:p>
    <w:p w14:paraId="058072FB" w14:textId="77777777" w:rsidR="0066773D" w:rsidRPr="003C6798" w:rsidRDefault="0066773D" w:rsidP="00993752">
      <w:pPr>
        <w:numPr>
          <w:ilvl w:val="0"/>
          <w:numId w:val="1"/>
        </w:numPr>
        <w:ind w:left="720" w:hanging="720"/>
        <w:contextualSpacing/>
        <w:rPr>
          <w:rFonts w:ascii="Arial" w:eastAsiaTheme="minorHAnsi" w:hAnsi="Arial" w:cs="Arial"/>
          <w:sz w:val="20"/>
          <w:szCs w:val="20"/>
        </w:rPr>
      </w:pPr>
      <w:r w:rsidRPr="003C6798">
        <w:rPr>
          <w:rFonts w:ascii="Arial" w:eastAsiaTheme="minorHAnsi" w:hAnsi="Arial" w:cs="Arial"/>
          <w:sz w:val="20"/>
          <w:szCs w:val="20"/>
        </w:rPr>
        <w:t>Woolsey AM, Simmons RA, Woldeghebriel M, Zhou Y, Ogunsola O, Laing S, et al. Correction: Incentivizing appropriate malaria case management in the private sector: a study protocol for two linked cluster randomized controlled trials to evaluate provider- and client-focused interventions in western Kenya and Lagos, Nigeria. Implementation science : IS. 2022;17(1):61.</w:t>
      </w:r>
    </w:p>
    <w:p w14:paraId="50763451" w14:textId="77777777" w:rsidR="0066773D" w:rsidRPr="003C6798" w:rsidRDefault="0066773D" w:rsidP="00993752">
      <w:pPr>
        <w:widowControl w:val="0"/>
        <w:autoSpaceDE w:val="0"/>
        <w:autoSpaceDN w:val="0"/>
        <w:adjustRightInd w:val="0"/>
        <w:spacing w:after="0" w:line="240" w:lineRule="auto"/>
        <w:ind w:left="720" w:hanging="720"/>
        <w:rPr>
          <w:rFonts w:ascii="Arial" w:hAnsi="Arial" w:cs="Arial"/>
          <w:sz w:val="20"/>
          <w:szCs w:val="20"/>
        </w:rPr>
      </w:pPr>
    </w:p>
    <w:p w14:paraId="44C10806" w14:textId="77777777" w:rsidR="007E3048" w:rsidRPr="003C6798" w:rsidRDefault="007E3048" w:rsidP="00993752">
      <w:pPr>
        <w:widowControl w:val="0"/>
        <w:autoSpaceDE w:val="0"/>
        <w:autoSpaceDN w:val="0"/>
        <w:adjustRightInd w:val="0"/>
        <w:spacing w:after="0" w:line="240" w:lineRule="auto"/>
        <w:ind w:left="720" w:hanging="720"/>
        <w:rPr>
          <w:rFonts w:ascii="Arial" w:hAnsi="Arial" w:cs="Arial"/>
          <w:sz w:val="20"/>
          <w:szCs w:val="20"/>
        </w:rPr>
      </w:pPr>
    </w:p>
    <w:sectPr w:rsidR="007E3048" w:rsidRPr="003C6798">
      <w:headerReference w:type="default"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CD04B" w14:textId="77777777" w:rsidR="00A93B41" w:rsidRDefault="00A93B41" w:rsidP="004D6ED1">
      <w:pPr>
        <w:spacing w:after="0" w:line="240" w:lineRule="auto"/>
      </w:pPr>
      <w:r>
        <w:separator/>
      </w:r>
    </w:p>
  </w:endnote>
  <w:endnote w:type="continuationSeparator" w:id="0">
    <w:p w14:paraId="2BD24912" w14:textId="77777777" w:rsidR="00A93B41" w:rsidRDefault="00A93B41" w:rsidP="004D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A48F" w14:textId="77777777" w:rsidR="004D6ED1" w:rsidRPr="003C6798" w:rsidRDefault="004D6ED1" w:rsidP="004D6ED1">
    <w:pPr>
      <w:tabs>
        <w:tab w:val="center" w:pos="4680"/>
        <w:tab w:val="right" w:pos="9360"/>
      </w:tabs>
      <w:spacing w:before="120" w:after="0" w:line="240" w:lineRule="auto"/>
      <w:jc w:val="right"/>
      <w:rPr>
        <w:rFonts w:ascii="Arial" w:eastAsia="Calibri" w:hAnsi="Arial" w:cs="Arial"/>
        <w:noProof/>
        <w:sz w:val="20"/>
        <w:szCs w:val="20"/>
      </w:rPr>
    </w:pPr>
    <w:r w:rsidRPr="003C6798">
      <w:rPr>
        <w:rFonts w:ascii="Arial" w:eastAsia="Calibri" w:hAnsi="Arial" w:cs="Arial"/>
        <w:sz w:val="20"/>
        <w:szCs w:val="20"/>
      </w:rPr>
      <w:t xml:space="preserve">AMPATH Research Program Office | Page </w:t>
    </w:r>
    <w:r w:rsidRPr="003C6798">
      <w:rPr>
        <w:rFonts w:ascii="Arial" w:eastAsia="Calibri" w:hAnsi="Arial" w:cs="Arial"/>
        <w:sz w:val="20"/>
        <w:szCs w:val="20"/>
      </w:rPr>
      <w:fldChar w:fldCharType="begin"/>
    </w:r>
    <w:r w:rsidRPr="003C6798">
      <w:rPr>
        <w:rFonts w:ascii="Arial" w:eastAsia="Calibri" w:hAnsi="Arial" w:cs="Arial"/>
        <w:sz w:val="20"/>
        <w:szCs w:val="20"/>
      </w:rPr>
      <w:instrText xml:space="preserve"> PAGE   \* MERGEFORMAT </w:instrText>
    </w:r>
    <w:r w:rsidRPr="003C6798">
      <w:rPr>
        <w:rFonts w:ascii="Arial" w:eastAsia="Calibri" w:hAnsi="Arial" w:cs="Arial"/>
        <w:sz w:val="20"/>
        <w:szCs w:val="20"/>
      </w:rPr>
      <w:fldChar w:fldCharType="separate"/>
    </w:r>
    <w:r w:rsidRPr="003C6798">
      <w:rPr>
        <w:rFonts w:ascii="Arial" w:eastAsia="Calibri" w:hAnsi="Arial" w:cs="Arial"/>
        <w:sz w:val="20"/>
        <w:szCs w:val="20"/>
      </w:rPr>
      <w:t>1</w:t>
    </w:r>
    <w:r w:rsidRPr="003C6798">
      <w:rPr>
        <w:rFonts w:ascii="Arial" w:eastAsia="Calibri" w:hAnsi="Arial" w:cs="Arial"/>
        <w:noProof/>
        <w:sz w:val="20"/>
        <w:szCs w:val="20"/>
      </w:rPr>
      <w:fldChar w:fldCharType="end"/>
    </w:r>
    <w:r w:rsidRPr="003C6798">
      <w:rPr>
        <w:rFonts w:ascii="Arial" w:eastAsia="Calibri" w:hAnsi="Arial" w:cs="Arial"/>
        <w:noProof/>
        <w:sz w:val="20"/>
        <w:szCs w:val="20"/>
      </w:rPr>
      <w:t xml:space="preserve"> of </w:t>
    </w:r>
    <w:r w:rsidRPr="003C6798">
      <w:rPr>
        <w:rFonts w:ascii="Arial" w:eastAsia="Calibri" w:hAnsi="Arial" w:cs="Arial"/>
        <w:sz w:val="20"/>
        <w:szCs w:val="20"/>
      </w:rPr>
      <w:fldChar w:fldCharType="begin"/>
    </w:r>
    <w:r w:rsidRPr="003C6798">
      <w:rPr>
        <w:rFonts w:ascii="Arial" w:eastAsia="Calibri" w:hAnsi="Arial" w:cs="Arial"/>
        <w:sz w:val="20"/>
        <w:szCs w:val="20"/>
      </w:rPr>
      <w:instrText xml:space="preserve"> NUMPAGES  \* Arabic  \* MERGEFORMAT </w:instrText>
    </w:r>
    <w:r w:rsidRPr="003C6798">
      <w:rPr>
        <w:rFonts w:ascii="Arial" w:eastAsia="Calibri" w:hAnsi="Arial" w:cs="Arial"/>
        <w:sz w:val="20"/>
        <w:szCs w:val="20"/>
      </w:rPr>
      <w:fldChar w:fldCharType="separate"/>
    </w:r>
    <w:r w:rsidRPr="003C6798">
      <w:rPr>
        <w:rFonts w:ascii="Arial" w:eastAsia="Calibri" w:hAnsi="Arial" w:cs="Arial"/>
        <w:sz w:val="20"/>
        <w:szCs w:val="20"/>
      </w:rPr>
      <w:t>4</w:t>
    </w:r>
    <w:r w:rsidRPr="003C6798">
      <w:rPr>
        <w:rFonts w:ascii="Arial" w:eastAsia="Calibri" w:hAnsi="Arial" w:cs="Arial"/>
        <w:noProof/>
        <w:sz w:val="20"/>
        <w:szCs w:val="20"/>
      </w:rPr>
      <w:fldChar w:fldCharType="end"/>
    </w:r>
  </w:p>
  <w:p w14:paraId="2AD9CA69" w14:textId="3CA2C19D" w:rsidR="004D6ED1" w:rsidRPr="003C6798" w:rsidRDefault="004D6ED1" w:rsidP="004D6ED1">
    <w:pPr>
      <w:tabs>
        <w:tab w:val="center" w:pos="4680"/>
        <w:tab w:val="right" w:pos="9360"/>
      </w:tabs>
      <w:spacing w:after="0" w:line="240" w:lineRule="auto"/>
      <w:jc w:val="right"/>
      <w:rPr>
        <w:rFonts w:ascii="Arial" w:eastAsia="Calibri" w:hAnsi="Arial" w:cs="Arial"/>
        <w:sz w:val="20"/>
        <w:szCs w:val="20"/>
      </w:rPr>
    </w:pPr>
    <w:r w:rsidRPr="003C6798">
      <w:rPr>
        <w:rFonts w:ascii="Arial" w:eastAsia="Calibri" w:hAnsi="Arial" w:cs="Arial"/>
        <w:b/>
        <w:noProof/>
        <w:sz w:val="20"/>
        <w:szCs w:val="20"/>
      </w:rPr>
      <w:t>Prepared:</w:t>
    </w:r>
    <w:r w:rsidRPr="003C6798">
      <w:rPr>
        <w:rFonts w:ascii="Arial" w:eastAsia="Calibri" w:hAnsi="Arial" w:cs="Arial"/>
        <w:noProof/>
        <w:sz w:val="20"/>
        <w:szCs w:val="20"/>
      </w:rPr>
      <w:t xml:space="preserve"> 1</w:t>
    </w:r>
    <w:r w:rsidR="0066773D" w:rsidRPr="003C6798">
      <w:rPr>
        <w:rFonts w:ascii="Arial" w:eastAsia="Calibri" w:hAnsi="Arial" w:cs="Arial"/>
        <w:noProof/>
        <w:sz w:val="20"/>
        <w:szCs w:val="20"/>
      </w:rPr>
      <w:t>/31/2023</w:t>
    </w:r>
  </w:p>
  <w:p w14:paraId="0036DB11" w14:textId="77777777" w:rsidR="004D6ED1" w:rsidRDefault="004D6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DE08F" w14:textId="77777777" w:rsidR="00A93B41" w:rsidRDefault="00A93B41" w:rsidP="004D6ED1">
      <w:pPr>
        <w:spacing w:after="0" w:line="240" w:lineRule="auto"/>
      </w:pPr>
      <w:r>
        <w:separator/>
      </w:r>
    </w:p>
  </w:footnote>
  <w:footnote w:type="continuationSeparator" w:id="0">
    <w:p w14:paraId="61C9F827" w14:textId="77777777" w:rsidR="00A93B41" w:rsidRDefault="00A93B41" w:rsidP="004D6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4D6ED1" w:rsidRPr="00E068A4" w14:paraId="19D1F948" w14:textId="77777777" w:rsidTr="00726680">
      <w:trPr>
        <w:trHeight w:val="1084"/>
      </w:trPr>
      <w:tc>
        <w:tcPr>
          <w:tcW w:w="4680" w:type="dxa"/>
          <w:vAlign w:val="center"/>
        </w:tcPr>
        <w:p w14:paraId="3763318F" w14:textId="7B16C8BF" w:rsidR="00726680" w:rsidRPr="003C6798" w:rsidRDefault="00726680" w:rsidP="004D6ED1">
          <w:pPr>
            <w:tabs>
              <w:tab w:val="center" w:pos="4680"/>
              <w:tab w:val="right" w:pos="9360"/>
            </w:tabs>
            <w:rPr>
              <w:rFonts w:ascii="Arial" w:hAnsi="Arial" w:cs="Arial"/>
              <w:b/>
              <w:sz w:val="28"/>
            </w:rPr>
          </w:pPr>
          <w:r w:rsidRPr="003C6798">
            <w:rPr>
              <w:rFonts w:ascii="Arial" w:hAnsi="Arial" w:cs="Arial"/>
              <w:b/>
              <w:sz w:val="28"/>
            </w:rPr>
            <w:t>AMPATH Publications</w:t>
          </w:r>
        </w:p>
        <w:p w14:paraId="6448EA73" w14:textId="6920CD15" w:rsidR="004D6ED1" w:rsidRPr="00E068A4" w:rsidRDefault="004D6ED1" w:rsidP="004D6ED1">
          <w:pPr>
            <w:tabs>
              <w:tab w:val="center" w:pos="4680"/>
              <w:tab w:val="right" w:pos="9360"/>
            </w:tabs>
            <w:rPr>
              <w:b/>
              <w:sz w:val="28"/>
            </w:rPr>
          </w:pPr>
        </w:p>
      </w:tc>
      <w:tc>
        <w:tcPr>
          <w:tcW w:w="4680" w:type="dxa"/>
        </w:tcPr>
        <w:p w14:paraId="5C573D27" w14:textId="77777777" w:rsidR="004D6ED1" w:rsidRPr="00E068A4" w:rsidRDefault="004D6ED1" w:rsidP="004D6ED1">
          <w:pPr>
            <w:tabs>
              <w:tab w:val="center" w:pos="4680"/>
              <w:tab w:val="right" w:pos="9360"/>
            </w:tabs>
            <w:jc w:val="right"/>
          </w:pPr>
          <w:r w:rsidRPr="00A308EC">
            <w:rPr>
              <w:noProof/>
            </w:rPr>
            <w:drawing>
              <wp:inline distT="0" distB="0" distL="0" distR="0" wp14:anchorId="04A013A5" wp14:editId="0C1E522C">
                <wp:extent cx="2514600"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657225"/>
                        </a:xfrm>
                        <a:prstGeom prst="rect">
                          <a:avLst/>
                        </a:prstGeom>
                        <a:noFill/>
                        <a:ln>
                          <a:noFill/>
                        </a:ln>
                      </pic:spPr>
                    </pic:pic>
                  </a:graphicData>
                </a:graphic>
              </wp:inline>
            </w:drawing>
          </w:r>
        </w:p>
      </w:tc>
    </w:tr>
  </w:tbl>
  <w:p w14:paraId="2754F927" w14:textId="77777777" w:rsidR="004D6ED1" w:rsidRDefault="004D6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507BE"/>
    <w:multiLevelType w:val="hybridMultilevel"/>
    <w:tmpl w:val="4B14976A"/>
    <w:lvl w:ilvl="0" w:tplc="8312AC46">
      <w:start w:val="979"/>
      <w:numFmt w:val="decimal"/>
      <w:lvlText w:val="%1."/>
      <w:lvlJc w:val="left"/>
      <w:pPr>
        <w:ind w:left="207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734472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5C7"/>
    <w:rsid w:val="00326DCF"/>
    <w:rsid w:val="00334099"/>
    <w:rsid w:val="003C6798"/>
    <w:rsid w:val="003D05C7"/>
    <w:rsid w:val="004D6ED1"/>
    <w:rsid w:val="00526B42"/>
    <w:rsid w:val="0066773D"/>
    <w:rsid w:val="00726680"/>
    <w:rsid w:val="007E3048"/>
    <w:rsid w:val="008C044F"/>
    <w:rsid w:val="00993752"/>
    <w:rsid w:val="00A048A8"/>
    <w:rsid w:val="00A93B41"/>
    <w:rsid w:val="00B45497"/>
    <w:rsid w:val="00B75B84"/>
    <w:rsid w:val="00BB2E16"/>
    <w:rsid w:val="00C25C71"/>
    <w:rsid w:val="00C67229"/>
    <w:rsid w:val="00F2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8C6B2A"/>
  <w14:defaultImageDpi w14:val="0"/>
  <w15:docId w15:val="{1BD11A62-B17D-40EE-89AB-D2B975DC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D1"/>
  </w:style>
  <w:style w:type="paragraph" w:styleId="Footer">
    <w:name w:val="footer"/>
    <w:basedOn w:val="Normal"/>
    <w:link w:val="FooterChar"/>
    <w:uiPriority w:val="99"/>
    <w:unhideWhenUsed/>
    <w:rsid w:val="004D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ED1"/>
  </w:style>
  <w:style w:type="table" w:styleId="TableGrid">
    <w:name w:val="Table Grid"/>
    <w:basedOn w:val="TableNormal"/>
    <w:uiPriority w:val="59"/>
    <w:rsid w:val="004D6E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74</Pages>
  <Words>44123</Words>
  <Characters>251502</Characters>
  <Application>Microsoft Office Word</Application>
  <DocSecurity>0</DocSecurity>
  <Lines>2095</Lines>
  <Paragraphs>590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Grinter, Shawndolyn</dc:creator>
  <cp:keywords/>
  <dc:description/>
  <cp:lastModifiedBy>Scanlon, Michael L</cp:lastModifiedBy>
  <cp:revision>3</cp:revision>
  <dcterms:created xsi:type="dcterms:W3CDTF">2023-01-31T18:31:00Z</dcterms:created>
  <dcterms:modified xsi:type="dcterms:W3CDTF">2023-01-31T18:37:00Z</dcterms:modified>
</cp:coreProperties>
</file>